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D92A2" w14:textId="4483AB7D" w:rsidR="00964A81" w:rsidRPr="00D948C6" w:rsidRDefault="00743538" w:rsidP="00743538">
      <w:pPr>
        <w:rPr>
          <w:sz w:val="40"/>
          <w:szCs w:val="40"/>
          <w:rtl/>
        </w:rPr>
      </w:pPr>
      <w:r w:rsidRPr="00D948C6">
        <w:rPr>
          <w:sz w:val="40"/>
          <w:szCs w:val="40"/>
        </w:rPr>
        <w:t>Day 5 – Phase 5: Scripting Automation, Redirection &amp; FDs</w:t>
      </w:r>
    </w:p>
    <w:p w14:paraId="3A0987DD" w14:textId="77777777" w:rsidR="00743538" w:rsidRDefault="00743538" w:rsidP="00743538">
      <w:pPr>
        <w:rPr>
          <w:rtl/>
        </w:rPr>
      </w:pPr>
    </w:p>
    <w:p w14:paraId="64D62E59" w14:textId="77777777" w:rsidR="00743538" w:rsidRPr="00D948C6" w:rsidRDefault="00743538" w:rsidP="00743538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Set an environment variable for sensor type.</w:t>
      </w:r>
    </w:p>
    <w:p w14:paraId="110532B9" w14:textId="60DE98E9" w:rsidR="00292F24" w:rsidRDefault="00292F24" w:rsidP="00743538">
      <w:pPr>
        <w:rPr>
          <w:rtl/>
        </w:rPr>
      </w:pPr>
      <w:r w:rsidRPr="00292F24">
        <w:drawing>
          <wp:inline distT="0" distB="0" distL="0" distR="0" wp14:anchorId="569D07CC" wp14:editId="43F5C7AE">
            <wp:extent cx="5943600" cy="752475"/>
            <wp:effectExtent l="0" t="0" r="0" b="9525"/>
            <wp:docPr id="1167470603" name="Picture 1" descr="A black square with gree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70603" name="Picture 1" descr="A black square with green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09B7" w14:textId="77777777" w:rsidR="00292F24" w:rsidRPr="00D948C6" w:rsidRDefault="00743538" w:rsidP="00743538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Write scripts/sensor_script.py to simulate data logging (timestamps + random values). </w:t>
      </w:r>
    </w:p>
    <w:p w14:paraId="0D35DCAD" w14:textId="4EF91E4C" w:rsidR="0012254C" w:rsidRDefault="0012254C" w:rsidP="00743538">
      <w:r w:rsidRPr="0012254C">
        <w:drawing>
          <wp:inline distT="0" distB="0" distL="0" distR="0" wp14:anchorId="460C2A0B" wp14:editId="3DB3DBF0">
            <wp:extent cx="5943600" cy="1074420"/>
            <wp:effectExtent l="0" t="0" r="0" b="0"/>
            <wp:docPr id="445319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195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6629" w14:textId="5DF5F085" w:rsidR="0012254C" w:rsidRDefault="0012254C" w:rsidP="00743538">
      <w:r w:rsidRPr="0012254C">
        <w:drawing>
          <wp:inline distT="0" distB="0" distL="0" distR="0" wp14:anchorId="3F1914D8" wp14:editId="765C1239">
            <wp:extent cx="5943600" cy="727710"/>
            <wp:effectExtent l="0" t="0" r="0" b="0"/>
            <wp:docPr id="140465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57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4EA1" w14:textId="5DB7D628" w:rsidR="0012254C" w:rsidRDefault="00CE1DE2" w:rsidP="00743538">
      <w:r w:rsidRPr="00CE1DE2">
        <w:drawing>
          <wp:inline distT="0" distB="0" distL="0" distR="0" wp14:anchorId="709FA62D" wp14:editId="21AC1F7C">
            <wp:extent cx="5943600" cy="1300480"/>
            <wp:effectExtent l="0" t="0" r="0" b="0"/>
            <wp:docPr id="970293888" name="Picture 1" descr="A computer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93888" name="Picture 1" descr="A computer screen with re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1A26" w14:textId="25C1610D" w:rsidR="00743538" w:rsidRPr="00D948C6" w:rsidRDefault="00743538" w:rsidP="00743538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Redirect script output to logs/temperature.log while running as a background process.</w:t>
      </w:r>
    </w:p>
    <w:p w14:paraId="7A3D23EE" w14:textId="152076CA" w:rsidR="00CE1DE2" w:rsidRDefault="00F57B7C" w:rsidP="00743538">
      <w:r w:rsidRPr="00F57B7C">
        <w:drawing>
          <wp:inline distT="0" distB="0" distL="0" distR="0" wp14:anchorId="1979D237" wp14:editId="4BDD8A5B">
            <wp:extent cx="5943600" cy="894715"/>
            <wp:effectExtent l="0" t="0" r="0" b="635"/>
            <wp:docPr id="123934022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0221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A5AB" w14:textId="014BE9F3" w:rsidR="00CE1DE2" w:rsidRDefault="00CE1DE2" w:rsidP="00743538">
      <w:pPr>
        <w:rPr>
          <w:rtl/>
        </w:rPr>
      </w:pPr>
      <w:r w:rsidRPr="00CE1DE2">
        <w:lastRenderedPageBreak/>
        <w:drawing>
          <wp:inline distT="0" distB="0" distL="0" distR="0" wp14:anchorId="585AC1C7" wp14:editId="3B44D28B">
            <wp:extent cx="5943600" cy="3585210"/>
            <wp:effectExtent l="0" t="0" r="0" b="0"/>
            <wp:docPr id="1486405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057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97B5" w14:textId="77777777" w:rsidR="00743538" w:rsidRPr="00D948C6" w:rsidRDefault="00743538" w:rsidP="00743538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Find the PID of the process, inspect file descriptors in /proc//</w:t>
      </w:r>
      <w:proofErr w:type="spellStart"/>
      <w:r w:rsidRPr="00D948C6">
        <w:rPr>
          <w:b/>
          <w:bCs/>
        </w:rPr>
        <w:t>fd</w:t>
      </w:r>
      <w:proofErr w:type="spellEnd"/>
      <w:r w:rsidRPr="00D948C6">
        <w:rPr>
          <w:b/>
          <w:bCs/>
        </w:rPr>
        <w:t xml:space="preserve">. </w:t>
      </w:r>
    </w:p>
    <w:p w14:paraId="79572039" w14:textId="5FAD3BAF" w:rsidR="00F57B7C" w:rsidRDefault="00A35AF6" w:rsidP="00743538">
      <w:r w:rsidRPr="00A35AF6">
        <w:drawing>
          <wp:inline distT="0" distB="0" distL="0" distR="0" wp14:anchorId="13D79D8A" wp14:editId="7A3E9C82">
            <wp:extent cx="5943600" cy="1003300"/>
            <wp:effectExtent l="0" t="0" r="0" b="6350"/>
            <wp:docPr id="86414127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41276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7CE" w14:textId="53C4C7CE" w:rsidR="00A35AF6" w:rsidRDefault="00A35AF6" w:rsidP="00743538">
      <w:r w:rsidRPr="00A35AF6">
        <w:drawing>
          <wp:inline distT="0" distB="0" distL="0" distR="0" wp14:anchorId="3F320553" wp14:editId="2D0571DF">
            <wp:extent cx="5943600" cy="241300"/>
            <wp:effectExtent l="0" t="0" r="0" b="6350"/>
            <wp:docPr id="29258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1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139" w14:textId="1A97DD55" w:rsidR="00A35AF6" w:rsidRDefault="00A35AF6" w:rsidP="00743538">
      <w:pPr>
        <w:rPr>
          <w:rtl/>
        </w:rPr>
      </w:pPr>
      <w:r w:rsidRPr="00A35AF6">
        <w:drawing>
          <wp:inline distT="0" distB="0" distL="0" distR="0" wp14:anchorId="4F12D454" wp14:editId="38787892">
            <wp:extent cx="5943600" cy="656590"/>
            <wp:effectExtent l="0" t="0" r="0" b="0"/>
            <wp:docPr id="6658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9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0266" w14:textId="77777777" w:rsidR="00743538" w:rsidRPr="00D948C6" w:rsidRDefault="00743538" w:rsidP="00743538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Filter log data into another file. </w:t>
      </w:r>
    </w:p>
    <w:p w14:paraId="6A1BC4DE" w14:textId="40B382C7" w:rsidR="002D63E1" w:rsidRDefault="002D63E1" w:rsidP="00743538">
      <w:pPr>
        <w:rPr>
          <w:lang w:bidi="ar-EG"/>
        </w:rPr>
      </w:pPr>
      <w:r w:rsidRPr="002D63E1">
        <w:drawing>
          <wp:inline distT="0" distB="0" distL="0" distR="0" wp14:anchorId="41ACE72E" wp14:editId="500A7782">
            <wp:extent cx="5943600" cy="854710"/>
            <wp:effectExtent l="0" t="0" r="0" b="2540"/>
            <wp:docPr id="31074599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45991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4A7C" w14:textId="43AB0927" w:rsidR="002D63E1" w:rsidRDefault="002D63E1" w:rsidP="00CE006C">
      <w:r w:rsidRPr="002D63E1">
        <w:lastRenderedPageBreak/>
        <w:drawing>
          <wp:inline distT="0" distB="0" distL="0" distR="0" wp14:anchorId="138AFE5A" wp14:editId="07125695">
            <wp:extent cx="5943600" cy="3066415"/>
            <wp:effectExtent l="0" t="0" r="0" b="635"/>
            <wp:docPr id="260882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227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D079" w14:textId="7F80BB16" w:rsidR="00CE006C" w:rsidRPr="00D948C6" w:rsidRDefault="00CE006C" w:rsidP="00CE006C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Use wildcards to copy logs to data/. </w:t>
      </w:r>
    </w:p>
    <w:p w14:paraId="3A38FA06" w14:textId="2540840B" w:rsidR="00AE1C2B" w:rsidRDefault="00AE1C2B" w:rsidP="00CE006C">
      <w:r w:rsidRPr="00AE1C2B">
        <w:drawing>
          <wp:inline distT="0" distB="0" distL="0" distR="0" wp14:anchorId="37164E5F" wp14:editId="20153B1F">
            <wp:extent cx="5943600" cy="1024890"/>
            <wp:effectExtent l="0" t="0" r="0" b="3810"/>
            <wp:docPr id="120684869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8692" name="Picture 1" descr="A computer screen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D568" w14:textId="446AC54C" w:rsidR="00743538" w:rsidRPr="00D948C6" w:rsidRDefault="00CE006C" w:rsidP="00CE006C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Clear variable when done.</w:t>
      </w:r>
    </w:p>
    <w:p w14:paraId="67475DBE" w14:textId="77E71E81" w:rsidR="00AE1C2B" w:rsidRDefault="00AE1C2B" w:rsidP="00CE006C">
      <w:r w:rsidRPr="00AE1C2B">
        <w:drawing>
          <wp:inline distT="0" distB="0" distL="0" distR="0" wp14:anchorId="788A3764" wp14:editId="243E5045">
            <wp:extent cx="5943600" cy="668655"/>
            <wp:effectExtent l="0" t="0" r="0" b="0"/>
            <wp:docPr id="155797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74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EECA" w14:textId="77777777" w:rsidR="00AE1C2B" w:rsidRDefault="00AE1C2B" w:rsidP="00CE006C"/>
    <w:p w14:paraId="2AA6E45C" w14:textId="77777777" w:rsidR="00AE1C2B" w:rsidRPr="00D948C6" w:rsidRDefault="00AE1C2B" w:rsidP="00AE1C2B">
      <w:pPr>
        <w:rPr>
          <w:b/>
          <w:bCs/>
          <w:sz w:val="32"/>
          <w:szCs w:val="32"/>
        </w:rPr>
      </w:pPr>
      <w:r w:rsidRPr="00D948C6">
        <w:rPr>
          <w:b/>
          <w:bCs/>
          <w:sz w:val="32"/>
          <w:szCs w:val="32"/>
        </w:rPr>
        <w:t xml:space="preserve">Challenge – Pipes &amp; FD </w:t>
      </w:r>
      <w:proofErr w:type="gramStart"/>
      <w:r w:rsidRPr="00D948C6">
        <w:rPr>
          <w:b/>
          <w:bCs/>
          <w:sz w:val="32"/>
          <w:szCs w:val="32"/>
        </w:rPr>
        <w:t>inspection :</w:t>
      </w:r>
      <w:proofErr w:type="gramEnd"/>
      <w:r w:rsidRPr="00D948C6">
        <w:rPr>
          <w:b/>
          <w:bCs/>
          <w:sz w:val="32"/>
          <w:szCs w:val="32"/>
        </w:rPr>
        <w:t xml:space="preserve"> </w:t>
      </w:r>
    </w:p>
    <w:p w14:paraId="35AF69E5" w14:textId="77777777" w:rsidR="00AE1C2B" w:rsidRPr="00D948C6" w:rsidRDefault="00AE1C2B" w:rsidP="00AE1C2B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Run a pipeline (e.g., ls -l | grep .</w:t>
      </w:r>
      <w:proofErr w:type="spellStart"/>
      <w:r w:rsidRPr="00D948C6">
        <w:rPr>
          <w:b/>
          <w:bCs/>
        </w:rPr>
        <w:t>py</w:t>
      </w:r>
      <w:proofErr w:type="spellEnd"/>
      <w:r w:rsidRPr="00D948C6">
        <w:rPr>
          <w:b/>
          <w:bCs/>
        </w:rPr>
        <w:t xml:space="preserve">). </w:t>
      </w:r>
    </w:p>
    <w:p w14:paraId="7B57994E" w14:textId="23CF102F" w:rsidR="00AE1C2B" w:rsidRDefault="00AE1C2B" w:rsidP="00AE1C2B">
      <w:r w:rsidRPr="00AE1C2B">
        <w:drawing>
          <wp:inline distT="0" distB="0" distL="0" distR="0" wp14:anchorId="59ACB0F1" wp14:editId="1AFE4F78">
            <wp:extent cx="5943600" cy="513080"/>
            <wp:effectExtent l="0" t="0" r="0" b="1270"/>
            <wp:docPr id="209412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27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2A4D" w14:textId="77777777" w:rsidR="00AE1C2B" w:rsidRPr="00D948C6" w:rsidRDefault="00AE1C2B" w:rsidP="00AE1C2B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While it’s running, inspect the FDs in /proc//</w:t>
      </w:r>
      <w:proofErr w:type="spellStart"/>
      <w:r w:rsidRPr="00D948C6">
        <w:rPr>
          <w:b/>
          <w:bCs/>
        </w:rPr>
        <w:t>fd</w:t>
      </w:r>
      <w:proofErr w:type="spellEnd"/>
      <w:r w:rsidRPr="00D948C6">
        <w:rPr>
          <w:b/>
          <w:bCs/>
        </w:rPr>
        <w:t xml:space="preserve">. </w:t>
      </w:r>
    </w:p>
    <w:p w14:paraId="69027D9E" w14:textId="2B9C06A4" w:rsidR="00AE1C2B" w:rsidRDefault="00AE1C2B" w:rsidP="00AE1C2B">
      <w:r w:rsidRPr="00AE1C2B">
        <w:lastRenderedPageBreak/>
        <w:drawing>
          <wp:inline distT="0" distB="0" distL="0" distR="0" wp14:anchorId="1BB77AAD" wp14:editId="65798C3C">
            <wp:extent cx="5943600" cy="2000885"/>
            <wp:effectExtent l="0" t="0" r="0" b="0"/>
            <wp:docPr id="48373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95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69C4" w14:textId="77777777" w:rsidR="00AE1C2B" w:rsidRDefault="00AE1C2B" w:rsidP="00AE1C2B">
      <w:r w:rsidRPr="00AE1C2B">
        <w:sym w:font="Symbol" w:char="F0B7"/>
      </w:r>
      <w:r w:rsidRPr="00AE1C2B">
        <w:t xml:space="preserve"> Hint: To give yourself time, put a sleep in one command of the pipeline so the process stays alive long enough for inspection. </w:t>
      </w:r>
    </w:p>
    <w:p w14:paraId="2EAC6E05" w14:textId="77777777" w:rsidR="00AE1C2B" w:rsidRPr="00D948C6" w:rsidRDefault="00AE1C2B" w:rsidP="00AE1C2B">
      <w:pPr>
        <w:rPr>
          <w:b/>
          <w:bCs/>
          <w:sz w:val="32"/>
          <w:szCs w:val="32"/>
        </w:rPr>
      </w:pPr>
      <w:r w:rsidRPr="00D948C6">
        <w:rPr>
          <w:b/>
          <w:bCs/>
          <w:sz w:val="32"/>
          <w:szCs w:val="32"/>
        </w:rPr>
        <w:t xml:space="preserve">Open-Ended Questions: </w:t>
      </w:r>
    </w:p>
    <w:p w14:paraId="78597238" w14:textId="77777777" w:rsidR="00AE1C2B" w:rsidRDefault="00AE1C2B" w:rsidP="00AE1C2B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What’s the difference between ' ' and " " in shell? </w:t>
      </w:r>
    </w:p>
    <w:p w14:paraId="03649FAF" w14:textId="77777777" w:rsidR="00A3535E" w:rsidRPr="00A3535E" w:rsidRDefault="00A3535E" w:rsidP="00A3535E">
      <w:pPr>
        <w:numPr>
          <w:ilvl w:val="0"/>
          <w:numId w:val="1"/>
        </w:numPr>
      </w:pPr>
      <w:r w:rsidRPr="00A3535E">
        <w:t>' ' → literal, no variable/command expansion.</w:t>
      </w:r>
    </w:p>
    <w:p w14:paraId="464EACD4" w14:textId="6A0CAE71" w:rsidR="00A3535E" w:rsidRPr="00A3535E" w:rsidRDefault="00A3535E" w:rsidP="00A3535E">
      <w:pPr>
        <w:ind w:left="1440"/>
      </w:pPr>
      <w:r w:rsidRPr="00A3535E">
        <w:t xml:space="preserve">echo 'Hello $USER'   </w:t>
      </w:r>
      <w:r w:rsidRPr="00A3535E">
        <w:sym w:font="Wingdings" w:char="F0E0"/>
      </w:r>
      <w:r w:rsidRPr="00A3535E">
        <w:t xml:space="preserve"> </w:t>
      </w:r>
      <w:r w:rsidRPr="00A3535E">
        <w:t xml:space="preserve"> Hello $USER</w:t>
      </w:r>
    </w:p>
    <w:p w14:paraId="534919F4" w14:textId="77777777" w:rsidR="00A3535E" w:rsidRPr="00A3535E" w:rsidRDefault="00A3535E" w:rsidP="00A3535E">
      <w:pPr>
        <w:numPr>
          <w:ilvl w:val="0"/>
          <w:numId w:val="1"/>
        </w:numPr>
      </w:pPr>
      <w:r w:rsidRPr="00A3535E">
        <w:t>" " → expands variables/commands.</w:t>
      </w:r>
    </w:p>
    <w:p w14:paraId="367596C9" w14:textId="13B7B92B" w:rsidR="00A3535E" w:rsidRPr="00A3535E" w:rsidRDefault="00A3535E" w:rsidP="00A3535E">
      <w:pPr>
        <w:ind w:left="1440"/>
      </w:pPr>
      <w:r w:rsidRPr="00A3535E">
        <w:t xml:space="preserve">echo "Hello $USER"   </w:t>
      </w:r>
      <w:r w:rsidRPr="00A3535E">
        <w:sym w:font="Wingdings" w:char="F0E0"/>
      </w:r>
      <w:r w:rsidRPr="00A3535E">
        <w:t xml:space="preserve"> </w:t>
      </w:r>
      <w:r w:rsidRPr="00A3535E">
        <w:t xml:space="preserve"> Hello salma2002</w:t>
      </w:r>
    </w:p>
    <w:p w14:paraId="69DBCD91" w14:textId="77777777" w:rsidR="00A3535E" w:rsidRPr="00D948C6" w:rsidRDefault="00A3535E" w:rsidP="00A3535E">
      <w:pPr>
        <w:ind w:left="720"/>
        <w:rPr>
          <w:b/>
          <w:bCs/>
        </w:rPr>
      </w:pPr>
    </w:p>
    <w:p w14:paraId="30CB0926" w14:textId="77777777" w:rsidR="00AE1C2B" w:rsidRDefault="00AE1C2B" w:rsidP="00AE1C2B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Explain [ -f </w:t>
      </w:r>
      <w:proofErr w:type="gramStart"/>
      <w:r w:rsidRPr="00D948C6">
        <w:rPr>
          <w:b/>
          <w:bCs/>
        </w:rPr>
        <w:t>filename ]</w:t>
      </w:r>
      <w:proofErr w:type="gramEnd"/>
      <w:r w:rsidRPr="00D948C6">
        <w:rPr>
          <w:b/>
          <w:bCs/>
        </w:rPr>
        <w:t xml:space="preserve"> vs [ -d </w:t>
      </w:r>
      <w:proofErr w:type="spellStart"/>
      <w:proofErr w:type="gramStart"/>
      <w:r w:rsidRPr="00D948C6">
        <w:rPr>
          <w:b/>
          <w:bCs/>
        </w:rPr>
        <w:t>dirname</w:t>
      </w:r>
      <w:proofErr w:type="spellEnd"/>
      <w:r w:rsidRPr="00D948C6">
        <w:rPr>
          <w:b/>
          <w:bCs/>
        </w:rPr>
        <w:t xml:space="preserve"> ]</w:t>
      </w:r>
      <w:proofErr w:type="gramEnd"/>
      <w:r w:rsidRPr="00D948C6">
        <w:rPr>
          <w:b/>
          <w:bCs/>
        </w:rPr>
        <w:t xml:space="preserve">. </w:t>
      </w:r>
    </w:p>
    <w:p w14:paraId="3EDC2187" w14:textId="73A9602A" w:rsidR="00A3535E" w:rsidRPr="00A3535E" w:rsidRDefault="00A3535E" w:rsidP="00A3535E">
      <w:r>
        <w:rPr>
          <w:b/>
          <w:bCs/>
        </w:rPr>
        <w:tab/>
      </w:r>
      <w:r w:rsidRPr="00A3535E">
        <w:t xml:space="preserve"> [ -f </w:t>
      </w:r>
      <w:proofErr w:type="gramStart"/>
      <w:r w:rsidRPr="00A3535E">
        <w:t>file ]</w:t>
      </w:r>
      <w:proofErr w:type="gramEnd"/>
      <w:r w:rsidRPr="00A3535E">
        <w:t xml:space="preserve"> → true if file exists and is a regular file.</w:t>
      </w:r>
    </w:p>
    <w:p w14:paraId="1DFF207F" w14:textId="7946607C" w:rsidR="00A3535E" w:rsidRPr="00A3535E" w:rsidRDefault="00A3535E" w:rsidP="00A3535E">
      <w:pPr>
        <w:ind w:firstLine="720"/>
      </w:pPr>
      <w:r w:rsidRPr="00A3535E">
        <w:t xml:space="preserve">[ -d </w:t>
      </w:r>
      <w:proofErr w:type="spellStart"/>
      <w:proofErr w:type="gramStart"/>
      <w:r w:rsidRPr="00A3535E">
        <w:t>dir</w:t>
      </w:r>
      <w:proofErr w:type="spellEnd"/>
      <w:r w:rsidRPr="00A3535E">
        <w:t xml:space="preserve"> ]</w:t>
      </w:r>
      <w:proofErr w:type="gramEnd"/>
      <w:r w:rsidRPr="00A3535E">
        <w:t xml:space="preserve"> → true if path exists and is a directory.</w:t>
      </w:r>
    </w:p>
    <w:p w14:paraId="26E90F3A" w14:textId="5F8E638E" w:rsidR="00A3535E" w:rsidRPr="00D948C6" w:rsidRDefault="00A3535E" w:rsidP="00AE1C2B">
      <w:pPr>
        <w:rPr>
          <w:b/>
          <w:bCs/>
        </w:rPr>
      </w:pPr>
    </w:p>
    <w:p w14:paraId="5AE19933" w14:textId="1A7FB838" w:rsidR="00AE1C2B" w:rsidRDefault="00AE1C2B" w:rsidP="00AE1C2B">
      <w:pPr>
        <w:rPr>
          <w:b/>
          <w:bCs/>
        </w:rPr>
      </w:pPr>
      <w:r w:rsidRPr="00D948C6">
        <w:rPr>
          <w:b/>
          <w:bCs/>
        </w:rPr>
        <w:sym w:font="Symbol" w:char="F0B7"/>
      </w:r>
      <w:r w:rsidRPr="00D948C6">
        <w:rPr>
          <w:b/>
          <w:bCs/>
        </w:rPr>
        <w:t xml:space="preserve"> Explain </w:t>
      </w:r>
      <w:proofErr w:type="spellStart"/>
      <w:r w:rsidRPr="00D948C6">
        <w:rPr>
          <w:b/>
          <w:bCs/>
        </w:rPr>
        <w:t>stdout</w:t>
      </w:r>
      <w:proofErr w:type="spellEnd"/>
      <w:r w:rsidRPr="00D948C6">
        <w:rPr>
          <w:b/>
          <w:bCs/>
        </w:rPr>
        <w:t>/stderr redirection, appending vs overwrite. How can you confirm redirection using file descriptors?</w:t>
      </w:r>
    </w:p>
    <w:p w14:paraId="642C853D" w14:textId="77777777" w:rsidR="00A3535E" w:rsidRPr="00A3535E" w:rsidRDefault="00A3535E" w:rsidP="00A3535E">
      <w:pPr>
        <w:rPr>
          <w:b/>
          <w:bCs/>
        </w:rPr>
      </w:pPr>
      <w:r>
        <w:rPr>
          <w:b/>
          <w:bCs/>
        </w:rPr>
        <w:tab/>
      </w:r>
      <w:r w:rsidRPr="00A3535E">
        <w:rPr>
          <w:b/>
          <w:bCs/>
        </w:rPr>
        <w:t xml:space="preserve">What are </w:t>
      </w:r>
      <w:proofErr w:type="spellStart"/>
      <w:r w:rsidRPr="00A3535E">
        <w:rPr>
          <w:b/>
          <w:bCs/>
        </w:rPr>
        <w:t>stdout</w:t>
      </w:r>
      <w:proofErr w:type="spellEnd"/>
      <w:r w:rsidRPr="00A3535E">
        <w:rPr>
          <w:b/>
          <w:bCs/>
        </w:rPr>
        <w:t xml:space="preserve"> and stderr?</w:t>
      </w:r>
    </w:p>
    <w:p w14:paraId="1B005E10" w14:textId="77777777" w:rsidR="00A3535E" w:rsidRPr="00A3535E" w:rsidRDefault="00A3535E" w:rsidP="00A3535E">
      <w:pPr>
        <w:numPr>
          <w:ilvl w:val="0"/>
          <w:numId w:val="2"/>
        </w:numPr>
      </w:pPr>
      <w:r w:rsidRPr="00A3535E">
        <w:t>In Linux, everything is a file, even input/output.</w:t>
      </w:r>
    </w:p>
    <w:p w14:paraId="78254AAD" w14:textId="77777777" w:rsidR="00A3535E" w:rsidRPr="00A3535E" w:rsidRDefault="00A3535E" w:rsidP="00A3535E">
      <w:pPr>
        <w:numPr>
          <w:ilvl w:val="0"/>
          <w:numId w:val="2"/>
        </w:numPr>
      </w:pPr>
      <w:r w:rsidRPr="00A3535E">
        <w:t>A process has 3 default file descriptors (FDs):</w:t>
      </w:r>
    </w:p>
    <w:p w14:paraId="49AEB7E6" w14:textId="77777777" w:rsidR="00A3535E" w:rsidRPr="00A3535E" w:rsidRDefault="00A3535E" w:rsidP="00A3535E">
      <w:pPr>
        <w:numPr>
          <w:ilvl w:val="1"/>
          <w:numId w:val="2"/>
        </w:numPr>
      </w:pPr>
      <w:r w:rsidRPr="00A3535E">
        <w:t>0 = stdin (keyboard input)</w:t>
      </w:r>
    </w:p>
    <w:p w14:paraId="4ED1BF81" w14:textId="77777777" w:rsidR="00A3535E" w:rsidRPr="00A3535E" w:rsidRDefault="00A3535E" w:rsidP="00A3535E">
      <w:pPr>
        <w:numPr>
          <w:ilvl w:val="1"/>
          <w:numId w:val="2"/>
        </w:numPr>
      </w:pPr>
      <w:r w:rsidRPr="00A3535E">
        <w:lastRenderedPageBreak/>
        <w:t xml:space="preserve">1 = </w:t>
      </w:r>
      <w:proofErr w:type="spellStart"/>
      <w:r w:rsidRPr="00A3535E">
        <w:t>stdout</w:t>
      </w:r>
      <w:proofErr w:type="spellEnd"/>
      <w:r w:rsidRPr="00A3535E">
        <w:t xml:space="preserve"> (normal output, like results of ls)</w:t>
      </w:r>
    </w:p>
    <w:p w14:paraId="5FACA69B" w14:textId="77777777" w:rsidR="00A3535E" w:rsidRDefault="00A3535E" w:rsidP="00A3535E">
      <w:pPr>
        <w:numPr>
          <w:ilvl w:val="1"/>
          <w:numId w:val="2"/>
        </w:numPr>
      </w:pPr>
      <w:r w:rsidRPr="00A3535E">
        <w:t>2 = stderr (error messages, like “No such file or directory”)</w:t>
      </w:r>
    </w:p>
    <w:p w14:paraId="6E8E3AAE" w14:textId="16928711" w:rsidR="00A3535E" w:rsidRPr="00A3535E" w:rsidRDefault="00A3535E" w:rsidP="00A3535E">
      <w:pPr>
        <w:ind w:left="720"/>
        <w:rPr>
          <w:b/>
          <w:bCs/>
        </w:rPr>
      </w:pPr>
      <w:r w:rsidRPr="00A3535E">
        <w:rPr>
          <w:b/>
          <w:bCs/>
        </w:rPr>
        <w:t xml:space="preserve">Redirection </w:t>
      </w:r>
    </w:p>
    <w:p w14:paraId="616E2304" w14:textId="77777777" w:rsidR="00A3535E" w:rsidRPr="00A3535E" w:rsidRDefault="00A3535E" w:rsidP="00A3535E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A3535E">
        <w:t>&gt; → send stream to a file (overwrite).</w:t>
      </w:r>
    </w:p>
    <w:p w14:paraId="59422964" w14:textId="77777777" w:rsidR="00A3535E" w:rsidRPr="00A3535E" w:rsidRDefault="00A3535E" w:rsidP="00A3535E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A3535E">
        <w:t>&gt;&gt; → send stream to a file (append).</w:t>
      </w:r>
    </w:p>
    <w:p w14:paraId="5A3AD278" w14:textId="77777777" w:rsidR="00A3535E" w:rsidRDefault="00A3535E" w:rsidP="00A3535E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A3535E">
        <w:t xml:space="preserve">By default, &gt; means </w:t>
      </w:r>
      <w:proofErr w:type="spellStart"/>
      <w:r w:rsidRPr="00A3535E">
        <w:rPr>
          <w:b/>
          <w:bCs/>
        </w:rPr>
        <w:t>stdout</w:t>
      </w:r>
      <w:proofErr w:type="spellEnd"/>
      <w:r w:rsidRPr="00A3535E">
        <w:rPr>
          <w:b/>
          <w:bCs/>
        </w:rPr>
        <w:t xml:space="preserve"> (1)</w:t>
      </w:r>
      <w:r w:rsidRPr="00A3535E">
        <w:t>.</w:t>
      </w:r>
    </w:p>
    <w:p w14:paraId="4262C660" w14:textId="77777777" w:rsidR="00A3535E" w:rsidRPr="00A3535E" w:rsidRDefault="00A3535E" w:rsidP="00A3535E">
      <w:pPr>
        <w:ind w:left="720"/>
      </w:pPr>
    </w:p>
    <w:p w14:paraId="1EADD79F" w14:textId="77777777" w:rsidR="00A3535E" w:rsidRPr="00A3535E" w:rsidRDefault="00A3535E" w:rsidP="00A3535E"/>
    <w:p w14:paraId="4A27BF4D" w14:textId="7D8073FA" w:rsidR="00A3535E" w:rsidRPr="00D948C6" w:rsidRDefault="00A3535E" w:rsidP="00AE1C2B">
      <w:pPr>
        <w:rPr>
          <w:b/>
          <w:bCs/>
        </w:rPr>
      </w:pPr>
    </w:p>
    <w:p w14:paraId="48FEC157" w14:textId="77777777" w:rsidR="00D948C6" w:rsidRPr="00D948C6" w:rsidRDefault="00D948C6">
      <w:pPr>
        <w:rPr>
          <w:b/>
          <w:bCs/>
        </w:rPr>
      </w:pPr>
    </w:p>
    <w:sectPr w:rsidR="00D948C6" w:rsidRPr="00D9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7819"/>
    <w:multiLevelType w:val="multilevel"/>
    <w:tmpl w:val="338E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217BD"/>
    <w:multiLevelType w:val="multilevel"/>
    <w:tmpl w:val="A9A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5255A"/>
    <w:multiLevelType w:val="multilevel"/>
    <w:tmpl w:val="5BA68C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37340109">
    <w:abstractNumId w:val="1"/>
  </w:num>
  <w:num w:numId="2" w16cid:durableId="1822892906">
    <w:abstractNumId w:val="2"/>
  </w:num>
  <w:num w:numId="3" w16cid:durableId="167996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8"/>
    <w:rsid w:val="000C7061"/>
    <w:rsid w:val="0012254C"/>
    <w:rsid w:val="00292F24"/>
    <w:rsid w:val="002D63E1"/>
    <w:rsid w:val="004F09F5"/>
    <w:rsid w:val="006D74CF"/>
    <w:rsid w:val="00743538"/>
    <w:rsid w:val="00964A81"/>
    <w:rsid w:val="00A3535E"/>
    <w:rsid w:val="00A35AF6"/>
    <w:rsid w:val="00AE1C2B"/>
    <w:rsid w:val="00CE006C"/>
    <w:rsid w:val="00CE1DE2"/>
    <w:rsid w:val="00CF5F4D"/>
    <w:rsid w:val="00D948C6"/>
    <w:rsid w:val="00F5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3CC4"/>
  <w15:chartTrackingRefBased/>
  <w15:docId w15:val="{AB520742-E90A-4661-9E95-5F37BB14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5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3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Abdelmonem Mohamed Yousef 21P0148</dc:creator>
  <cp:keywords/>
  <dc:description/>
  <cp:lastModifiedBy>Salma Mohamed Abdelmonem Mohamed Yousef 21P0148</cp:lastModifiedBy>
  <cp:revision>1</cp:revision>
  <dcterms:created xsi:type="dcterms:W3CDTF">2025-09-04T17:43:00Z</dcterms:created>
  <dcterms:modified xsi:type="dcterms:W3CDTF">2025-09-04T20:56:00Z</dcterms:modified>
</cp:coreProperties>
</file>