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589" w:rsidRDefault="009E5589">
      <w:r>
        <w:t xml:space="preserve">For the exploratory part we wish to explore some possible features. Features can be of 2 </w:t>
      </w:r>
      <w:bookmarkStart w:id="0" w:name="_GoBack"/>
      <w:bookmarkEnd w:id="0"/>
      <w:r>
        <w:t>types: per tweet features and per user features.</w:t>
      </w:r>
    </w:p>
    <w:p w:rsidR="005E3EAB" w:rsidRDefault="009E5589">
      <w:r>
        <w:t>1) We will develop a unified function that takes in bundles of features from the two groups and then return metrics (</w:t>
      </w:r>
      <w:proofErr w:type="spellStart"/>
      <w:r>
        <w:t>eg</w:t>
      </w:r>
      <w:proofErr w:type="spellEnd"/>
      <w:r>
        <w:t xml:space="preserve">: chi square </w:t>
      </w:r>
      <w:proofErr w:type="spellStart"/>
      <w:r>
        <w:t>etc</w:t>
      </w:r>
      <w:proofErr w:type="spellEnd"/>
      <w:r>
        <w:t xml:space="preserve">) to determine how important the feature is. </w:t>
      </w:r>
    </w:p>
    <w:p w:rsidR="009E5589" w:rsidRDefault="009E5589">
      <w:r>
        <w:t>2) We also wish to study the changes in a single user in the ‘per tweet’ features. For example perhaps we can find some patterns on how the features evolve over time. We may find a significant difference in some features before and after the onset of schizophrenia.</w:t>
      </w:r>
    </w:p>
    <w:p w:rsidR="009E5589" w:rsidRDefault="009E5589">
      <w:r>
        <w:t>3) We can apply PCA to some of the low dimensional features and plot them in 2D or 3D and explore if we can observe clusters (manually or through K-NN).</w:t>
      </w:r>
    </w:p>
    <w:p w:rsidR="009E5589" w:rsidRDefault="009E5589">
      <w:r>
        <w:t>Below is a list of features that we wish to explore through the above mentioned approaches.</w:t>
      </w:r>
    </w:p>
    <w:p w:rsidR="009E5589" w:rsidRDefault="009E5589"/>
    <w:p w:rsidR="009E5589" w:rsidRDefault="009E5589"/>
    <w:p w:rsidR="005E3EAB" w:rsidRPr="009E5589" w:rsidRDefault="009E5589">
      <w:pPr>
        <w:rPr>
          <w:b/>
        </w:rPr>
      </w:pPr>
      <w:r w:rsidRPr="009E5589">
        <w:rPr>
          <w:b/>
        </w:rPr>
        <w:t>Depression through twitter paper</w:t>
      </w:r>
    </w:p>
    <w:p w:rsidR="005E3EAB" w:rsidRDefault="005E3EAB">
      <w:r>
        <w:t>Possible features based on twitter specific interactions:</w:t>
      </w:r>
    </w:p>
    <w:p w:rsidR="005E3EAB" w:rsidRDefault="005E3EAB">
      <w:r>
        <w:t>1) Engagement: Volume of posts, Proportion of reply posts, fraction of retweets, proportion of links shared, insomnia index (time of the day tweets were made)</w:t>
      </w:r>
    </w:p>
    <w:p w:rsidR="005E3EAB" w:rsidRDefault="005E3EAB">
      <w:r>
        <w:t>2) Social graph: Construct a graph of user and the people he/she interacts with and then consider the graph features like node, dyadic and network properties</w:t>
      </w:r>
    </w:p>
    <w:p w:rsidR="005E3EAB" w:rsidRDefault="005E3EAB"/>
    <w:p w:rsidR="005E3EAB" w:rsidRPr="009E5589" w:rsidRDefault="005E3EAB">
      <w:pPr>
        <w:rPr>
          <w:i/>
        </w:rPr>
      </w:pPr>
      <w:r w:rsidRPr="009E5589">
        <w:rPr>
          <w:i/>
        </w:rPr>
        <w:t xml:space="preserve">The rest of the stuff in this paper is analysis of tweet sentiment </w:t>
      </w:r>
      <w:proofErr w:type="spellStart"/>
      <w:r w:rsidRPr="009E5589">
        <w:rPr>
          <w:i/>
        </w:rPr>
        <w:t>etc</w:t>
      </w:r>
      <w:proofErr w:type="spellEnd"/>
      <w:r w:rsidRPr="009E5589">
        <w:rPr>
          <w:i/>
        </w:rPr>
        <w:t xml:space="preserve"> which you guys are writing (LIWC, </w:t>
      </w:r>
      <w:proofErr w:type="spellStart"/>
      <w:r w:rsidRPr="009E5589">
        <w:rPr>
          <w:i/>
        </w:rPr>
        <w:t>tre</w:t>
      </w:r>
      <w:proofErr w:type="spellEnd"/>
      <w:r w:rsidRPr="009E5589">
        <w:rPr>
          <w:i/>
        </w:rPr>
        <w:t xml:space="preserve"> based complexity </w:t>
      </w:r>
      <w:proofErr w:type="spellStart"/>
      <w:r w:rsidRPr="009E5589">
        <w:rPr>
          <w:i/>
        </w:rPr>
        <w:t>etc</w:t>
      </w:r>
      <w:proofErr w:type="spellEnd"/>
      <w:r w:rsidRPr="009E5589">
        <w:rPr>
          <w:i/>
        </w:rPr>
        <w:t>).</w:t>
      </w:r>
    </w:p>
    <w:p w:rsidR="005E3EAB" w:rsidRDefault="005E3EAB"/>
    <w:p w:rsidR="009E5589" w:rsidRDefault="009E5589"/>
    <w:sectPr w:rsidR="009E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7B"/>
    <w:rsid w:val="00417966"/>
    <w:rsid w:val="005E3EAB"/>
    <w:rsid w:val="00860D7B"/>
    <w:rsid w:val="00874AC8"/>
    <w:rsid w:val="009E5589"/>
    <w:rsid w:val="00D7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7FB62-2840-4F8E-ABC3-AFFC55DE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Sarkar</dc:creator>
  <cp:keywords/>
  <dc:description/>
  <cp:lastModifiedBy>Sayantan Sarkar</cp:lastModifiedBy>
  <cp:revision>2</cp:revision>
  <dcterms:created xsi:type="dcterms:W3CDTF">2016-04-11T16:34:00Z</dcterms:created>
  <dcterms:modified xsi:type="dcterms:W3CDTF">2016-04-11T17:07:00Z</dcterms:modified>
</cp:coreProperties>
</file>