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2901" w14:textId="67F63712" w:rsidR="00CC2940" w:rsidRDefault="00C00D37">
      <w:pPr>
        <w:rPr>
          <w:sz w:val="40"/>
          <w:szCs w:val="40"/>
        </w:rPr>
      </w:pPr>
      <w:r>
        <w:rPr>
          <w:sz w:val="40"/>
          <w:szCs w:val="40"/>
        </w:rPr>
        <w:t>Canva View-Only Link and Pinterest Mood Board Link</w:t>
      </w:r>
    </w:p>
    <w:p w14:paraId="4EE0E83E" w14:textId="23224FF5" w:rsidR="00C00D37" w:rsidRDefault="00C00D37">
      <w:r>
        <w:rPr>
          <w:sz w:val="24"/>
          <w:szCs w:val="24"/>
        </w:rPr>
        <w:t xml:space="preserve">Canva View-Only Link: </w:t>
      </w:r>
    </w:p>
    <w:p w14:paraId="2FC3AA52" w14:textId="00DAD14D" w:rsidR="00162011" w:rsidRDefault="00000000">
      <w:pPr>
        <w:rPr>
          <w:sz w:val="24"/>
          <w:szCs w:val="24"/>
        </w:rPr>
      </w:pPr>
      <w:hyperlink r:id="rId4" w:history="1">
        <w:r w:rsidR="00162011" w:rsidRPr="00162011">
          <w:rPr>
            <w:rStyle w:val="Hyperlink"/>
            <w:sz w:val="24"/>
            <w:szCs w:val="24"/>
          </w:rPr>
          <w:t>https://www.canva.com/design/DAFkF_fa7g8/jsbmlMKFIfGuVTWr9E8Kdg/view?utm_content=DAFkF_fa7g8&amp;utm_campaign=designshare&amp;utm_medium=link&amp;utm_source=publishsharelink</w:t>
        </w:r>
      </w:hyperlink>
    </w:p>
    <w:p w14:paraId="4BCF4F4E" w14:textId="2CB57A54" w:rsidR="00C00D37" w:rsidRDefault="00C00D37">
      <w:pPr>
        <w:rPr>
          <w:sz w:val="24"/>
          <w:szCs w:val="24"/>
        </w:rPr>
      </w:pPr>
      <w:r>
        <w:rPr>
          <w:sz w:val="24"/>
          <w:szCs w:val="24"/>
        </w:rPr>
        <w:t>Pinterest Mood Board Link:</w:t>
      </w:r>
    </w:p>
    <w:p w14:paraId="50F2237F" w14:textId="7DA2689B" w:rsidR="00C00D37" w:rsidRPr="00C00D37" w:rsidRDefault="00226D6E" w:rsidP="00226D6E">
      <w:pPr>
        <w:rPr>
          <w:sz w:val="24"/>
          <w:szCs w:val="24"/>
        </w:rPr>
      </w:pPr>
      <w:hyperlink r:id="rId5" w:history="1">
        <w:r w:rsidRPr="00226D6E">
          <w:rPr>
            <w:rStyle w:val="Hyperlink"/>
          </w:rPr>
          <w:t>https://pin.it/n</w:t>
        </w:r>
        <w:r w:rsidRPr="00226D6E">
          <w:rPr>
            <w:rStyle w:val="Hyperlink"/>
          </w:rPr>
          <w:t>R</w:t>
        </w:r>
        <w:r w:rsidRPr="00226D6E">
          <w:rPr>
            <w:rStyle w:val="Hyperlink"/>
          </w:rPr>
          <w:t>UDh94</w:t>
        </w:r>
      </w:hyperlink>
    </w:p>
    <w:sectPr w:rsidR="00C00D37" w:rsidRPr="00C0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37"/>
    <w:rsid w:val="00162011"/>
    <w:rsid w:val="00226D6E"/>
    <w:rsid w:val="0072688F"/>
    <w:rsid w:val="00C00D37"/>
    <w:rsid w:val="00CC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B193"/>
  <w15:chartTrackingRefBased/>
  <w15:docId w15:val="{F713ECFD-221A-4AA3-B321-5A8730AD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D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n.it/nRUDh94" TargetMode="External"/><Relationship Id="rId4" Type="http://schemas.openxmlformats.org/officeDocument/2006/relationships/hyperlink" Target="https://www.canva.com/design/DAFkF_fa7g8/jsbmlMKFIfGuVTWr9E8Kdg/view?utm_content=DAFkF_fa7g8&amp;utm_campaign=designshare&amp;utm_medium=link&amp;utm_source=publishshare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 Yu Zavier /DS</dc:creator>
  <cp:keywords/>
  <dc:description/>
  <cp:lastModifiedBy>Tan Jun Yu Zavier /DS</cp:lastModifiedBy>
  <cp:revision>3</cp:revision>
  <dcterms:created xsi:type="dcterms:W3CDTF">2023-05-27T08:39:00Z</dcterms:created>
  <dcterms:modified xsi:type="dcterms:W3CDTF">2023-05-27T09:37:00Z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556f25b6-c0d9-4964-b083-46a2e83336a7</vt:lpwstr>
  </property>
</Properties>
</file>