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95" w:rsidRPr="00241C82" w:rsidRDefault="00241C82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8C4A69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 w:rsidRPr="00241C8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8C4A69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8C4A69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26302E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lang w:val="en-IN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241C8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241C8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241C8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241C8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UIN or Virtual ID </w:t>
            </w:r>
          </w:p>
        </w:tc>
      </w:tr>
      <w:tr w:rsidR="00865FA8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26302E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txnId</w:t>
            </w:r>
            <w:r w:rsidR="00865FA8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65FA8" w:rsidRPr="00026CF2" w:rsidRDefault="00865FA8" w:rsidP="00865FA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 xml:space="preserve">AUA specific </w:t>
            </w:r>
            <w:r w:rsidR="0026302E">
              <w:rPr>
                <w:rFonts w:eastAsia="Times New Roman" w:cs="Arial"/>
                <w:color w:val="000000"/>
                <w:szCs w:val="20"/>
              </w:rPr>
              <w:t>txnId</w:t>
            </w:r>
            <w:r w:rsidRPr="00026CF2">
              <w:rPr>
                <w:rFonts w:eastAsia="Times New Roman" w:cs="Arial"/>
                <w:color w:val="000000"/>
                <w:szCs w:val="20"/>
              </w:rPr>
              <w:t>entifier - To map Request and Response transaction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="00C45D9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2D1B28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reqTime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26302E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IdType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C413E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Type of</w:t>
            </w:r>
            <w:r w:rsidR="00C45D95" w:rsidRPr="00026CF2">
              <w:rPr>
                <w:rFonts w:eastAsia="Symbol" w:cs="Arial"/>
                <w:color w:val="000000"/>
                <w:szCs w:val="20"/>
              </w:rPr>
              <w:t xml:space="preserve"> request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</w:t>
            </w:r>
            <w:r w:rsidR="0026302E">
              <w:rPr>
                <w:rFonts w:eastAsia="Symbol" w:cs="Symbol"/>
                <w:color w:val="000000"/>
                <w:szCs w:val="20"/>
              </w:rPr>
              <w:t>IdType</w:t>
            </w:r>
            <w:r w:rsidRPr="00026CF2">
              <w:rPr>
                <w:rFonts w:eastAsia="Symbol" w:cs="Symbol"/>
                <w:color w:val="000000"/>
                <w:szCs w:val="20"/>
              </w:rPr>
              <w:t>” field contains a valid UIN.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  <w:p w:rsidR="00C45D95" w:rsidRPr="00026CF2" w:rsidRDefault="00C45D95" w:rsidP="00C45D95">
            <w:pPr>
              <w:spacing w:before="0" w:after="0" w:line="240" w:lineRule="auto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  <w:tr w:rsidR="00C45D95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Default="00AF76D7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AF76D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MISP-LK</w:t>
            </w:r>
            <w:r w:rsidR="00841830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AF76D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AF76D7">
              <w:rPr>
                <w:rFonts w:eastAsia="Symbol" w:cs="Arial"/>
                <w:color w:val="000000"/>
                <w:szCs w:val="20"/>
                <w:highlight w:val="yellow"/>
              </w:rPr>
              <w:t>Based on the definition from Admin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AF76D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A valid license key of MISP</w:t>
            </w:r>
          </w:p>
        </w:tc>
      </w:tr>
      <w:tr w:rsidR="00AF76D7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Default="00AF76D7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AF76D7" w:rsidRDefault="00841830" w:rsidP="00AF76D7">
            <w:pPr>
              <w:spacing w:before="100" w:beforeAutospacing="1" w:after="100" w:afterAutospacing="1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partnerID*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026CF2" w:rsidRDefault="00AF76D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AF76D7">
              <w:rPr>
                <w:rFonts w:eastAsia="Symbol" w:cs="Arial"/>
                <w:color w:val="000000"/>
                <w:szCs w:val="20"/>
                <w:highlight w:val="yellow"/>
              </w:rPr>
              <w:t>Based on the definition from Admin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026CF2" w:rsidRDefault="00AF76D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A unique code for Partner</w:t>
            </w:r>
          </w:p>
        </w:tc>
      </w:tr>
      <w:tr w:rsidR="00AF76D7" w:rsidRPr="00026CF2" w:rsidTr="00241C82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Default="00AF76D7" w:rsidP="00C45D9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AF76D7" w:rsidRDefault="00AF76D7" w:rsidP="00AF76D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F76D7">
              <w:rPr>
                <w:rFonts w:eastAsia="Symbol" w:cs="Arial"/>
                <w:color w:val="000000"/>
                <w:szCs w:val="20"/>
              </w:rPr>
              <w:t>policyID</w:t>
            </w:r>
            <w:r w:rsidR="00841830">
              <w:rPr>
                <w:rFonts w:ascii="Times New Roman" w:eastAsia="Times New Roman" w:hAnsi="Times New Roman"/>
                <w:sz w:val="24"/>
                <w:szCs w:val="24"/>
              </w:rPr>
              <w:t>*</w:t>
            </w:r>
            <w:bookmarkStart w:id="0" w:name="_GoBack"/>
            <w:bookmarkEnd w:id="0"/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026CF2" w:rsidRDefault="00AF76D7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AF76D7">
              <w:rPr>
                <w:rFonts w:eastAsia="Symbol" w:cs="Arial"/>
                <w:color w:val="000000"/>
                <w:szCs w:val="20"/>
                <w:highlight w:val="yellow"/>
              </w:rPr>
              <w:t>Based on the definition from Admin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76D7" w:rsidRPr="00026CF2" w:rsidRDefault="00AF76D7" w:rsidP="00C45D95">
            <w:pPr>
              <w:spacing w:before="0" w:after="0" w:line="240" w:lineRule="auto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A valid policy of the partner</w:t>
            </w:r>
          </w:p>
        </w:tc>
      </w:tr>
      <w:tr w:rsidR="00C45D95" w:rsidRPr="00026CF2" w:rsidTr="00241C82">
        <w:trPr>
          <w:trHeight w:val="513"/>
        </w:trPr>
        <w:tc>
          <w:tcPr>
            <w:tcW w:w="717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45D95" w:rsidRPr="00026CF2" w:rsidRDefault="00C45D95" w:rsidP="00C45D9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</w:p>
        </w:tc>
      </w:tr>
    </w:tbl>
    <w:p w:rsidR="00FE73E7" w:rsidRDefault="00FE73E7" w:rsidP="00EE2F54"/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241C82">
        <w:trPr>
          <w:trHeight w:val="255"/>
        </w:trPr>
        <w:tc>
          <w:tcPr>
            <w:tcW w:w="9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</w:tbl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241C82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241C82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Result of </w:t>
            </w:r>
            <w:r w:rsidR="00241C82">
              <w:t>Authentication request ‘y’ or ‘n’</w:t>
            </w:r>
            <w:r w:rsidRPr="00026CF2">
              <w:t>.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txnId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resTime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241C82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51305C">
            <w:r>
              <w:t>Error codes and</w:t>
            </w:r>
            <w:r w:rsidRPr="00026CF2">
              <w:t xml:space="preserve"> Error </w:t>
            </w:r>
            <w:r>
              <w:t xml:space="preserve">Messages as defined in the Error </w:t>
            </w:r>
            <w:r w:rsidRPr="00026CF2">
              <w:t>Messages Document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241C82">
            <w:r>
              <w:t>5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6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idType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9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reqTime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241C82">
        <w:trPr>
          <w:trHeight w:val="420"/>
        </w:trPr>
        <w:tc>
          <w:tcPr>
            <w:tcW w:w="718" w:type="dxa"/>
            <w:hideMark/>
          </w:tcPr>
          <w:p w:rsidR="00026CF2" w:rsidRPr="00026CF2" w:rsidRDefault="00241C82" w:rsidP="00026CF2">
            <w:r>
              <w:t>10</w:t>
            </w:r>
          </w:p>
        </w:tc>
        <w:tc>
          <w:tcPr>
            <w:tcW w:w="2789" w:type="dxa"/>
            <w:hideMark/>
          </w:tcPr>
          <w:p w:rsidR="00026CF2" w:rsidRPr="00026CF2" w:rsidRDefault="0026302E">
            <w:r>
              <w:t>ver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95E" w:rsidRDefault="006A695E" w:rsidP="00FB51DE">
      <w:pPr>
        <w:spacing w:before="0" w:after="0" w:line="240" w:lineRule="auto"/>
      </w:pPr>
      <w:r>
        <w:separator/>
      </w:r>
    </w:p>
  </w:endnote>
  <w:endnote w:type="continuationSeparator" w:id="0">
    <w:p w:rsidR="006A695E" w:rsidRDefault="006A695E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95E" w:rsidRDefault="006A695E" w:rsidP="00FB51DE">
      <w:pPr>
        <w:spacing w:before="0" w:after="0" w:line="240" w:lineRule="auto"/>
      </w:pPr>
      <w:r>
        <w:separator/>
      </w:r>
    </w:p>
  </w:footnote>
  <w:footnote w:type="continuationSeparator" w:id="0">
    <w:p w:rsidR="006A695E" w:rsidRDefault="006A695E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298"/>
    <w:rsid w:val="00001EC0"/>
    <w:rsid w:val="00004973"/>
    <w:rsid w:val="00021A63"/>
    <w:rsid w:val="00026213"/>
    <w:rsid w:val="00026CF2"/>
    <w:rsid w:val="00084B62"/>
    <w:rsid w:val="00121BFA"/>
    <w:rsid w:val="00127F8C"/>
    <w:rsid w:val="00167298"/>
    <w:rsid w:val="001B4256"/>
    <w:rsid w:val="00241C82"/>
    <w:rsid w:val="00260D6D"/>
    <w:rsid w:val="0026302E"/>
    <w:rsid w:val="00276BCE"/>
    <w:rsid w:val="002B2806"/>
    <w:rsid w:val="002D1B28"/>
    <w:rsid w:val="0034109E"/>
    <w:rsid w:val="00351937"/>
    <w:rsid w:val="00373749"/>
    <w:rsid w:val="00396E3C"/>
    <w:rsid w:val="003E08C6"/>
    <w:rsid w:val="00407845"/>
    <w:rsid w:val="0045677F"/>
    <w:rsid w:val="004753A9"/>
    <w:rsid w:val="0050264C"/>
    <w:rsid w:val="0051305C"/>
    <w:rsid w:val="00524FD2"/>
    <w:rsid w:val="0056434E"/>
    <w:rsid w:val="005F75FF"/>
    <w:rsid w:val="00680E29"/>
    <w:rsid w:val="006A695E"/>
    <w:rsid w:val="006C0637"/>
    <w:rsid w:val="006E3277"/>
    <w:rsid w:val="00724FA6"/>
    <w:rsid w:val="00841830"/>
    <w:rsid w:val="00865FA8"/>
    <w:rsid w:val="008770F4"/>
    <w:rsid w:val="00882A9F"/>
    <w:rsid w:val="008837F5"/>
    <w:rsid w:val="008C4A69"/>
    <w:rsid w:val="0090258C"/>
    <w:rsid w:val="009176DE"/>
    <w:rsid w:val="00976769"/>
    <w:rsid w:val="00982DDD"/>
    <w:rsid w:val="009A469E"/>
    <w:rsid w:val="00A15A57"/>
    <w:rsid w:val="00A23F88"/>
    <w:rsid w:val="00A60F46"/>
    <w:rsid w:val="00A65EB8"/>
    <w:rsid w:val="00A74CF7"/>
    <w:rsid w:val="00A82BB8"/>
    <w:rsid w:val="00A83865"/>
    <w:rsid w:val="00A93941"/>
    <w:rsid w:val="00AB0B1A"/>
    <w:rsid w:val="00AF76D7"/>
    <w:rsid w:val="00B456F2"/>
    <w:rsid w:val="00B47613"/>
    <w:rsid w:val="00C43B7A"/>
    <w:rsid w:val="00C45D95"/>
    <w:rsid w:val="00C64B9D"/>
    <w:rsid w:val="00CC413E"/>
    <w:rsid w:val="00D608F9"/>
    <w:rsid w:val="00DA4879"/>
    <w:rsid w:val="00DB589A"/>
    <w:rsid w:val="00DE195F"/>
    <w:rsid w:val="00E862B5"/>
    <w:rsid w:val="00EC1C9E"/>
    <w:rsid w:val="00EE2F54"/>
    <w:rsid w:val="00EE3E3C"/>
    <w:rsid w:val="00F7149D"/>
    <w:rsid w:val="00F77C9C"/>
    <w:rsid w:val="00FB51DE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E3E5A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063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06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Hemaprabha Sridharan</cp:lastModifiedBy>
  <cp:revision>26</cp:revision>
  <dcterms:created xsi:type="dcterms:W3CDTF">2018-09-19T09:47:00Z</dcterms:created>
  <dcterms:modified xsi:type="dcterms:W3CDTF">2019-02-27T09:23:00Z</dcterms:modified>
</cp:coreProperties>
</file>