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3AEC6" w14:textId="77777777" w:rsidR="00BA7C7D" w:rsidRDefault="006E24CF" w:rsidP="0008253D">
      <w:r>
        <w:rPr>
          <w:rFonts w:hint="eastAsia"/>
        </w:rPr>
        <w:t>Sketch of real analysis</w:t>
      </w:r>
    </w:p>
    <w:p w14:paraId="7114DDA2" w14:textId="77777777" w:rsidR="00BA7C7D" w:rsidRDefault="006E24CF" w:rsidP="00E3660D">
      <w:r>
        <w:rPr>
          <w:rFonts w:hint="eastAsia"/>
        </w:rPr>
        <w:t>Reference: Real Analysis, Book by Halsey Royden;</w:t>
      </w:r>
    </w:p>
    <w:p w14:paraId="48878BC8" w14:textId="77777777" w:rsidR="00BA7C7D" w:rsidRDefault="006E24CF" w:rsidP="001E4642">
      <w:r>
        <w:rPr>
          <w:rFonts w:hint="eastAsia"/>
        </w:rPr>
        <w:t xml:space="preserve">Web course: </w:t>
      </w:r>
      <w:hyperlink r:id="rId6" w:history="1">
        <w:r>
          <w:rPr>
            <w:rStyle w:val="a3"/>
            <w:rFonts w:hint="eastAsia"/>
          </w:rPr>
          <w:t>https://www.youtube.com/watch?v=g-Cu9ks3Gv4&amp;list=PLvg2RutqSPrKufYuFeIFvkIv8R9lQnVbn</w:t>
        </w:r>
      </w:hyperlink>
    </w:p>
    <w:p w14:paraId="2D76F419" w14:textId="77777777" w:rsidR="00BA7C7D" w:rsidRDefault="006E24CF" w:rsidP="007C4F1B">
      <w:pPr>
        <w:numPr>
          <w:ilvl w:val="0"/>
          <w:numId w:val="2"/>
        </w:numPr>
      </w:pPr>
      <w:r>
        <w:rPr>
          <w:rFonts w:hint="eastAsia"/>
        </w:rPr>
        <w:t>Ep 01: Newton and Leibniz; (2018-1-22)</w:t>
      </w:r>
    </w:p>
    <w:p w14:paraId="477F3880" w14:textId="77777777" w:rsidR="00BA7C7D" w:rsidRDefault="006E24CF" w:rsidP="007C4F1B">
      <w:pPr>
        <w:numPr>
          <w:ilvl w:val="0"/>
          <w:numId w:val="2"/>
        </w:numPr>
      </w:pPr>
      <w:r>
        <w:rPr>
          <w:rFonts w:hint="eastAsia"/>
        </w:rPr>
        <w:t xml:space="preserve">Ep 02: natural number, chapter </w:t>
      </w:r>
      <w:r>
        <w:rPr>
          <w:rFonts w:hint="eastAsia"/>
        </w:rPr>
        <w:t>1-2;  (2018-1-22)</w:t>
      </w:r>
    </w:p>
    <w:p w14:paraId="76A76309" w14:textId="77777777" w:rsidR="00BA7C7D" w:rsidRDefault="006E24CF" w:rsidP="007C4F1B">
      <w:pPr>
        <w:numPr>
          <w:ilvl w:val="0"/>
          <w:numId w:val="2"/>
        </w:numPr>
      </w:pPr>
      <w:r>
        <w:rPr>
          <w:rFonts w:hint="eastAsia"/>
        </w:rPr>
        <w:t>Ep 03: upper bound, lower bound; (2018-1-22)</w:t>
      </w:r>
    </w:p>
    <w:p w14:paraId="0E8F36A0" w14:textId="77777777" w:rsidR="00BA7C7D" w:rsidRDefault="006E24CF" w:rsidP="007C4F1B">
      <w:pPr>
        <w:numPr>
          <w:ilvl w:val="0"/>
          <w:numId w:val="2"/>
        </w:numPr>
      </w:pPr>
      <w:r>
        <w:rPr>
          <w:rFonts w:hint="eastAsia"/>
        </w:rPr>
        <w:t>Ep 04, 05: natural number; (2018-1-24)</w:t>
      </w:r>
    </w:p>
    <w:p w14:paraId="272F5066" w14:textId="77777777" w:rsidR="00BA7C7D" w:rsidRDefault="006E24CF" w:rsidP="007C4F1B">
      <w:pPr>
        <w:numPr>
          <w:ilvl w:val="0"/>
          <w:numId w:val="2"/>
        </w:numPr>
      </w:pPr>
      <w:r>
        <w:rPr>
          <w:rFonts w:hint="eastAsia"/>
        </w:rPr>
        <w:t>Ep 06: integer; (2018-1-24)</w:t>
      </w:r>
    </w:p>
    <w:p w14:paraId="5D2C1C57" w14:textId="77777777" w:rsidR="00BA7C7D" w:rsidRDefault="006E24CF" w:rsidP="007C4F1B">
      <w:pPr>
        <w:numPr>
          <w:ilvl w:val="0"/>
          <w:numId w:val="2"/>
        </w:numPr>
      </w:pPr>
      <w:r>
        <w:rPr>
          <w:rFonts w:hint="eastAsia"/>
        </w:rPr>
        <w:t>Ep 07: rational number; absolute value;  (2018-1-24)</w:t>
      </w:r>
    </w:p>
    <w:p w14:paraId="004813CB" w14:textId="77777777" w:rsidR="00BA7C7D" w:rsidRDefault="006E24CF" w:rsidP="007C4F1B">
      <w:pPr>
        <w:numPr>
          <w:ilvl w:val="0"/>
          <w:numId w:val="2"/>
        </w:numPr>
      </w:pPr>
      <w:r>
        <w:rPr>
          <w:rFonts w:hint="eastAsia"/>
        </w:rPr>
        <w:t>Ep 08, 09, 10: define real number with cauchy sequence; (2018-1-28)</w:t>
      </w:r>
    </w:p>
    <w:p w14:paraId="682C1295" w14:textId="77777777" w:rsidR="00BA7C7D" w:rsidRDefault="006E24CF" w:rsidP="007C4F1B">
      <w:pPr>
        <w:numPr>
          <w:ilvl w:val="0"/>
          <w:numId w:val="2"/>
        </w:numPr>
      </w:pPr>
      <w:r>
        <w:rPr>
          <w:rFonts w:hint="eastAsia"/>
        </w:rPr>
        <w:t>Ep 11</w:t>
      </w:r>
      <w:r>
        <w:rPr>
          <w:rFonts w:hint="eastAsia"/>
        </w:rPr>
        <w:t>: overview of Lebesgue integration, Chapter 4; (2018-1-28)</w:t>
      </w:r>
    </w:p>
    <w:p w14:paraId="7DD1D50A" w14:textId="77777777" w:rsidR="00BA7C7D" w:rsidRDefault="006E24CF" w:rsidP="007C4F1B">
      <w:pPr>
        <w:numPr>
          <w:ilvl w:val="0"/>
          <w:numId w:val="2"/>
        </w:numPr>
      </w:pPr>
      <w:r>
        <w:rPr>
          <w:rFonts w:hint="eastAsia"/>
        </w:rPr>
        <w:t>Ep 12: Set-theoretic limit; (2018-1-28)</w:t>
      </w:r>
    </w:p>
    <w:p w14:paraId="75E6D2F8" w14:textId="77777777" w:rsidR="00BA7C7D" w:rsidRDefault="006E24CF" w:rsidP="007C4F1B">
      <w:pPr>
        <w:numPr>
          <w:ilvl w:val="0"/>
          <w:numId w:val="2"/>
        </w:numPr>
      </w:pPr>
      <w:r>
        <w:rPr>
          <w:rFonts w:hint="eastAsia"/>
        </w:rPr>
        <w:t>Ep 13: Cardinal number; (2018-1-28)</w:t>
      </w:r>
    </w:p>
    <w:p w14:paraId="33387B7E" w14:textId="77777777" w:rsidR="00BA7C7D" w:rsidRPr="007C4F1B" w:rsidRDefault="006E24CF" w:rsidP="007C4F1B">
      <w:pPr>
        <w:numPr>
          <w:ilvl w:val="0"/>
          <w:numId w:val="2"/>
        </w:numPr>
        <w:rPr>
          <w:lang w:val="de-DE"/>
        </w:rPr>
      </w:pPr>
      <w:r w:rsidRPr="007C4F1B">
        <w:rPr>
          <w:rFonts w:hint="eastAsia"/>
          <w:lang w:val="de-DE"/>
        </w:rPr>
        <w:t>Ep 14: Cantor-Bernstein-Schroeder theorem; (2018-1-28)</w:t>
      </w:r>
    </w:p>
    <w:p w14:paraId="18E64CF2" w14:textId="77777777" w:rsidR="00BA7C7D" w:rsidRDefault="006E24CF" w:rsidP="007C4F1B">
      <w:pPr>
        <w:numPr>
          <w:ilvl w:val="0"/>
          <w:numId w:val="2"/>
        </w:numPr>
      </w:pPr>
      <w:r>
        <w:rPr>
          <w:rFonts w:hint="eastAsia"/>
        </w:rPr>
        <w:t>Ep 15: countable set, chapter 1-3; Continuum; (2018-1-28)</w:t>
      </w:r>
    </w:p>
    <w:p w14:paraId="56228DEB" w14:textId="77777777" w:rsidR="00BA7C7D" w:rsidRDefault="006E24CF" w:rsidP="007C4F1B">
      <w:pPr>
        <w:numPr>
          <w:ilvl w:val="0"/>
          <w:numId w:val="2"/>
        </w:numPr>
      </w:pPr>
      <w:r>
        <w:rPr>
          <w:rFonts w:hint="eastAsia"/>
        </w:rPr>
        <w:t>Ep 16: b</w:t>
      </w:r>
      <w:r>
        <w:rPr>
          <w:rFonts w:hint="eastAsia"/>
        </w:rPr>
        <w:t>inary number; (2018-1-28)</w:t>
      </w:r>
    </w:p>
    <w:p w14:paraId="06AB5E72" w14:textId="77777777" w:rsidR="00BA7C7D" w:rsidRDefault="006E24CF" w:rsidP="007C4F1B">
      <w:pPr>
        <w:numPr>
          <w:ilvl w:val="0"/>
          <w:numId w:val="2"/>
        </w:numPr>
      </w:pPr>
      <w:r>
        <w:rPr>
          <w:rFonts w:hint="eastAsia"/>
        </w:rPr>
        <w:t>Ep 17: Cantor set</w:t>
      </w:r>
      <w:r>
        <w:t>康托尔集</w:t>
      </w:r>
      <w:r>
        <w:rPr>
          <w:rFonts w:hint="eastAsia"/>
        </w:rPr>
        <w:t>; (</w:t>
      </w:r>
      <w:r>
        <w:t>2019-3-16</w:t>
      </w:r>
      <w:r>
        <w:rPr>
          <w:rFonts w:hint="eastAsia"/>
        </w:rPr>
        <w:t>)</w:t>
      </w:r>
    </w:p>
    <w:p w14:paraId="7752E85E" w14:textId="77777777" w:rsidR="00BA7C7D" w:rsidRDefault="006E24CF" w:rsidP="007C4F1B">
      <w:pPr>
        <w:numPr>
          <w:ilvl w:val="0"/>
          <w:numId w:val="2"/>
        </w:numPr>
      </w:pPr>
      <w:r>
        <w:rPr>
          <w:rFonts w:hint="eastAsia"/>
        </w:rPr>
        <w:t>Ep 18: Well-ordering theorem; nowhere dense set; (2018-2-3)</w:t>
      </w:r>
    </w:p>
    <w:p w14:paraId="42A95DC0" w14:textId="77777777" w:rsidR="00BA7C7D" w:rsidRDefault="006E24CF" w:rsidP="007C4F1B">
      <w:pPr>
        <w:numPr>
          <w:ilvl w:val="0"/>
          <w:numId w:val="2"/>
        </w:numPr>
      </w:pPr>
      <w:r>
        <w:rPr>
          <w:rFonts w:hint="eastAsia"/>
        </w:rPr>
        <w:t>Ep 19: open set</w:t>
      </w:r>
      <w:r>
        <w:t>’</w:t>
      </w:r>
      <w:r>
        <w:rPr>
          <w:rFonts w:hint="eastAsia"/>
        </w:rPr>
        <w:t>s measure; (2018-2-3)</w:t>
      </w:r>
    </w:p>
    <w:p w14:paraId="767E7579" w14:textId="77777777" w:rsidR="00BA7C7D" w:rsidRDefault="006E24CF" w:rsidP="007C4F1B">
      <w:pPr>
        <w:numPr>
          <w:ilvl w:val="0"/>
          <w:numId w:val="2"/>
        </w:numPr>
      </w:pPr>
      <w:r>
        <w:rPr>
          <w:rFonts w:hint="eastAsia"/>
        </w:rPr>
        <w:t>Ep 20: Lebesgue measure; (2018-2-3)</w:t>
      </w:r>
    </w:p>
    <w:p w14:paraId="6C6DA448" w14:textId="77777777" w:rsidR="00BA7C7D" w:rsidRDefault="006E24CF" w:rsidP="007C4F1B">
      <w:pPr>
        <w:numPr>
          <w:ilvl w:val="0"/>
          <w:numId w:val="2"/>
        </w:numPr>
      </w:pPr>
      <w:r>
        <w:rPr>
          <w:rFonts w:hint="eastAsia"/>
        </w:rPr>
        <w:t>Ep 21: nowhere continuous function; (2018-2-3)</w:t>
      </w:r>
    </w:p>
    <w:p w14:paraId="45444BC7" w14:textId="77777777" w:rsidR="00BA7C7D" w:rsidRDefault="006E24CF" w:rsidP="007C4F1B">
      <w:pPr>
        <w:numPr>
          <w:ilvl w:val="0"/>
          <w:numId w:val="2"/>
        </w:numPr>
      </w:pPr>
      <w:r>
        <w:rPr>
          <w:rFonts w:hint="eastAsia"/>
        </w:rPr>
        <w:t>Ep 22: Lebesgu</w:t>
      </w:r>
      <w:r>
        <w:rPr>
          <w:rFonts w:hint="eastAsia"/>
        </w:rPr>
        <w:t>e outer measure; (2018-2-3)</w:t>
      </w:r>
    </w:p>
    <w:p w14:paraId="681BE13D" w14:textId="77777777" w:rsidR="00BA7C7D" w:rsidRDefault="006E24CF" w:rsidP="007C4F1B">
      <w:pPr>
        <w:numPr>
          <w:ilvl w:val="0"/>
          <w:numId w:val="2"/>
        </w:numPr>
      </w:pPr>
      <w:r>
        <w:rPr>
          <w:rFonts w:hint="eastAsia"/>
        </w:rPr>
        <w:t>Ep 23: Lebesgue measurable set; (2018-2-3)</w:t>
      </w:r>
    </w:p>
    <w:p w14:paraId="109CDA19" w14:textId="77777777" w:rsidR="00BA7C7D" w:rsidRDefault="006E24CF" w:rsidP="007C4F1B">
      <w:pPr>
        <w:numPr>
          <w:ilvl w:val="0"/>
          <w:numId w:val="2"/>
        </w:numPr>
      </w:pPr>
      <w:r>
        <w:rPr>
          <w:rFonts w:hint="eastAsia"/>
        </w:rPr>
        <w:t>Ep 24: homework; (2018-2-3)</w:t>
      </w:r>
    </w:p>
    <w:p w14:paraId="6C67AB00" w14:textId="77777777" w:rsidR="00BA7C7D" w:rsidRDefault="006E24CF" w:rsidP="007C4F1B">
      <w:pPr>
        <w:numPr>
          <w:ilvl w:val="0"/>
          <w:numId w:val="2"/>
        </w:numPr>
      </w:pPr>
      <w:r>
        <w:rPr>
          <w:rFonts w:hint="eastAsia"/>
        </w:rPr>
        <w:t>Ep 25: definition of measure; sigma-ring; (2018-2-5)</w:t>
      </w:r>
    </w:p>
    <w:p w14:paraId="6018087F" w14:textId="77777777" w:rsidR="00BA7C7D" w:rsidRDefault="006E24CF" w:rsidP="007C4F1B">
      <w:pPr>
        <w:numPr>
          <w:ilvl w:val="0"/>
          <w:numId w:val="2"/>
        </w:numPr>
      </w:pPr>
      <w:r>
        <w:rPr>
          <w:rFonts w:hint="eastAsia"/>
        </w:rPr>
        <w:t>Ep 26: Countable additivity, chapter 2-5; (2018-2-5)</w:t>
      </w:r>
    </w:p>
    <w:p w14:paraId="150AE6C0" w14:textId="77777777" w:rsidR="00BA7C7D" w:rsidRDefault="006E24CF" w:rsidP="007C4F1B">
      <w:pPr>
        <w:numPr>
          <w:ilvl w:val="0"/>
          <w:numId w:val="2"/>
        </w:numPr>
      </w:pPr>
      <w:r>
        <w:rPr>
          <w:rFonts w:hint="eastAsia"/>
        </w:rPr>
        <w:t>Ep 27, 28: Lebesgue Measurable Sets, chapter 2-3; (</w:t>
      </w:r>
      <w:r>
        <w:rPr>
          <w:rFonts w:hint="eastAsia"/>
        </w:rPr>
        <w:t>2018-2-5)</w:t>
      </w:r>
    </w:p>
    <w:p w14:paraId="5E431BD4" w14:textId="77777777" w:rsidR="00BA7C7D" w:rsidRDefault="006E24CF" w:rsidP="007C4F1B">
      <w:pPr>
        <w:numPr>
          <w:ilvl w:val="0"/>
          <w:numId w:val="2"/>
        </w:numPr>
      </w:pPr>
      <w:r>
        <w:rPr>
          <w:rFonts w:hint="eastAsia"/>
        </w:rPr>
        <w:t>Ep 29: simple function; (2018-2-5)</w:t>
      </w:r>
    </w:p>
    <w:p w14:paraId="4F8F8A2D" w14:textId="77777777" w:rsidR="00BA7C7D" w:rsidRDefault="006E24CF" w:rsidP="007C4F1B">
      <w:pPr>
        <w:numPr>
          <w:ilvl w:val="0"/>
          <w:numId w:val="2"/>
        </w:numPr>
      </w:pPr>
      <w:r>
        <w:rPr>
          <w:rFonts w:hint="eastAsia"/>
        </w:rPr>
        <w:t>Ep 30, 31: Egorov's theorem; (2018-2-5)</w:t>
      </w:r>
    </w:p>
    <w:p w14:paraId="50B4CB58" w14:textId="77777777" w:rsidR="00BA7C7D" w:rsidRDefault="006E24CF" w:rsidP="007C4F1B">
      <w:pPr>
        <w:numPr>
          <w:ilvl w:val="0"/>
          <w:numId w:val="2"/>
        </w:numPr>
      </w:pPr>
      <w:r>
        <w:rPr>
          <w:rFonts w:hint="eastAsia"/>
        </w:rPr>
        <w:t>Ep 32: The Riemann Integral, chapter 4-1; (2018-2-5)</w:t>
      </w:r>
    </w:p>
    <w:p w14:paraId="42E9D77E" w14:textId="77777777" w:rsidR="00BA7C7D" w:rsidRDefault="006E24CF" w:rsidP="007C4F1B">
      <w:pPr>
        <w:numPr>
          <w:ilvl w:val="0"/>
          <w:numId w:val="2"/>
        </w:numPr>
      </w:pPr>
      <w:r>
        <w:rPr>
          <w:rFonts w:hint="eastAsia"/>
        </w:rPr>
        <w:t>Ep 33, 34, 35: Lebesgue Integration; (2018-2-5)</w:t>
      </w:r>
    </w:p>
    <w:p w14:paraId="1FFCE587" w14:textId="77777777" w:rsidR="00BA7C7D" w:rsidRDefault="006E24CF" w:rsidP="007C4F1B">
      <w:pPr>
        <w:numPr>
          <w:ilvl w:val="0"/>
          <w:numId w:val="2"/>
        </w:numPr>
      </w:pPr>
      <w:r>
        <w:rPr>
          <w:rFonts w:hint="eastAsia"/>
        </w:rPr>
        <w:t>Ep 36: homework; (2018-2-8)</w:t>
      </w:r>
    </w:p>
    <w:p w14:paraId="43FE1CF9" w14:textId="77777777" w:rsidR="00BA7C7D" w:rsidRDefault="006E24CF" w:rsidP="007C4F1B">
      <w:pPr>
        <w:numPr>
          <w:ilvl w:val="0"/>
          <w:numId w:val="2"/>
        </w:numPr>
      </w:pPr>
      <w:r>
        <w:rPr>
          <w:rFonts w:hint="eastAsia"/>
        </w:rPr>
        <w:t xml:space="preserve">Ep 37: swap limit and </w:t>
      </w:r>
      <w:r>
        <w:rPr>
          <w:rFonts w:hint="eastAsia"/>
        </w:rPr>
        <w:t>integration; (2018-2-8)</w:t>
      </w:r>
    </w:p>
    <w:p w14:paraId="06AA4764" w14:textId="77777777" w:rsidR="00BA7C7D" w:rsidRDefault="006E24CF" w:rsidP="007C4F1B">
      <w:pPr>
        <w:numPr>
          <w:ilvl w:val="0"/>
          <w:numId w:val="2"/>
        </w:numPr>
      </w:pPr>
      <w:r>
        <w:rPr>
          <w:rFonts w:hint="eastAsia"/>
        </w:rPr>
        <w:t xml:space="preserve">Ep 38, 39: f </w:t>
      </w:r>
      <w:r>
        <w:rPr>
          <w:rFonts w:hint="eastAsia"/>
        </w:rPr>
        <w:t>的间断点全体零测集</w:t>
      </w:r>
      <w:r>
        <w:rPr>
          <w:rFonts w:hint="eastAsia"/>
        </w:rPr>
        <w:t>(</w:t>
      </w:r>
      <w:r>
        <w:rPr>
          <w:rFonts w:hint="eastAsia"/>
        </w:rPr>
        <w:t>几乎处处连续</w:t>
      </w:r>
      <w:r>
        <w:rPr>
          <w:rFonts w:hint="eastAsia"/>
        </w:rPr>
        <w:t>) &lt;=&gt; f</w:t>
      </w:r>
      <w:r>
        <w:rPr>
          <w:rFonts w:hint="eastAsia"/>
        </w:rPr>
        <w:t>可积分</w:t>
      </w:r>
      <w:r>
        <w:rPr>
          <w:rFonts w:hint="eastAsia"/>
        </w:rPr>
        <w:t>; (2018-2-8)</w:t>
      </w:r>
    </w:p>
    <w:p w14:paraId="4D816D04" w14:textId="77777777" w:rsidR="00BA7C7D" w:rsidRDefault="006E24CF" w:rsidP="007C4F1B">
      <w:pPr>
        <w:numPr>
          <w:ilvl w:val="0"/>
          <w:numId w:val="2"/>
        </w:numPr>
      </w:pPr>
      <w:r>
        <w:rPr>
          <w:rFonts w:hint="eastAsia"/>
        </w:rPr>
        <w:t>Ep 40: swap limit and integration; (2018-2-8)</w:t>
      </w:r>
    </w:p>
    <w:p w14:paraId="79401A4D" w14:textId="77777777" w:rsidR="00BA7C7D" w:rsidRDefault="006E24CF" w:rsidP="007C4F1B">
      <w:pPr>
        <w:numPr>
          <w:ilvl w:val="0"/>
          <w:numId w:val="2"/>
        </w:numPr>
      </w:pPr>
      <w:r>
        <w:rPr>
          <w:rFonts w:hint="eastAsia"/>
        </w:rPr>
        <w:t xml:space="preserve">Ep 41: f </w:t>
      </w:r>
      <w:r>
        <w:rPr>
          <w:rFonts w:hint="eastAsia"/>
        </w:rPr>
        <w:t>的间断点全体零测集</w:t>
      </w:r>
      <w:r>
        <w:rPr>
          <w:rFonts w:hint="eastAsia"/>
        </w:rPr>
        <w:t>(</w:t>
      </w:r>
      <w:r>
        <w:rPr>
          <w:rFonts w:hint="eastAsia"/>
        </w:rPr>
        <w:t>几乎处处连续</w:t>
      </w:r>
      <w:r>
        <w:rPr>
          <w:rFonts w:hint="eastAsia"/>
        </w:rPr>
        <w:t>) &lt;=&gt; f</w:t>
      </w:r>
      <w:r>
        <w:rPr>
          <w:rFonts w:hint="eastAsia"/>
        </w:rPr>
        <w:t>可积分</w:t>
      </w:r>
      <w:r>
        <w:rPr>
          <w:rFonts w:hint="eastAsia"/>
        </w:rPr>
        <w:t>; Newton-Leibniz axiom; (2018-2-8)</w:t>
      </w:r>
    </w:p>
    <w:p w14:paraId="2B3DF2BC" w14:textId="77777777" w:rsidR="00BA7C7D" w:rsidRDefault="006E24CF" w:rsidP="007C4F1B">
      <w:pPr>
        <w:numPr>
          <w:ilvl w:val="0"/>
          <w:numId w:val="2"/>
        </w:numPr>
      </w:pPr>
      <w:r>
        <w:rPr>
          <w:rFonts w:hint="eastAsia"/>
        </w:rPr>
        <w:t>Ep 42: Newton-Leibniz axiom; (2018-2-8)</w:t>
      </w:r>
    </w:p>
    <w:p w14:paraId="0295EC65" w14:textId="77777777" w:rsidR="00BA7C7D" w:rsidRDefault="006E24CF" w:rsidP="007C4F1B">
      <w:pPr>
        <w:numPr>
          <w:ilvl w:val="0"/>
          <w:numId w:val="2"/>
        </w:numPr>
      </w:pPr>
      <w:r>
        <w:rPr>
          <w:rFonts w:hint="eastAsia"/>
        </w:rPr>
        <w:t>Ep 43: f(x)</w:t>
      </w:r>
      <w:r>
        <w:rPr>
          <w:rFonts w:hint="eastAsia"/>
        </w:rPr>
        <w:t>单调</w:t>
      </w:r>
      <w:r>
        <w:rPr>
          <w:rFonts w:hint="eastAsia"/>
        </w:rPr>
        <w:t xml:space="preserve"> &lt;=&gt; f</w:t>
      </w:r>
      <w:r>
        <w:t>’</w:t>
      </w:r>
      <w:r>
        <w:rPr>
          <w:rFonts w:hint="eastAsia"/>
        </w:rPr>
        <w:t>(x)</w:t>
      </w:r>
      <w:r>
        <w:rPr>
          <w:rFonts w:hint="eastAsia"/>
        </w:rPr>
        <w:t>几</w:t>
      </w:r>
      <w:r>
        <w:rPr>
          <w:rFonts w:hint="eastAsia"/>
        </w:rPr>
        <w:t>乎处处存在</w:t>
      </w:r>
      <w:r>
        <w:rPr>
          <w:rFonts w:hint="eastAsia"/>
        </w:rPr>
        <w:t>; rising sun lemma; (2018-2-8)</w:t>
      </w:r>
    </w:p>
    <w:p w14:paraId="4C9A86DA" w14:textId="77777777" w:rsidR="00BA7C7D" w:rsidRDefault="006E24CF" w:rsidP="007C4F1B">
      <w:pPr>
        <w:numPr>
          <w:ilvl w:val="0"/>
          <w:numId w:val="2"/>
        </w:numPr>
      </w:pPr>
      <w:r>
        <w:rPr>
          <w:rFonts w:hint="eastAsia"/>
        </w:rPr>
        <w:t>Ep 44: not understand; (2018-2-8)</w:t>
      </w:r>
    </w:p>
    <w:p w14:paraId="5F3440D2" w14:textId="77777777" w:rsidR="00BA7C7D" w:rsidRDefault="006E24CF" w:rsidP="007C4F1B">
      <w:pPr>
        <w:numPr>
          <w:ilvl w:val="0"/>
          <w:numId w:val="2"/>
        </w:numPr>
      </w:pPr>
      <w:r>
        <w:rPr>
          <w:rFonts w:hint="eastAsia"/>
        </w:rPr>
        <w:t>Ep 45: LP space; (2018-2-8)</w:t>
      </w:r>
    </w:p>
    <w:p w14:paraId="72A7B125" w14:textId="77777777" w:rsidR="00BA7C7D" w:rsidRDefault="006E24CF" w:rsidP="007C4F1B">
      <w:pPr>
        <w:numPr>
          <w:ilvl w:val="0"/>
          <w:numId w:val="2"/>
        </w:numPr>
      </w:pPr>
      <w:r>
        <w:rPr>
          <w:rFonts w:hint="eastAsia"/>
        </w:rPr>
        <w:t>Ep 46: Minkowski inequality; (2018-2-10)</w:t>
      </w:r>
    </w:p>
    <w:p w14:paraId="2643D81F" w14:textId="77777777" w:rsidR="00BA7C7D" w:rsidRDefault="006E24CF" w:rsidP="007C4F1B">
      <w:pPr>
        <w:numPr>
          <w:ilvl w:val="0"/>
          <w:numId w:val="2"/>
        </w:numPr>
      </w:pPr>
      <w:r>
        <w:rPr>
          <w:rFonts w:hint="eastAsia"/>
        </w:rPr>
        <w:t>Ep 47, 48: norm; (2018-2-10)</w:t>
      </w:r>
    </w:p>
    <w:p w14:paraId="13C6E486" w14:textId="77777777" w:rsidR="00BA7C7D" w:rsidRDefault="00BA7C7D" w:rsidP="007C4F1B">
      <w:pPr>
        <w:numPr>
          <w:ilvl w:val="0"/>
          <w:numId w:val="2"/>
        </w:numPr>
      </w:pPr>
    </w:p>
    <w:p w14:paraId="50399230" w14:textId="77777777" w:rsidR="00BA7C7D" w:rsidRDefault="00BA7C7D" w:rsidP="007C4F1B">
      <w:pPr>
        <w:numPr>
          <w:ilvl w:val="0"/>
          <w:numId w:val="2"/>
        </w:numPr>
      </w:pPr>
    </w:p>
    <w:p w14:paraId="4BAA2D67" w14:textId="77777777" w:rsidR="00BA7C7D" w:rsidRDefault="006E24CF" w:rsidP="007C4F1B">
      <w:pPr>
        <w:numPr>
          <w:ilvl w:val="0"/>
          <w:numId w:val="2"/>
        </w:numPr>
      </w:pPr>
      <w:r>
        <w:rPr>
          <w:rFonts w:hint="eastAsia"/>
        </w:rPr>
        <w:t>-</w:t>
      </w:r>
    </w:p>
    <w:sectPr w:rsidR="00BA7C7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E3781"/>
    <w:multiLevelType w:val="singleLevel"/>
    <w:tmpl w:val="58D6766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58D6766E"/>
    <w:multiLevelType w:val="singleLevel"/>
    <w:tmpl w:val="58D6766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7C7D"/>
    <w:rsid w:val="F7976DAD"/>
    <w:rsid w:val="0008253D"/>
    <w:rsid w:val="001E4642"/>
    <w:rsid w:val="006E24CF"/>
    <w:rsid w:val="007C4F1B"/>
    <w:rsid w:val="00A06C8D"/>
    <w:rsid w:val="00A16DA8"/>
    <w:rsid w:val="00BA7C7D"/>
    <w:rsid w:val="00E3660D"/>
    <w:rsid w:val="01390340"/>
    <w:rsid w:val="01FB692B"/>
    <w:rsid w:val="027C4B02"/>
    <w:rsid w:val="029533AD"/>
    <w:rsid w:val="03381871"/>
    <w:rsid w:val="03CC5F66"/>
    <w:rsid w:val="052C4A44"/>
    <w:rsid w:val="05C850D7"/>
    <w:rsid w:val="063F783A"/>
    <w:rsid w:val="06584035"/>
    <w:rsid w:val="069A414B"/>
    <w:rsid w:val="06AE2998"/>
    <w:rsid w:val="077374C9"/>
    <w:rsid w:val="079F0571"/>
    <w:rsid w:val="08127CE4"/>
    <w:rsid w:val="08D5156F"/>
    <w:rsid w:val="08F91288"/>
    <w:rsid w:val="094C4686"/>
    <w:rsid w:val="09510C7E"/>
    <w:rsid w:val="095766EE"/>
    <w:rsid w:val="097A7ADF"/>
    <w:rsid w:val="097D77D3"/>
    <w:rsid w:val="09AC1240"/>
    <w:rsid w:val="0A763BEC"/>
    <w:rsid w:val="0A93183C"/>
    <w:rsid w:val="0AB335FC"/>
    <w:rsid w:val="0B413D90"/>
    <w:rsid w:val="0B6C3F81"/>
    <w:rsid w:val="0C896700"/>
    <w:rsid w:val="0C9E1AD0"/>
    <w:rsid w:val="0CB729B5"/>
    <w:rsid w:val="0CEF638B"/>
    <w:rsid w:val="0EA943F5"/>
    <w:rsid w:val="0ED93C1F"/>
    <w:rsid w:val="0EE56513"/>
    <w:rsid w:val="0F1E67EB"/>
    <w:rsid w:val="0FDE28F2"/>
    <w:rsid w:val="0FFE15C4"/>
    <w:rsid w:val="10CB77B6"/>
    <w:rsid w:val="10E51FDF"/>
    <w:rsid w:val="1131764B"/>
    <w:rsid w:val="115F2370"/>
    <w:rsid w:val="12771E7D"/>
    <w:rsid w:val="132F0CEC"/>
    <w:rsid w:val="134B0CA0"/>
    <w:rsid w:val="136112B3"/>
    <w:rsid w:val="13CF0611"/>
    <w:rsid w:val="13DD1E35"/>
    <w:rsid w:val="13F3024B"/>
    <w:rsid w:val="13FE0AD6"/>
    <w:rsid w:val="144F518A"/>
    <w:rsid w:val="14C52049"/>
    <w:rsid w:val="15913F9E"/>
    <w:rsid w:val="15E83236"/>
    <w:rsid w:val="16053BE1"/>
    <w:rsid w:val="16645630"/>
    <w:rsid w:val="1682049E"/>
    <w:rsid w:val="16DD73D7"/>
    <w:rsid w:val="178C7B51"/>
    <w:rsid w:val="17A01F35"/>
    <w:rsid w:val="17A46B1B"/>
    <w:rsid w:val="17FB5282"/>
    <w:rsid w:val="18A44C71"/>
    <w:rsid w:val="18CD41FD"/>
    <w:rsid w:val="18CF438C"/>
    <w:rsid w:val="193D29B7"/>
    <w:rsid w:val="19B60A22"/>
    <w:rsid w:val="19DD0DA1"/>
    <w:rsid w:val="1A692839"/>
    <w:rsid w:val="1AC82E20"/>
    <w:rsid w:val="1B4D65D3"/>
    <w:rsid w:val="1B8024EC"/>
    <w:rsid w:val="1BE207EA"/>
    <w:rsid w:val="1BEF207A"/>
    <w:rsid w:val="1C57423D"/>
    <w:rsid w:val="1C604640"/>
    <w:rsid w:val="1C675158"/>
    <w:rsid w:val="1CB018EB"/>
    <w:rsid w:val="1CF237F0"/>
    <w:rsid w:val="1D024C65"/>
    <w:rsid w:val="1D4253C9"/>
    <w:rsid w:val="1D741941"/>
    <w:rsid w:val="1DFC2212"/>
    <w:rsid w:val="1E383A92"/>
    <w:rsid w:val="1E544F1D"/>
    <w:rsid w:val="1EA96C71"/>
    <w:rsid w:val="1F105206"/>
    <w:rsid w:val="1FA92E94"/>
    <w:rsid w:val="1FD156D1"/>
    <w:rsid w:val="20506C76"/>
    <w:rsid w:val="210A23AE"/>
    <w:rsid w:val="217535BE"/>
    <w:rsid w:val="21C51E1A"/>
    <w:rsid w:val="220C0A30"/>
    <w:rsid w:val="22337F76"/>
    <w:rsid w:val="22CB0CDA"/>
    <w:rsid w:val="235B6D18"/>
    <w:rsid w:val="23714F54"/>
    <w:rsid w:val="244924B5"/>
    <w:rsid w:val="259136DE"/>
    <w:rsid w:val="264406B4"/>
    <w:rsid w:val="27A77CD6"/>
    <w:rsid w:val="27AD0110"/>
    <w:rsid w:val="27B06AC8"/>
    <w:rsid w:val="27EB0184"/>
    <w:rsid w:val="289B4A84"/>
    <w:rsid w:val="29E42065"/>
    <w:rsid w:val="2ABA06D4"/>
    <w:rsid w:val="2AC95A1B"/>
    <w:rsid w:val="2B6A0CD3"/>
    <w:rsid w:val="2B8C0B4F"/>
    <w:rsid w:val="2B984521"/>
    <w:rsid w:val="2CE20FD3"/>
    <w:rsid w:val="2DDE054F"/>
    <w:rsid w:val="2E133ECE"/>
    <w:rsid w:val="2E513C6D"/>
    <w:rsid w:val="2E664349"/>
    <w:rsid w:val="2E7802E7"/>
    <w:rsid w:val="2E8E3181"/>
    <w:rsid w:val="2EB17731"/>
    <w:rsid w:val="2ECC470E"/>
    <w:rsid w:val="2EDB2C46"/>
    <w:rsid w:val="2F8250FC"/>
    <w:rsid w:val="2FB524F3"/>
    <w:rsid w:val="307E0736"/>
    <w:rsid w:val="309C0A37"/>
    <w:rsid w:val="30CD3362"/>
    <w:rsid w:val="30EC38E5"/>
    <w:rsid w:val="30F5428D"/>
    <w:rsid w:val="31C82BD5"/>
    <w:rsid w:val="31DD22DD"/>
    <w:rsid w:val="31F4021C"/>
    <w:rsid w:val="327F2A5F"/>
    <w:rsid w:val="32AE16FE"/>
    <w:rsid w:val="32D33061"/>
    <w:rsid w:val="335A29ED"/>
    <w:rsid w:val="33C236A8"/>
    <w:rsid w:val="33D15F71"/>
    <w:rsid w:val="33F54804"/>
    <w:rsid w:val="34BF03EF"/>
    <w:rsid w:val="353538E0"/>
    <w:rsid w:val="35F278A5"/>
    <w:rsid w:val="36742009"/>
    <w:rsid w:val="36A9504F"/>
    <w:rsid w:val="36D420E7"/>
    <w:rsid w:val="36EC30A7"/>
    <w:rsid w:val="36F5131C"/>
    <w:rsid w:val="37234DF8"/>
    <w:rsid w:val="375030F9"/>
    <w:rsid w:val="37E1496E"/>
    <w:rsid w:val="3849715F"/>
    <w:rsid w:val="38565867"/>
    <w:rsid w:val="39AA19F9"/>
    <w:rsid w:val="3A3E27E0"/>
    <w:rsid w:val="3AC63C9B"/>
    <w:rsid w:val="3AD94957"/>
    <w:rsid w:val="3C582BCB"/>
    <w:rsid w:val="3C841683"/>
    <w:rsid w:val="3D1427E5"/>
    <w:rsid w:val="3E1F2E42"/>
    <w:rsid w:val="3E9C5C8E"/>
    <w:rsid w:val="3EB85944"/>
    <w:rsid w:val="3EEB29FA"/>
    <w:rsid w:val="3FA72A5C"/>
    <w:rsid w:val="3FE13408"/>
    <w:rsid w:val="3FE820EF"/>
    <w:rsid w:val="40213F22"/>
    <w:rsid w:val="407818C4"/>
    <w:rsid w:val="408A23B0"/>
    <w:rsid w:val="40D843FD"/>
    <w:rsid w:val="41263F56"/>
    <w:rsid w:val="420C7D22"/>
    <w:rsid w:val="42D74BE1"/>
    <w:rsid w:val="42FB070C"/>
    <w:rsid w:val="433822C1"/>
    <w:rsid w:val="444C0F2E"/>
    <w:rsid w:val="44837AB5"/>
    <w:rsid w:val="462D6FE2"/>
    <w:rsid w:val="465F6CC3"/>
    <w:rsid w:val="467C0BF9"/>
    <w:rsid w:val="46F17D32"/>
    <w:rsid w:val="475678FF"/>
    <w:rsid w:val="47E40C5F"/>
    <w:rsid w:val="484A3E76"/>
    <w:rsid w:val="48550139"/>
    <w:rsid w:val="492D3DF8"/>
    <w:rsid w:val="49436D4F"/>
    <w:rsid w:val="4A2E15C0"/>
    <w:rsid w:val="4A3849A0"/>
    <w:rsid w:val="4A6F4CC1"/>
    <w:rsid w:val="4A8B2AB2"/>
    <w:rsid w:val="4AF052C1"/>
    <w:rsid w:val="4B156A9C"/>
    <w:rsid w:val="4B83018E"/>
    <w:rsid w:val="4CAA5339"/>
    <w:rsid w:val="4CCF1BF4"/>
    <w:rsid w:val="4D3E1300"/>
    <w:rsid w:val="4D5C3C15"/>
    <w:rsid w:val="4E464F44"/>
    <w:rsid w:val="4EAA5B9F"/>
    <w:rsid w:val="4EAF5521"/>
    <w:rsid w:val="4EEC4EB3"/>
    <w:rsid w:val="4F073A56"/>
    <w:rsid w:val="4F940847"/>
    <w:rsid w:val="4F9749D9"/>
    <w:rsid w:val="4FEB7CD3"/>
    <w:rsid w:val="50BF7AD9"/>
    <w:rsid w:val="510650B8"/>
    <w:rsid w:val="51613179"/>
    <w:rsid w:val="51B461B3"/>
    <w:rsid w:val="51F83470"/>
    <w:rsid w:val="525A1035"/>
    <w:rsid w:val="52883436"/>
    <w:rsid w:val="52911ABE"/>
    <w:rsid w:val="52C60782"/>
    <w:rsid w:val="5380617A"/>
    <w:rsid w:val="53B749C0"/>
    <w:rsid w:val="53E1693C"/>
    <w:rsid w:val="54B64429"/>
    <w:rsid w:val="54CA7D61"/>
    <w:rsid w:val="553662A6"/>
    <w:rsid w:val="554E5826"/>
    <w:rsid w:val="55A76916"/>
    <w:rsid w:val="57237BD1"/>
    <w:rsid w:val="57342A06"/>
    <w:rsid w:val="57730F0A"/>
    <w:rsid w:val="57B84345"/>
    <w:rsid w:val="57F91C26"/>
    <w:rsid w:val="57FF1C1B"/>
    <w:rsid w:val="58DF4DC4"/>
    <w:rsid w:val="58EB6254"/>
    <w:rsid w:val="5AB70605"/>
    <w:rsid w:val="5AF62A2A"/>
    <w:rsid w:val="5B4B2868"/>
    <w:rsid w:val="5C6F7F8C"/>
    <w:rsid w:val="5C7D37A7"/>
    <w:rsid w:val="5DA574B1"/>
    <w:rsid w:val="5DD42FA0"/>
    <w:rsid w:val="5E046C1A"/>
    <w:rsid w:val="5E1C0C53"/>
    <w:rsid w:val="5E233EBA"/>
    <w:rsid w:val="5E52089E"/>
    <w:rsid w:val="5E8638C8"/>
    <w:rsid w:val="5F6219E5"/>
    <w:rsid w:val="5F6D15BE"/>
    <w:rsid w:val="5F7B5F52"/>
    <w:rsid w:val="5FC16E6F"/>
    <w:rsid w:val="60164211"/>
    <w:rsid w:val="60A80FFE"/>
    <w:rsid w:val="60EC14A5"/>
    <w:rsid w:val="61505426"/>
    <w:rsid w:val="616F473C"/>
    <w:rsid w:val="61DD190D"/>
    <w:rsid w:val="621862CC"/>
    <w:rsid w:val="63847AC3"/>
    <w:rsid w:val="6385569C"/>
    <w:rsid w:val="63C5663C"/>
    <w:rsid w:val="641D47F8"/>
    <w:rsid w:val="644F22C8"/>
    <w:rsid w:val="64A76655"/>
    <w:rsid w:val="64B30068"/>
    <w:rsid w:val="64C9674A"/>
    <w:rsid w:val="64F6242A"/>
    <w:rsid w:val="668B0E40"/>
    <w:rsid w:val="672653C8"/>
    <w:rsid w:val="69E823CC"/>
    <w:rsid w:val="6AB53611"/>
    <w:rsid w:val="6AE51E73"/>
    <w:rsid w:val="6AE77BB1"/>
    <w:rsid w:val="6C11509B"/>
    <w:rsid w:val="6C992ED5"/>
    <w:rsid w:val="6CFD0205"/>
    <w:rsid w:val="6DE76E6B"/>
    <w:rsid w:val="6E27438B"/>
    <w:rsid w:val="6EA72193"/>
    <w:rsid w:val="6F107A33"/>
    <w:rsid w:val="6F1D5848"/>
    <w:rsid w:val="6F871E5F"/>
    <w:rsid w:val="6F955AAF"/>
    <w:rsid w:val="6FC133FA"/>
    <w:rsid w:val="6FE96974"/>
    <w:rsid w:val="6FFA4BE0"/>
    <w:rsid w:val="6FFB6BD8"/>
    <w:rsid w:val="70747F69"/>
    <w:rsid w:val="71542CCA"/>
    <w:rsid w:val="71E807CF"/>
    <w:rsid w:val="721013BB"/>
    <w:rsid w:val="72D14F78"/>
    <w:rsid w:val="7363337A"/>
    <w:rsid w:val="737542A3"/>
    <w:rsid w:val="73AB4C9E"/>
    <w:rsid w:val="74206AEB"/>
    <w:rsid w:val="742201AF"/>
    <w:rsid w:val="74B86D7B"/>
    <w:rsid w:val="74D03D5C"/>
    <w:rsid w:val="75031C33"/>
    <w:rsid w:val="76420BA3"/>
    <w:rsid w:val="76D70B69"/>
    <w:rsid w:val="77405993"/>
    <w:rsid w:val="77442815"/>
    <w:rsid w:val="777E47BD"/>
    <w:rsid w:val="77A0729C"/>
    <w:rsid w:val="77CC2C3E"/>
    <w:rsid w:val="786A7823"/>
    <w:rsid w:val="78CE0D32"/>
    <w:rsid w:val="79D966EC"/>
    <w:rsid w:val="7A4044FF"/>
    <w:rsid w:val="7A603F9E"/>
    <w:rsid w:val="7B7E12EB"/>
    <w:rsid w:val="7D5D0FAF"/>
    <w:rsid w:val="7DB70151"/>
    <w:rsid w:val="7E33078B"/>
    <w:rsid w:val="7E427C1B"/>
    <w:rsid w:val="7EA21874"/>
    <w:rsid w:val="7EF17708"/>
    <w:rsid w:val="7EF90B6A"/>
    <w:rsid w:val="7F9A352C"/>
    <w:rsid w:val="7FB316F2"/>
    <w:rsid w:val="7FF3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9EDD6A"/>
  <w15:docId w15:val="{6ECDB922-F8F4-4CD4-841E-300260CAB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g-Cu9ks3Gv4&amp;list=PLvg2RutqSPrKufYuFeIFvkIv8R9lQnVb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take_</dc:creator>
  <cp:lastModifiedBy>Ye Gao</cp:lastModifiedBy>
  <cp:revision>6</cp:revision>
  <dcterms:created xsi:type="dcterms:W3CDTF">2017-12-21T11:33:00Z</dcterms:created>
  <dcterms:modified xsi:type="dcterms:W3CDTF">2022-08-16T04:17:00Z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