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DEEA98" wp14:paraId="715FB5AA" wp14:textId="1767AA07">
      <w:pPr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0DEEA98" w:rsidR="6BDD6D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BBBSEM Fall 2023 Team Expectations</w:t>
      </w:r>
    </w:p>
    <w:p xmlns:wp14="http://schemas.microsoft.com/office/word/2010/wordml" w:rsidP="50F39980" wp14:paraId="6549E8E5" wp14:textId="371E678E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F39980" w:rsidR="6BDD6D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Communcation Expectations:</w:t>
      </w:r>
    </w:p>
    <w:p xmlns:wp14="http://schemas.microsoft.com/office/word/2010/wordml" w:rsidP="50F39980" wp14:paraId="1C58D79D" wp14:textId="67E1A04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F39980" w:rsidR="6BDD6D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Confirm receipt of all communications in a timely manner</w:t>
      </w:r>
    </w:p>
    <w:p xmlns:wp14="http://schemas.microsoft.com/office/word/2010/wordml" w:rsidP="50F39980" wp14:paraId="3A8B989B" wp14:textId="3110249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F39980" w:rsidR="6BDD6D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you need help or are confused about anything, please reach out to me as soon as possible</w:t>
      </w:r>
    </w:p>
    <w:p xmlns:wp14="http://schemas.microsoft.com/office/word/2010/wordml" w:rsidP="50F39980" wp14:paraId="6482A25A" wp14:textId="31C2EA7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F39980" w:rsidR="6BDD6D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you are overwhelmed by something or cannot meet a deadline, please reach out to me before the night before</w:t>
      </w:r>
    </w:p>
    <w:p xmlns:wp14="http://schemas.microsoft.com/office/word/2010/wordml" w:rsidP="50F39980" wp14:paraId="7FBEC2F3" wp14:textId="51DC956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F39980" w:rsidR="6BDD6D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When corresponding with the client, communication should be within 24-hours of receipt</w:t>
      </w:r>
    </w:p>
    <w:p xmlns:wp14="http://schemas.microsoft.com/office/word/2010/wordml" w:rsidP="50F39980" wp14:paraId="1D0C7B1E" wp14:textId="23CDF99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F39980" w:rsidR="6BDD6D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When corresponding with the client, please be sure to check over correspondence with me before sending</w:t>
      </w:r>
    </w:p>
    <w:p xmlns:wp14="http://schemas.microsoft.com/office/word/2010/wordml" w:rsidP="50F39980" wp14:paraId="73190945" wp14:textId="79E4C55D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F39980" w:rsidR="6BDD6D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Our 1:1 sessions are for you – please be honest and raise and questions or concerns </w:t>
      </w:r>
    </w:p>
    <w:p xmlns:wp14="http://schemas.microsoft.com/office/word/2010/wordml" w:rsidP="50F39980" wp14:paraId="6564A43F" wp14:textId="38456E52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50F39980" wp14:paraId="42E16F98" wp14:textId="79B5530A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F39980" w:rsidR="6BDD6D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Meeting Expectations:</w:t>
      </w:r>
    </w:p>
    <w:p xmlns:wp14="http://schemas.microsoft.com/office/word/2010/wordml" w:rsidP="50F39980" wp14:paraId="2053DA61" wp14:textId="187F0352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F39980" w:rsidR="6BDD6D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Show up on time and communicate with the group if you will be late</w:t>
      </w:r>
    </w:p>
    <w:p xmlns:wp14="http://schemas.microsoft.com/office/word/2010/wordml" w:rsidP="50F39980" wp14:paraId="1B742BC0" wp14:textId="30F15905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F39980" w:rsidR="6BDD6D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Come with your completed assignments for the meeting, and reach out in advance if you believe you will have an issue completing it for said meeting</w:t>
      </w:r>
    </w:p>
    <w:p xmlns:wp14="http://schemas.microsoft.com/office/word/2010/wordml" w:rsidP="50F39980" wp14:paraId="77A7529F" wp14:textId="26714F0B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F39980" w:rsidR="6BDD6D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Phones, texting, and other distractions should not be present except during transition periods or for client-related work</w:t>
      </w:r>
    </w:p>
    <w:p xmlns:wp14="http://schemas.microsoft.com/office/word/2010/wordml" w:rsidP="50F39980" wp14:paraId="2D58FEB0" wp14:textId="639C4E00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F39980" w:rsidR="6BDD6D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Respect others' opinions and insights, but speak up if you disagree and respectfully share your reasoning </w:t>
      </w:r>
    </w:p>
    <w:p xmlns:wp14="http://schemas.microsoft.com/office/word/2010/wordml" w:rsidP="50F39980" wp14:paraId="33A4E14B" wp14:textId="2E9B204E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50F39980" wp14:paraId="374AF282" wp14:textId="108047BA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F39980" w:rsidR="6BDD6D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Client Call Expectations:</w:t>
      </w:r>
    </w:p>
    <w:p xmlns:wp14="http://schemas.microsoft.com/office/word/2010/wordml" w:rsidP="50F39980" wp14:paraId="3693C538" wp14:textId="2AAF1C4C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F39980" w:rsidR="6BDD6D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Show up on time or early, and communicate with the group if you will be late</w:t>
      </w:r>
    </w:p>
    <w:p xmlns:wp14="http://schemas.microsoft.com/office/word/2010/wordml" w:rsidP="50F39980" wp14:paraId="146FF73B" wp14:textId="027435D7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F39980" w:rsidR="6BDD6D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Wear business professional attire from the waist up unless otherwise specified </w:t>
      </w:r>
    </w:p>
    <w:p xmlns:wp14="http://schemas.microsoft.com/office/word/2010/wordml" w:rsidP="50F39980" wp14:paraId="760831D0" wp14:textId="391E88FE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F39980" w:rsidR="6BDD6D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 prepared to ask your specified questions and to answer ad-hoc questions for the client</w:t>
      </w:r>
    </w:p>
    <w:p xmlns:wp14="http://schemas.microsoft.com/office/word/2010/wordml" w:rsidP="50F39980" wp14:paraId="30BA6A1E" wp14:textId="5874C914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F39980" w:rsidR="6BDD6D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Always maintain a friendly but professional demeanor</w:t>
      </w:r>
    </w:p>
    <w:p xmlns:wp14="http://schemas.microsoft.com/office/word/2010/wordml" w:rsidP="50F39980" wp14:paraId="4D85ECA9" wp14:textId="00F21871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F39980" w:rsidR="6BDD6D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 bold, you do not have to wait for my approval to speak up with the client when you feel you can add value</w:t>
      </w:r>
    </w:p>
    <w:p xmlns:wp14="http://schemas.microsoft.com/office/word/2010/wordml" w:rsidP="50F39980" wp14:paraId="55D04B92" wp14:textId="23FC21CF">
      <w:pPr>
        <w:spacing w:after="160" w:line="259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50F39980" wp14:paraId="3FC473F6" wp14:textId="2523F701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F39980" w:rsidR="6BDD6D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Work Expectations</w:t>
      </w:r>
    </w:p>
    <w:p xmlns:wp14="http://schemas.microsoft.com/office/word/2010/wordml" w:rsidP="50F39980" wp14:paraId="2630C0AB" wp14:textId="3EBDCC09">
      <w:pPr>
        <w:pStyle w:val="ListParagraph"/>
        <w:numPr>
          <w:ilvl w:val="0"/>
          <w:numId w:val="20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F39980" w:rsidR="6BDD6D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 your work completely, exhaustively, and on time</w:t>
      </w:r>
    </w:p>
    <w:p xmlns:wp14="http://schemas.microsoft.com/office/word/2010/wordml" w:rsidP="50F39980" wp14:paraId="5153AE4E" wp14:textId="2300A616">
      <w:pPr>
        <w:pStyle w:val="ListParagraph"/>
        <w:numPr>
          <w:ilvl w:val="0"/>
          <w:numId w:val="20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F39980" w:rsidR="6BDD6D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Communicate when something is preventing you from completing your work, completely it exhaustively, or completing it on time</w:t>
      </w:r>
    </w:p>
    <w:p xmlns:wp14="http://schemas.microsoft.com/office/word/2010/wordml" w:rsidP="50F39980" wp14:paraId="1EA2C518" wp14:textId="59CE35AE">
      <w:pPr>
        <w:pStyle w:val="ListParagraph"/>
        <w:numPr>
          <w:ilvl w:val="0"/>
          <w:numId w:val="20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F39980" w:rsidR="6BDD6D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Ask for help, both from me and from groupmates whenever you could use additional support or insight</w:t>
      </w:r>
    </w:p>
    <w:p xmlns:wp14="http://schemas.microsoft.com/office/word/2010/wordml" w:rsidP="50F39980" wp14:paraId="4C499B09" wp14:textId="605DDC24">
      <w:pPr>
        <w:pStyle w:val="ListParagraph"/>
        <w:numPr>
          <w:ilvl w:val="0"/>
          <w:numId w:val="20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F39980" w:rsidR="6BDD6D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Before asking for help, be sure to give it </w:t>
      </w:r>
      <w:r>
        <w:tab/>
      </w:r>
      <w:r w:rsidRPr="50F39980" w:rsidR="6BDD6D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your best shot</w:t>
      </w:r>
    </w:p>
    <w:p xmlns:wp14="http://schemas.microsoft.com/office/word/2010/wordml" w:rsidP="50F39980" wp14:paraId="43986D06" wp14:textId="45547431">
      <w:pPr>
        <w:pStyle w:val="ListParagraph"/>
        <w:numPr>
          <w:ilvl w:val="0"/>
          <w:numId w:val="20"/>
        </w:num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F39980" w:rsidR="6BDD6D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 your best!</w:t>
      </w:r>
    </w:p>
    <w:p xmlns:wp14="http://schemas.microsoft.com/office/word/2010/wordml" w:rsidP="50F39980" wp14:paraId="2C078E63" wp14:textId="12C28F9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103aaa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e560c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c8508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880fc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f4334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1f0db6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e1956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32cb1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ed003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e4f71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42485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d29e25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c3310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ceb9e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15866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64be3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6277e4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bdd81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f86f2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a34e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d6ed6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643e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3ff8b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901e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37D1CE"/>
    <w:rsid w:val="0B37D1CE"/>
    <w:rsid w:val="40DEEA98"/>
    <w:rsid w:val="50F39980"/>
    <w:rsid w:val="6BDD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D1CE"/>
  <w15:chartTrackingRefBased/>
  <w15:docId w15:val="{3E48BB39-0F28-411F-81BB-1F6C938E06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1735afae1804c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2023-09-11T01:46:59.3057580Z</dcterms:created>
  <dcterms:modified xsi:type="dcterms:W3CDTF">2023-09-13T00:58:31.9844657Z</dcterms:modified>
  <dc:creator>Spencer Friedman</dc:creator>
  <lastModifiedBy>Elizabeth Elvin</lastModifiedBy>
</coreProperties>
</file>