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TestNg class to validate login functionality in Orange HRM application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reading the data from Testng xml 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 code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name="Parameterization"&gt;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name="uid"  value="Admin"/&gt;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name="pwd" value="admin123"/&gt;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OHRMLogin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@Parameters ({"uid", "pwd"})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adminLogin(String userId, String passwd) throws InterruptedException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objUserName = driver.findElement(By.id("txtUsername"));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(objUserName.isDisplayed())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Reporter.log("Username element found in Application and Script executing ....",true);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driver.findElement(By.id("txtUsername")).sendKeys(userId);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driver.findElement(By.id("txtPassword")).sendKeys(passwd);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Assert.assertEquals(pgTitle, "OrangeHRM");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Reporter.log("Successful login operation");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Reporter.log("Username Element not found");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script to perform login operation in OrangeHRM  application 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browsers based on keywords (i.e. Browsers) given from testNG xml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xml file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 name="Cross Browser testing"&gt;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Chrome browser"&gt;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value="Chrome"/&gt;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FF browser"&gt;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value="FF"/&gt;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&lt;test name="Login validation in IE browser"&gt;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&lt;parameter name="testBrowser"  value="IE"/&gt;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&lt;classes&gt;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&lt;class name="testng.pack.OHRMLogin"/&gt;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&lt;/classes&gt;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&lt;/test&gt;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 class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org.openqa.selenium.ie.InternetExplorerDriver;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org.testng.Reporter;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org.testng.annotations.Parameters;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OHRMLogin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@Parameters ({"testBrowser"})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setUp(String myBrowser)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(myBrowser)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"Chrome":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System.setProperty("webdriver.chrome.driver", "./Drivers\\chromedriver.exe");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ChromeDriver();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Chrome Browser");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"FF":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System.setProperty("webdriver.gecko.driver", "./Drivers\\geckodriver.exe");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FirefoxDriver();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Firefox Browser");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"IE":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System.setProperty("webdriver.ie.driver", "./Drivers\\IEDriverServer.exe");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driver=new InternetExplorerDriver();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System.out.println("suite executing on IE Browser");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adminLogin() throws InterruptedException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WebElement objUserName = driver.findElement(By.id("txtUsername"));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(objUserName.isDisplayed())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Reporter.log("Username element found in Application and Script executing ....",true);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driver.findElement(By.id("txtUsername")).sendKeys("Admin");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driver.findElement(By.id("txtPassword")).sendKeys("admin123");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driver.findElement(By.id("btnLogin")).click();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Thread.sleep(5000);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Assert.assertEquals(pgTitle, "OrangeHRM");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Reporter.log("Successful login operation");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Reporter.log("Username Element not found");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TestNG class with to concatenate strings by taking the data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DataProvider annotation method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testng.pack;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ConcatenateEx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 (dataProvider="SampleData")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concateStrings(String a, String b)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System.out.println(a+b);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@DataProvider (name="SampleData")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Object[][] getData(){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Object[][] data= new Object[3][2];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data[0][0]= "Live";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data[0][1]="Tech";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data[1][0]= "Madhukar";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data[1][1]="QAIT";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data[2][0]= "IT";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data[2][1]="Jobs";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return (data);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