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 execute multiple test cases in TestNG whereas we can't in Java compiler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TestNG is defined by Annotations and followed by methods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 @Test   // Annotation  (Need to import package using mouseover)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Followed by method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public void Demo()  // where public is access modifier,void is return type, Demo is the method name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system.out.println("hello");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as TestNG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XML file is very important where all the tests come in this XML 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XML is kind of a test suite which has a module and inside test cases within that module such as Personal loan, Car loan, Credit card loan, etc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 Suite can have multiple modules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 name="Loan Department"&gt;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&lt;test name="Personal Loan"&gt;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&lt;classes&gt;  // inside classes we can have multiple classes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&lt;class name="test.day1"/&gt;  // classname= packagename.classname where packagename is 'test' and classname is 'day1'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&lt;class name="test.day2"/&gt;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&lt;/classes&gt;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&lt;/test&gt;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&lt;/suite&gt;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Test Suite--&gt;Test Folder(Module) --&gt; Test Case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 define multiple tests in a single class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 modularize the testcases based on functionality and trigger them accordingly.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 Prioritize test cases using TestNG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 run only Carloan module test cases out of Personal Loan, Credit card loan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File --&gt; Save All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testng.xml -- right click and Run as TestNG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Now we have only 5 to 10 test cases we can comment and run only that module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But tomorrow you have 100 to 500 test cases , so comment &amp; removing those test cases is not possible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You can switch of and swith on in the framework with the test cases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Inside class you want to run only few methods and not entire (E.g. Weblogincar method, Mobilelogincar method, LoginAPIcarloan method)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Here in this scenario I want to run only one method -- how to do?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Include and exclude mechanism to control test cases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Exclude method Ex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name="test.day3"&gt;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&lt;methods&gt;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&lt;exclude name="MobileLogincarloan"/&gt;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&lt;/methods&gt;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&lt;/class&gt;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&lt;/classes&gt;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This is how we can remove a particual method from that particular class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Same way we can use include in method also as same as exclude method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Out of 100 cases client required to run only 2 classes (here we can't write exclude to 98 test cases instead smartly we should use include method for the 2 test cases to include in the xml file.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Tomorrow if you have 30 test cases + 30 test cases , we can't write exclude and include methods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So we need to have naming convention is must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 If we are working on Mobile module all the classes should start with Mobile_classname (E.g. MobileLogin,MobileSignin,MobileSignout,etc)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So now if we got requirement to remove or add Mobile module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execute the test case as 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name="test.day3"&gt;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&lt;methods&gt;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&lt;exclude name="Mobile.*"/&gt;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&lt;/methods&gt;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Whenever you are creating another xml file- need to create at project level (E.g. testng2.xml)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 name="Loan Department"&gt;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&lt;test name="Personal Loan"&gt;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&lt;packages&gt;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&lt;package name= "test"/&gt;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&lt;/packages&gt;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 run at package level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is useful to run regression testing (Scenario we need to run Mobile,Appium,RestAPI,Selenium all together) real time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Understanding TestNG Annotations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@BeforeTest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prerequiste()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Syso ("I will execute first");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As we have total 10 test cases in day1,day2,day3,day4 and diff methods are present in diff classes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Before Annotation will be done on only 1 particular folder (E.g. Personal Loan and for only that particular block.)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Before writing @BeforeTest , i.e. at @Test Annotation my program will be executed at 3rd place but after using @BeforeTest Annotation it will be executed at 1st place in output.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@AfterTest Annotation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@BeforeSuite means - it belongs to all folders , such as Personalloan folder,Carloan folder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@AfterSuite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General used to set Global environment variables to your framework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 general we use if we have different URL's in QA env, for every release we get a new environment, so that env details we will set in @BeforeSuite , so that before each and every test case starts execution we will make sure that you will load all your env variables and trigger the test cases.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 real time we use @BeforeSuite we use to test different url in different environments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It's not a rule , it's upto you how to define as we are author for this framework.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you have 4 tests(methods in class)BeforeMethods==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BF, 1 BF 2 BF3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@BeforeMethod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is not mandatory to use all the Annotations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***Famous interview question Difference between @BeforeTest and @BeforeMethod***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 @BeforeTest depends on TestNG xml file  based on Test Folder scope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@BeforeMethod is specific to class file and executes before each and every (test) method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@AfterMethod - Will execute after all the Annotations are done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Execution of test cases will be done according to the Alphabetic order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Write a script to Validate the heading on the page . Also need to validate the quotations of the headings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using getText() &amp; to validate using Assertions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WebDriverExcercise1{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f(){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Text= driver.findElement(By.xpath("/html[1]/body[1]/div[2]/div[1]/span[1]")).getText();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System.out.println("The Text is "+Text);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Assert.assertEquals(Text, "\"Surest way to learn Practical Agile Testing\"");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@BeforeTest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beforeTest(){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driver=new FirefoxDriver();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driver.get("http://www.agiletestingalliance.org");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driver.manage().window().maximize();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