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 Design and implement a metro station entry gate.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Boolean isCardValid(Card card)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Card: Car_id, User_id, Balance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User: User_Id, Card_Id, Govt_Id,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Wallet : Id,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Transactions: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Enum {IDLE, OPEN,CLOSE};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ErrorMessages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String CardNotDetedted()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“Card not detected”;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String UserAlreadyOccupied() {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Return “You are already using the gate. Wait for your time”;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String GateOccupied() {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 xml:space="preserve">Return “Someone is already using the gate. Wait for your time”;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Authentication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Authentication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Gate gate = new Gate();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Boolean Authentication(Card card)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if(card == null)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ErrorMessage.CardNotDetected 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if(queue.contains(card) {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ErrorMessage.UserOccupied();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if( gate.state != IDLE ) {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ErrorMessage.GateOccupied()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gate.state = IDLE;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GateAction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GateAction() {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If gate.shouldOpenGate(card) {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gate.OpenGate(card);</w:t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tl w:val="0"/>
        </w:rPr>
        <w:t xml:space="preserve">Wait()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gate..CloseGate(card);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Gate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State state;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ReadWriteLock rwLock = new ReadWriteLock();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Set queue = new ConcurrentHAshSet&lt;Card&gt;();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Gate()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This.state = IDLE;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Boolean shouldOpenGate( Card card)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Bool valid = false;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rwLock.read.lock();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Valid = isCardValid(card);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rwLock.read.unlock();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valid;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Void OpenGate(Card card)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rwLock.write.lock();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print “Gate is open now”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queue.add(card);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This.state = OPEN;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rwLock.write.unlock();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Void CloseGate(Card card) {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ab/>
        <w:t xml:space="preserve">rwLock.write.lock();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print “Gate is closed now”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This.state = CLOSE;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queue.remove(card);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rwLock.write.unlock();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