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72DE" w14:textId="4FB5C99F" w:rsidR="00BF6741" w:rsidRDefault="00BF6741" w:rsidP="00BF6741">
      <w:pPr>
        <w:pStyle w:val="Heading1"/>
        <w:jc w:val="center"/>
      </w:pPr>
      <w:r>
        <w:t>AI Declaration</w:t>
      </w:r>
    </w:p>
    <w:p w14:paraId="000828CF" w14:textId="77777777" w:rsidR="00BF6741" w:rsidRDefault="00BF6741">
      <w:r>
        <w:t xml:space="preserve">Google Gemini was use in this assignment. </w:t>
      </w:r>
    </w:p>
    <w:p w14:paraId="3FBCB6DB" w14:textId="6DCD822F" w:rsidR="00D17CFB" w:rsidRDefault="00BF6741" w:rsidP="00BF6741">
      <w:pPr>
        <w:ind w:left="720"/>
      </w:pPr>
      <w:r w:rsidRPr="00BF6741">
        <w:t>I used AI tools as a learning and debugging aid while completing Task 1 and Task 3 of this assignment. The AI was used only to provide general ideas, explain programming concepts, help me understand errors, and suggest possible approaches when I was stuck.</w:t>
      </w:r>
    </w:p>
    <w:p w14:paraId="6DBAB81A" w14:textId="439D6F4A" w:rsidR="00BF6741" w:rsidRDefault="00BF6741" w:rsidP="00BF6741">
      <w:pPr>
        <w:ind w:left="720"/>
      </w:pPr>
      <w:hyperlink r:id="rId4" w:history="1">
        <w:r w:rsidRPr="00BF6741">
          <w:rPr>
            <w:rStyle w:val="Hyperlink"/>
          </w:rPr>
          <w:t>https://share.gemini.google/E6ImJ1NCj6Ci</w:t>
        </w:r>
      </w:hyperlink>
    </w:p>
    <w:p w14:paraId="12386018" w14:textId="77777777" w:rsidR="00BF6741" w:rsidRDefault="00BF6741" w:rsidP="00BF6741"/>
    <w:sectPr w:rsidR="00BF67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FB"/>
    <w:rsid w:val="00053FFB"/>
    <w:rsid w:val="00BF6741"/>
    <w:rsid w:val="00D1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0FF48"/>
  <w15:chartTrackingRefBased/>
  <w15:docId w15:val="{5DBC95BA-CA39-45A1-B543-B3557BDD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C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67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hare.gemini.google/E6ImJ1NCj6C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 C</dc:creator>
  <cp:keywords/>
  <dc:description/>
  <cp:lastModifiedBy>SS C</cp:lastModifiedBy>
  <cp:revision>2</cp:revision>
  <dcterms:created xsi:type="dcterms:W3CDTF">2026-08-16T08:50:00Z</dcterms:created>
  <dcterms:modified xsi:type="dcterms:W3CDTF">2026-08-16T08:52:00Z</dcterms:modified>
</cp:coreProperties>
</file>