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6EE1" w:rsidP="00637659" w:rsidRDefault="00046EE1" w14:paraId="70ACD710" w14:textId="3B5DCF96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:rsidRPr="008B5B35" w:rsidR="008B5B35" w:rsidP="008B5B35" w:rsidRDefault="008B5B35" w14:paraId="18F17FB1" w14:textId="51DB58BB">
      <w:pPr>
        <w:spacing w:after="0"/>
        <w:jc w:val="center"/>
        <w:rPr>
          <w:b/>
          <w:bCs/>
        </w:rPr>
      </w:pPr>
      <w:r w:rsidRPr="008B5B35">
        <w:rPr>
          <w:rFonts w:hint="cs" w:cs="Arial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hint="cs" w:cs="Arial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hint="cs" w:cs="Arial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hint="cs" w:cs="Arial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hint="cs" w:cs="Arial"/>
          <w:b/>
          <w:bCs/>
          <w:rtl/>
        </w:rPr>
        <w:t>חולון</w:t>
      </w:r>
    </w:p>
    <w:p w:rsidRPr="00637659" w:rsidR="00637659" w:rsidP="00637659" w:rsidRDefault="00637659" w14:paraId="01CEA2BE" w14:textId="77777777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hint="cs" w:cs="Arial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hint="cs" w:cs="Arial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hint="cs" w:cs="Arial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:rsidR="00046EE1" w:rsidP="004D56FF" w:rsidRDefault="00637659" w14:paraId="3416C9C1" w14:textId="2D33062F">
      <w:pPr>
        <w:bidi/>
        <w:jc w:val="center"/>
        <w:rPr>
          <w:rFonts w:cs="Arial"/>
          <w:color w:val="FF0000"/>
          <w:rtl/>
        </w:rPr>
      </w:pPr>
      <w:r w:rsidRPr="00637659">
        <w:rPr>
          <w:rFonts w:hint="cs" w:cs="Arial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2"/>
        <w:gridCol w:w="1418"/>
      </w:tblGrid>
      <w:tr w:rsidR="004D56FF" w:rsidTr="00E82D6F" w14:paraId="0E2B6985" w14:textId="77777777"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6FF" w:rsidR="004D56FF" w:rsidP="004D56FF" w:rsidRDefault="004D56FF" w14:paraId="0064B6A9" w14:textId="56921398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4D56FF">
              <w:rPr>
                <w:rFonts w:hint="cs" w:cs="Arial"/>
                <w:b/>
                <w:bCs/>
                <w:rtl/>
              </w:rPr>
              <w:t>תאריך</w:t>
            </w:r>
            <w:r>
              <w:rPr>
                <w:rFonts w:hint="cs" w:cs="Arial"/>
                <w:b/>
                <w:bCs/>
                <w:rtl/>
              </w:rPr>
              <w:t>: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6FF" w:rsidR="004D56FF" w:rsidP="004D56FF" w:rsidRDefault="009A0551" w14:paraId="32C0167C" w14:textId="5438709E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01.06.2020</w:t>
            </w:r>
          </w:p>
        </w:tc>
      </w:tr>
    </w:tbl>
    <w:p w:rsidRPr="00616BBE" w:rsidR="00616BBE" w:rsidP="00616BBE" w:rsidRDefault="00616BBE" w14:paraId="63F6938D" w14:textId="0DD0525F">
      <w:pPr>
        <w:bidi/>
        <w:spacing w:after="0"/>
        <w:rPr>
          <w:b/>
          <w:bCs/>
          <w:color w:val="FF0000"/>
          <w:rtl/>
        </w:rPr>
      </w:pPr>
      <w:r w:rsidRPr="00616BBE">
        <w:rPr>
          <w:rFonts w:hint="cs" w:cs="Arial"/>
          <w:b/>
          <w:bCs/>
          <w:color w:val="FF0000"/>
          <w:rtl/>
        </w:rPr>
        <w:t>יש למלא את שם הפרויקט כפי שהוגדר הצעת הפרויקט.</w:t>
      </w:r>
    </w:p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8E2168" w:rsidTr="008E2168" w14:paraId="3DF793F5" w14:textId="77777777">
        <w:trPr>
          <w:trHeight w:val="506"/>
        </w:trPr>
        <w:tc>
          <w:tcPr>
            <w:tcW w:w="2214" w:type="dxa"/>
            <w:tcBorders>
              <w:bottom w:val="single" w:color="auto" w:sz="12" w:space="0"/>
            </w:tcBorders>
          </w:tcPr>
          <w:p w:rsidRPr="008E2168" w:rsidR="008E2168" w:rsidP="008E2168" w:rsidRDefault="008E2168" w14:paraId="32C108B9" w14:textId="77777777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color="auto" w:sz="12" w:space="0"/>
            </w:tcBorders>
            <w:vAlign w:val="center"/>
          </w:tcPr>
          <w:p w:rsidR="008E2168" w:rsidP="008E2168" w:rsidRDefault="008E2168" w14:paraId="25FB8A5B" w14:textId="77BC38F4">
            <w:pPr>
              <w:bidi/>
              <w:rPr>
                <w:rtl/>
              </w:rPr>
            </w:pPr>
          </w:p>
        </w:tc>
      </w:tr>
      <w:tr w:rsidR="008E2168" w:rsidTr="008E2168" w14:paraId="5BD4E204" w14:textId="77777777">
        <w:trPr>
          <w:trHeight w:val="522"/>
        </w:trPr>
        <w:tc>
          <w:tcPr>
            <w:tcW w:w="5758" w:type="dxa"/>
            <w:gridSpan w:val="2"/>
            <w:tcBorders>
              <w:bottom w:val="single" w:color="auto" w:sz="12" w:space="0"/>
            </w:tcBorders>
            <w:vAlign w:val="center"/>
          </w:tcPr>
          <w:p w:rsidR="008E2168" w:rsidP="008E2168" w:rsidRDefault="008E2168" w14:paraId="15D2C993" w14:textId="749C1D56"/>
        </w:tc>
        <w:tc>
          <w:tcPr>
            <w:tcW w:w="2548" w:type="dxa"/>
            <w:tcBorders>
              <w:bottom w:val="single" w:color="auto" w:sz="12" w:space="0"/>
            </w:tcBorders>
          </w:tcPr>
          <w:p w:rsidRPr="009A0551" w:rsidR="008E2168" w:rsidP="008E2168" w:rsidRDefault="008E2168" w14:paraId="3B8E4409" w14:textId="7FC88550">
            <w:pPr>
              <w:rPr>
                <w:b/>
                <w:bCs/>
                <w:lang w:val="en-US"/>
              </w:rPr>
            </w:pPr>
            <w:r w:rsidRPr="008E2168">
              <w:rPr>
                <w:b/>
                <w:bCs/>
              </w:rPr>
              <w:t>Project name in English:</w:t>
            </w:r>
            <w:r w:rsidR="009A0551">
              <w:rPr>
                <w:rFonts w:hint="cs"/>
                <w:b/>
                <w:bCs/>
                <w:rtl/>
              </w:rPr>
              <w:t xml:space="preserve"> </w:t>
            </w:r>
            <w:r w:rsidR="009A0551">
              <w:t xml:space="preserve">Robot Dog </w:t>
            </w:r>
            <w:proofErr w:type="spellStart"/>
            <w:r w:rsidR="009A0551">
              <w:t>Genibo</w:t>
            </w:r>
            <w:proofErr w:type="spellEnd"/>
            <w:r w:rsidR="009A0551">
              <w:rPr>
                <w:rFonts w:hint="cs"/>
                <w:b/>
                <w:bCs/>
                <w:rtl/>
              </w:rPr>
              <w:t xml:space="preserve"> </w:t>
            </w:r>
          </w:p>
        </w:tc>
      </w:tr>
    </w:tbl>
    <w:p w:rsidR="008E2168" w:rsidP="008E2168" w:rsidRDefault="008E2168" w14:paraId="37A338A8" w14:textId="2FFEEB5D">
      <w:pPr>
        <w:bidi/>
        <w:rPr>
          <w:rtl/>
        </w:rPr>
      </w:pPr>
    </w:p>
    <w:p w:rsidRPr="007D1CD8" w:rsidR="007D1CD8" w:rsidP="00E64C9A" w:rsidRDefault="007D1CD8" w14:paraId="619821F4" w14:textId="0BF4B2CC">
      <w:pPr>
        <w:bidi/>
        <w:spacing w:after="0"/>
        <w:rPr>
          <w:b/>
          <w:bCs/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>יש למלא שמות הסטודנטים ושמות המנכים כפי שהוגשו בטופס הצעת הפרויקט.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73"/>
        <w:gridCol w:w="1560"/>
        <w:gridCol w:w="1134"/>
        <w:gridCol w:w="2829"/>
      </w:tblGrid>
      <w:tr w:rsidR="00891D1C" w:rsidTr="009660D7" w14:paraId="4ADD9F19" w14:textId="77777777">
        <w:tc>
          <w:tcPr>
            <w:tcW w:w="2773" w:type="dxa"/>
            <w:tcBorders>
              <w:right w:val="single" w:color="auto" w:sz="4" w:space="0"/>
            </w:tcBorders>
          </w:tcPr>
          <w:p w:rsidRPr="003D4077" w:rsidR="00891D1C" w:rsidP="00F97A19" w:rsidRDefault="00891D1C" w14:paraId="53E28EB5" w14:textId="4AB87AEC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694" w:type="dxa"/>
            <w:gridSpan w:val="2"/>
            <w:tcBorders>
              <w:right w:val="single" w:color="auto" w:sz="4" w:space="0"/>
            </w:tcBorders>
            <w:vAlign w:val="center"/>
          </w:tcPr>
          <w:p w:rsidRPr="003827F3" w:rsidR="00891D1C" w:rsidP="003827F3" w:rsidRDefault="00891D1C" w14:paraId="35899D61" w14:textId="505360E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829" w:type="dxa"/>
            <w:tcBorders>
              <w:left w:val="single" w:color="auto" w:sz="4" w:space="0"/>
            </w:tcBorders>
          </w:tcPr>
          <w:p w:rsidRPr="003D4077" w:rsidR="00891D1C" w:rsidP="00F97A19" w:rsidRDefault="00891D1C" w14:paraId="7B677417" w14:textId="2D20C5A0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המנחים:</w:t>
            </w:r>
          </w:p>
        </w:tc>
      </w:tr>
      <w:tr w:rsidR="003827F3" w:rsidTr="007F46FF" w14:paraId="5F1BFAC9" w14:textId="77777777">
        <w:tc>
          <w:tcPr>
            <w:tcW w:w="2773" w:type="dxa"/>
            <w:tcBorders>
              <w:right w:val="single" w:color="auto" w:sz="4" w:space="0"/>
            </w:tcBorders>
          </w:tcPr>
          <w:p w:rsidR="003827F3" w:rsidP="008E2168" w:rsidRDefault="009A0551" w14:paraId="332D6EF4" w14:textId="516D4FF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סבטלנה שטרך</w:t>
            </w:r>
          </w:p>
        </w:tc>
        <w:tc>
          <w:tcPr>
            <w:tcW w:w="1560" w:type="dxa"/>
            <w:vMerge w:val="restart"/>
            <w:tcBorders>
              <w:right w:val="single" w:color="auto" w:sz="4" w:space="0"/>
            </w:tcBorders>
            <w:vAlign w:val="center"/>
          </w:tcPr>
          <w:p w:rsidRPr="003827F3" w:rsidR="003827F3" w:rsidP="003827F3" w:rsidRDefault="003827F3" w14:paraId="44024DDE" w14:textId="7061C01D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3827F3" w:rsidR="003827F3" w:rsidP="003827F3" w:rsidRDefault="009A0551" w14:paraId="71065D8E" w14:textId="55EEB8D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829" w:type="dxa"/>
            <w:vMerge w:val="restart"/>
            <w:tcBorders>
              <w:left w:val="single" w:color="auto" w:sz="4" w:space="0"/>
            </w:tcBorders>
          </w:tcPr>
          <w:p w:rsidR="003827F3" w:rsidP="008E2168" w:rsidRDefault="009A0551" w14:paraId="1C400567" w14:textId="495D545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ד"ר מיכל גורדון</w:t>
            </w:r>
          </w:p>
        </w:tc>
      </w:tr>
      <w:tr w:rsidR="003827F3" w:rsidTr="007F46FF" w14:paraId="4E34F59A" w14:textId="77777777">
        <w:tc>
          <w:tcPr>
            <w:tcW w:w="2773" w:type="dxa"/>
            <w:tcBorders>
              <w:right w:val="single" w:color="auto" w:sz="4" w:space="0"/>
            </w:tcBorders>
          </w:tcPr>
          <w:p w:rsidR="003827F3" w:rsidP="008E2168" w:rsidRDefault="009A0551" w14:paraId="4F70DDF7" w14:textId="248679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שובל אברהם</w:t>
            </w:r>
          </w:p>
        </w:tc>
        <w:tc>
          <w:tcPr>
            <w:tcW w:w="1560" w:type="dxa"/>
            <w:vMerge/>
            <w:tcBorders>
              <w:right w:val="single" w:color="auto" w:sz="4" w:space="0"/>
            </w:tcBorders>
            <w:vAlign w:val="center"/>
          </w:tcPr>
          <w:p w:rsidR="003827F3" w:rsidP="003827F3" w:rsidRDefault="003827F3" w14:paraId="613ACE37" w14:textId="77777777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827F3" w:rsidR="003827F3" w:rsidP="003827F3" w:rsidRDefault="003827F3" w14:paraId="38002A9E" w14:textId="2772267A">
            <w:pPr>
              <w:bidi/>
              <w:jc w:val="center"/>
              <w:rPr>
                <w:rtl/>
              </w:rPr>
            </w:pPr>
          </w:p>
        </w:tc>
        <w:tc>
          <w:tcPr>
            <w:tcW w:w="2829" w:type="dxa"/>
            <w:vMerge/>
            <w:tcBorders>
              <w:left w:val="single" w:color="auto" w:sz="4" w:space="0"/>
            </w:tcBorders>
          </w:tcPr>
          <w:p w:rsidR="003827F3" w:rsidP="008E2168" w:rsidRDefault="003827F3" w14:paraId="796FB9B9" w14:textId="77777777">
            <w:pPr>
              <w:bidi/>
              <w:rPr>
                <w:rtl/>
              </w:rPr>
            </w:pPr>
          </w:p>
        </w:tc>
      </w:tr>
      <w:tr w:rsidR="003827F3" w:rsidTr="007F46FF" w14:paraId="4A13EE92" w14:textId="77777777">
        <w:tc>
          <w:tcPr>
            <w:tcW w:w="2773" w:type="dxa"/>
            <w:tcBorders>
              <w:right w:val="single" w:color="auto" w:sz="4" w:space="0"/>
            </w:tcBorders>
          </w:tcPr>
          <w:p w:rsidR="003827F3" w:rsidP="008E2168" w:rsidRDefault="003827F3" w14:paraId="1FCB27D3" w14:textId="77777777">
            <w:pPr>
              <w:bidi/>
              <w:rPr>
                <w:rtl/>
              </w:rPr>
            </w:pPr>
          </w:p>
        </w:tc>
        <w:tc>
          <w:tcPr>
            <w:tcW w:w="1560" w:type="dxa"/>
            <w:vMerge w:val="restart"/>
            <w:tcBorders>
              <w:right w:val="single" w:color="auto" w:sz="4" w:space="0"/>
            </w:tcBorders>
            <w:vAlign w:val="center"/>
          </w:tcPr>
          <w:p w:rsidRPr="003827F3" w:rsidR="003827F3" w:rsidP="003827F3" w:rsidRDefault="003827F3" w14:paraId="09670199" w14:textId="241CCF75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3827F3" w:rsidR="003827F3" w:rsidP="003827F3" w:rsidRDefault="003827F3" w14:paraId="4FC386DE" w14:textId="18A976C1">
            <w:pPr>
              <w:bidi/>
              <w:jc w:val="center"/>
              <w:rPr>
                <w:rtl/>
              </w:rPr>
            </w:pPr>
            <w:r w:rsidRPr="003827F3">
              <w:rPr>
                <w:rFonts w:hint="cs"/>
                <w:rtl/>
              </w:rPr>
              <w:t>תש</w:t>
            </w:r>
            <w:r w:rsidR="009A0551">
              <w:rPr>
                <w:rFonts w:hint="cs"/>
                <w:rtl/>
              </w:rPr>
              <w:t>"פ</w:t>
            </w:r>
          </w:p>
        </w:tc>
        <w:tc>
          <w:tcPr>
            <w:tcW w:w="2829" w:type="dxa"/>
            <w:vMerge w:val="restart"/>
            <w:tcBorders>
              <w:left w:val="single" w:color="auto" w:sz="4" w:space="0"/>
            </w:tcBorders>
          </w:tcPr>
          <w:p w:rsidR="003827F3" w:rsidP="008E2168" w:rsidRDefault="003827F3" w14:paraId="1B19DBDA" w14:textId="77777777">
            <w:pPr>
              <w:bidi/>
              <w:rPr>
                <w:rtl/>
              </w:rPr>
            </w:pPr>
          </w:p>
        </w:tc>
      </w:tr>
      <w:tr w:rsidR="003827F3" w:rsidTr="007F46FF" w14:paraId="4330BF09" w14:textId="77777777">
        <w:tc>
          <w:tcPr>
            <w:tcW w:w="2773" w:type="dxa"/>
            <w:tcBorders>
              <w:right w:val="single" w:color="auto" w:sz="4" w:space="0"/>
            </w:tcBorders>
          </w:tcPr>
          <w:p w:rsidR="003827F3" w:rsidP="008E2168" w:rsidRDefault="003827F3" w14:paraId="6E99153D" w14:textId="77777777">
            <w:pPr>
              <w:bidi/>
              <w:rPr>
                <w:rtl/>
              </w:rPr>
            </w:pPr>
          </w:p>
        </w:tc>
        <w:tc>
          <w:tcPr>
            <w:tcW w:w="1560" w:type="dxa"/>
            <w:vMerge/>
            <w:tcBorders>
              <w:right w:val="single" w:color="auto" w:sz="4" w:space="0"/>
            </w:tcBorders>
          </w:tcPr>
          <w:p w:rsidR="003827F3" w:rsidP="008E2168" w:rsidRDefault="003827F3" w14:paraId="6F15C503" w14:textId="77777777">
            <w:pPr>
              <w:bidi/>
              <w:rPr>
                <w:rtl/>
              </w:rPr>
            </w:pPr>
          </w:p>
        </w:tc>
        <w:tc>
          <w:tcPr>
            <w:tcW w:w="113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27F3" w:rsidP="008E2168" w:rsidRDefault="003827F3" w14:paraId="01D0AFF0" w14:textId="4FB5088C">
            <w:pPr>
              <w:bidi/>
              <w:rPr>
                <w:rtl/>
              </w:rPr>
            </w:pPr>
          </w:p>
        </w:tc>
        <w:tc>
          <w:tcPr>
            <w:tcW w:w="2829" w:type="dxa"/>
            <w:vMerge/>
            <w:tcBorders>
              <w:left w:val="single" w:color="auto" w:sz="4" w:space="0"/>
            </w:tcBorders>
          </w:tcPr>
          <w:p w:rsidR="003827F3" w:rsidP="008E2168" w:rsidRDefault="003827F3" w14:paraId="3DFA3785" w14:textId="77777777">
            <w:pPr>
              <w:bidi/>
              <w:rPr>
                <w:rtl/>
              </w:rPr>
            </w:pPr>
          </w:p>
        </w:tc>
      </w:tr>
    </w:tbl>
    <w:p w:rsidR="00637659" w:rsidP="00637659" w:rsidRDefault="00637659" w14:paraId="09E3F2A2" w14:textId="77777777">
      <w:pPr>
        <w:bidi/>
      </w:pPr>
    </w:p>
    <w:p w:rsidR="00637659" w:rsidP="00637659" w:rsidRDefault="00A151B0" w14:paraId="0ABFA124" w14:textId="77777777">
      <w:pPr>
        <w:bidi/>
        <w:spacing w:after="0"/>
        <w:jc w:val="center"/>
        <w:rPr>
          <w:b/>
          <w:bCs/>
          <w:color w:val="FF0000"/>
          <w:rtl/>
        </w:rPr>
      </w:pPr>
      <w:r w:rsidRPr="008D64CC">
        <w:rPr>
          <w:rFonts w:hint="cs"/>
          <w:b/>
          <w:bCs/>
          <w:color w:val="FF0000"/>
          <w:rtl/>
        </w:rPr>
        <w:t xml:space="preserve">נא לסמן ב- </w:t>
      </w:r>
      <w:r w:rsidRPr="008D64CC">
        <w:rPr>
          <w:rFonts w:hint="cs"/>
          <w:b/>
          <w:bCs/>
          <w:color w:val="FF0000"/>
        </w:rPr>
        <w:t>X</w:t>
      </w:r>
      <w:r w:rsidRPr="008D64CC">
        <w:rPr>
          <w:rFonts w:hint="cs"/>
          <w:b/>
          <w:bCs/>
          <w:color w:val="FF0000"/>
          <w:rtl/>
        </w:rPr>
        <w:t xml:space="preserve"> את כלל התחומים שפרויקט משתייך אליהם.</w:t>
      </w:r>
      <w:r w:rsidRPr="008D64CC" w:rsidR="00371465">
        <w:rPr>
          <w:rFonts w:hint="cs"/>
          <w:b/>
          <w:bCs/>
          <w:color w:val="FF0000"/>
          <w:rtl/>
        </w:rPr>
        <w:t xml:space="preserve"> </w:t>
      </w:r>
    </w:p>
    <w:p w:rsidRPr="008D64CC" w:rsidR="00371465" w:rsidP="00E64C9A" w:rsidRDefault="00371465" w14:paraId="2AE28B73" w14:textId="3F17AFCA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7367" w:type="dxa"/>
        <w:jc w:val="center"/>
        <w:tblLook w:val="04A0" w:firstRow="1" w:lastRow="0" w:firstColumn="1" w:lastColumn="0" w:noHBand="0" w:noVBand="1"/>
      </w:tblPr>
      <w:tblGrid>
        <w:gridCol w:w="3820"/>
        <w:gridCol w:w="432"/>
        <w:gridCol w:w="3115"/>
      </w:tblGrid>
      <w:tr w:rsidR="00046EE1" w:rsidTr="00046EE1" w14:paraId="2F53D7BC" w14:textId="77777777">
        <w:trPr>
          <w:jc w:val="center"/>
        </w:trPr>
        <w:tc>
          <w:tcPr>
            <w:tcW w:w="3820" w:type="dxa"/>
          </w:tcPr>
          <w:p w:rsidRPr="00046EE1" w:rsidR="00046EE1" w:rsidP="00046EE1" w:rsidRDefault="00046EE1" w14:paraId="7C07CDFD" w14:textId="1D008C76">
            <w:pPr>
              <w:jc w:val="center"/>
              <w:rPr>
                <w:b/>
                <w:bCs/>
                <w:lang w:val="en-US"/>
              </w:rPr>
            </w:pPr>
            <w:r w:rsidRPr="00046EE1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:rsidRPr="00046EE1" w:rsidR="00046EE1" w:rsidP="00046EE1" w:rsidRDefault="00046EE1" w14:paraId="5276510E" w14:textId="3919586B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15" w:type="dxa"/>
          </w:tcPr>
          <w:p w:rsidRPr="00046EE1" w:rsidR="00046EE1" w:rsidP="00046EE1" w:rsidRDefault="00046EE1" w14:paraId="20106087" w14:textId="03DF4735">
            <w:pPr>
              <w:bidi/>
              <w:jc w:val="center"/>
              <w:rPr>
                <w:rFonts w:cs="Arial"/>
                <w:b/>
                <w:bCs/>
                <w:rtl/>
              </w:rPr>
            </w:pPr>
            <w:r w:rsidRPr="00046EE1">
              <w:rPr>
                <w:rFonts w:hint="cs" w:cs="Arial"/>
                <w:b/>
                <w:bCs/>
                <w:rtl/>
              </w:rPr>
              <w:t>שם התחום</w:t>
            </w:r>
          </w:p>
        </w:tc>
      </w:tr>
      <w:tr w:rsidR="00F24D7F" w:rsidTr="00046EE1" w14:paraId="35CD2B85" w14:textId="77777777">
        <w:trPr>
          <w:jc w:val="center"/>
        </w:trPr>
        <w:tc>
          <w:tcPr>
            <w:tcW w:w="3820" w:type="dxa"/>
          </w:tcPr>
          <w:p w:rsidRPr="00046EE1" w:rsidR="00F24D7F" w:rsidP="00046EE1" w:rsidRDefault="00F24D7F" w14:paraId="4D3FA822" w14:textId="2C0E3176">
            <w:r w:rsidRPr="00F24D7F">
              <w:t>Cyber Security</w:t>
            </w:r>
          </w:p>
        </w:tc>
        <w:tc>
          <w:tcPr>
            <w:tcW w:w="432" w:type="dxa"/>
          </w:tcPr>
          <w:p w:rsidRPr="001D54DA" w:rsidR="00F24D7F" w:rsidP="00F24D7F" w:rsidRDefault="00F24D7F" w14:paraId="1E21F805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046EE1" w:rsidR="00F24D7F" w:rsidP="00046EE1" w:rsidRDefault="00F24D7F" w14:paraId="18349F3A" w14:textId="00201CED">
            <w:pPr>
              <w:bidi/>
              <w:rPr>
                <w:rFonts w:cs="Arial"/>
                <w:rtl/>
              </w:rPr>
            </w:pPr>
            <w:r w:rsidRPr="00F24D7F">
              <w:rPr>
                <w:rFonts w:hint="cs" w:cs="Arial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סייבר</w:t>
            </w:r>
          </w:p>
        </w:tc>
      </w:tr>
      <w:tr w:rsidR="00046EE1" w:rsidTr="00046EE1" w14:paraId="519909D4" w14:textId="77777777">
        <w:trPr>
          <w:jc w:val="center"/>
        </w:trPr>
        <w:tc>
          <w:tcPr>
            <w:tcW w:w="3820" w:type="dxa"/>
          </w:tcPr>
          <w:p w:rsidR="00046EE1" w:rsidP="00046EE1" w:rsidRDefault="00046EE1" w14:paraId="0D68E5EF" w14:textId="48572165">
            <w:pPr>
              <w:rPr>
                <w:rtl/>
              </w:rPr>
            </w:pPr>
            <w:r w:rsidRPr="00046EE1">
              <w:t>Heuristic and Approximation Algorithms</w:t>
            </w:r>
          </w:p>
        </w:tc>
        <w:tc>
          <w:tcPr>
            <w:tcW w:w="432" w:type="dxa"/>
          </w:tcPr>
          <w:p w:rsidRPr="001D54DA" w:rsidR="00046EE1" w:rsidP="00F24D7F" w:rsidRDefault="00046EE1" w14:paraId="0C49AE1C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="00046EE1" w:rsidP="00046EE1" w:rsidRDefault="00046EE1" w14:paraId="01A92910" w14:textId="6CA1C250">
            <w:pPr>
              <w:bidi/>
              <w:rPr>
                <w:rtl/>
              </w:rPr>
            </w:pPr>
            <w:r w:rsidRPr="00046EE1">
              <w:rPr>
                <w:rFonts w:hint="cs" w:cs="Arial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hint="cs" w:cs="Arial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hint="cs" w:cs="Arial"/>
                <w:rtl/>
              </w:rPr>
              <w:t>ומקורבים</w:t>
            </w:r>
          </w:p>
        </w:tc>
      </w:tr>
      <w:tr w:rsidR="00F24D7F" w:rsidTr="00046EE1" w14:paraId="1BD2DB27" w14:textId="77777777">
        <w:trPr>
          <w:jc w:val="center"/>
        </w:trPr>
        <w:tc>
          <w:tcPr>
            <w:tcW w:w="3820" w:type="dxa"/>
          </w:tcPr>
          <w:p w:rsidRPr="00F24D7F" w:rsidR="00F24D7F" w:rsidP="00046EE1" w:rsidRDefault="00F24D7F" w14:paraId="35BCCBF2" w14:textId="118EB9FF">
            <w:r w:rsidRPr="00F24D7F">
              <w:t>Big Data</w:t>
            </w:r>
          </w:p>
        </w:tc>
        <w:tc>
          <w:tcPr>
            <w:tcW w:w="432" w:type="dxa"/>
          </w:tcPr>
          <w:p w:rsidRPr="001D54DA" w:rsidR="00F24D7F" w:rsidP="00F24D7F" w:rsidRDefault="00F24D7F" w14:paraId="26E8C860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F24D7F" w:rsidR="00F24D7F" w:rsidP="00046EE1" w:rsidRDefault="00F24D7F" w14:paraId="4B5BCCF6" w14:textId="182AA09D">
            <w:pPr>
              <w:bidi/>
              <w:rPr>
                <w:rFonts w:cs="Arial"/>
                <w:rtl/>
              </w:rPr>
            </w:pPr>
            <w:r w:rsidRPr="00F24D7F">
              <w:rPr>
                <w:rFonts w:hint="cs" w:cs="Arial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דאטה</w:t>
            </w:r>
          </w:p>
        </w:tc>
      </w:tr>
      <w:tr w:rsidR="00046EE1" w:rsidTr="00046EE1" w14:paraId="209F009D" w14:textId="77777777">
        <w:trPr>
          <w:jc w:val="center"/>
        </w:trPr>
        <w:tc>
          <w:tcPr>
            <w:tcW w:w="3820" w:type="dxa"/>
          </w:tcPr>
          <w:p w:rsidR="00046EE1" w:rsidP="00046EE1" w:rsidRDefault="00F24D7F" w14:paraId="7E2D585D" w14:textId="706D79C5">
            <w:pPr>
              <w:rPr>
                <w:rtl/>
              </w:rPr>
            </w:pPr>
            <w:r w:rsidRPr="00F24D7F">
              <w:t>Artificial Intelligence</w:t>
            </w:r>
          </w:p>
        </w:tc>
        <w:tc>
          <w:tcPr>
            <w:tcW w:w="432" w:type="dxa"/>
          </w:tcPr>
          <w:p w:rsidRPr="001D54DA" w:rsidR="00046EE1" w:rsidP="00F24D7F" w:rsidRDefault="00046EE1" w14:paraId="2CA3ECA2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="00046EE1" w:rsidP="00046EE1" w:rsidRDefault="00F24D7F" w14:paraId="27B9DEA4" w14:textId="2F785374">
            <w:pPr>
              <w:bidi/>
              <w:rPr>
                <w:rtl/>
              </w:rPr>
            </w:pPr>
            <w:r w:rsidRPr="00F24D7F">
              <w:rPr>
                <w:rFonts w:hint="cs" w:cs="Arial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מלאכותית</w:t>
            </w:r>
          </w:p>
        </w:tc>
      </w:tr>
      <w:tr w:rsidR="00F34B0B" w:rsidTr="00046EE1" w14:paraId="7EDA9978" w14:textId="77777777">
        <w:trPr>
          <w:jc w:val="center"/>
        </w:trPr>
        <w:tc>
          <w:tcPr>
            <w:tcW w:w="3820" w:type="dxa"/>
          </w:tcPr>
          <w:p w:rsidRPr="00F24D7F" w:rsidR="00F34B0B" w:rsidP="00046EE1" w:rsidRDefault="00F34B0B" w14:paraId="5DC6592B" w14:textId="4E13BC45">
            <w:r w:rsidRPr="00F34B0B">
              <w:t>Android Mobile Technologies</w:t>
            </w:r>
          </w:p>
        </w:tc>
        <w:tc>
          <w:tcPr>
            <w:tcW w:w="432" w:type="dxa"/>
          </w:tcPr>
          <w:p w:rsidRPr="001D54DA" w:rsidR="00F34B0B" w:rsidP="00F24D7F" w:rsidRDefault="00F34B0B" w14:paraId="1D57BA8A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F24D7F" w:rsidR="00F34B0B" w:rsidP="00046EE1" w:rsidRDefault="00F34B0B" w14:paraId="499BF389" w14:textId="4B07C681">
            <w:pPr>
              <w:bidi/>
              <w:rPr>
                <w:rFonts w:cs="Arial"/>
                <w:rtl/>
              </w:rPr>
            </w:pPr>
            <w:r w:rsidRPr="00F34B0B">
              <w:rPr>
                <w:rFonts w:hint="cs" w:cs="Arial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hint="cs" w:cs="Arial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hint="cs" w:cs="Arial"/>
                <w:rtl/>
              </w:rPr>
              <w:t>למובייל</w:t>
            </w:r>
          </w:p>
        </w:tc>
      </w:tr>
      <w:tr w:rsidR="00F24D7F" w:rsidTr="00046EE1" w14:paraId="29B40D08" w14:textId="77777777">
        <w:trPr>
          <w:jc w:val="center"/>
        </w:trPr>
        <w:tc>
          <w:tcPr>
            <w:tcW w:w="3820" w:type="dxa"/>
          </w:tcPr>
          <w:p w:rsidR="00F24D7F" w:rsidP="00046EE1" w:rsidRDefault="00F24D7F" w14:paraId="46745831" w14:textId="4FF54195">
            <w:pPr>
              <w:rPr>
                <w:rtl/>
              </w:rPr>
            </w:pPr>
            <w:r w:rsidRPr="00F24D7F">
              <w:t>Blockchain Technologies</w:t>
            </w:r>
          </w:p>
        </w:tc>
        <w:tc>
          <w:tcPr>
            <w:tcW w:w="432" w:type="dxa"/>
          </w:tcPr>
          <w:p w:rsidRPr="001D54DA" w:rsidR="00F24D7F" w:rsidP="00F24D7F" w:rsidRDefault="00F24D7F" w14:paraId="786817A7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="00F24D7F" w:rsidP="00046EE1" w:rsidRDefault="00F24D7F" w14:paraId="4C60694A" w14:textId="0B4623A4">
            <w:pPr>
              <w:bidi/>
              <w:rPr>
                <w:rtl/>
              </w:rPr>
            </w:pPr>
            <w:r w:rsidRPr="00F24D7F">
              <w:rPr>
                <w:rFonts w:hint="cs" w:cs="Arial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hint="cs" w:cs="Arial"/>
                <w:rtl/>
              </w:rPr>
              <w:t>יין</w:t>
            </w:r>
          </w:p>
        </w:tc>
      </w:tr>
      <w:tr w:rsidR="00F34B0B" w:rsidTr="00046EE1" w14:paraId="310B0652" w14:textId="77777777">
        <w:trPr>
          <w:jc w:val="center"/>
        </w:trPr>
        <w:tc>
          <w:tcPr>
            <w:tcW w:w="3820" w:type="dxa"/>
          </w:tcPr>
          <w:p w:rsidRPr="00F24D7F" w:rsidR="00F34B0B" w:rsidP="00046EE1" w:rsidRDefault="00F34B0B" w14:paraId="1FDEB518" w14:textId="6C167C22">
            <w:r w:rsidRPr="00F34B0B">
              <w:t>Technologies in Digital Medicine</w:t>
            </w:r>
          </w:p>
        </w:tc>
        <w:tc>
          <w:tcPr>
            <w:tcW w:w="432" w:type="dxa"/>
          </w:tcPr>
          <w:p w:rsidRPr="001D54DA" w:rsidR="00F34B0B" w:rsidP="00F24D7F" w:rsidRDefault="00F34B0B" w14:paraId="3DD6107E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F24D7F" w:rsidR="00F34B0B" w:rsidP="00046EE1" w:rsidRDefault="00F34B0B" w14:paraId="58438325" w14:textId="0322457B">
            <w:pPr>
              <w:bidi/>
              <w:rPr>
                <w:rFonts w:cs="Arial"/>
                <w:rtl/>
              </w:rPr>
            </w:pPr>
            <w:r w:rsidRPr="00F34B0B">
              <w:rPr>
                <w:rFonts w:hint="cs" w:cs="Arial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hint="cs" w:cs="Arial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hint="cs" w:cs="Arial"/>
                <w:rtl/>
              </w:rPr>
              <w:t>דיגיטלית</w:t>
            </w:r>
          </w:p>
        </w:tc>
      </w:tr>
      <w:tr w:rsidR="00F24D7F" w:rsidTr="00046EE1" w14:paraId="6F214982" w14:textId="77777777">
        <w:trPr>
          <w:jc w:val="center"/>
        </w:trPr>
        <w:tc>
          <w:tcPr>
            <w:tcW w:w="3820" w:type="dxa"/>
          </w:tcPr>
          <w:p w:rsidR="00F24D7F" w:rsidP="00046EE1" w:rsidRDefault="00F24D7F" w14:paraId="58FEBF63" w14:textId="7C0BF32E">
            <w:pPr>
              <w:rPr>
                <w:rtl/>
              </w:rPr>
            </w:pPr>
            <w:r w:rsidRPr="00F24D7F">
              <w:t>3D modelling technologies</w:t>
            </w:r>
          </w:p>
        </w:tc>
        <w:tc>
          <w:tcPr>
            <w:tcW w:w="432" w:type="dxa"/>
          </w:tcPr>
          <w:p w:rsidRPr="001D54DA" w:rsidR="00F24D7F" w:rsidP="00F24D7F" w:rsidRDefault="00F24D7F" w14:paraId="400117AD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="00F24D7F" w:rsidP="00046EE1" w:rsidRDefault="00F24D7F" w14:paraId="04F6121B" w14:textId="59D309FD">
            <w:pPr>
              <w:bidi/>
              <w:rPr>
                <w:rtl/>
              </w:rPr>
            </w:pPr>
            <w:r w:rsidRPr="00F24D7F">
              <w:rPr>
                <w:rFonts w:hint="cs" w:cs="Arial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מימד</w:t>
            </w:r>
          </w:p>
        </w:tc>
      </w:tr>
      <w:tr w:rsidR="00F24D7F" w:rsidTr="00046EE1" w14:paraId="66C95229" w14:textId="77777777">
        <w:trPr>
          <w:jc w:val="center"/>
        </w:trPr>
        <w:tc>
          <w:tcPr>
            <w:tcW w:w="3820" w:type="dxa"/>
          </w:tcPr>
          <w:p w:rsidR="00F24D7F" w:rsidP="00046EE1" w:rsidRDefault="00F24D7F" w14:paraId="6B0DE6CD" w14:textId="18F56616">
            <w:pPr>
              <w:rPr>
                <w:rtl/>
              </w:rPr>
            </w:pPr>
            <w:r w:rsidRPr="00F24D7F">
              <w:t>Mapping technologies and GIS</w:t>
            </w:r>
          </w:p>
        </w:tc>
        <w:tc>
          <w:tcPr>
            <w:tcW w:w="432" w:type="dxa"/>
          </w:tcPr>
          <w:p w:rsidRPr="001D54DA" w:rsidR="00F24D7F" w:rsidP="00F24D7F" w:rsidRDefault="00F24D7F" w14:paraId="0F5C39F1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="00F24D7F" w:rsidP="00046EE1" w:rsidRDefault="00F24D7F" w14:paraId="60278294" w14:textId="01A5E92F">
            <w:pPr>
              <w:bidi/>
              <w:rPr>
                <w:rtl/>
              </w:rPr>
            </w:pPr>
            <w:r w:rsidRPr="00F24D7F">
              <w:rPr>
                <w:rFonts w:hint="cs" w:cs="Arial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:rsidTr="00046EE1" w14:paraId="45C227CA" w14:textId="77777777">
        <w:trPr>
          <w:jc w:val="center"/>
        </w:trPr>
        <w:tc>
          <w:tcPr>
            <w:tcW w:w="3820" w:type="dxa"/>
          </w:tcPr>
          <w:p w:rsidR="00F24D7F" w:rsidP="004452E3" w:rsidRDefault="004452E3" w14:paraId="5461EC66" w14:textId="017A8CE3">
            <w:pPr>
              <w:rPr>
                <w:rtl/>
              </w:rPr>
            </w:pPr>
            <w:r w:rsidRPr="004452E3">
              <w:t>Financial Technologies (FinTech)</w:t>
            </w:r>
          </w:p>
        </w:tc>
        <w:tc>
          <w:tcPr>
            <w:tcW w:w="432" w:type="dxa"/>
          </w:tcPr>
          <w:p w:rsidRPr="001D54DA" w:rsidR="00F24D7F" w:rsidP="00F24D7F" w:rsidRDefault="00F24D7F" w14:paraId="4BB6E869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="00F24D7F" w:rsidP="00046EE1" w:rsidRDefault="00F24D7F" w14:paraId="42FED870" w14:textId="4581628C">
            <w:pPr>
              <w:bidi/>
              <w:rPr>
                <w:rtl/>
              </w:rPr>
            </w:pPr>
            <w:r w:rsidRPr="00F24D7F">
              <w:rPr>
                <w:rFonts w:hint="cs" w:cs="Arial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hint="cs" w:cs="Arial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:rsidTr="00046EE1" w14:paraId="72CCD048" w14:textId="77777777">
        <w:trPr>
          <w:jc w:val="center"/>
        </w:trPr>
        <w:tc>
          <w:tcPr>
            <w:tcW w:w="3820" w:type="dxa"/>
          </w:tcPr>
          <w:p w:rsidRPr="004452E3" w:rsidR="00F67F88" w:rsidP="00F67F88" w:rsidRDefault="00F67F88" w14:paraId="4498B2A7" w14:textId="18EAE542">
            <w:r w:rsidRPr="00F67F88">
              <w:t>Data mining</w:t>
            </w:r>
          </w:p>
        </w:tc>
        <w:tc>
          <w:tcPr>
            <w:tcW w:w="432" w:type="dxa"/>
          </w:tcPr>
          <w:p w:rsidRPr="001D54DA" w:rsidR="00F67F88" w:rsidP="00F24D7F" w:rsidRDefault="00F67F88" w14:paraId="310A815E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F24D7F" w:rsidR="00F67F88" w:rsidP="00046EE1" w:rsidRDefault="00F67F88" w14:paraId="7B11BEAC" w14:textId="4CF5EE2C">
            <w:pPr>
              <w:bidi/>
              <w:rPr>
                <w:rFonts w:cs="Arial"/>
                <w:rtl/>
              </w:rPr>
            </w:pPr>
            <w:r w:rsidRPr="00F67F88">
              <w:rPr>
                <w:rFonts w:hint="cs" w:cs="Arial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hint="cs" w:cs="Arial"/>
                <w:rtl/>
              </w:rPr>
              <w:t>נתונים</w:t>
            </w:r>
          </w:p>
        </w:tc>
      </w:tr>
      <w:tr w:rsidR="0014349D" w:rsidTr="00046EE1" w14:paraId="0E203796" w14:textId="77777777">
        <w:trPr>
          <w:jc w:val="center"/>
        </w:trPr>
        <w:tc>
          <w:tcPr>
            <w:tcW w:w="3820" w:type="dxa"/>
          </w:tcPr>
          <w:p w:rsidRPr="004452E3" w:rsidR="0014349D" w:rsidP="004452E3" w:rsidRDefault="0014349D" w14:paraId="1999A1FC" w14:textId="0E94AED8">
            <w:r w:rsidRPr="0014349D">
              <w:t>Machine learning</w:t>
            </w:r>
          </w:p>
        </w:tc>
        <w:tc>
          <w:tcPr>
            <w:tcW w:w="432" w:type="dxa"/>
          </w:tcPr>
          <w:p w:rsidRPr="001D54DA" w:rsidR="0014349D" w:rsidP="00F24D7F" w:rsidRDefault="0014349D" w14:paraId="35E80B54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F24D7F" w:rsidR="0014349D" w:rsidP="00046EE1" w:rsidRDefault="0014349D" w14:paraId="220753A2" w14:textId="630A12FD">
            <w:pPr>
              <w:bidi/>
              <w:rPr>
                <w:rFonts w:cs="Arial"/>
                <w:rtl/>
              </w:rPr>
            </w:pPr>
            <w:r w:rsidRPr="0014349D">
              <w:rPr>
                <w:rFonts w:hint="cs" w:cs="Arial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hint="cs" w:cs="Arial"/>
                <w:rtl/>
              </w:rPr>
              <w:t>מכונה</w:t>
            </w:r>
          </w:p>
        </w:tc>
      </w:tr>
      <w:tr w:rsidR="006803AA" w:rsidTr="00046EE1" w14:paraId="302A166F" w14:textId="77777777">
        <w:trPr>
          <w:jc w:val="center"/>
        </w:trPr>
        <w:tc>
          <w:tcPr>
            <w:tcW w:w="3820" w:type="dxa"/>
          </w:tcPr>
          <w:p w:rsidRPr="0014349D" w:rsidR="006803AA" w:rsidP="004452E3" w:rsidRDefault="006803AA" w14:paraId="13F32CD6" w14:textId="26C42124">
            <w:r w:rsidRPr="006803AA">
              <w:t>Deep learning</w:t>
            </w:r>
          </w:p>
        </w:tc>
        <w:tc>
          <w:tcPr>
            <w:tcW w:w="432" w:type="dxa"/>
          </w:tcPr>
          <w:p w:rsidRPr="001D54DA" w:rsidR="006803AA" w:rsidP="00F24D7F" w:rsidRDefault="006803AA" w14:paraId="730BBF7E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14349D" w:rsidR="006803AA" w:rsidP="00046EE1" w:rsidRDefault="006803AA" w14:paraId="24BE35FE" w14:textId="02BD8472">
            <w:pPr>
              <w:bidi/>
              <w:rPr>
                <w:rFonts w:cs="Arial"/>
                <w:rtl/>
              </w:rPr>
            </w:pPr>
            <w:r w:rsidRPr="006803AA">
              <w:rPr>
                <w:rFonts w:hint="cs" w:cs="Arial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hint="cs" w:cs="Arial"/>
                <w:rtl/>
              </w:rPr>
              <w:t>עמוקה</w:t>
            </w:r>
          </w:p>
        </w:tc>
      </w:tr>
      <w:tr w:rsidR="001A3CAA" w:rsidTr="00046EE1" w14:paraId="1D62E5C8" w14:textId="77777777">
        <w:trPr>
          <w:jc w:val="center"/>
        </w:trPr>
        <w:tc>
          <w:tcPr>
            <w:tcW w:w="3820" w:type="dxa"/>
          </w:tcPr>
          <w:p w:rsidRPr="004452E3" w:rsidR="001A3CAA" w:rsidP="004452E3" w:rsidRDefault="001A3CAA" w14:paraId="7EEBE5CF" w14:textId="6B2D19F8">
            <w:r w:rsidRPr="001A3CAA">
              <w:t>Data Science</w:t>
            </w:r>
          </w:p>
        </w:tc>
        <w:tc>
          <w:tcPr>
            <w:tcW w:w="432" w:type="dxa"/>
          </w:tcPr>
          <w:p w:rsidRPr="001D54DA" w:rsidR="001A3CAA" w:rsidP="00F24D7F" w:rsidRDefault="001A3CAA" w14:paraId="3ADC3009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F24D7F" w:rsidR="001A3CAA" w:rsidP="00046EE1" w:rsidRDefault="001A3CAA" w14:paraId="2C2B8A3C" w14:textId="4B6DA544">
            <w:pPr>
              <w:bidi/>
              <w:rPr>
                <w:rFonts w:cs="Arial"/>
                <w:rtl/>
              </w:rPr>
            </w:pPr>
            <w:r w:rsidRPr="001A3CAA">
              <w:rPr>
                <w:rFonts w:hint="cs" w:cs="Arial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הנתונים</w:t>
            </w:r>
          </w:p>
        </w:tc>
      </w:tr>
      <w:tr w:rsidR="001A3CAA" w:rsidTr="00046EE1" w14:paraId="314C08D9" w14:textId="77777777">
        <w:trPr>
          <w:jc w:val="center"/>
        </w:trPr>
        <w:tc>
          <w:tcPr>
            <w:tcW w:w="3820" w:type="dxa"/>
          </w:tcPr>
          <w:p w:rsidRPr="001A3CAA" w:rsidR="001A3CAA" w:rsidP="004452E3" w:rsidRDefault="001A3CAA" w14:paraId="044652CC" w14:textId="551CCBC0">
            <w:r w:rsidRPr="001A3CAA">
              <w:t>Real time systems</w:t>
            </w:r>
          </w:p>
        </w:tc>
        <w:tc>
          <w:tcPr>
            <w:tcW w:w="432" w:type="dxa"/>
          </w:tcPr>
          <w:p w:rsidRPr="001D54DA" w:rsidR="001A3CAA" w:rsidP="00F24D7F" w:rsidRDefault="001A3CAA" w14:paraId="18E3052C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1A3CAA" w:rsidR="001A3CAA" w:rsidP="00046EE1" w:rsidRDefault="001A3CAA" w14:paraId="584A3124" w14:textId="14BE9AC5">
            <w:pPr>
              <w:bidi/>
              <w:rPr>
                <w:rFonts w:cs="Arial"/>
                <w:rtl/>
              </w:rPr>
            </w:pPr>
            <w:r w:rsidRPr="001A3CAA">
              <w:rPr>
                <w:rFonts w:hint="cs" w:cs="Arial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אמת</w:t>
            </w:r>
          </w:p>
        </w:tc>
      </w:tr>
      <w:tr w:rsidR="001A3CAA" w:rsidTr="00046EE1" w14:paraId="21A12EA5" w14:textId="77777777">
        <w:trPr>
          <w:jc w:val="center"/>
        </w:trPr>
        <w:tc>
          <w:tcPr>
            <w:tcW w:w="3820" w:type="dxa"/>
          </w:tcPr>
          <w:p w:rsidRPr="001A3CAA" w:rsidR="001A3CAA" w:rsidP="00046EE1" w:rsidRDefault="001A3CAA" w14:paraId="517E8EFC" w14:textId="443812BF">
            <w:r w:rsidRPr="001A3CAA">
              <w:t>Embedded Computer Systems</w:t>
            </w:r>
          </w:p>
        </w:tc>
        <w:tc>
          <w:tcPr>
            <w:tcW w:w="432" w:type="dxa"/>
          </w:tcPr>
          <w:p w:rsidRPr="001D54DA" w:rsidR="001A3CAA" w:rsidP="00F24D7F" w:rsidRDefault="001A3CAA" w14:paraId="7F404956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1A3CAA" w:rsidR="001A3CAA" w:rsidP="00046EE1" w:rsidRDefault="001A3CAA" w14:paraId="604A68BE" w14:textId="41A43E62">
            <w:pPr>
              <w:bidi/>
              <w:rPr>
                <w:rFonts w:cs="Arial"/>
                <w:rtl/>
              </w:rPr>
            </w:pPr>
            <w:r w:rsidRPr="001A3CAA">
              <w:rPr>
                <w:rFonts w:hint="cs" w:cs="Arial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מחשב</w:t>
            </w:r>
          </w:p>
        </w:tc>
      </w:tr>
      <w:tr w:rsidR="00F24D7F" w:rsidTr="00046EE1" w14:paraId="7E0D3039" w14:textId="77777777">
        <w:trPr>
          <w:jc w:val="center"/>
        </w:trPr>
        <w:tc>
          <w:tcPr>
            <w:tcW w:w="3820" w:type="dxa"/>
          </w:tcPr>
          <w:p w:rsidR="00F24D7F" w:rsidP="00046EE1" w:rsidRDefault="001A3CAA" w14:paraId="447D47D3" w14:textId="7ADA20ED">
            <w:pPr>
              <w:rPr>
                <w:rtl/>
              </w:rPr>
            </w:pPr>
            <w:r w:rsidRPr="001A3CAA">
              <w:t>VLSI – SoC System</w:t>
            </w:r>
          </w:p>
        </w:tc>
        <w:tc>
          <w:tcPr>
            <w:tcW w:w="432" w:type="dxa"/>
          </w:tcPr>
          <w:p w:rsidRPr="001D54DA" w:rsidR="00F24D7F" w:rsidP="00F24D7F" w:rsidRDefault="00F24D7F" w14:paraId="15394285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="00F24D7F" w:rsidP="00046EE1" w:rsidRDefault="001A3CAA" w14:paraId="50B9AC20" w14:textId="14C99726">
            <w:pPr>
              <w:bidi/>
              <w:rPr>
                <w:rtl/>
              </w:rPr>
            </w:pPr>
            <w:r w:rsidRPr="001A3CAA">
              <w:rPr>
                <w:rFonts w:hint="cs" w:cs="Arial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:rsidTr="00046EE1" w14:paraId="6BEFA76E" w14:textId="77777777">
        <w:trPr>
          <w:jc w:val="center"/>
        </w:trPr>
        <w:tc>
          <w:tcPr>
            <w:tcW w:w="3820" w:type="dxa"/>
          </w:tcPr>
          <w:p w:rsidR="00F24D7F" w:rsidP="00046EE1" w:rsidRDefault="001A3CAA" w14:paraId="5AFFEA6C" w14:textId="214FD696">
            <w:pPr>
              <w:rPr>
                <w:rtl/>
              </w:rPr>
            </w:pPr>
            <w:r w:rsidRPr="001A3CAA">
              <w:t>IoT Systems in Smart City environment</w:t>
            </w:r>
          </w:p>
        </w:tc>
        <w:tc>
          <w:tcPr>
            <w:tcW w:w="432" w:type="dxa"/>
          </w:tcPr>
          <w:p w:rsidRPr="001D54DA" w:rsidR="00F24D7F" w:rsidP="00F24D7F" w:rsidRDefault="00F24D7F" w14:paraId="26D12AD8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="00F24D7F" w:rsidP="00046EE1" w:rsidRDefault="001A3CAA" w14:paraId="416572BE" w14:textId="54683921">
            <w:pPr>
              <w:bidi/>
              <w:rPr>
                <w:rtl/>
              </w:rPr>
            </w:pPr>
            <w:r w:rsidRPr="001A3CAA">
              <w:rPr>
                <w:rFonts w:hint="cs" w:cs="Arial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חכמה</w:t>
            </w:r>
          </w:p>
        </w:tc>
      </w:tr>
      <w:tr w:rsidR="001A3CAA" w:rsidTr="00046EE1" w14:paraId="0EC5ED31" w14:textId="77777777">
        <w:trPr>
          <w:jc w:val="center"/>
        </w:trPr>
        <w:tc>
          <w:tcPr>
            <w:tcW w:w="3820" w:type="dxa"/>
          </w:tcPr>
          <w:p w:rsidR="001A3CAA" w:rsidP="00046EE1" w:rsidRDefault="001A3CAA" w14:paraId="45163579" w14:textId="4539DBAA">
            <w:pPr>
              <w:rPr>
                <w:rtl/>
              </w:rPr>
            </w:pPr>
            <w:r w:rsidRPr="001A3CAA">
              <w:t>Data Analysis and Processing</w:t>
            </w:r>
          </w:p>
        </w:tc>
        <w:tc>
          <w:tcPr>
            <w:tcW w:w="432" w:type="dxa"/>
          </w:tcPr>
          <w:p w:rsidRPr="001D54DA" w:rsidR="001A3CAA" w:rsidP="00F24D7F" w:rsidRDefault="001A3CAA" w14:paraId="000E3E13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="001A3CAA" w:rsidP="00046EE1" w:rsidRDefault="001A3CAA" w14:paraId="3D700D95" w14:textId="53675BCE">
            <w:pPr>
              <w:bidi/>
              <w:rPr>
                <w:rtl/>
              </w:rPr>
            </w:pPr>
            <w:r w:rsidRPr="001A3CAA">
              <w:rPr>
                <w:rFonts w:hint="cs" w:cs="Arial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נתונים</w:t>
            </w:r>
          </w:p>
        </w:tc>
      </w:tr>
      <w:tr w:rsidR="00D90A29" w:rsidTr="00046EE1" w14:paraId="34B3B4F5" w14:textId="77777777">
        <w:trPr>
          <w:jc w:val="center"/>
        </w:trPr>
        <w:tc>
          <w:tcPr>
            <w:tcW w:w="3820" w:type="dxa"/>
          </w:tcPr>
          <w:p w:rsidRPr="001A3CAA" w:rsidR="00D90A29" w:rsidP="00046EE1" w:rsidRDefault="00D90A29" w14:paraId="5EE05508" w14:textId="45E1371F">
            <w:r w:rsidRPr="00D90A29">
              <w:t>Computer Vision</w:t>
            </w:r>
          </w:p>
        </w:tc>
        <w:tc>
          <w:tcPr>
            <w:tcW w:w="432" w:type="dxa"/>
          </w:tcPr>
          <w:p w:rsidRPr="001D54DA" w:rsidR="00D90A29" w:rsidP="00F24D7F" w:rsidRDefault="00D90A29" w14:paraId="5F2B00DA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1A3CAA" w:rsidR="00D90A29" w:rsidP="00046EE1" w:rsidRDefault="00D90A29" w14:paraId="0FCC8915" w14:textId="65152627">
            <w:pPr>
              <w:bidi/>
              <w:rPr>
                <w:rFonts w:cs="Arial"/>
                <w:rtl/>
              </w:rPr>
            </w:pPr>
            <w:r w:rsidRPr="00D90A29">
              <w:rPr>
                <w:rFonts w:hint="cs" w:cs="Arial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hint="cs" w:cs="Arial"/>
                <w:rtl/>
              </w:rPr>
              <w:t>ממוחשבת</w:t>
            </w:r>
          </w:p>
        </w:tc>
      </w:tr>
      <w:tr w:rsidR="00D90A29" w:rsidTr="00046EE1" w14:paraId="75CD9DB9" w14:textId="77777777">
        <w:trPr>
          <w:jc w:val="center"/>
        </w:trPr>
        <w:tc>
          <w:tcPr>
            <w:tcW w:w="3820" w:type="dxa"/>
          </w:tcPr>
          <w:p w:rsidRPr="00D90A29" w:rsidR="00D90A29" w:rsidP="00046EE1" w:rsidRDefault="00D90A29" w14:paraId="4B58A899" w14:textId="30306769">
            <w:r w:rsidRPr="00D90A29">
              <w:t>Robotics and Intelligent Systems</w:t>
            </w:r>
          </w:p>
        </w:tc>
        <w:tc>
          <w:tcPr>
            <w:tcW w:w="432" w:type="dxa"/>
          </w:tcPr>
          <w:p w:rsidRPr="001D54DA" w:rsidR="00D90A29" w:rsidP="00F24D7F" w:rsidRDefault="00D90A29" w14:paraId="2348C3BC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D90A29" w:rsidR="00D90A29" w:rsidP="00046EE1" w:rsidRDefault="00D90A29" w14:paraId="3989C815" w14:textId="3A83C710">
            <w:pPr>
              <w:bidi/>
              <w:rPr>
                <w:rFonts w:cs="Arial"/>
                <w:rtl/>
              </w:rPr>
            </w:pPr>
            <w:r w:rsidRPr="00D90A29">
              <w:rPr>
                <w:rFonts w:hint="cs" w:cs="Arial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hint="cs" w:cs="Arial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hint="cs" w:cs="Arial"/>
                <w:rtl/>
              </w:rPr>
              <w:t>נבונות</w:t>
            </w:r>
          </w:p>
        </w:tc>
      </w:tr>
      <w:tr w:rsidR="00D90A29" w:rsidTr="00046EE1" w14:paraId="03E9661C" w14:textId="77777777">
        <w:trPr>
          <w:jc w:val="center"/>
        </w:trPr>
        <w:tc>
          <w:tcPr>
            <w:tcW w:w="3820" w:type="dxa"/>
          </w:tcPr>
          <w:p w:rsidRPr="00D90A29" w:rsidR="00D90A29" w:rsidP="00046EE1" w:rsidRDefault="00D90A29" w14:paraId="42B4C76B" w14:textId="5AEB6789">
            <w:r w:rsidRPr="00D90A29">
              <w:t>Intelligent Autonomous Vehicle</w:t>
            </w:r>
          </w:p>
        </w:tc>
        <w:tc>
          <w:tcPr>
            <w:tcW w:w="432" w:type="dxa"/>
          </w:tcPr>
          <w:p w:rsidRPr="001D54DA" w:rsidR="00D90A29" w:rsidP="00F24D7F" w:rsidRDefault="00D90A29" w14:paraId="2C531AFB" w14:textId="43882ACC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D90A29" w:rsidR="00D90A29" w:rsidP="00046EE1" w:rsidRDefault="00D90A29" w14:paraId="0B3ED120" w14:textId="72BFC060">
            <w:pPr>
              <w:bidi/>
              <w:rPr>
                <w:rFonts w:cs="Arial"/>
                <w:rtl/>
              </w:rPr>
            </w:pPr>
            <w:r w:rsidRPr="00D90A29">
              <w:rPr>
                <w:rFonts w:hint="cs" w:cs="Arial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hint="cs" w:cs="Arial"/>
                <w:rtl/>
              </w:rPr>
              <w:t>אוטונומי</w:t>
            </w:r>
          </w:p>
        </w:tc>
      </w:tr>
      <w:tr w:rsidR="004E73C2" w:rsidTr="00046EE1" w14:paraId="555B9B6A" w14:textId="77777777">
        <w:trPr>
          <w:jc w:val="center"/>
        </w:trPr>
        <w:tc>
          <w:tcPr>
            <w:tcW w:w="3820" w:type="dxa"/>
          </w:tcPr>
          <w:p w:rsidRPr="009A0551" w:rsidR="004E73C2" w:rsidP="00046EE1" w:rsidRDefault="009A0551" w14:paraId="456C0022" w14:textId="1B3EFAB3">
            <w:pPr>
              <w:rPr>
                <w:lang w:val="en-US"/>
              </w:rPr>
            </w:pPr>
            <w:r>
              <w:rPr>
                <w:lang w:val="en-US"/>
              </w:rPr>
              <w:t>Visual Programming</w:t>
            </w:r>
          </w:p>
        </w:tc>
        <w:tc>
          <w:tcPr>
            <w:tcW w:w="432" w:type="dxa"/>
          </w:tcPr>
          <w:p w:rsidRPr="001D54DA" w:rsidR="004E73C2" w:rsidP="00F24D7F" w:rsidRDefault="009A0551" w14:paraId="5B4DE261" w14:textId="59DEA2C8">
            <w:pPr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3115" w:type="dxa"/>
          </w:tcPr>
          <w:p w:rsidRPr="00D90A29" w:rsidR="004E73C2" w:rsidP="00046EE1" w:rsidRDefault="009A0551" w14:paraId="55F28EC2" w14:textId="1D9AF05D">
            <w:pPr>
              <w:bidi/>
              <w:rPr>
                <w:rFonts w:hint="cs" w:cs="Arial"/>
                <w:rtl/>
              </w:rPr>
            </w:pPr>
            <w:r>
              <w:rPr>
                <w:rFonts w:hint="cs" w:cs="Arial"/>
                <w:rtl/>
              </w:rPr>
              <w:t>תכנות ויזואלי</w:t>
            </w:r>
          </w:p>
        </w:tc>
      </w:tr>
      <w:tr w:rsidR="004E73C2" w:rsidTr="00046EE1" w14:paraId="58921E70" w14:textId="77777777">
        <w:trPr>
          <w:jc w:val="center"/>
        </w:trPr>
        <w:tc>
          <w:tcPr>
            <w:tcW w:w="3820" w:type="dxa"/>
          </w:tcPr>
          <w:p w:rsidRPr="00D90A29" w:rsidR="004E73C2" w:rsidP="00046EE1" w:rsidRDefault="004E73C2" w14:paraId="366623C6" w14:textId="77777777"/>
        </w:tc>
        <w:tc>
          <w:tcPr>
            <w:tcW w:w="432" w:type="dxa"/>
          </w:tcPr>
          <w:p w:rsidRPr="001D54DA" w:rsidR="004E73C2" w:rsidP="00F24D7F" w:rsidRDefault="004E73C2" w14:paraId="07773CD9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:rsidRPr="00D90A29" w:rsidR="004E73C2" w:rsidP="00046EE1" w:rsidRDefault="004E73C2" w14:paraId="0466031D" w14:textId="77777777">
            <w:pPr>
              <w:bidi/>
              <w:rPr>
                <w:rFonts w:cs="Arial"/>
                <w:rtl/>
              </w:rPr>
            </w:pPr>
          </w:p>
        </w:tc>
      </w:tr>
    </w:tbl>
    <w:p w:rsidR="00046EE1" w:rsidP="00046EE1" w:rsidRDefault="00046EE1" w14:paraId="1E489296" w14:textId="612C33C5">
      <w:pPr>
        <w:bidi/>
        <w:rPr>
          <w:rtl/>
        </w:rPr>
      </w:pPr>
    </w:p>
    <w:p w:rsidR="008E6BB3" w:rsidP="00895F41" w:rsidRDefault="008E6BB3" w14:paraId="37AEEA5F" w14:textId="38426F3F">
      <w:pPr>
        <w:bidi/>
        <w:spacing w:after="0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lastRenderedPageBreak/>
        <w:t xml:space="preserve">יש </w:t>
      </w:r>
      <w:r w:rsidR="00A8176F">
        <w:rPr>
          <w:rFonts w:hint="cs"/>
          <w:b/>
          <w:bCs/>
          <w:color w:val="FF0000"/>
          <w:rtl/>
        </w:rPr>
        <w:t>לסמן</w:t>
      </w:r>
      <w:r w:rsidR="00213AAD">
        <w:rPr>
          <w:rFonts w:hint="cs"/>
          <w:b/>
          <w:bCs/>
          <w:color w:val="FF0000"/>
          <w:rtl/>
        </w:rPr>
        <w:t xml:space="preserve"> ב- </w:t>
      </w:r>
      <w:r w:rsidR="00213AAD">
        <w:rPr>
          <w:rFonts w:hint="cs"/>
          <w:b/>
          <w:bCs/>
          <w:color w:val="FF0000"/>
        </w:rPr>
        <w:t>X</w:t>
      </w:r>
      <w:r w:rsidR="00213AAD">
        <w:rPr>
          <w:rFonts w:hint="cs"/>
          <w:b/>
          <w:bCs/>
          <w:color w:val="FF0000"/>
          <w:rtl/>
        </w:rPr>
        <w:t xml:space="preserve"> א</w:t>
      </w:r>
      <w:r>
        <w:rPr>
          <w:rFonts w:hint="cs"/>
          <w:b/>
          <w:bCs/>
          <w:color w:val="FF0000"/>
          <w:rtl/>
        </w:rPr>
        <w:t>ת סוג הפרויקט שבוצע.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29"/>
        <w:gridCol w:w="3173"/>
        <w:gridCol w:w="331"/>
        <w:gridCol w:w="2118"/>
        <w:gridCol w:w="330"/>
        <w:gridCol w:w="2062"/>
      </w:tblGrid>
      <w:tr w:rsidRPr="00A8176F" w:rsidR="00213AAD" w:rsidTr="00213AAD" w14:paraId="255A3ECA" w14:textId="77777777">
        <w:tc>
          <w:tcPr>
            <w:tcW w:w="331" w:type="dxa"/>
            <w:vMerge w:val="restart"/>
            <w:vAlign w:val="center"/>
          </w:tcPr>
          <w:p w:rsidRPr="00213AAD" w:rsidR="00213AAD" w:rsidP="00A8176F" w:rsidRDefault="00213AAD" w14:paraId="2E6D954D" w14:textId="3C4EA708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vAlign w:val="center"/>
          </w:tcPr>
          <w:p w:rsidRPr="00A8176F" w:rsidR="00213AAD" w:rsidP="00A8176F" w:rsidRDefault="00213AAD" w14:paraId="3D056C9C" w14:textId="097EC9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:rsidRPr="00A8176F" w:rsidR="00213AAD" w:rsidP="00213AAD" w:rsidRDefault="009A0551" w14:paraId="14247B02" w14:textId="5D67FF01">
            <w:pPr>
              <w:bidi/>
              <w:rPr>
                <w:rtl/>
              </w:rPr>
            </w:pPr>
            <w:r>
              <w:t>X</w:t>
            </w:r>
          </w:p>
        </w:tc>
        <w:tc>
          <w:tcPr>
            <w:tcW w:w="2128" w:type="dxa"/>
            <w:vAlign w:val="center"/>
          </w:tcPr>
          <w:p w:rsidRPr="00A8176F" w:rsidR="00213AAD" w:rsidP="00A8176F" w:rsidRDefault="00213AAD" w14:paraId="568FC980" w14:textId="3934A0B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:rsidRPr="00A8176F" w:rsidR="00213AAD" w:rsidP="00213AAD" w:rsidRDefault="00213AAD" w14:paraId="6532222B" w14:textId="7B9B2556">
            <w:pPr>
              <w:bidi/>
              <w:rPr>
                <w:rtl/>
              </w:rPr>
            </w:pPr>
          </w:p>
        </w:tc>
        <w:tc>
          <w:tcPr>
            <w:tcW w:w="2075" w:type="dxa"/>
            <w:vAlign w:val="center"/>
          </w:tcPr>
          <w:p w:rsidRPr="00A8176F" w:rsidR="00213AAD" w:rsidP="00A8176F" w:rsidRDefault="00213AAD" w14:paraId="4F55B053" w14:textId="64F4C9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Pr="00A8176F" w:rsidR="00213AAD" w:rsidTr="00213AAD" w14:paraId="33278C52" w14:textId="77777777">
        <w:tc>
          <w:tcPr>
            <w:tcW w:w="331" w:type="dxa"/>
            <w:vMerge/>
            <w:tcBorders>
              <w:bottom w:val="single" w:color="auto" w:sz="4" w:space="0"/>
            </w:tcBorders>
            <w:vAlign w:val="center"/>
          </w:tcPr>
          <w:p w:rsidRPr="00213AAD" w:rsidR="00213AAD" w:rsidP="00A8176F" w:rsidRDefault="00213AAD" w14:paraId="12278EAC" w14:textId="77777777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A8176F" w:rsidR="00213AAD" w:rsidP="00A8176F" w:rsidRDefault="00213AAD" w14:paraId="1299144F" w14:textId="22E29526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 w:rsidR="00C72650"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color="auto" w:sz="4" w:space="0"/>
            </w:tcBorders>
            <w:vAlign w:val="center"/>
          </w:tcPr>
          <w:p w:rsidRPr="00A8176F" w:rsidR="00213AAD" w:rsidP="00A8176F" w:rsidRDefault="00213AAD" w14:paraId="15ACDA8B" w14:textId="77777777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color="auto" w:sz="4" w:space="0"/>
            </w:tcBorders>
            <w:vAlign w:val="center"/>
          </w:tcPr>
          <w:p w:rsidRPr="00A8176F" w:rsidR="00213AAD" w:rsidP="00A8176F" w:rsidRDefault="00213AAD" w14:paraId="2348B0AF" w14:textId="392866A5">
            <w:pPr>
              <w:jc w:val="center"/>
              <w:rPr>
                <w:rtl/>
              </w:rPr>
            </w:pPr>
            <w:proofErr w:type="spellStart"/>
            <w:r w:rsidRPr="00A8176F">
              <w:t>Semestrial</w:t>
            </w:r>
            <w:proofErr w:type="spellEnd"/>
            <w:r w:rsidRPr="00A8176F">
              <w:t xml:space="preserve"> project</w:t>
            </w:r>
          </w:p>
        </w:tc>
        <w:tc>
          <w:tcPr>
            <w:tcW w:w="331" w:type="dxa"/>
            <w:vMerge/>
            <w:tcBorders>
              <w:bottom w:val="single" w:color="auto" w:sz="4" w:space="0"/>
            </w:tcBorders>
            <w:vAlign w:val="center"/>
          </w:tcPr>
          <w:p w:rsidRPr="00A8176F" w:rsidR="00213AAD" w:rsidP="00A8176F" w:rsidRDefault="00213AAD" w14:paraId="36AEE72B" w14:textId="77777777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color="auto" w:sz="4" w:space="0"/>
            </w:tcBorders>
            <w:vAlign w:val="center"/>
          </w:tcPr>
          <w:p w:rsidRPr="00A8176F" w:rsidR="00213AAD" w:rsidP="00A8176F" w:rsidRDefault="00213AAD" w14:paraId="6EE71BEF" w14:textId="13B45F27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Pr="00A8176F" w:rsidR="00213AAD" w:rsidTr="00213AAD" w14:paraId="7B53B35D" w14:textId="77777777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:rsidR="00213AAD" w:rsidP="00A8176F" w:rsidRDefault="00213AAD" w14:paraId="37095020" w14:textId="77777777">
            <w:pPr>
              <w:bidi/>
              <w:jc w:val="center"/>
              <w:rPr>
                <w:rtl/>
              </w:rPr>
            </w:pPr>
          </w:p>
        </w:tc>
      </w:tr>
      <w:tr w:rsidRPr="00A8176F" w:rsidR="00213AAD" w:rsidTr="00213AAD" w14:paraId="11DC4F4E" w14:textId="77777777">
        <w:tc>
          <w:tcPr>
            <w:tcW w:w="331" w:type="dxa"/>
            <w:tcBorders>
              <w:top w:val="single" w:color="auto" w:sz="4" w:space="0"/>
            </w:tcBorders>
            <w:vAlign w:val="center"/>
          </w:tcPr>
          <w:p w:rsidRPr="00594264" w:rsidR="00213AAD" w:rsidP="00A8176F" w:rsidRDefault="00213AAD" w14:paraId="4AEC809F" w14:textId="09EF825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top w:val="single" w:color="auto" w:sz="4" w:space="0"/>
            </w:tcBorders>
            <w:vAlign w:val="center"/>
          </w:tcPr>
          <w:p w:rsidRPr="00A8176F" w:rsidR="00213AAD" w:rsidP="00A8176F" w:rsidRDefault="00213AAD" w14:paraId="6E0F4008" w14:textId="4BD504C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:rsidRPr="00A8176F" w:rsidR="00213AAD" w:rsidP="00A8176F" w:rsidRDefault="00213AAD" w14:paraId="73F9CDE3" w14:textId="77777777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color="auto" w:sz="4" w:space="0"/>
            </w:tcBorders>
            <w:vAlign w:val="center"/>
          </w:tcPr>
          <w:p w:rsidRPr="00594264" w:rsidR="00213AAD" w:rsidP="00A8176F" w:rsidRDefault="00213AAD" w14:paraId="515C817D" w14:textId="0598898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color="auto" w:sz="4" w:space="0"/>
            </w:tcBorders>
            <w:vAlign w:val="center"/>
          </w:tcPr>
          <w:p w:rsidRPr="00A8176F" w:rsidR="00213AAD" w:rsidP="00A8176F" w:rsidRDefault="00213AAD" w14:paraId="64E07458" w14:textId="49E6984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:rsidRPr="00A8176F" w:rsidR="00A8176F" w:rsidP="00A8176F" w:rsidRDefault="00A8176F" w14:paraId="0640CF49" w14:textId="77777777">
      <w:pPr>
        <w:bidi/>
        <w:spacing w:after="0"/>
        <w:rPr>
          <w:color w:val="FF0000"/>
        </w:rPr>
      </w:pPr>
    </w:p>
    <w:p w:rsidRPr="00895F41" w:rsidR="00046EE1" w:rsidP="008E6BB3" w:rsidRDefault="00895F41" w14:paraId="77CAFE01" w14:textId="4C620B2A">
      <w:pPr>
        <w:bidi/>
        <w:spacing w:after="0"/>
        <w:rPr>
          <w:b/>
          <w:bCs/>
          <w:color w:val="FF0000"/>
          <w:rtl/>
        </w:rPr>
      </w:pPr>
      <w:r w:rsidRPr="00895F41">
        <w:rPr>
          <w:rFonts w:hint="cs"/>
          <w:b/>
          <w:bCs/>
          <w:color w:val="FF0000"/>
          <w:rtl/>
        </w:rPr>
        <w:t>יש לרשום מילות מפתח רלוונטיות לפרויקט עם פסיק ורווח בין כל פריט באנגלית ובעברית.</w:t>
      </w:r>
    </w:p>
    <w:p w:rsidRPr="00895F41" w:rsidR="00895F41" w:rsidP="00895F41" w:rsidRDefault="00895F41" w14:paraId="78175259" w14:textId="09015742">
      <w:pPr>
        <w:bidi/>
        <w:spacing w:after="0"/>
        <w:rPr>
          <w:color w:val="FF0000"/>
          <w:rtl/>
        </w:rPr>
      </w:pPr>
      <w:r w:rsidRPr="00895F41">
        <w:rPr>
          <w:rFonts w:hint="cs"/>
          <w:color w:val="FF0000"/>
          <w:rtl/>
        </w:rPr>
        <w:t>לדוגמה: זיהוי פנים, זיהוי עיניים, מעקב אחר אובייקטים</w:t>
      </w:r>
      <w:r w:rsidR="00EA707D"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:rsidRPr="00895F41" w:rsidR="00895F41" w:rsidP="00895F41" w:rsidRDefault="00895F41" w14:paraId="779C51BF" w14:textId="43A48D5E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 w:rsidR="00EA707D"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F41" w:rsidTr="00895F41" w14:paraId="3E3DA915" w14:textId="77777777">
        <w:trPr>
          <w:trHeight w:val="305"/>
        </w:trPr>
        <w:tc>
          <w:tcPr>
            <w:tcW w:w="8296" w:type="dxa"/>
          </w:tcPr>
          <w:p w:rsidRPr="00895F41" w:rsidR="00895F41" w:rsidP="00046EE1" w:rsidRDefault="00895F41" w14:paraId="4F4C53F4" w14:textId="41169390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895F41" w:rsidTr="00810D91" w14:paraId="4D5DA9E6" w14:textId="77777777">
        <w:trPr>
          <w:trHeight w:val="584"/>
        </w:trPr>
        <w:tc>
          <w:tcPr>
            <w:tcW w:w="8296" w:type="dxa"/>
          </w:tcPr>
          <w:p w:rsidR="00895F41" w:rsidP="00046EE1" w:rsidRDefault="009A0551" w14:paraId="767DA631" w14:textId="0492ABE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תכנות ויזואלי, מערכות ריאקטיביות</w:t>
            </w:r>
          </w:p>
        </w:tc>
      </w:tr>
      <w:tr w:rsidR="00895F41" w:rsidTr="00895F41" w14:paraId="7DFA02D7" w14:textId="77777777">
        <w:trPr>
          <w:trHeight w:val="305"/>
        </w:trPr>
        <w:tc>
          <w:tcPr>
            <w:tcW w:w="8296" w:type="dxa"/>
          </w:tcPr>
          <w:p w:rsidRPr="00895F41" w:rsidR="00895F41" w:rsidP="00895F41" w:rsidRDefault="00895F41" w14:paraId="1D4BBF63" w14:textId="7E8023B5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895F41" w:rsidTr="00810D91" w14:paraId="2C2B4BFB" w14:textId="77777777">
        <w:trPr>
          <w:trHeight w:val="683"/>
        </w:trPr>
        <w:tc>
          <w:tcPr>
            <w:tcW w:w="8296" w:type="dxa"/>
          </w:tcPr>
          <w:p w:rsidRPr="009A0551" w:rsidR="00895F41" w:rsidP="009A0551" w:rsidRDefault="009A0551" w14:paraId="7B4BF60D" w14:textId="36D657F0">
            <w:pPr>
              <w:rPr>
                <w:lang w:val="en-US"/>
              </w:rPr>
            </w:pPr>
            <w:r>
              <w:rPr>
                <w:lang w:val="en-US"/>
              </w:rPr>
              <w:t xml:space="preserve">LSC, </w:t>
            </w:r>
            <w:proofErr w:type="spellStart"/>
            <w:r>
              <w:rPr>
                <w:lang w:val="en-US"/>
              </w:rPr>
              <w:t>statecharts</w:t>
            </w:r>
            <w:proofErr w:type="spellEnd"/>
            <w:r>
              <w:rPr>
                <w:lang w:val="en-US"/>
              </w:rPr>
              <w:t>, reactive, reactive systems, diagram, visual programming</w:t>
            </w:r>
          </w:p>
        </w:tc>
      </w:tr>
    </w:tbl>
    <w:p w:rsidR="00046EE1" w:rsidP="00046EE1" w:rsidRDefault="00046EE1" w14:paraId="66DDACBA" w14:textId="4702CC92">
      <w:pPr>
        <w:bidi/>
      </w:pPr>
    </w:p>
    <w:p w:rsidR="007C5ABD" w:rsidP="00B749B0" w:rsidRDefault="007C5ABD" w14:paraId="516ED887" w14:textId="1A04D4DC">
      <w:pPr>
        <w:bidi/>
        <w:spacing w:after="0"/>
        <w:jc w:val="center"/>
        <w:rPr>
          <w:b/>
          <w:bCs/>
          <w:color w:val="FF0000"/>
          <w:rtl/>
        </w:rPr>
      </w:pPr>
      <w:r w:rsidRPr="007C5ABD">
        <w:rPr>
          <w:rFonts w:hint="cs"/>
          <w:b/>
          <w:bCs/>
          <w:color w:val="FF0000"/>
          <w:rtl/>
        </w:rPr>
        <w:t xml:space="preserve">יש לסמן ב- </w:t>
      </w:r>
      <w:r w:rsidRPr="007C5ABD">
        <w:rPr>
          <w:rFonts w:hint="cs"/>
          <w:b/>
          <w:bCs/>
          <w:color w:val="FF0000"/>
        </w:rPr>
        <w:t>X</w:t>
      </w:r>
      <w:r w:rsidRPr="007C5ABD">
        <w:rPr>
          <w:rFonts w:hint="cs"/>
          <w:b/>
          <w:bCs/>
          <w:color w:val="FF0000"/>
          <w:rtl/>
        </w:rPr>
        <w:t xml:space="preserve"> את התוצרים המוגשים בגין הפרויקט.</w:t>
      </w:r>
    </w:p>
    <w:p w:rsidRPr="007C5ABD" w:rsidR="007C5ABD" w:rsidP="00B749B0" w:rsidRDefault="005C0B93" w14:paraId="4666B5FE" w14:textId="33257280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6119"/>
      </w:tblGrid>
      <w:tr w:rsidR="007C5ABD" w:rsidTr="008261B9" w14:paraId="75C7FEAF" w14:textId="77777777">
        <w:trPr>
          <w:jc w:val="center"/>
        </w:trPr>
        <w:tc>
          <w:tcPr>
            <w:tcW w:w="461" w:type="dxa"/>
          </w:tcPr>
          <w:p w:rsidRPr="00F22E49" w:rsidR="007C5ABD" w:rsidP="007C5ABD" w:rsidRDefault="007C5ABD" w14:paraId="0180AF54" w14:textId="396BFAD1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6119" w:type="dxa"/>
          </w:tcPr>
          <w:p w:rsidRPr="00F22E49" w:rsidR="007C5ABD" w:rsidP="00F22E49" w:rsidRDefault="007C5ABD" w14:paraId="40D2E5D5" w14:textId="7246D5C5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C5ABD" w:rsidTr="008261B9" w14:paraId="453FDA49" w14:textId="77777777">
        <w:trPr>
          <w:jc w:val="center"/>
        </w:trPr>
        <w:tc>
          <w:tcPr>
            <w:tcW w:w="461" w:type="dxa"/>
          </w:tcPr>
          <w:p w:rsidRPr="004C1FC4" w:rsidR="007C5ABD" w:rsidP="007C5ABD" w:rsidRDefault="009A0551" w14:paraId="6B30C0B3" w14:textId="57F86D73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19" w:type="dxa"/>
          </w:tcPr>
          <w:p w:rsidR="007C5ABD" w:rsidP="00F22E49" w:rsidRDefault="007C5ABD" w14:paraId="485D7AE1" w14:textId="528BB6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2476C7">
              <w:rPr>
                <w:lang w:val="en-US"/>
              </w:rPr>
              <w:t>Word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:rsidTr="008261B9" w14:paraId="44A554C5" w14:textId="77777777">
        <w:trPr>
          <w:jc w:val="center"/>
        </w:trPr>
        <w:tc>
          <w:tcPr>
            <w:tcW w:w="461" w:type="dxa"/>
          </w:tcPr>
          <w:p w:rsidRPr="004C1FC4" w:rsidR="007C5ABD" w:rsidP="007C5ABD" w:rsidRDefault="007C5ABD" w14:paraId="255335A3" w14:textId="77777777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:rsidR="007C5ABD" w:rsidP="00F22E49" w:rsidRDefault="007C5ABD" w14:paraId="043D745A" w14:textId="6DFFAD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:rsidTr="008261B9" w14:paraId="20B27593" w14:textId="77777777">
        <w:trPr>
          <w:jc w:val="center"/>
        </w:trPr>
        <w:tc>
          <w:tcPr>
            <w:tcW w:w="461" w:type="dxa"/>
          </w:tcPr>
          <w:p w:rsidRPr="004C1FC4" w:rsidR="007C5ABD" w:rsidP="007C5ABD" w:rsidRDefault="007C5ABD" w14:paraId="65CF6E8B" w14:textId="77777777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:rsidR="007C5ABD" w:rsidP="00F22E49" w:rsidRDefault="007C5ABD" w14:paraId="61D0C214" w14:textId="04A1B3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:rsidTr="008261B9" w14:paraId="733FE259" w14:textId="77777777">
        <w:trPr>
          <w:jc w:val="center"/>
        </w:trPr>
        <w:tc>
          <w:tcPr>
            <w:tcW w:w="461" w:type="dxa"/>
          </w:tcPr>
          <w:p w:rsidRPr="004C1FC4" w:rsidR="007C5ABD" w:rsidP="007C5ABD" w:rsidRDefault="009A0551" w14:paraId="57DE01C7" w14:textId="708BB7C1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19" w:type="dxa"/>
          </w:tcPr>
          <w:p w:rsidR="007C5ABD" w:rsidP="00F22E49" w:rsidRDefault="007C5ABD" w14:paraId="7AF71079" w14:textId="4998A42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:rsidTr="008261B9" w14:paraId="47497171" w14:textId="77777777">
        <w:trPr>
          <w:jc w:val="center"/>
        </w:trPr>
        <w:tc>
          <w:tcPr>
            <w:tcW w:w="461" w:type="dxa"/>
          </w:tcPr>
          <w:p w:rsidRPr="004C1FC4" w:rsidR="007C5ABD" w:rsidP="007C5ABD" w:rsidRDefault="009A0551" w14:paraId="6B68F819" w14:textId="3B15654B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19" w:type="dxa"/>
          </w:tcPr>
          <w:p w:rsidR="007C5ABD" w:rsidP="00F22E49" w:rsidRDefault="007C5ABD" w14:paraId="3502CB99" w14:textId="7FDD470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:rsidTr="008261B9" w14:paraId="4C04F18D" w14:textId="77777777">
        <w:trPr>
          <w:jc w:val="center"/>
        </w:trPr>
        <w:tc>
          <w:tcPr>
            <w:tcW w:w="461" w:type="dxa"/>
          </w:tcPr>
          <w:p w:rsidRPr="004C1FC4" w:rsidR="007C5ABD" w:rsidP="007C5ABD" w:rsidRDefault="009A0551" w14:paraId="605D0249" w14:textId="3EDBC397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19" w:type="dxa"/>
          </w:tcPr>
          <w:p w:rsidR="007C5ABD" w:rsidP="00F22E49" w:rsidRDefault="007C5ABD" w14:paraId="6B2D82EF" w14:textId="67F838F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t>MP4</w:t>
            </w:r>
            <w:r w:rsidR="00AD350E">
              <w:t>/AVI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8261B9" w:rsidTr="008261B9" w14:paraId="2188BF27" w14:textId="77777777">
        <w:trPr>
          <w:jc w:val="center"/>
        </w:trPr>
        <w:tc>
          <w:tcPr>
            <w:tcW w:w="461" w:type="dxa"/>
          </w:tcPr>
          <w:p w:rsidRPr="004C1FC4" w:rsidR="008261B9" w:rsidP="007C5ABD" w:rsidRDefault="008261B9" w14:paraId="3F024BA3" w14:textId="32D21771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:rsidR="008261B9" w:rsidP="00F22E49" w:rsidRDefault="008261B9" w14:paraId="561C94E3" w14:textId="140178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C5ABD" w:rsidTr="008261B9" w14:paraId="79F626E5" w14:textId="77777777">
        <w:trPr>
          <w:jc w:val="center"/>
        </w:trPr>
        <w:tc>
          <w:tcPr>
            <w:tcW w:w="461" w:type="dxa"/>
          </w:tcPr>
          <w:p w:rsidRPr="004C1FC4" w:rsidR="007C5ABD" w:rsidP="007C5ABD" w:rsidRDefault="009A0551" w14:paraId="26A59D6B" w14:textId="0FEB4D6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19" w:type="dxa"/>
          </w:tcPr>
          <w:p w:rsidRPr="00810D91" w:rsidR="007C5ABD" w:rsidP="00F22E49" w:rsidRDefault="00D84997" w14:paraId="3A94CFD6" w14:textId="4E11FA6D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[1] </w:t>
            </w:r>
            <w:r w:rsidR="007C5ABD">
              <w:rPr>
                <w:rFonts w:hint="cs"/>
                <w:rtl/>
              </w:rPr>
              <w:t>ארכיון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t>RAR</w:t>
            </w:r>
            <w:r w:rsidR="008261B9">
              <w:t>/ZIP</w:t>
            </w:r>
            <w:r w:rsidR="00826CB5">
              <w:rPr>
                <w:rFonts w:hint="cs"/>
                <w:rtl/>
              </w:rPr>
              <w:t>)</w:t>
            </w:r>
            <w:r w:rsidR="00810D91">
              <w:rPr>
                <w:rFonts w:hint="cs"/>
                <w:rtl/>
              </w:rPr>
              <w:t xml:space="preserve"> </w:t>
            </w:r>
            <w:r w:rsidR="00484E98">
              <w:rPr>
                <w:rFonts w:hint="cs"/>
                <w:rtl/>
              </w:rPr>
              <w:t>*</w:t>
            </w:r>
            <w:r w:rsidR="00810D91">
              <w:rPr>
                <w:rFonts w:hint="cs"/>
                <w:b/>
                <w:bCs/>
                <w:rtl/>
              </w:rPr>
              <w:t xml:space="preserve">יש לפרט תוכנו בטבלה </w:t>
            </w:r>
            <w:r w:rsidR="00257954">
              <w:rPr>
                <w:rFonts w:hint="cs"/>
                <w:b/>
                <w:bCs/>
                <w:rtl/>
              </w:rPr>
              <w:t>שבהמשך</w:t>
            </w:r>
          </w:p>
        </w:tc>
      </w:tr>
    </w:tbl>
    <w:p w:rsidR="00B604CE" w:rsidP="00B604CE" w:rsidRDefault="00B604CE" w14:paraId="4F50F692" w14:textId="30CB8C24">
      <w:pPr>
        <w:bidi/>
        <w:rPr>
          <w:rtl/>
        </w:rPr>
      </w:pPr>
    </w:p>
    <w:p w:rsidR="00826CB5" w:rsidP="00B749B0" w:rsidRDefault="00D84997" w14:paraId="36C2DA3A" w14:textId="6682ED70">
      <w:pPr>
        <w:bidi/>
        <w:spacing w:after="0"/>
        <w:jc w:val="center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[1] </w:t>
      </w:r>
      <w:r w:rsidRPr="007C5ABD" w:rsidR="00826CB5">
        <w:rPr>
          <w:rFonts w:hint="cs"/>
          <w:b/>
          <w:bCs/>
          <w:color w:val="FF0000"/>
          <w:rtl/>
        </w:rPr>
        <w:t xml:space="preserve">יש לסמן ב- </w:t>
      </w:r>
      <w:r w:rsidRPr="007C5ABD" w:rsidR="00826CB5">
        <w:rPr>
          <w:rFonts w:hint="cs"/>
          <w:b/>
          <w:bCs/>
          <w:color w:val="FF0000"/>
        </w:rPr>
        <w:t>X</w:t>
      </w:r>
      <w:r w:rsidRPr="007C5ABD" w:rsidR="00826CB5">
        <w:rPr>
          <w:rFonts w:hint="cs"/>
          <w:b/>
          <w:bCs/>
          <w:color w:val="FF0000"/>
          <w:rtl/>
        </w:rPr>
        <w:t xml:space="preserve"> את </w:t>
      </w:r>
      <w:r w:rsidR="00826CB5">
        <w:rPr>
          <w:rFonts w:hint="cs"/>
          <w:b/>
          <w:bCs/>
          <w:color w:val="FF0000"/>
          <w:rtl/>
        </w:rPr>
        <w:t>החומרים הנמצאים בארכיון</w:t>
      </w:r>
      <w:r w:rsidRPr="007C5ABD" w:rsidR="00826CB5">
        <w:rPr>
          <w:rFonts w:hint="cs"/>
          <w:b/>
          <w:bCs/>
          <w:color w:val="FF0000"/>
          <w:rtl/>
        </w:rPr>
        <w:t>.</w:t>
      </w:r>
    </w:p>
    <w:p w:rsidRPr="00E350A1" w:rsidR="00E350A1" w:rsidP="00E350A1" w:rsidRDefault="00E350A1" w14:paraId="47DBDD8B" w14:textId="73F0023F">
      <w:pPr>
        <w:bidi/>
        <w:spacing w:after="0"/>
        <w:jc w:val="center"/>
        <w:rPr>
          <w:color w:val="FF0000"/>
          <w:rtl/>
        </w:rPr>
      </w:pPr>
      <w:r w:rsidRPr="00E350A1">
        <w:rPr>
          <w:rFonts w:hint="cs" w:cs="Arial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hint="cs" w:cs="Arial"/>
          <w:color w:val="FF0000"/>
          <w:rtl/>
        </w:rPr>
        <w:t>לב</w:t>
      </w:r>
      <w:r>
        <w:rPr>
          <w:rFonts w:hint="cs" w:cs="Arial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hint="cs" w:cs="Arial"/>
          <w:color w:val="FF0000"/>
          <w:rtl/>
        </w:rPr>
        <w:t>למשתמשי הספריה אין הרשאה לצפות בתוכנו או להוריד את קובץ הארכיון.</w:t>
      </w:r>
    </w:p>
    <w:p w:rsidRPr="007C5ABD" w:rsidR="00826CB5" w:rsidP="00B749B0" w:rsidRDefault="00826CB5" w14:paraId="6C3AA9CD" w14:textId="0B81B133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6130"/>
      </w:tblGrid>
      <w:tr w:rsidR="00826CB5" w:rsidTr="4E24138B" w14:paraId="6A2BD335" w14:textId="77777777">
        <w:trPr>
          <w:jc w:val="center"/>
        </w:trPr>
        <w:tc>
          <w:tcPr>
            <w:tcW w:w="461" w:type="dxa"/>
            <w:tcMar/>
          </w:tcPr>
          <w:p w:rsidRPr="00F22E49" w:rsidR="00826CB5" w:rsidP="00665E02" w:rsidRDefault="00826CB5" w14:paraId="1252F6F1" w14:textId="77777777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6130" w:type="dxa"/>
            <w:tcMar/>
          </w:tcPr>
          <w:p w:rsidRPr="00F22E49" w:rsidR="00826CB5" w:rsidP="00665E02" w:rsidRDefault="00826CB5" w14:paraId="13D8406A" w14:textId="77777777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017BFD" w:rsidTr="4E24138B" w14:paraId="17E0B5C4" w14:textId="77777777">
        <w:trPr>
          <w:jc w:val="center"/>
        </w:trPr>
        <w:tc>
          <w:tcPr>
            <w:tcW w:w="461" w:type="dxa"/>
            <w:tcMar/>
          </w:tcPr>
          <w:p w:rsidRPr="004C1FC4" w:rsidR="00017BFD" w:rsidP="00665E02" w:rsidRDefault="00017BFD" w14:paraId="792886E8" w14:textId="77777777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  <w:tcMar/>
          </w:tcPr>
          <w:p w:rsidR="00017BFD" w:rsidP="00665E02" w:rsidRDefault="00017BFD" w14:paraId="22CC6F90" w14:textId="5B56F4E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הצעת פרויקט חתום (</w:t>
            </w:r>
            <w:r>
              <w:rPr>
                <w:rFonts w:hint="c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826CB5" w:rsidTr="4E24138B" w14:paraId="5CE1B205" w14:textId="77777777">
        <w:trPr>
          <w:jc w:val="center"/>
        </w:trPr>
        <w:tc>
          <w:tcPr>
            <w:tcW w:w="461" w:type="dxa"/>
            <w:tcMar/>
          </w:tcPr>
          <w:p w:rsidRPr="004C1FC4" w:rsidR="00826CB5" w:rsidP="00665E02" w:rsidRDefault="00826CB5" w14:paraId="2E529B01" w14:textId="53E23914">
            <w:pPr>
              <w:bidi/>
              <w:jc w:val="center"/>
              <w:rPr>
                <w:highlight w:val="yellow"/>
                <w:rtl w:val="1"/>
              </w:rPr>
            </w:pPr>
            <w:r w:rsidRPr="4E24138B" w:rsidR="4CF6A0E1">
              <w:rPr>
                <w:highlight w:val="yellow"/>
              </w:rPr>
              <w:t>X</w:t>
            </w:r>
          </w:p>
        </w:tc>
        <w:tc>
          <w:tcPr>
            <w:tcW w:w="6130" w:type="dxa"/>
            <w:tcMar/>
          </w:tcPr>
          <w:p w:rsidR="00826CB5" w:rsidP="00665E02" w:rsidRDefault="00826CB5" w14:paraId="32114DC8" w14:textId="5E57605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:rsidTr="4E24138B" w14:paraId="59E3E824" w14:textId="77777777">
        <w:trPr>
          <w:jc w:val="center"/>
        </w:trPr>
        <w:tc>
          <w:tcPr>
            <w:tcW w:w="461" w:type="dxa"/>
            <w:tcMar/>
          </w:tcPr>
          <w:p w:rsidRPr="004C1FC4" w:rsidR="00826CB5" w:rsidP="00665E02" w:rsidRDefault="00826CB5" w14:paraId="597744C7" w14:textId="77777777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  <w:tcMar/>
          </w:tcPr>
          <w:p w:rsidR="00826CB5" w:rsidP="00665E02" w:rsidRDefault="00826CB5" w14:paraId="4F9673C3" w14:textId="4A037A9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:rsidTr="4E24138B" w14:paraId="28A2E322" w14:textId="77777777">
        <w:trPr>
          <w:jc w:val="center"/>
        </w:trPr>
        <w:tc>
          <w:tcPr>
            <w:tcW w:w="461" w:type="dxa"/>
            <w:tcMar/>
          </w:tcPr>
          <w:p w:rsidRPr="004C1FC4" w:rsidR="00826CB5" w:rsidP="00665E02" w:rsidRDefault="00826CB5" w14:paraId="174D80ED" w14:textId="77777777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  <w:tcMar/>
          </w:tcPr>
          <w:p w:rsidR="00826CB5" w:rsidP="00665E02" w:rsidRDefault="00826CB5" w14:paraId="1357C164" w14:textId="14352D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:rsidTr="4E24138B" w14:paraId="1DFB880D" w14:textId="77777777">
        <w:trPr>
          <w:jc w:val="center"/>
        </w:trPr>
        <w:tc>
          <w:tcPr>
            <w:tcW w:w="461" w:type="dxa"/>
            <w:tcMar/>
          </w:tcPr>
          <w:p w:rsidRPr="004C1FC4" w:rsidR="00826CB5" w:rsidP="00665E02" w:rsidRDefault="00826CB5" w14:paraId="0BF065F9" w14:textId="77777777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  <w:tcMar/>
          </w:tcPr>
          <w:p w:rsidR="00826CB5" w:rsidP="00665E02" w:rsidRDefault="00826CB5" w14:paraId="2084B409" w14:textId="6073E2D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:rsidTr="4E24138B" w14:paraId="3F4E1664" w14:textId="77777777">
        <w:trPr>
          <w:jc w:val="center"/>
        </w:trPr>
        <w:tc>
          <w:tcPr>
            <w:tcW w:w="461" w:type="dxa"/>
            <w:tcMar/>
          </w:tcPr>
          <w:p w:rsidRPr="004C1FC4" w:rsidR="00826CB5" w:rsidP="00665E02" w:rsidRDefault="009A0551" w14:paraId="559F18D6" w14:textId="510612B5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30" w:type="dxa"/>
            <w:tcMar/>
          </w:tcPr>
          <w:p w:rsidR="00826CB5" w:rsidP="00665E02" w:rsidRDefault="00826CB5" w14:paraId="5388B9D6" w14:textId="6B962F9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826CB5" w:rsidTr="4E24138B" w14:paraId="326CAAEF" w14:textId="77777777">
        <w:trPr>
          <w:jc w:val="center"/>
        </w:trPr>
        <w:tc>
          <w:tcPr>
            <w:tcW w:w="461" w:type="dxa"/>
            <w:tcMar/>
          </w:tcPr>
          <w:p w:rsidRPr="004C1FC4" w:rsidR="00826CB5" w:rsidP="00665E02" w:rsidRDefault="009A0551" w14:paraId="31BDD764" w14:textId="6F510884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30" w:type="dxa"/>
            <w:tcMar/>
          </w:tcPr>
          <w:p w:rsidR="00826CB5" w:rsidP="00665E02" w:rsidRDefault="00826CB5" w14:paraId="5AFCE1BB" w14:textId="69A9FC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826CB5" w:rsidTr="4E24138B" w14:paraId="1B5031CB" w14:textId="77777777">
        <w:trPr>
          <w:jc w:val="center"/>
        </w:trPr>
        <w:tc>
          <w:tcPr>
            <w:tcW w:w="461" w:type="dxa"/>
            <w:tcMar/>
          </w:tcPr>
          <w:p w:rsidRPr="004C1FC4" w:rsidR="00826CB5" w:rsidP="00665E02" w:rsidRDefault="00826CB5" w14:paraId="0DE6712A" w14:textId="215541AD">
            <w:pPr>
              <w:bidi/>
              <w:jc w:val="center"/>
              <w:rPr>
                <w:highlight w:val="yellow"/>
                <w:rtl w:val="1"/>
              </w:rPr>
            </w:pPr>
            <w:r w:rsidRPr="4E24138B" w:rsidR="0AEBE02D">
              <w:rPr>
                <w:highlight w:val="yellow"/>
              </w:rPr>
              <w:t>X</w:t>
            </w:r>
          </w:p>
        </w:tc>
        <w:tc>
          <w:tcPr>
            <w:tcW w:w="6130" w:type="dxa"/>
            <w:tcMar/>
          </w:tcPr>
          <w:p w:rsidR="00826CB5" w:rsidP="00665E02" w:rsidRDefault="00826CB5" w14:paraId="5C8FFFAB" w14:textId="7777777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>
              <w:rPr>
                <w:rFonts w:hint="cs"/>
                <w:rtl/>
              </w:rPr>
              <w:t>)</w:t>
            </w:r>
          </w:p>
        </w:tc>
      </w:tr>
      <w:tr w:rsidR="00826CB5" w:rsidTr="4E24138B" w14:paraId="4B8703D9" w14:textId="77777777">
        <w:trPr>
          <w:jc w:val="center"/>
        </w:trPr>
        <w:tc>
          <w:tcPr>
            <w:tcW w:w="461" w:type="dxa"/>
            <w:tcMar/>
          </w:tcPr>
          <w:p w:rsidRPr="004C1FC4" w:rsidR="00826CB5" w:rsidP="00665E02" w:rsidRDefault="00826CB5" w14:paraId="17A5EB5D" w14:textId="77777777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6130" w:type="dxa"/>
            <w:tcMar/>
          </w:tcPr>
          <w:p w:rsidR="00826CB5" w:rsidP="00665E02" w:rsidRDefault="00282AE3" w14:paraId="5342FA3E" w14:textId="06F089A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מידע (דאטה) בו נעשה שימוש</w:t>
            </w:r>
          </w:p>
        </w:tc>
      </w:tr>
      <w:tr w:rsidR="00282AE3" w:rsidTr="4E24138B" w14:paraId="576B6845" w14:textId="77777777">
        <w:trPr>
          <w:jc w:val="center"/>
        </w:trPr>
        <w:tc>
          <w:tcPr>
            <w:tcW w:w="461" w:type="dxa"/>
            <w:tcMar/>
          </w:tcPr>
          <w:p w:rsidRPr="004C1FC4" w:rsidR="00282AE3" w:rsidP="00665E02" w:rsidRDefault="009A0551" w14:paraId="385E374A" w14:textId="710887DC">
            <w:pPr>
              <w:bidi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X</w:t>
            </w:r>
          </w:p>
        </w:tc>
        <w:tc>
          <w:tcPr>
            <w:tcW w:w="6130" w:type="dxa"/>
            <w:tcMar/>
          </w:tcPr>
          <w:p w:rsidR="00282AE3" w:rsidP="00665E02" w:rsidRDefault="00282AE3" w14:paraId="117BDA1E" w14:textId="587131A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</w:p>
        </w:tc>
      </w:tr>
      <w:tr w:rsidR="00282AE3" w:rsidTr="4E24138B" w14:paraId="1F92F082" w14:textId="77777777">
        <w:trPr>
          <w:jc w:val="center"/>
        </w:trPr>
        <w:tc>
          <w:tcPr>
            <w:tcW w:w="461" w:type="dxa"/>
            <w:tcMar/>
          </w:tcPr>
          <w:p w:rsidRPr="004C1FC4" w:rsidR="00282AE3" w:rsidP="00665E02" w:rsidRDefault="00282AE3" w14:paraId="6D4C3097" w14:textId="0BB87843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6130" w:type="dxa"/>
            <w:tcMar/>
          </w:tcPr>
          <w:p w:rsidR="00282AE3" w:rsidP="00665E02" w:rsidRDefault="003D61B1" w14:paraId="1EF1067F" w14:textId="5EDBF71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</w:t>
            </w:r>
            <w:r w:rsidR="00A84180">
              <w:rPr>
                <w:rFonts w:hint="cs"/>
                <w:rtl/>
              </w:rPr>
              <w:t>, תרשימי זרימה</w:t>
            </w:r>
          </w:p>
        </w:tc>
      </w:tr>
      <w:tr w:rsidR="00282AE3" w:rsidTr="4E24138B" w14:paraId="52FE04EE" w14:textId="77777777">
        <w:trPr>
          <w:jc w:val="center"/>
        </w:trPr>
        <w:tc>
          <w:tcPr>
            <w:tcW w:w="461" w:type="dxa"/>
            <w:tcMar/>
          </w:tcPr>
          <w:p w:rsidRPr="00C8785B" w:rsidR="00282AE3" w:rsidP="00665E02" w:rsidRDefault="00282AE3" w14:paraId="42DC2F96" w14:textId="64BDC283">
            <w:pPr>
              <w:bidi/>
              <w:jc w:val="center"/>
              <w:rPr>
                <w:highlight w:val="yellow"/>
              </w:rPr>
            </w:pPr>
          </w:p>
        </w:tc>
        <w:tc>
          <w:tcPr>
            <w:tcW w:w="6130" w:type="dxa"/>
            <w:tcMar/>
          </w:tcPr>
          <w:p w:rsidR="00282AE3" w:rsidP="00665E02" w:rsidRDefault="00282AE3" w14:paraId="141A60BE" w14:textId="77777777">
            <w:pPr>
              <w:bidi/>
              <w:rPr>
                <w:rtl/>
              </w:rPr>
            </w:pPr>
          </w:p>
        </w:tc>
      </w:tr>
      <w:tr w:rsidR="003D61B1" w:rsidTr="4E24138B" w14:paraId="481ABA02" w14:textId="77777777">
        <w:trPr>
          <w:jc w:val="center"/>
        </w:trPr>
        <w:tc>
          <w:tcPr>
            <w:tcW w:w="461" w:type="dxa"/>
            <w:tcMar/>
          </w:tcPr>
          <w:p w:rsidRPr="004C1FC4" w:rsidR="003D61B1" w:rsidP="00665E02" w:rsidRDefault="003D61B1" w14:paraId="6C032935" w14:textId="77777777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6130" w:type="dxa"/>
            <w:tcMar/>
          </w:tcPr>
          <w:p w:rsidR="003D61B1" w:rsidP="00665E02" w:rsidRDefault="003D61B1" w14:paraId="5050D57B" w14:textId="77777777">
            <w:pPr>
              <w:bidi/>
              <w:rPr>
                <w:rtl/>
              </w:rPr>
            </w:pPr>
          </w:p>
        </w:tc>
      </w:tr>
    </w:tbl>
    <w:p w:rsidR="004D56FF" w:rsidP="004D56FF" w:rsidRDefault="004D56FF" w14:paraId="66CDB7BA" w14:textId="77777777">
      <w:pPr>
        <w:bidi/>
      </w:pPr>
    </w:p>
    <w:sectPr w:rsidR="004D56FF" w:rsidSect="00046EE1">
      <w:headerReference w:type="default" r:id="rId6"/>
      <w:pgSz w:w="11906" w:h="16838" w:orient="portrait"/>
      <w:pgMar w:top="1440" w:right="1800" w:bottom="1440" w:left="180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69C2" w:rsidP="00046EE1" w:rsidRDefault="001769C2" w14:paraId="5ED9AB4D" w14:textId="77777777">
      <w:pPr>
        <w:spacing w:after="0" w:line="240" w:lineRule="auto"/>
      </w:pPr>
      <w:r>
        <w:separator/>
      </w:r>
    </w:p>
  </w:endnote>
  <w:endnote w:type="continuationSeparator" w:id="0">
    <w:p w:rsidR="001769C2" w:rsidP="00046EE1" w:rsidRDefault="001769C2" w14:paraId="5289FB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69C2" w:rsidP="00046EE1" w:rsidRDefault="001769C2" w14:paraId="0B6FF48F" w14:textId="77777777">
      <w:pPr>
        <w:spacing w:after="0" w:line="240" w:lineRule="auto"/>
      </w:pPr>
      <w:r>
        <w:separator/>
      </w:r>
    </w:p>
  </w:footnote>
  <w:footnote w:type="continuationSeparator" w:id="0">
    <w:p w:rsidR="001769C2" w:rsidP="00046EE1" w:rsidRDefault="001769C2" w14:paraId="3625F0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B5B35" w:rsidP="008B5B35" w:rsidRDefault="00046EE1" w14:paraId="6FC1860A" w14:textId="6A691AB8">
    <w:pPr>
      <w:pStyle w:val="Header"/>
      <w:jc w:val="center"/>
      <w:rPr>
        <w:rtl/>
      </w:rPr>
    </w:pPr>
    <w:r w:rsidR="4E24138B">
      <w:drawing>
        <wp:inline wp14:editId="578EC1BB" wp14:anchorId="70F9E6E7">
          <wp:extent cx="1263650" cy="820611"/>
          <wp:effectExtent l="0" t="0" r="0" b="0"/>
          <wp:docPr id="1662359038" name="Picture 1" descr="F:\Work\Administration\Project Documentation\Draft\attach.jpg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625d2cea871041e4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263650" cy="820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9A"/>
    <w:rsid w:val="00017BFD"/>
    <w:rsid w:val="00025C25"/>
    <w:rsid w:val="00046EE1"/>
    <w:rsid w:val="000B44D5"/>
    <w:rsid w:val="00136D29"/>
    <w:rsid w:val="0014349D"/>
    <w:rsid w:val="0014495A"/>
    <w:rsid w:val="001769C2"/>
    <w:rsid w:val="001A3CAA"/>
    <w:rsid w:val="001D54DA"/>
    <w:rsid w:val="001E05F7"/>
    <w:rsid w:val="00213AAD"/>
    <w:rsid w:val="002476C7"/>
    <w:rsid w:val="00254C88"/>
    <w:rsid w:val="00257954"/>
    <w:rsid w:val="0027715C"/>
    <w:rsid w:val="00282AE3"/>
    <w:rsid w:val="002D305B"/>
    <w:rsid w:val="0034374C"/>
    <w:rsid w:val="00352667"/>
    <w:rsid w:val="00354855"/>
    <w:rsid w:val="00371465"/>
    <w:rsid w:val="003827F3"/>
    <w:rsid w:val="003D4077"/>
    <w:rsid w:val="003D61B1"/>
    <w:rsid w:val="00407889"/>
    <w:rsid w:val="004452E3"/>
    <w:rsid w:val="00484E98"/>
    <w:rsid w:val="004B374E"/>
    <w:rsid w:val="004C1FC4"/>
    <w:rsid w:val="004D56FF"/>
    <w:rsid w:val="004E73C2"/>
    <w:rsid w:val="005454F6"/>
    <w:rsid w:val="00590869"/>
    <w:rsid w:val="00594264"/>
    <w:rsid w:val="005B517C"/>
    <w:rsid w:val="005C0B93"/>
    <w:rsid w:val="00610A16"/>
    <w:rsid w:val="00616BBE"/>
    <w:rsid w:val="00637659"/>
    <w:rsid w:val="006803AA"/>
    <w:rsid w:val="006B54AB"/>
    <w:rsid w:val="007015C8"/>
    <w:rsid w:val="00711A81"/>
    <w:rsid w:val="007C5ABD"/>
    <w:rsid w:val="007D1CD8"/>
    <w:rsid w:val="007F46FF"/>
    <w:rsid w:val="0080644E"/>
    <w:rsid w:val="00810D91"/>
    <w:rsid w:val="008261B9"/>
    <w:rsid w:val="00826CB5"/>
    <w:rsid w:val="00831089"/>
    <w:rsid w:val="00891D1C"/>
    <w:rsid w:val="00895F41"/>
    <w:rsid w:val="008966AE"/>
    <w:rsid w:val="008B5B35"/>
    <w:rsid w:val="008C7DBD"/>
    <w:rsid w:val="008D4724"/>
    <w:rsid w:val="008D64CC"/>
    <w:rsid w:val="008E2168"/>
    <w:rsid w:val="008E6BB3"/>
    <w:rsid w:val="00914010"/>
    <w:rsid w:val="009A0551"/>
    <w:rsid w:val="009F7271"/>
    <w:rsid w:val="00A151B0"/>
    <w:rsid w:val="00A2370E"/>
    <w:rsid w:val="00A8176F"/>
    <w:rsid w:val="00A81AA3"/>
    <w:rsid w:val="00A84180"/>
    <w:rsid w:val="00A94024"/>
    <w:rsid w:val="00AA06B5"/>
    <w:rsid w:val="00AD350E"/>
    <w:rsid w:val="00B22449"/>
    <w:rsid w:val="00B604CE"/>
    <w:rsid w:val="00B749B0"/>
    <w:rsid w:val="00BE67EE"/>
    <w:rsid w:val="00C41BAA"/>
    <w:rsid w:val="00C72650"/>
    <w:rsid w:val="00C76673"/>
    <w:rsid w:val="00C8785B"/>
    <w:rsid w:val="00C90130"/>
    <w:rsid w:val="00CE0B62"/>
    <w:rsid w:val="00D84997"/>
    <w:rsid w:val="00D90A29"/>
    <w:rsid w:val="00E322B2"/>
    <w:rsid w:val="00E324EF"/>
    <w:rsid w:val="00E350A1"/>
    <w:rsid w:val="00E5199F"/>
    <w:rsid w:val="00E64C9A"/>
    <w:rsid w:val="00E82D6F"/>
    <w:rsid w:val="00EA707D"/>
    <w:rsid w:val="00F049DC"/>
    <w:rsid w:val="00F22E49"/>
    <w:rsid w:val="00F24985"/>
    <w:rsid w:val="00F24D7F"/>
    <w:rsid w:val="00F34B0B"/>
    <w:rsid w:val="00F43B9A"/>
    <w:rsid w:val="00F4795B"/>
    <w:rsid w:val="00F65146"/>
    <w:rsid w:val="00F67F88"/>
    <w:rsid w:val="00F97A19"/>
    <w:rsid w:val="00FB098C"/>
    <w:rsid w:val="00FB6CED"/>
    <w:rsid w:val="0AEBE02D"/>
    <w:rsid w:val="2A8FA5FB"/>
    <w:rsid w:val="4CF6A0E1"/>
    <w:rsid w:val="4E2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625d2cea871041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Dmitry Patashov</dc:creator>
  <keywords/>
  <dc:description/>
  <lastModifiedBy>Svetlana Shtrakh</lastModifiedBy>
  <revision>3</revision>
  <dcterms:created xsi:type="dcterms:W3CDTF">2020-06-08T15:21:00.0000000Z</dcterms:created>
  <dcterms:modified xsi:type="dcterms:W3CDTF">2020-06-11T13:28:27.7487670Z</dcterms:modified>
</coreProperties>
</file>