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51" w:rsidRPr="00FB4951" w:rsidRDefault="001F6915">
      <w:pPr>
        <w:rPr>
          <w:b/>
          <w:noProof/>
        </w:rPr>
      </w:pPr>
      <w:r>
        <w:rPr>
          <w:b/>
          <w:noProof/>
        </w:rPr>
        <w:t>Simulation Results for N = 2, 4 , 8 and 16</w:t>
      </w:r>
    </w:p>
    <w:p w:rsidR="0039592E" w:rsidRPr="008C752B" w:rsidRDefault="008C752B">
      <w:pPr>
        <w:rPr>
          <w:noProof/>
        </w:rPr>
      </w:pPr>
      <w:r>
        <w:rPr>
          <w:noProof/>
        </w:rPr>
        <w:t>Note – The “Collisions Per Packets” Pie chart shows the distribution of the number of collisions experienced by different packets. The green section indicates the percentage of packets experiencing 0 collisions, the orange section indicates the percentage of packets experiencing 1-8 collisions and the red section indicates the percentage of packets experiencing more than 8 collisions.</w:t>
      </w:r>
    </w:p>
    <w:p w:rsidR="008C752B" w:rsidRDefault="008C752B">
      <w:pPr>
        <w:rPr>
          <w:b/>
          <w:noProof/>
          <w:u w:val="single"/>
        </w:rPr>
      </w:pPr>
    </w:p>
    <w:p w:rsidR="00FB4951" w:rsidRPr="00844863" w:rsidRDefault="00FB4951">
      <w:pPr>
        <w:rPr>
          <w:b/>
          <w:noProof/>
          <w:u w:val="single"/>
        </w:rPr>
      </w:pPr>
      <w:r w:rsidRPr="00844863">
        <w:rPr>
          <w:b/>
          <w:noProof/>
          <w:u w:val="single"/>
        </w:rPr>
        <w:t xml:space="preserve">N = 2 </w:t>
      </w:r>
      <w:r w:rsidR="00844863">
        <w:rPr>
          <w:b/>
          <w:noProof/>
          <w:u w:val="single"/>
        </w:rPr>
        <w:t>nodes</w:t>
      </w: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Overall Summary :</w:t>
      </w:r>
    </w:p>
    <w:p w:rsidR="00FB4951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69795"/>
            <wp:effectExtent l="19050" t="0" r="0" b="0"/>
            <wp:docPr id="1" name="Picture 0" descr="2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od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E" w:rsidRPr="0039592E" w:rsidRDefault="0039592E">
      <w:pPr>
        <w:rPr>
          <w:b/>
          <w:noProof/>
        </w:rPr>
      </w:pPr>
      <w:r w:rsidRPr="0039592E">
        <w:rPr>
          <w:b/>
          <w:noProof/>
        </w:rPr>
        <w:t>Collisions Per Packet ( Node A )</w:t>
      </w:r>
      <w:r>
        <w:rPr>
          <w:b/>
          <w:noProof/>
        </w:rPr>
        <w:t>:</w:t>
      </w:r>
    </w:p>
    <w:p w:rsidR="00844863" w:rsidRDefault="00FB4951">
      <w:r>
        <w:rPr>
          <w:noProof/>
        </w:rPr>
        <w:drawing>
          <wp:inline distT="0" distB="0" distL="0" distR="0">
            <wp:extent cx="5943600" cy="3084830"/>
            <wp:effectExtent l="19050" t="0" r="0" b="0"/>
            <wp:docPr id="2" name="Picture 1" descr="2nodesColl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odesCollisio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/>
    <w:p w:rsidR="00844863" w:rsidRDefault="00844863"/>
    <w:p w:rsidR="00844863" w:rsidRDefault="00844863"/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AF754B" w:rsidRDefault="00AF754B">
      <w:pPr>
        <w:rPr>
          <w:b/>
          <w:noProof/>
          <w:u w:val="single"/>
        </w:rPr>
      </w:pPr>
      <w:r>
        <w:rPr>
          <w:b/>
          <w:noProof/>
          <w:u w:val="single"/>
        </w:rPr>
        <w:t>N = 3 N</w:t>
      </w:r>
      <w:r w:rsidRPr="00AF754B">
        <w:rPr>
          <w:b/>
          <w:noProof/>
          <w:u w:val="single"/>
        </w:rPr>
        <w:t>odes</w:t>
      </w:r>
    </w:p>
    <w:p w:rsidR="0039592E" w:rsidRPr="0039592E" w:rsidRDefault="0039592E">
      <w:pPr>
        <w:rPr>
          <w:b/>
          <w:noProof/>
        </w:rPr>
      </w:pPr>
      <w:r w:rsidRPr="0039592E">
        <w:rPr>
          <w:b/>
          <w:noProof/>
        </w:rPr>
        <w:t>Overall Results :</w:t>
      </w:r>
    </w:p>
    <w:p w:rsidR="0039592E" w:rsidRPr="0039592E" w:rsidRDefault="0039592E">
      <w:pPr>
        <w:rPr>
          <w:b/>
          <w:noProof/>
        </w:rPr>
      </w:pPr>
      <w:r w:rsidRPr="0039592E">
        <w:rPr>
          <w:b/>
          <w:noProof/>
        </w:rPr>
        <w:drawing>
          <wp:inline distT="0" distB="0" distL="0" distR="0">
            <wp:extent cx="5943600" cy="2383790"/>
            <wp:effectExtent l="19050" t="0" r="0" b="0"/>
            <wp:docPr id="22" name="Picture 21" descr="3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od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E" w:rsidRDefault="0039592E">
      <w:pPr>
        <w:rPr>
          <w:b/>
          <w:noProof/>
          <w:u w:val="single"/>
        </w:rPr>
      </w:pPr>
    </w:p>
    <w:p w:rsidR="0039592E" w:rsidRPr="00AF754B" w:rsidRDefault="0039592E">
      <w:pPr>
        <w:rPr>
          <w:b/>
          <w:noProof/>
          <w:u w:val="single"/>
        </w:rPr>
      </w:pPr>
    </w:p>
    <w:p w:rsidR="00844863" w:rsidRPr="00844863" w:rsidRDefault="00844863">
      <w:pPr>
        <w:rPr>
          <w:b/>
          <w:noProof/>
        </w:rPr>
      </w:pPr>
      <w:r>
        <w:rPr>
          <w:noProof/>
        </w:rPr>
        <w:t xml:space="preserve"> </w:t>
      </w:r>
      <w:r w:rsidRPr="00844863">
        <w:rPr>
          <w:b/>
          <w:noProof/>
        </w:rPr>
        <w:t>Collisions Per Packet :</w:t>
      </w:r>
      <w:r>
        <w:rPr>
          <w:b/>
          <w:noProof/>
        </w:rPr>
        <w:t xml:space="preserve"> ( for Node A )</w:t>
      </w:r>
    </w:p>
    <w:p w:rsidR="00844863" w:rsidRDefault="00FB495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38170"/>
            <wp:effectExtent l="19050" t="0" r="0" b="0"/>
            <wp:docPr id="4" name="Picture 3" descr="3nodesColl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odesCollis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39592E" w:rsidRDefault="0039592E">
      <w:pPr>
        <w:rPr>
          <w:noProof/>
        </w:rPr>
      </w:pPr>
    </w:p>
    <w:p w:rsidR="00844863" w:rsidRDefault="00844863">
      <w:pPr>
        <w:rPr>
          <w:b/>
          <w:noProof/>
        </w:rPr>
      </w:pPr>
      <w:r>
        <w:rPr>
          <w:b/>
          <w:noProof/>
        </w:rPr>
        <w:t>End to End Delay Histogram</w:t>
      </w:r>
      <w:r w:rsidRPr="00844863">
        <w:rPr>
          <w:b/>
          <w:noProof/>
        </w:rPr>
        <w:t xml:space="preserve"> :</w:t>
      </w:r>
      <w:r>
        <w:rPr>
          <w:b/>
          <w:noProof/>
        </w:rPr>
        <w:t xml:space="preserve"> ( for Node A )</w:t>
      </w:r>
    </w:p>
    <w:p w:rsidR="00844863" w:rsidRDefault="00844863">
      <w:pPr>
        <w:rPr>
          <w:noProof/>
        </w:rPr>
      </w:pPr>
      <w:r w:rsidRPr="00844863">
        <w:rPr>
          <w:b/>
          <w:noProof/>
        </w:rPr>
        <w:drawing>
          <wp:inline distT="0" distB="0" distL="0" distR="0">
            <wp:extent cx="5943600" cy="3005455"/>
            <wp:effectExtent l="19050" t="0" r="0" b="0"/>
            <wp:docPr id="19" name="Picture 4" descr="3nodesE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odesE2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>
        <w:rPr>
          <w:noProof/>
        </w:rPr>
        <w:lastRenderedPageBreak/>
        <w:t xml:space="preserve"> </w:t>
      </w:r>
      <w:r w:rsidRPr="00844863">
        <w:rPr>
          <w:b/>
          <w:noProof/>
        </w:rPr>
        <w:t>Queue Delay ( for Node A  ):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49905"/>
            <wp:effectExtent l="19050" t="0" r="0" b="0"/>
            <wp:docPr id="6" name="Picture 5" descr="3node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odesQ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39592E" w:rsidRDefault="0039592E">
      <w:pPr>
        <w:rPr>
          <w:noProof/>
        </w:rPr>
      </w:pPr>
    </w:p>
    <w:p w:rsidR="00844863" w:rsidRDefault="00844863">
      <w:pPr>
        <w:rPr>
          <w:b/>
          <w:noProof/>
          <w:u w:val="single"/>
        </w:rPr>
      </w:pPr>
      <w:r w:rsidRPr="00844863">
        <w:rPr>
          <w:b/>
          <w:noProof/>
          <w:u w:val="single"/>
        </w:rPr>
        <w:t>N = 4 nodes</w:t>
      </w:r>
    </w:p>
    <w:p w:rsidR="00844863" w:rsidRPr="00844863" w:rsidRDefault="00844863">
      <w:pPr>
        <w:rPr>
          <w:b/>
          <w:noProof/>
        </w:rPr>
      </w:pPr>
      <w:r>
        <w:rPr>
          <w:b/>
          <w:noProof/>
        </w:rPr>
        <w:t>Overall Results 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30805"/>
            <wp:effectExtent l="19050" t="0" r="0" b="0"/>
            <wp:docPr id="8" name="Picture 7" descr="4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o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Collisions Per Packet ( Node A ) 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90240"/>
            <wp:effectExtent l="19050" t="0" r="0" b="0"/>
            <wp:docPr id="9" name="Picture 8" descr="4nodesColl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odesCollis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End to End Delay Histogram ( Node A ):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77515"/>
            <wp:effectExtent l="19050" t="0" r="0" b="0"/>
            <wp:docPr id="10" name="Picture 9" descr="4nodesE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odesE2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Queue Delay ( Node A ):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30855"/>
            <wp:effectExtent l="19050" t="0" r="0" b="0"/>
            <wp:docPr id="11" name="Picture 10" descr="4node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odesQ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N = 8 nodes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86760"/>
            <wp:effectExtent l="19050" t="0" r="0" b="0"/>
            <wp:docPr id="12" name="Picture 11" descr="8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od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/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Collisions Per Packet ( Node A  ):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45790"/>
            <wp:effectExtent l="19050" t="0" r="0" b="0"/>
            <wp:docPr id="13" name="Picture 12" descr="8nodesColl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odesCollision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End to End Delay ( Node A ) 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5145"/>
            <wp:effectExtent l="19050" t="0" r="0" b="0"/>
            <wp:docPr id="14" name="Picture 13" descr="8nodesE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odesE2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Queue Delay ( Node A ):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49575"/>
            <wp:effectExtent l="19050" t="0" r="0" b="0"/>
            <wp:docPr id="15" name="Picture 14" descr="8nodes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odesQ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N = 16 nodes</w:t>
      </w:r>
    </w:p>
    <w:p w:rsidR="00844863" w:rsidRPr="00844863" w:rsidRDefault="00844863">
      <w:pPr>
        <w:rPr>
          <w:b/>
          <w:noProof/>
        </w:rPr>
      </w:pPr>
      <w:r w:rsidRPr="00844863">
        <w:rPr>
          <w:b/>
          <w:noProof/>
        </w:rPr>
        <w:t>Overall Results :</w:t>
      </w:r>
    </w:p>
    <w:p w:rsidR="00844863" w:rsidRDefault="00FB4951">
      <w:pPr>
        <w:rPr>
          <w:noProof/>
        </w:rPr>
      </w:pPr>
      <w:r>
        <w:rPr>
          <w:noProof/>
        </w:rPr>
        <w:drawing>
          <wp:inline distT="0" distB="0" distL="0" distR="0">
            <wp:extent cx="5943600" cy="808990"/>
            <wp:effectExtent l="19050" t="0" r="0" b="0"/>
            <wp:docPr id="16" name="Picture 15" descr="16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nod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  <w:r w:rsidRPr="00844863">
        <w:rPr>
          <w:noProof/>
        </w:rPr>
        <w:lastRenderedPageBreak/>
        <w:drawing>
          <wp:inline distT="0" distB="0" distL="0" distR="0">
            <wp:extent cx="5943600" cy="3552190"/>
            <wp:effectExtent l="19050" t="0" r="0" b="0"/>
            <wp:docPr id="21" name="Picture 17" descr="16nodesPer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nodesPerNod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Default="00844863">
      <w:pPr>
        <w:rPr>
          <w:noProof/>
        </w:rPr>
      </w:pPr>
    </w:p>
    <w:p w:rsidR="00844863" w:rsidRPr="00844863" w:rsidRDefault="00844863">
      <w:pPr>
        <w:rPr>
          <w:b/>
          <w:noProof/>
        </w:rPr>
      </w:pPr>
      <w:r>
        <w:rPr>
          <w:b/>
          <w:noProof/>
        </w:rPr>
        <w:t>Collisions Per Packet ( Node A ):</w:t>
      </w:r>
    </w:p>
    <w:p w:rsidR="00880F55" w:rsidRDefault="00FB4951">
      <w:r>
        <w:rPr>
          <w:noProof/>
        </w:rPr>
        <w:lastRenderedPageBreak/>
        <w:drawing>
          <wp:inline distT="0" distB="0" distL="0" distR="0">
            <wp:extent cx="5943600" cy="2642235"/>
            <wp:effectExtent l="19050" t="0" r="0" b="0"/>
            <wp:docPr id="17" name="Picture 16" descr="16nodesColli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nodesCollision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F55" w:rsidSect="0088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117" w:rsidRDefault="003D4117" w:rsidP="00844863">
      <w:pPr>
        <w:spacing w:after="0" w:line="240" w:lineRule="auto"/>
      </w:pPr>
      <w:r>
        <w:separator/>
      </w:r>
    </w:p>
  </w:endnote>
  <w:endnote w:type="continuationSeparator" w:id="1">
    <w:p w:rsidR="003D4117" w:rsidRDefault="003D4117" w:rsidP="0084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117" w:rsidRDefault="003D4117" w:rsidP="00844863">
      <w:pPr>
        <w:spacing w:after="0" w:line="240" w:lineRule="auto"/>
      </w:pPr>
      <w:r>
        <w:separator/>
      </w:r>
    </w:p>
  </w:footnote>
  <w:footnote w:type="continuationSeparator" w:id="1">
    <w:p w:rsidR="003D4117" w:rsidRDefault="003D4117" w:rsidP="00844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951"/>
    <w:rsid w:val="00000CCF"/>
    <w:rsid w:val="00002A98"/>
    <w:rsid w:val="0000593F"/>
    <w:rsid w:val="00035861"/>
    <w:rsid w:val="00035B3B"/>
    <w:rsid w:val="000401EE"/>
    <w:rsid w:val="0004177B"/>
    <w:rsid w:val="000608ED"/>
    <w:rsid w:val="000665E8"/>
    <w:rsid w:val="000678B6"/>
    <w:rsid w:val="000912A0"/>
    <w:rsid w:val="0009364E"/>
    <w:rsid w:val="00095D5E"/>
    <w:rsid w:val="000A1DB0"/>
    <w:rsid w:val="000B41F0"/>
    <w:rsid w:val="000B671F"/>
    <w:rsid w:val="000C1D5E"/>
    <w:rsid w:val="000D4189"/>
    <w:rsid w:val="000D7BD3"/>
    <w:rsid w:val="000F0BCE"/>
    <w:rsid w:val="000F5A7C"/>
    <w:rsid w:val="00105E80"/>
    <w:rsid w:val="00107056"/>
    <w:rsid w:val="001229D1"/>
    <w:rsid w:val="00125763"/>
    <w:rsid w:val="00132F7E"/>
    <w:rsid w:val="0017012A"/>
    <w:rsid w:val="001712BB"/>
    <w:rsid w:val="00180193"/>
    <w:rsid w:val="001848A8"/>
    <w:rsid w:val="0019245E"/>
    <w:rsid w:val="00193853"/>
    <w:rsid w:val="00195AB9"/>
    <w:rsid w:val="001C0AEE"/>
    <w:rsid w:val="001C2504"/>
    <w:rsid w:val="001C5B0A"/>
    <w:rsid w:val="001D45DA"/>
    <w:rsid w:val="001D6A9E"/>
    <w:rsid w:val="001D6F46"/>
    <w:rsid w:val="001E0412"/>
    <w:rsid w:val="001E5FFB"/>
    <w:rsid w:val="001F2EA8"/>
    <w:rsid w:val="001F541E"/>
    <w:rsid w:val="001F6915"/>
    <w:rsid w:val="00207BDD"/>
    <w:rsid w:val="0021003D"/>
    <w:rsid w:val="0021214C"/>
    <w:rsid w:val="00213C99"/>
    <w:rsid w:val="00215A90"/>
    <w:rsid w:val="002211E6"/>
    <w:rsid w:val="00224EA0"/>
    <w:rsid w:val="00227E7B"/>
    <w:rsid w:val="00264301"/>
    <w:rsid w:val="002666CA"/>
    <w:rsid w:val="002673DE"/>
    <w:rsid w:val="0028072D"/>
    <w:rsid w:val="00283341"/>
    <w:rsid w:val="00296982"/>
    <w:rsid w:val="002A3EA6"/>
    <w:rsid w:val="002B401D"/>
    <w:rsid w:val="002B45B3"/>
    <w:rsid w:val="002D2576"/>
    <w:rsid w:val="002D59DD"/>
    <w:rsid w:val="002E0433"/>
    <w:rsid w:val="002E223A"/>
    <w:rsid w:val="002E261E"/>
    <w:rsid w:val="002E644F"/>
    <w:rsid w:val="002F6B9B"/>
    <w:rsid w:val="003146B8"/>
    <w:rsid w:val="00315B16"/>
    <w:rsid w:val="00321300"/>
    <w:rsid w:val="00327462"/>
    <w:rsid w:val="00331086"/>
    <w:rsid w:val="003322C1"/>
    <w:rsid w:val="0033571D"/>
    <w:rsid w:val="00346413"/>
    <w:rsid w:val="0034677D"/>
    <w:rsid w:val="00347EDD"/>
    <w:rsid w:val="00356F2D"/>
    <w:rsid w:val="0038507F"/>
    <w:rsid w:val="00387850"/>
    <w:rsid w:val="0039592E"/>
    <w:rsid w:val="003A5C8B"/>
    <w:rsid w:val="003B4220"/>
    <w:rsid w:val="003B49BD"/>
    <w:rsid w:val="003B77FB"/>
    <w:rsid w:val="003C2920"/>
    <w:rsid w:val="003D2418"/>
    <w:rsid w:val="003D4117"/>
    <w:rsid w:val="003D75E6"/>
    <w:rsid w:val="003F48F0"/>
    <w:rsid w:val="00401B85"/>
    <w:rsid w:val="004024AD"/>
    <w:rsid w:val="004106B1"/>
    <w:rsid w:val="00411E72"/>
    <w:rsid w:val="00417931"/>
    <w:rsid w:val="004305E2"/>
    <w:rsid w:val="004355E0"/>
    <w:rsid w:val="00440486"/>
    <w:rsid w:val="00440AAE"/>
    <w:rsid w:val="0044394B"/>
    <w:rsid w:val="00446DEB"/>
    <w:rsid w:val="0045794C"/>
    <w:rsid w:val="00461D04"/>
    <w:rsid w:val="004936B1"/>
    <w:rsid w:val="004B3C1D"/>
    <w:rsid w:val="004C25FA"/>
    <w:rsid w:val="004C2C99"/>
    <w:rsid w:val="004C585E"/>
    <w:rsid w:val="004C7683"/>
    <w:rsid w:val="004D1DD0"/>
    <w:rsid w:val="004D3183"/>
    <w:rsid w:val="004E10F5"/>
    <w:rsid w:val="004F5D59"/>
    <w:rsid w:val="004F7EE5"/>
    <w:rsid w:val="004F7EE8"/>
    <w:rsid w:val="00501DB8"/>
    <w:rsid w:val="005036F2"/>
    <w:rsid w:val="0052211E"/>
    <w:rsid w:val="00526FE4"/>
    <w:rsid w:val="005416A0"/>
    <w:rsid w:val="0054433C"/>
    <w:rsid w:val="00546411"/>
    <w:rsid w:val="005672E4"/>
    <w:rsid w:val="00570862"/>
    <w:rsid w:val="005715F4"/>
    <w:rsid w:val="00576294"/>
    <w:rsid w:val="00584DB4"/>
    <w:rsid w:val="005860ED"/>
    <w:rsid w:val="005917EB"/>
    <w:rsid w:val="0059583A"/>
    <w:rsid w:val="0059652A"/>
    <w:rsid w:val="005A09BD"/>
    <w:rsid w:val="005A7E84"/>
    <w:rsid w:val="005C655B"/>
    <w:rsid w:val="005D18E5"/>
    <w:rsid w:val="005D58FD"/>
    <w:rsid w:val="005E1111"/>
    <w:rsid w:val="005E1143"/>
    <w:rsid w:val="005F0EF2"/>
    <w:rsid w:val="005F1511"/>
    <w:rsid w:val="005F6164"/>
    <w:rsid w:val="00601717"/>
    <w:rsid w:val="00602371"/>
    <w:rsid w:val="0060299E"/>
    <w:rsid w:val="00603706"/>
    <w:rsid w:val="0062096C"/>
    <w:rsid w:val="00630A29"/>
    <w:rsid w:val="006328A1"/>
    <w:rsid w:val="0064496A"/>
    <w:rsid w:val="00655AFB"/>
    <w:rsid w:val="00674C73"/>
    <w:rsid w:val="00682674"/>
    <w:rsid w:val="00694809"/>
    <w:rsid w:val="006958FF"/>
    <w:rsid w:val="0069601D"/>
    <w:rsid w:val="006A2C17"/>
    <w:rsid w:val="006A2F0A"/>
    <w:rsid w:val="006B7D2C"/>
    <w:rsid w:val="006C72B8"/>
    <w:rsid w:val="006C73F7"/>
    <w:rsid w:val="006D0D8E"/>
    <w:rsid w:val="006D4159"/>
    <w:rsid w:val="006D7E0B"/>
    <w:rsid w:val="006E5AFF"/>
    <w:rsid w:val="006F5526"/>
    <w:rsid w:val="0070346F"/>
    <w:rsid w:val="00712E0E"/>
    <w:rsid w:val="007344DB"/>
    <w:rsid w:val="007501E0"/>
    <w:rsid w:val="007507A6"/>
    <w:rsid w:val="00753478"/>
    <w:rsid w:val="00755569"/>
    <w:rsid w:val="00775F98"/>
    <w:rsid w:val="007941A1"/>
    <w:rsid w:val="00796E47"/>
    <w:rsid w:val="00797EED"/>
    <w:rsid w:val="007A5C8E"/>
    <w:rsid w:val="007A6E67"/>
    <w:rsid w:val="007B2C76"/>
    <w:rsid w:val="007B5C96"/>
    <w:rsid w:val="007B7385"/>
    <w:rsid w:val="007C29B7"/>
    <w:rsid w:val="007D0B8B"/>
    <w:rsid w:val="007D2A37"/>
    <w:rsid w:val="007E4370"/>
    <w:rsid w:val="007E4C25"/>
    <w:rsid w:val="007F0CB4"/>
    <w:rsid w:val="007F5D92"/>
    <w:rsid w:val="007F74BA"/>
    <w:rsid w:val="00800232"/>
    <w:rsid w:val="00803CB1"/>
    <w:rsid w:val="00814366"/>
    <w:rsid w:val="00824162"/>
    <w:rsid w:val="0083287B"/>
    <w:rsid w:val="0083638F"/>
    <w:rsid w:val="00843833"/>
    <w:rsid w:val="008440E1"/>
    <w:rsid w:val="00844863"/>
    <w:rsid w:val="00844D6C"/>
    <w:rsid w:val="0084545F"/>
    <w:rsid w:val="00851551"/>
    <w:rsid w:val="008524F3"/>
    <w:rsid w:val="00853452"/>
    <w:rsid w:val="008536FA"/>
    <w:rsid w:val="00856136"/>
    <w:rsid w:val="00861928"/>
    <w:rsid w:val="00871E62"/>
    <w:rsid w:val="008730F0"/>
    <w:rsid w:val="008757B8"/>
    <w:rsid w:val="00880F55"/>
    <w:rsid w:val="00881DC2"/>
    <w:rsid w:val="00886E8D"/>
    <w:rsid w:val="00887B37"/>
    <w:rsid w:val="0089080B"/>
    <w:rsid w:val="00891367"/>
    <w:rsid w:val="00891FE1"/>
    <w:rsid w:val="008A2CBF"/>
    <w:rsid w:val="008A4510"/>
    <w:rsid w:val="008A5087"/>
    <w:rsid w:val="008A56CC"/>
    <w:rsid w:val="008C50E0"/>
    <w:rsid w:val="008C752B"/>
    <w:rsid w:val="008D2BCA"/>
    <w:rsid w:val="008D6CF1"/>
    <w:rsid w:val="008E6000"/>
    <w:rsid w:val="008F26C1"/>
    <w:rsid w:val="008F51FA"/>
    <w:rsid w:val="00900FC1"/>
    <w:rsid w:val="00905880"/>
    <w:rsid w:val="0090775D"/>
    <w:rsid w:val="009137B2"/>
    <w:rsid w:val="00914021"/>
    <w:rsid w:val="0091744C"/>
    <w:rsid w:val="0092500F"/>
    <w:rsid w:val="00943A45"/>
    <w:rsid w:val="009548DD"/>
    <w:rsid w:val="00961162"/>
    <w:rsid w:val="00961CAA"/>
    <w:rsid w:val="009668DF"/>
    <w:rsid w:val="00967610"/>
    <w:rsid w:val="00974CE1"/>
    <w:rsid w:val="00975182"/>
    <w:rsid w:val="0097784D"/>
    <w:rsid w:val="009850AB"/>
    <w:rsid w:val="0098567B"/>
    <w:rsid w:val="0099345D"/>
    <w:rsid w:val="009971CF"/>
    <w:rsid w:val="009A5B30"/>
    <w:rsid w:val="009A6386"/>
    <w:rsid w:val="009C209A"/>
    <w:rsid w:val="009C784A"/>
    <w:rsid w:val="009D5127"/>
    <w:rsid w:val="009E3795"/>
    <w:rsid w:val="009F0583"/>
    <w:rsid w:val="009F1877"/>
    <w:rsid w:val="009F79EC"/>
    <w:rsid w:val="00A00566"/>
    <w:rsid w:val="00A13F9F"/>
    <w:rsid w:val="00A15E62"/>
    <w:rsid w:val="00A174EB"/>
    <w:rsid w:val="00A178DA"/>
    <w:rsid w:val="00A21BD9"/>
    <w:rsid w:val="00A27B77"/>
    <w:rsid w:val="00A36290"/>
    <w:rsid w:val="00A37789"/>
    <w:rsid w:val="00A42005"/>
    <w:rsid w:val="00A43173"/>
    <w:rsid w:val="00A44DC9"/>
    <w:rsid w:val="00A55C91"/>
    <w:rsid w:val="00A604BB"/>
    <w:rsid w:val="00A6097B"/>
    <w:rsid w:val="00A61232"/>
    <w:rsid w:val="00A638A1"/>
    <w:rsid w:val="00A7057A"/>
    <w:rsid w:val="00A74FCE"/>
    <w:rsid w:val="00A834E5"/>
    <w:rsid w:val="00A853EB"/>
    <w:rsid w:val="00A97D7D"/>
    <w:rsid w:val="00AA274C"/>
    <w:rsid w:val="00AA4704"/>
    <w:rsid w:val="00AA48D0"/>
    <w:rsid w:val="00AC6222"/>
    <w:rsid w:val="00AC7F5B"/>
    <w:rsid w:val="00AD215A"/>
    <w:rsid w:val="00AD6A1A"/>
    <w:rsid w:val="00AE6FBB"/>
    <w:rsid w:val="00AE79F5"/>
    <w:rsid w:val="00AF4ED6"/>
    <w:rsid w:val="00AF754B"/>
    <w:rsid w:val="00B060DF"/>
    <w:rsid w:val="00B13BCD"/>
    <w:rsid w:val="00B151EE"/>
    <w:rsid w:val="00B206D8"/>
    <w:rsid w:val="00B2132B"/>
    <w:rsid w:val="00B35604"/>
    <w:rsid w:val="00B456A6"/>
    <w:rsid w:val="00B474D1"/>
    <w:rsid w:val="00B53C0D"/>
    <w:rsid w:val="00B62A55"/>
    <w:rsid w:val="00B71060"/>
    <w:rsid w:val="00B74585"/>
    <w:rsid w:val="00B774F1"/>
    <w:rsid w:val="00BA1305"/>
    <w:rsid w:val="00BB0311"/>
    <w:rsid w:val="00BB0759"/>
    <w:rsid w:val="00BB2488"/>
    <w:rsid w:val="00BB3A44"/>
    <w:rsid w:val="00BC03A6"/>
    <w:rsid w:val="00BC0D56"/>
    <w:rsid w:val="00BD2856"/>
    <w:rsid w:val="00BD707F"/>
    <w:rsid w:val="00BE1DE3"/>
    <w:rsid w:val="00BF6A2E"/>
    <w:rsid w:val="00C11182"/>
    <w:rsid w:val="00C12461"/>
    <w:rsid w:val="00C12B55"/>
    <w:rsid w:val="00C13E4B"/>
    <w:rsid w:val="00C23FC2"/>
    <w:rsid w:val="00C34807"/>
    <w:rsid w:val="00C34B98"/>
    <w:rsid w:val="00C5436F"/>
    <w:rsid w:val="00C60EEB"/>
    <w:rsid w:val="00C67E55"/>
    <w:rsid w:val="00C72334"/>
    <w:rsid w:val="00C9426E"/>
    <w:rsid w:val="00C948A7"/>
    <w:rsid w:val="00C96800"/>
    <w:rsid w:val="00CA397D"/>
    <w:rsid w:val="00CA4681"/>
    <w:rsid w:val="00CA46A3"/>
    <w:rsid w:val="00CA7285"/>
    <w:rsid w:val="00CB5B3F"/>
    <w:rsid w:val="00CC4356"/>
    <w:rsid w:val="00CC46CA"/>
    <w:rsid w:val="00CD27C1"/>
    <w:rsid w:val="00CD7971"/>
    <w:rsid w:val="00CE2572"/>
    <w:rsid w:val="00CE4E11"/>
    <w:rsid w:val="00CF1698"/>
    <w:rsid w:val="00D0076A"/>
    <w:rsid w:val="00D048D6"/>
    <w:rsid w:val="00D11D1A"/>
    <w:rsid w:val="00D14580"/>
    <w:rsid w:val="00D1493A"/>
    <w:rsid w:val="00D14FCC"/>
    <w:rsid w:val="00D2608C"/>
    <w:rsid w:val="00D30266"/>
    <w:rsid w:val="00D35736"/>
    <w:rsid w:val="00D371B7"/>
    <w:rsid w:val="00D549BD"/>
    <w:rsid w:val="00D56F85"/>
    <w:rsid w:val="00D73EA5"/>
    <w:rsid w:val="00D83C86"/>
    <w:rsid w:val="00D83DB4"/>
    <w:rsid w:val="00D8690B"/>
    <w:rsid w:val="00DA69D3"/>
    <w:rsid w:val="00DB0A28"/>
    <w:rsid w:val="00DC120D"/>
    <w:rsid w:val="00DC2281"/>
    <w:rsid w:val="00DC3442"/>
    <w:rsid w:val="00DD2FBA"/>
    <w:rsid w:val="00DD52E4"/>
    <w:rsid w:val="00DD697C"/>
    <w:rsid w:val="00DE295B"/>
    <w:rsid w:val="00DF3EBF"/>
    <w:rsid w:val="00E05B0F"/>
    <w:rsid w:val="00E11EAF"/>
    <w:rsid w:val="00E2232D"/>
    <w:rsid w:val="00E223CD"/>
    <w:rsid w:val="00E32224"/>
    <w:rsid w:val="00E3415D"/>
    <w:rsid w:val="00E3648A"/>
    <w:rsid w:val="00E37992"/>
    <w:rsid w:val="00E60184"/>
    <w:rsid w:val="00E60C0C"/>
    <w:rsid w:val="00E726F3"/>
    <w:rsid w:val="00E84883"/>
    <w:rsid w:val="00E877A0"/>
    <w:rsid w:val="00EA383E"/>
    <w:rsid w:val="00ED7658"/>
    <w:rsid w:val="00F00D29"/>
    <w:rsid w:val="00F0590F"/>
    <w:rsid w:val="00F069DC"/>
    <w:rsid w:val="00F14D3C"/>
    <w:rsid w:val="00F31937"/>
    <w:rsid w:val="00F36C09"/>
    <w:rsid w:val="00F40A4D"/>
    <w:rsid w:val="00F40F70"/>
    <w:rsid w:val="00F42772"/>
    <w:rsid w:val="00F438B4"/>
    <w:rsid w:val="00F50B09"/>
    <w:rsid w:val="00F51470"/>
    <w:rsid w:val="00F55CAE"/>
    <w:rsid w:val="00F60B67"/>
    <w:rsid w:val="00F65622"/>
    <w:rsid w:val="00F65E52"/>
    <w:rsid w:val="00F72631"/>
    <w:rsid w:val="00F8217B"/>
    <w:rsid w:val="00FA641B"/>
    <w:rsid w:val="00FB0D17"/>
    <w:rsid w:val="00FB4951"/>
    <w:rsid w:val="00FC2AFC"/>
    <w:rsid w:val="00FC41C4"/>
    <w:rsid w:val="00FD3702"/>
    <w:rsid w:val="00FD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863"/>
  </w:style>
  <w:style w:type="paragraph" w:styleId="Footer">
    <w:name w:val="footer"/>
    <w:basedOn w:val="Normal"/>
    <w:link w:val="FooterChar"/>
    <w:uiPriority w:val="99"/>
    <w:semiHidden/>
    <w:unhideWhenUsed/>
    <w:rsid w:val="0084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2015-11-23T14:46:00Z</dcterms:created>
  <dcterms:modified xsi:type="dcterms:W3CDTF">2015-11-23T16:08:00Z</dcterms:modified>
</cp:coreProperties>
</file>