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E5DC0" w14:textId="77777777" w:rsidR="00D26AC6" w:rsidRPr="00D26AC6" w:rsidRDefault="00D26AC6" w:rsidP="00D26AC6">
      <w:pPr>
        <w:spacing w:before="240" w:after="60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32"/>
          <w:szCs w:val="28"/>
          <w:lang w:val="ru-RU"/>
        </w:rPr>
      </w:pPr>
      <w:bookmarkStart w:id="0" w:name="_Toc138864657"/>
      <w:bookmarkStart w:id="1" w:name="_Toc144568899"/>
      <w:r w:rsidRPr="00D26AC6">
        <w:rPr>
          <w:rFonts w:ascii="Times New Roman" w:eastAsia="Times New Roman" w:hAnsi="Times New Roman" w:cs="Times New Roman"/>
          <w:b/>
          <w:bCs/>
          <w:kern w:val="28"/>
          <w:sz w:val="32"/>
          <w:szCs w:val="28"/>
          <w:lang w:val="ru-RU"/>
        </w:rPr>
        <w:t xml:space="preserve">Лабораторная работа № 7. Ознакомление с </w:t>
      </w:r>
      <w:proofErr w:type="spellStart"/>
      <w:r w:rsidRPr="00D26AC6">
        <w:rPr>
          <w:rFonts w:ascii="Times New Roman" w:eastAsia="Times New Roman" w:hAnsi="Times New Roman" w:cs="Times New Roman"/>
          <w:b/>
          <w:bCs/>
          <w:kern w:val="28"/>
          <w:sz w:val="32"/>
          <w:szCs w:val="28"/>
          <w:lang w:val="ru-RU"/>
        </w:rPr>
        <w:t>Power</w:t>
      </w:r>
      <w:proofErr w:type="spellEnd"/>
      <w:r w:rsidRPr="00D26AC6">
        <w:rPr>
          <w:rFonts w:ascii="Times New Roman" w:eastAsia="Times New Roman" w:hAnsi="Times New Roman" w:cs="Times New Roman"/>
          <w:b/>
          <w:bCs/>
          <w:kern w:val="28"/>
          <w:sz w:val="32"/>
          <w:szCs w:val="28"/>
          <w:lang w:val="ru-RU"/>
        </w:rPr>
        <w:t xml:space="preserve"> </w:t>
      </w:r>
      <w:proofErr w:type="spellStart"/>
      <w:r w:rsidRPr="00D26AC6">
        <w:rPr>
          <w:rFonts w:ascii="Times New Roman" w:eastAsia="Times New Roman" w:hAnsi="Times New Roman" w:cs="Times New Roman"/>
          <w:b/>
          <w:bCs/>
          <w:kern w:val="28"/>
          <w:sz w:val="32"/>
          <w:szCs w:val="28"/>
          <w:lang w:val="ru-RU"/>
        </w:rPr>
        <w:t>Automate</w:t>
      </w:r>
      <w:proofErr w:type="spellEnd"/>
      <w:r w:rsidRPr="00D26AC6">
        <w:rPr>
          <w:rFonts w:ascii="Times New Roman" w:eastAsia="Times New Roman" w:hAnsi="Times New Roman" w:cs="Times New Roman"/>
          <w:b/>
          <w:bCs/>
          <w:kern w:val="28"/>
          <w:sz w:val="32"/>
          <w:szCs w:val="28"/>
          <w:lang w:val="ru-RU"/>
        </w:rPr>
        <w:t xml:space="preserve"> </w:t>
      </w:r>
      <w:proofErr w:type="spellStart"/>
      <w:r w:rsidRPr="00D26AC6">
        <w:rPr>
          <w:rFonts w:ascii="Times New Roman" w:eastAsia="Times New Roman" w:hAnsi="Times New Roman" w:cs="Times New Roman"/>
          <w:b/>
          <w:bCs/>
          <w:kern w:val="28"/>
          <w:sz w:val="32"/>
          <w:szCs w:val="28"/>
          <w:lang w:val="ru-RU"/>
        </w:rPr>
        <w:t>Desktop</w:t>
      </w:r>
      <w:bookmarkEnd w:id="0"/>
      <w:bookmarkEnd w:id="1"/>
      <w:proofErr w:type="spellEnd"/>
    </w:p>
    <w:p w14:paraId="03AF5D5B" w14:textId="77777777" w:rsidR="00D26AC6" w:rsidRPr="00D26AC6" w:rsidRDefault="00D26AC6" w:rsidP="00D26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b/>
          <w:sz w:val="28"/>
          <w:szCs w:val="28"/>
          <w:shd w:val="clear" w:color="auto" w:fill="C5E0B3"/>
          <w:lang w:val="ru-RU"/>
        </w:rPr>
        <w:t>Задание 7-1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Создать процесс автоматизации в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Power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Automate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Desktop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который поприветствует пользователя, извлечет информацию из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PDF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-файла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и поместит ее в текстовый файл.</w:t>
      </w:r>
    </w:p>
    <w:p w14:paraId="799D0DEC" w14:textId="77777777" w:rsidR="00D26AC6" w:rsidRPr="00D26AC6" w:rsidRDefault="00D26AC6" w:rsidP="00D26AC6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того, чтобы вводить данные нужно использовать </w:t>
      </w:r>
      <w:proofErr w:type="gramStart"/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действие</w:t>
      </w:r>
      <w:proofErr w:type="gramEnd"/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Показать диалог ввода. Показать диалог ввода будет на рисунке 7.1.</w:t>
      </w:r>
    </w:p>
    <w:p w14:paraId="192C1AD6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noProof/>
          <w:lang w:val="en-US"/>
        </w:rPr>
        <w:drawing>
          <wp:inline distT="0" distB="0" distL="0" distR="0" wp14:anchorId="60E2BF55" wp14:editId="75D30448">
            <wp:extent cx="2735642" cy="25908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509" cy="259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4035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Рисунок 7.1 – Действие “Показать диалог ввода”</w:t>
      </w:r>
    </w:p>
    <w:p w14:paraId="59C2217F" w14:textId="77777777" w:rsidR="00D26AC6" w:rsidRPr="00D26AC6" w:rsidRDefault="00D26AC6" w:rsidP="00D26AC6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того, чтобы показать сообщение нужно использовать </w:t>
      </w:r>
      <w:proofErr w:type="gramStart"/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действие</w:t>
      </w:r>
      <w:proofErr w:type="gramEnd"/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Показать сообщение. Действие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“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Показать сообщение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”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будет на рисунке 7.2.</w:t>
      </w:r>
    </w:p>
    <w:p w14:paraId="078BE2BA" w14:textId="77777777" w:rsidR="00D26AC6" w:rsidRPr="00D26AC6" w:rsidRDefault="00D26AC6" w:rsidP="00D26AC6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582748" wp14:editId="3FE7C900">
            <wp:extent cx="2346960" cy="27686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8914" cy="278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07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Рисунок 7.2 – Действие “Показать сообщение”</w:t>
      </w:r>
    </w:p>
    <w:p w14:paraId="4E8BDFB2" w14:textId="77777777" w:rsidR="00D26AC6" w:rsidRPr="00D26AC6" w:rsidRDefault="00D26AC6" w:rsidP="00D26AC6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Дальше нужно извлечь текст из файла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PDF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поэтому нужно использовать действие “Извлечь текст из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PDF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-файла”. Действие “Извлечь текст из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PDF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-файла” будет на рисунке 7.3.</w:t>
      </w:r>
    </w:p>
    <w:p w14:paraId="6711909F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16E8A8" wp14:editId="1BE83ED7">
            <wp:extent cx="3121720" cy="2126388"/>
            <wp:effectExtent l="0" t="0" r="254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720" cy="21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FF40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Рисунок 7.3 – Действие “Извлечь текст из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PDF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-файла”</w:t>
      </w:r>
    </w:p>
    <w:p w14:paraId="3D7E0BC6" w14:textId="77777777" w:rsidR="00D26AC6" w:rsidRPr="00D26AC6" w:rsidRDefault="00D26AC6" w:rsidP="00D26AC6">
      <w:pPr>
        <w:spacing w:before="240" w:after="24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По заданию нужно еще записать в файл .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txt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, поэтому нужно еще использовать действие “ Текст для записи”. Действие “Текст для записи” будет на рисунке 7.4.</w:t>
      </w:r>
    </w:p>
    <w:p w14:paraId="27967662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BF6E5C" wp14:editId="45F9985D">
            <wp:extent cx="2666304" cy="2339993"/>
            <wp:effectExtent l="0" t="0" r="1270" b="31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70" cy="235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6411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Рисунок 7.4 – Действие “Текст для записи”</w:t>
      </w:r>
    </w:p>
    <w:p w14:paraId="3E33D18B" w14:textId="77777777" w:rsidR="00D26AC6" w:rsidRPr="00D26AC6" w:rsidRDefault="00D26AC6" w:rsidP="00D26AC6">
      <w:pPr>
        <w:spacing w:before="240" w:after="24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Результат работы процесса будет на рисунке 7.5.</w:t>
      </w:r>
    </w:p>
    <w:p w14:paraId="64FA9484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56F291" wp14:editId="09A462CC">
            <wp:extent cx="956553" cy="1026544"/>
            <wp:effectExtent l="0" t="0" r="0" b="254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539" cy="10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8EB" w:rsidRPr="002F68EB">
        <w:rPr>
          <w:noProof/>
        </w:rPr>
        <w:t xml:space="preserve"> </w:t>
      </w:r>
      <w:r w:rsidR="002F68EB" w:rsidRPr="002F68EB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6ECF7B" wp14:editId="701A4AF7">
            <wp:extent cx="2199736" cy="13968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3412" cy="141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6FAE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Рисунок 7.5 – Результат работы процесса</w:t>
      </w:r>
    </w:p>
    <w:p w14:paraId="03695D5A" w14:textId="77777777" w:rsidR="00D26AC6" w:rsidRPr="00D26AC6" w:rsidRDefault="00D26AC6" w:rsidP="00D26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b/>
          <w:sz w:val="28"/>
          <w:szCs w:val="28"/>
          <w:shd w:val="clear" w:color="auto" w:fill="C5E0B3"/>
          <w:lang w:val="ru-RU"/>
        </w:rPr>
        <w:lastRenderedPageBreak/>
        <w:t>Задание 7-2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. Создать процесс автоматизации, в котором из таблицы с результатами сдачи экзамена читается информация об оценке студента, фамилия которого вводится с клавиатуры.</w:t>
      </w:r>
    </w:p>
    <w:p w14:paraId="7C2EF1F9" w14:textId="77777777" w:rsidR="00D26AC6" w:rsidRPr="00D26AC6" w:rsidRDefault="00D26AC6" w:rsidP="00D26AC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начала нужно открыть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Examen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xlsx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, поэтому нужно использовать действие “</w:t>
      </w:r>
      <w:r w:rsidRPr="00D26AC6">
        <w:rPr>
          <w:rFonts w:ascii="Times New Roman" w:eastAsia="Calibri" w:hAnsi="Times New Roman" w:cs="Times New Roman"/>
          <w:spacing w:val="-4"/>
          <w:sz w:val="28"/>
          <w:szCs w:val="28"/>
          <w:lang w:val="ru-RU"/>
        </w:rPr>
        <w:t xml:space="preserve"> Запустить </w:t>
      </w:r>
      <w:r w:rsidRPr="00D26AC6">
        <w:rPr>
          <w:rFonts w:ascii="Times New Roman" w:eastAsia="Calibri" w:hAnsi="Times New Roman" w:cs="Times New Roman"/>
          <w:spacing w:val="-4"/>
          <w:sz w:val="28"/>
          <w:szCs w:val="28"/>
          <w:lang w:val="en-US"/>
        </w:rPr>
        <w:t>Excel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”. После этого нужно прочитать данные из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excel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используется действие “Прочитать из листа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Excel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”. Когда данные были прочитаны, то нужно попросить у пользователя, чтобы ввел фамилию для поиска при помощи действия “ Показать диалог ввода”. Затем просто циклом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For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each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пройти и через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поставить условие если фамилия равна, то вывести пользователя. Структура процесса будет на рисунке 7.6.</w:t>
      </w:r>
    </w:p>
    <w:p w14:paraId="3005EB13" w14:textId="77777777" w:rsidR="002F68EB" w:rsidRPr="00D26AC6" w:rsidRDefault="00D26AC6" w:rsidP="00B23070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BAE928" wp14:editId="0C8F8504">
            <wp:extent cx="6395615" cy="3424687"/>
            <wp:effectExtent l="0" t="0" r="571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654" cy="34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F710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Рисунок 7.6 – Структура процесса</w:t>
      </w:r>
    </w:p>
    <w:p w14:paraId="286E25BD" w14:textId="77777777" w:rsidR="00D26AC6" w:rsidRPr="00D26AC6" w:rsidRDefault="00D26AC6" w:rsidP="00D26AC6">
      <w:pPr>
        <w:spacing w:before="240" w:after="24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Результат работы будет на рисунке 7.7.</w:t>
      </w:r>
    </w:p>
    <w:p w14:paraId="24AA8021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EEA9FD" wp14:editId="76FC504F">
            <wp:extent cx="1225021" cy="1345515"/>
            <wp:effectExtent l="0" t="0" r="0" b="762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021" cy="13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3BDE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Рисунок 7.7 – Результат работы</w:t>
      </w:r>
    </w:p>
    <w:p w14:paraId="3CBF913C" w14:textId="77777777" w:rsidR="00D26AC6" w:rsidRPr="00D26AC6" w:rsidRDefault="00D26AC6" w:rsidP="00D26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b/>
          <w:sz w:val="28"/>
          <w:szCs w:val="28"/>
          <w:shd w:val="clear" w:color="auto" w:fill="C5E0B3"/>
          <w:lang w:val="ru-RU"/>
        </w:rPr>
        <w:t>Задание 7-3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Создать процесс автоматизации, который запрашивает у пользователя четырехзначное число, выделяет цифры числа и выводит сообщение, четная цифра или нечетная. </w:t>
      </w:r>
    </w:p>
    <w:p w14:paraId="1C337F9E" w14:textId="77777777" w:rsidR="00D26AC6" w:rsidRPr="00D26AC6" w:rsidRDefault="00D26AC6" w:rsidP="00D26AC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6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Для выполнения этого задания нужно использовать действие “Показать диалог ввода”, чтобы запросить у пользователя 4-ое число. Затем нужно обработать и пройти через цикл. С помощью </w:t>
      </w:r>
      <w:proofErr w:type="gramStart"/>
      <w:r w:rsidRPr="00D26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действие ”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Получить</w:t>
      </w:r>
      <w:proofErr w:type="gramEnd"/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подтекст</w:t>
      </w:r>
      <w:r w:rsidRPr="00D26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разберем число и  проверим четное или нечетное в конструкции </w:t>
      </w:r>
      <w:r w:rsidRPr="00D26A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</w:t>
      </w:r>
      <w:r w:rsidRPr="00D26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D26A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Pr="00D26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Структура процесса будет на рисунке 7.8.</w:t>
      </w:r>
    </w:p>
    <w:p w14:paraId="7EB39B8C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6AC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A1DB36" wp14:editId="046391D8">
            <wp:extent cx="3709188" cy="3012831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032" cy="30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512E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Рисунок 7.8 – Структура процесса</w:t>
      </w:r>
    </w:p>
    <w:p w14:paraId="3C2E2D59" w14:textId="458551ED" w:rsidR="00D26AC6" w:rsidRPr="00D26AC6" w:rsidRDefault="00D26AC6" w:rsidP="00D26AC6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6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 работы</w:t>
      </w:r>
      <w:r w:rsidR="00513A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26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будет на рисунке 7.9.</w:t>
      </w:r>
    </w:p>
    <w:p w14:paraId="528E8ECA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6AC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DEBC2B" wp14:editId="4DE5C05F">
            <wp:extent cx="2065513" cy="154686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214" cy="155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C4F5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Рисунок 7.9 – Результат работы</w:t>
      </w:r>
    </w:p>
    <w:p w14:paraId="6578C238" w14:textId="77777777" w:rsidR="00D26AC6" w:rsidRPr="00D26AC6" w:rsidRDefault="00D26AC6" w:rsidP="00D26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b/>
          <w:sz w:val="28"/>
          <w:szCs w:val="28"/>
          <w:shd w:val="clear" w:color="auto" w:fill="C5E0B3"/>
          <w:lang w:val="ru-RU"/>
        </w:rPr>
        <w:t>Задание 7-4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Создать процесс автоматизации, который анализирует несколько текстовых файлов, содержащих резюме. Из этих резюме надо получить адреса электронной почты и вывести их в окно сообщения.  </w:t>
      </w:r>
    </w:p>
    <w:p w14:paraId="64BFC8AA" w14:textId="77777777" w:rsidR="00D26AC6" w:rsidRPr="00D26AC6" w:rsidRDefault="00D26AC6" w:rsidP="00D26AC6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этого задания понадобится использовать действие “Получить файлы в папке”, чтобы получить файлы из одной папки. После этого через цикл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For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each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пройти каждый элемент и считать данные из файла. В цикле нужно распознать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email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поместить в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вывести. Структура процесса будет на рисунке 7.10.</w:t>
      </w:r>
    </w:p>
    <w:p w14:paraId="2C82184C" w14:textId="77777777" w:rsidR="00D26AC6" w:rsidRPr="00D26AC6" w:rsidRDefault="00D26AC6" w:rsidP="00D26AC6">
      <w:pPr>
        <w:spacing w:before="240" w:after="240"/>
        <w:jc w:val="center"/>
        <w:rPr>
          <w:rFonts w:ascii="Times New Roman" w:eastAsia="Calibri" w:hAnsi="Times New Roman" w:cs="Times New Roman"/>
          <w:lang w:val="ru-RU"/>
        </w:rPr>
      </w:pPr>
      <w:r w:rsidRPr="00D26AC6">
        <w:rPr>
          <w:rFonts w:ascii="Times New Roman" w:eastAsia="Calibri" w:hAnsi="Times New Roman" w:cs="Times New Roman"/>
          <w:noProof/>
          <w:lang w:val="en-US"/>
        </w:rPr>
        <w:lastRenderedPageBreak/>
        <w:drawing>
          <wp:inline distT="0" distB="0" distL="0" distR="0" wp14:anchorId="0211D502" wp14:editId="57BBCE55">
            <wp:extent cx="4553974" cy="2895733"/>
            <wp:effectExtent l="19050" t="19050" r="1841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974" cy="289573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5EADCBA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Рисунок 7.10 – Структура процесса</w:t>
      </w:r>
    </w:p>
    <w:p w14:paraId="6E227920" w14:textId="77777777" w:rsidR="00D26AC6" w:rsidRPr="00D26AC6" w:rsidRDefault="00D26AC6" w:rsidP="00D26AC6">
      <w:pPr>
        <w:spacing w:before="240" w:after="24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Результат работы будет на рисунке 7.11.</w:t>
      </w:r>
    </w:p>
    <w:p w14:paraId="3B8DAB40" w14:textId="77777777" w:rsidR="00D26AC6" w:rsidRPr="00D26AC6" w:rsidRDefault="00D26AC6" w:rsidP="00D26AC6">
      <w:pPr>
        <w:spacing w:before="240" w:after="240"/>
        <w:jc w:val="center"/>
        <w:rPr>
          <w:rFonts w:ascii="Times New Roman" w:eastAsia="Calibri" w:hAnsi="Times New Roman" w:cs="Times New Roman"/>
          <w:lang w:val="ru-RU"/>
        </w:rPr>
      </w:pPr>
      <w:r w:rsidRPr="00D26AC6">
        <w:rPr>
          <w:rFonts w:ascii="Times New Roman" w:eastAsia="Calibri" w:hAnsi="Times New Roman" w:cs="Times New Roman"/>
          <w:noProof/>
          <w:lang w:val="en-US"/>
        </w:rPr>
        <w:drawing>
          <wp:inline distT="0" distB="0" distL="0" distR="0" wp14:anchorId="0F48D983" wp14:editId="40712966">
            <wp:extent cx="2932413" cy="2124371"/>
            <wp:effectExtent l="0" t="0" r="190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1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7C02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Рисунок 7.11 – Результат работы</w:t>
      </w:r>
    </w:p>
    <w:p w14:paraId="327536B0" w14:textId="77777777" w:rsidR="00D26AC6" w:rsidRPr="00D26AC6" w:rsidRDefault="00D26AC6" w:rsidP="00D26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b/>
          <w:sz w:val="28"/>
          <w:szCs w:val="28"/>
          <w:shd w:val="clear" w:color="auto" w:fill="C5E0B3"/>
          <w:lang w:val="ru-RU"/>
        </w:rPr>
        <w:t>Задание 7-5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Создать процесс автоматизации, который извлекает список студентов из отсканированного документа с помощью оптического распознавания символов </w:t>
      </w:r>
      <w:proofErr w:type="spellStart"/>
      <w:r w:rsidRPr="00D26AC6">
        <w:rPr>
          <w:rFonts w:ascii="Times New Roman" w:eastAsia="Calibri" w:hAnsi="Times New Roman" w:cs="Times New Roman"/>
          <w:b/>
          <w:sz w:val="28"/>
          <w:szCs w:val="28"/>
          <w:lang w:val="en-US"/>
        </w:rPr>
        <w:t>Ocr</w:t>
      </w:r>
      <w:proofErr w:type="spellEnd"/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записывает его в таблицу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Excel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55BFCF3C" w14:textId="77777777" w:rsidR="00D26AC6" w:rsidRPr="00D26AC6" w:rsidRDefault="00D26AC6" w:rsidP="00D26AC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 этом задании нужно распознать студентов и записать в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excel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Для начала нужно распознать текст из картинки, разделить текст и записать в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excel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Это будет происходить при помощи цикла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For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each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, чтобы каждую строчку записать в файл.</w:t>
      </w:r>
      <w:r w:rsidRPr="00D26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Структура процесса будет на рисунке 7.12.</w:t>
      </w:r>
    </w:p>
    <w:p w14:paraId="3A7E0DB5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2859E57" wp14:editId="093E9C3F">
            <wp:extent cx="5752611" cy="3079631"/>
            <wp:effectExtent l="0" t="0" r="63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487" cy="308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BB96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Рисунок 7.12 – Структура процесса</w:t>
      </w:r>
    </w:p>
    <w:p w14:paraId="18893360" w14:textId="77777777" w:rsidR="00D26AC6" w:rsidRPr="00D26AC6" w:rsidRDefault="00D26AC6" w:rsidP="00D26AC6">
      <w:pPr>
        <w:spacing w:before="240" w:after="24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Результат работы будет на рисунке 7.13.</w:t>
      </w:r>
    </w:p>
    <w:p w14:paraId="6284A118" w14:textId="730F4081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029DEF" wp14:editId="09AAA6CC">
            <wp:extent cx="1121434" cy="2581079"/>
            <wp:effectExtent l="0" t="0" r="254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018" cy="260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510E7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Рисунок 7.13 – Результат работы</w:t>
      </w:r>
    </w:p>
    <w:p w14:paraId="4A063912" w14:textId="77777777" w:rsidR="00D26AC6" w:rsidRPr="00D26AC6" w:rsidRDefault="00D26AC6" w:rsidP="00D26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b/>
          <w:sz w:val="28"/>
          <w:szCs w:val="28"/>
          <w:shd w:val="clear" w:color="auto" w:fill="C5E0B3"/>
          <w:lang w:val="ru-RU"/>
        </w:rPr>
        <w:t>Задание 7-6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Самостоятельно создать процесс автоматизации, который анализирует несколько текстовых файлов, содержащих номера телефонов и записывает их в файл </w:t>
      </w:r>
      <w:r w:rsidRPr="00D26AC6">
        <w:rPr>
          <w:rFonts w:ascii="Times New Roman" w:eastAsia="Calibri" w:hAnsi="Times New Roman" w:cs="Times New Roman"/>
          <w:sz w:val="28"/>
          <w:szCs w:val="28"/>
          <w:lang w:val="en-US"/>
        </w:rPr>
        <w:t>Excel</w:t>
      </w: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 </w:t>
      </w:r>
    </w:p>
    <w:p w14:paraId="6BC8487E" w14:textId="77777777" w:rsidR="00D26AC6" w:rsidRPr="00D26AC6" w:rsidRDefault="00D26AC6" w:rsidP="00D26AC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Это задание такое же, как и задание 7-4, но в действие распознать нужно указать телефон. </w:t>
      </w:r>
      <w:r w:rsidRPr="00D26A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Структура процесса будет на рисунке 7.14.</w:t>
      </w:r>
    </w:p>
    <w:p w14:paraId="7D920B9F" w14:textId="77777777" w:rsidR="00D26AC6" w:rsidRPr="00D26AC6" w:rsidRDefault="00D26AC6" w:rsidP="00D26AC6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0E9B06" wp14:editId="685DFD8F">
            <wp:extent cx="4753206" cy="3574348"/>
            <wp:effectExtent l="19050" t="19050" r="9525" b="266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9957" cy="35794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6D4CAB8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Рисунок 7.14 – Структура процесса</w:t>
      </w:r>
    </w:p>
    <w:p w14:paraId="0C71EDB5" w14:textId="77777777" w:rsidR="00D26AC6" w:rsidRPr="00D26AC6" w:rsidRDefault="00D26AC6" w:rsidP="00D26AC6">
      <w:pPr>
        <w:spacing w:before="240" w:after="24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Результат работы будет на рисунке 7.15.</w:t>
      </w:r>
    </w:p>
    <w:p w14:paraId="09B8EBB5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D5429E" wp14:editId="2869A847">
            <wp:extent cx="2495898" cy="1914792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4603" w14:textId="77777777" w:rsidR="00D26AC6" w:rsidRPr="00D26AC6" w:rsidRDefault="00D26AC6" w:rsidP="00D26AC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Рисунок 7.15 – Результат работы </w:t>
      </w:r>
    </w:p>
    <w:p w14:paraId="6185B0F6" w14:textId="77777777" w:rsidR="003466A9" w:rsidRPr="00D26AC6" w:rsidRDefault="00D26AC6" w:rsidP="00D26AC6">
      <w:pPr>
        <w:rPr>
          <w:rFonts w:ascii="Times New Roman" w:hAnsi="Times New Roman" w:cs="Times New Roman"/>
        </w:rPr>
      </w:pPr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Таким образом, в данной лабораторной работе были рассмотрены и выполнены различные процессы автоматизации с использованием </w:t>
      </w:r>
      <w:proofErr w:type="spellStart"/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Power</w:t>
      </w:r>
      <w:proofErr w:type="spellEnd"/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Automate</w:t>
      </w:r>
      <w:proofErr w:type="spellEnd"/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Desktop</w:t>
      </w:r>
      <w:proofErr w:type="spellEnd"/>
      <w:r w:rsidRPr="00D26AC6">
        <w:rPr>
          <w:rFonts w:ascii="Times New Roman" w:eastAsia="Calibri" w:hAnsi="Times New Roman" w:cs="Times New Roman"/>
          <w:sz w:val="28"/>
          <w:szCs w:val="28"/>
          <w:lang w:val="ru-RU"/>
        </w:rPr>
        <w:t>. В ходе выполнения заданий были изучены навыки распознавания электронных адресов, обработки текстовых файлов, взаимодействия с пользователем, а также использования оптического распознавания символов (OCR) для извлечения информации из изображений и работа с таблицами данных. Эти навыки могут быть полезными при автоматизации различных бизнес-процессов и задач.</w:t>
      </w:r>
    </w:p>
    <w:sectPr w:rsidR="003466A9" w:rsidRPr="00D2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C6"/>
    <w:rsid w:val="002F68EB"/>
    <w:rsid w:val="003466A9"/>
    <w:rsid w:val="00513AD6"/>
    <w:rsid w:val="00AA777B"/>
    <w:rsid w:val="00AE2768"/>
    <w:rsid w:val="00B23070"/>
    <w:rsid w:val="00D26AC6"/>
    <w:rsid w:val="00D7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8FCD"/>
  <w15:chartTrackingRefBased/>
  <w15:docId w15:val="{10FF882C-2570-49DF-AD66-159C2D5F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4</cp:revision>
  <dcterms:created xsi:type="dcterms:W3CDTF">2024-11-29T22:07:00Z</dcterms:created>
  <dcterms:modified xsi:type="dcterms:W3CDTF">2024-11-30T05:25:00Z</dcterms:modified>
</cp:coreProperties>
</file>