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CVSHealth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Denver, CO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CVSHealth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CVSHealth.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CVSHealth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CVSHealth.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