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H-E-B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Antonio, TX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H-E-B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with H-E-B. I researched your company and I see that your development team is looking for a candidate who will contribute to the overall system of development, enjoys learning new technologies, has an ownership mentality, and work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H-E-B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H-E-B.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