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019BCB" w14:textId="26543ABD" w:rsidR="004A673C" w:rsidRPr="004A673C" w:rsidRDefault="004A673C">
      <w:pPr>
        <w:rPr>
          <w:sz w:val="28"/>
          <w:szCs w:val="28"/>
        </w:rPr>
      </w:pPr>
      <w:r w:rsidRPr="004A673C">
        <w:rPr>
          <w:sz w:val="28"/>
          <w:szCs w:val="28"/>
        </w:rPr>
        <w:t>Before running framework:</w:t>
      </w:r>
    </w:p>
    <w:p w14:paraId="50F6565A" w14:textId="7719427C" w:rsidR="00E1328C" w:rsidRDefault="00B47A3A">
      <w:r w:rsidRPr="00B47A3A">
        <w:rPr>
          <w:noProof/>
        </w:rPr>
        <w:drawing>
          <wp:inline distT="0" distB="0" distL="0" distR="0" wp14:anchorId="1F189060" wp14:editId="78C53A39">
            <wp:extent cx="8436071" cy="4084674"/>
            <wp:effectExtent l="0" t="0" r="3175" b="0"/>
            <wp:docPr id="11112786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278698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8436071" cy="4084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8CF24" w14:textId="77777777" w:rsidR="004A673C" w:rsidRDefault="004A673C"/>
    <w:p w14:paraId="1F578B4A" w14:textId="4BC239E8" w:rsidR="004A673C" w:rsidRPr="004A673C" w:rsidRDefault="004A673C">
      <w:pPr>
        <w:rPr>
          <w:sz w:val="28"/>
          <w:szCs w:val="28"/>
        </w:rPr>
      </w:pPr>
      <w:r w:rsidRPr="004A673C">
        <w:rPr>
          <w:sz w:val="28"/>
          <w:szCs w:val="28"/>
        </w:rPr>
        <w:t>After running framework:</w:t>
      </w:r>
    </w:p>
    <w:p w14:paraId="76063FAB" w14:textId="6842A2C4" w:rsidR="004A673C" w:rsidRDefault="00EA4A7D">
      <w:r w:rsidRPr="00EA4A7D">
        <w:rPr>
          <w:noProof/>
        </w:rPr>
        <w:drawing>
          <wp:inline distT="0" distB="0" distL="0" distR="0" wp14:anchorId="5F6B3462" wp14:editId="6A90B0DA">
            <wp:extent cx="8344623" cy="4016088"/>
            <wp:effectExtent l="0" t="0" r="0" b="3810"/>
            <wp:docPr id="15923528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352858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344623" cy="401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016EA" w14:textId="77777777" w:rsidR="0046484A" w:rsidRDefault="0046484A"/>
    <w:p w14:paraId="553CD66E" w14:textId="60CC1AAE" w:rsidR="0046484A" w:rsidRDefault="0046484A">
      <w:r w:rsidRPr="0046484A">
        <w:drawing>
          <wp:inline distT="0" distB="0" distL="0" distR="0" wp14:anchorId="112874B5" wp14:editId="45E4517C">
            <wp:extent cx="14517358" cy="3375953"/>
            <wp:effectExtent l="0" t="0" r="0" b="0"/>
            <wp:docPr id="1196369332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369332" name="Picture 1" descr="A black screen with white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517358" cy="3375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10CBB" w14:textId="77777777" w:rsidR="004A673C" w:rsidRDefault="004A673C"/>
    <w:sectPr w:rsidR="004A67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73C"/>
    <w:rsid w:val="00067DCD"/>
    <w:rsid w:val="0046013C"/>
    <w:rsid w:val="0046484A"/>
    <w:rsid w:val="004A673C"/>
    <w:rsid w:val="005F7334"/>
    <w:rsid w:val="0071524E"/>
    <w:rsid w:val="007213A0"/>
    <w:rsid w:val="00A24658"/>
    <w:rsid w:val="00AD4DFB"/>
    <w:rsid w:val="00B47A3A"/>
    <w:rsid w:val="00DC6B6A"/>
    <w:rsid w:val="00E1328C"/>
    <w:rsid w:val="00EA4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CF616F"/>
  <w15:chartTrackingRefBased/>
  <w15:docId w15:val="{E7EB513A-3B6A-487F-B581-C83054EB2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67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67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67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67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67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67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67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67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67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67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67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67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67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67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67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67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67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67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67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67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673C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673C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673C"/>
    <w:pPr>
      <w:spacing w:before="160"/>
      <w:jc w:val="center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4A673C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4A67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67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67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67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67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8</Words>
  <Characters>52</Characters>
  <Application>Microsoft Office Word</Application>
  <DocSecurity>0</DocSecurity>
  <Lines>1</Lines>
  <Paragraphs>1</Paragraphs>
  <ScaleCrop>false</ScaleCrop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 Negi</dc:creator>
  <cp:keywords/>
  <dc:description/>
  <cp:lastModifiedBy>Sid Negi</cp:lastModifiedBy>
  <cp:revision>6</cp:revision>
  <dcterms:created xsi:type="dcterms:W3CDTF">2025-11-16T22:46:00Z</dcterms:created>
  <dcterms:modified xsi:type="dcterms:W3CDTF">2025-11-17T03:15:00Z</dcterms:modified>
</cp:coreProperties>
</file>