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BB336" w14:textId="77777777" w:rsidR="00A106C3" w:rsidRPr="00D5704A" w:rsidRDefault="00D5704A">
      <w:pPr>
        <w:rPr>
          <w:b/>
          <w:u w:val="single"/>
        </w:rPr>
      </w:pPr>
      <w:r w:rsidRPr="00D5704A">
        <w:rPr>
          <w:b/>
          <w:u w:val="single"/>
        </w:rPr>
        <w:t>Notes for Angular Training</w:t>
      </w:r>
    </w:p>
    <w:p w14:paraId="23C6F4DD" w14:textId="77777777" w:rsidR="00D5704A" w:rsidRDefault="00D5704A"/>
    <w:p w14:paraId="22AC7863" w14:textId="77777777" w:rsidR="00D5704A" w:rsidRDefault="00D5704A" w:rsidP="00D5704A">
      <w:pPr>
        <w:pStyle w:val="ListParagraph"/>
        <w:numPr>
          <w:ilvl w:val="0"/>
          <w:numId w:val="1"/>
        </w:numPr>
      </w:pPr>
      <w:r>
        <w:t xml:space="preserve">MEAN and MERN </w:t>
      </w:r>
      <w:proofErr w:type="gramStart"/>
      <w:r>
        <w:t>Stack.  :</w:t>
      </w:r>
      <w:proofErr w:type="gramEnd"/>
      <w:r>
        <w:t xml:space="preserve"> MongoDB Express Angular and NodeJS</w:t>
      </w:r>
    </w:p>
    <w:p w14:paraId="4D9326FC" w14:textId="77777777" w:rsidR="00D5704A" w:rsidRDefault="00D5704A" w:rsidP="00D5704A">
      <w:pPr>
        <w:pStyle w:val="ListParagraph"/>
        <w:numPr>
          <w:ilvl w:val="0"/>
          <w:numId w:val="1"/>
        </w:numPr>
      </w:pPr>
      <w:r>
        <w:t>Mongo Express React NodeJS</w:t>
      </w:r>
    </w:p>
    <w:p w14:paraId="214B7428" w14:textId="77777777" w:rsidR="00D5704A" w:rsidRDefault="00635BC6" w:rsidP="00D5704A">
      <w:pPr>
        <w:pStyle w:val="ListParagraph"/>
        <w:numPr>
          <w:ilvl w:val="0"/>
          <w:numId w:val="1"/>
        </w:numPr>
      </w:pPr>
      <w:r>
        <w:t>SPA – Single Page Application</w:t>
      </w:r>
    </w:p>
    <w:p w14:paraId="66B3D781" w14:textId="77777777" w:rsidR="0055237A" w:rsidRDefault="0055237A" w:rsidP="00D5704A">
      <w:pPr>
        <w:pStyle w:val="ListParagraph"/>
        <w:numPr>
          <w:ilvl w:val="0"/>
          <w:numId w:val="1"/>
        </w:numPr>
      </w:pPr>
      <w:r>
        <w:t xml:space="preserve">CLI – Command </w:t>
      </w:r>
      <w:r w:rsidR="00545543">
        <w:t>Line Interface</w:t>
      </w:r>
    </w:p>
    <w:p w14:paraId="1C5F59D0" w14:textId="77777777" w:rsidR="00545543" w:rsidRDefault="00545543" w:rsidP="00545543">
      <w:pPr>
        <w:pStyle w:val="ListParagraph"/>
        <w:numPr>
          <w:ilvl w:val="0"/>
          <w:numId w:val="1"/>
        </w:numPr>
      </w:pPr>
      <w:r>
        <w:t>NPM – Node Package Manager</w:t>
      </w:r>
    </w:p>
    <w:p w14:paraId="11055443" w14:textId="77777777" w:rsidR="00545543" w:rsidRDefault="008F3EB1" w:rsidP="00545543">
      <w:pPr>
        <w:pStyle w:val="ListParagraph"/>
        <w:numPr>
          <w:ilvl w:val="0"/>
          <w:numId w:val="1"/>
        </w:numPr>
      </w:pPr>
      <w:r>
        <w:t>Npmjs.com – Get all the seed data from there</w:t>
      </w:r>
    </w:p>
    <w:p w14:paraId="147E3DB3" w14:textId="06E3A023" w:rsidR="00A106C3" w:rsidRDefault="0077505A" w:rsidP="00545543">
      <w:pPr>
        <w:pStyle w:val="ListParagraph"/>
        <w:numPr>
          <w:ilvl w:val="0"/>
          <w:numId w:val="1"/>
        </w:numPr>
      </w:pPr>
      <w:r>
        <w:t xml:space="preserve">Ng </w:t>
      </w:r>
      <w:r w:rsidR="00DB405B">
        <w:t>serve</w:t>
      </w:r>
      <w:r>
        <w:t xml:space="preserve"> –port 6780</w:t>
      </w:r>
    </w:p>
    <w:p w14:paraId="65830813" w14:textId="15FD53C8" w:rsidR="00DB405B" w:rsidRDefault="00DB405B" w:rsidP="00545543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to generate </w:t>
      </w:r>
      <w:proofErr w:type="spellStart"/>
      <w:proofErr w:type="gramStart"/>
      <w:r>
        <w:t>package.json</w:t>
      </w:r>
      <w:proofErr w:type="spellEnd"/>
      <w:proofErr w:type="gramEnd"/>
    </w:p>
    <w:p w14:paraId="347C0CA1" w14:textId="45E374A3" w:rsidR="00DB405B" w:rsidRDefault="00DB405B" w:rsidP="00545543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 w:rsidR="00F90F2F">
        <w:t xml:space="preserve"> install to download from local </w:t>
      </w:r>
      <w:proofErr w:type="gramStart"/>
      <w:r w:rsidR="00F90F2F">
        <w:t>repository :</w:t>
      </w:r>
      <w:proofErr w:type="gramEnd"/>
      <w:r w:rsidR="00F90F2F">
        <w:t xml:space="preserve"> </w:t>
      </w:r>
    </w:p>
    <w:p w14:paraId="41FE7924" w14:textId="1CC7B450" w:rsidR="00F90F2F" w:rsidRDefault="00F90F2F" w:rsidP="00545543">
      <w:pPr>
        <w:pStyle w:val="ListParagraph"/>
        <w:numPr>
          <w:ilvl w:val="0"/>
          <w:numId w:val="1"/>
        </w:numPr>
      </w:pPr>
      <w:r>
        <w:t xml:space="preserve">^ and ~ - ^ means use the higher version </w:t>
      </w:r>
    </w:p>
    <w:p w14:paraId="5A7A3171" w14:textId="2B6104D7" w:rsidR="00F90F2F" w:rsidRDefault="00F90F2F" w:rsidP="00545543">
      <w:pPr>
        <w:pStyle w:val="ListParagraph"/>
        <w:numPr>
          <w:ilvl w:val="0"/>
          <w:numId w:val="1"/>
        </w:numPr>
      </w:pPr>
      <w:r>
        <w:t>~ means get the correct version</w:t>
      </w:r>
    </w:p>
    <w:p w14:paraId="7E29F9CC" w14:textId="6BC3E6BA" w:rsidR="00F90F2F" w:rsidRDefault="006E5258" w:rsidP="00545543">
      <w:pPr>
        <w:pStyle w:val="ListParagraph"/>
        <w:numPr>
          <w:ilvl w:val="0"/>
          <w:numId w:val="1"/>
        </w:numPr>
      </w:pPr>
      <w:proofErr w:type="spellStart"/>
      <w:r>
        <w:t>Tslint.json</w:t>
      </w:r>
      <w:proofErr w:type="spellEnd"/>
      <w:r>
        <w:t xml:space="preserve"> </w:t>
      </w:r>
      <w:r w:rsidR="00593970">
        <w:t>–</w:t>
      </w:r>
      <w:r>
        <w:t xml:space="preserve"> </w:t>
      </w:r>
    </w:p>
    <w:p w14:paraId="3E051CB8" w14:textId="69A6BEA2" w:rsidR="00534A22" w:rsidRDefault="00593970" w:rsidP="00534A22">
      <w:pPr>
        <w:pStyle w:val="ListParagraph"/>
        <w:numPr>
          <w:ilvl w:val="0"/>
          <w:numId w:val="1"/>
        </w:numPr>
      </w:pPr>
      <w:proofErr w:type="spellStart"/>
      <w:r>
        <w:t>Ecmascript</w:t>
      </w:r>
      <w:proofErr w:type="spellEnd"/>
      <w:r>
        <w:t xml:space="preserve"> – es5 (es6</w:t>
      </w:r>
      <w:proofErr w:type="gramStart"/>
      <w:r>
        <w:t>) :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14:paraId="269E2BC9" w14:textId="66447AE1" w:rsidR="00593970" w:rsidRDefault="00593970" w:rsidP="00545543">
      <w:pPr>
        <w:pStyle w:val="ListParagraph"/>
        <w:numPr>
          <w:ilvl w:val="0"/>
          <w:numId w:val="1"/>
        </w:numPr>
      </w:pPr>
      <w:r>
        <w:t xml:space="preserve">Component – html / logical / </w:t>
      </w:r>
      <w:proofErr w:type="spellStart"/>
      <w:r>
        <w:t>css</w:t>
      </w:r>
      <w:proofErr w:type="spellEnd"/>
    </w:p>
    <w:p w14:paraId="7969ADFB" w14:textId="741CE1D2" w:rsidR="00593970" w:rsidRDefault="00593970" w:rsidP="00545543">
      <w:pPr>
        <w:pStyle w:val="ListParagraph"/>
        <w:numPr>
          <w:ilvl w:val="0"/>
          <w:numId w:val="1"/>
        </w:numPr>
      </w:pPr>
      <w:r>
        <w:t>Module – Declaring all component</w:t>
      </w:r>
      <w:r w:rsidR="003C02C5">
        <w:t>, pipe / service</w:t>
      </w:r>
    </w:p>
    <w:p w14:paraId="0D7786EC" w14:textId="381A069C" w:rsidR="00593970" w:rsidRDefault="003C02C5" w:rsidP="00545543">
      <w:pPr>
        <w:pStyle w:val="ListParagraph"/>
        <w:numPr>
          <w:ilvl w:val="0"/>
          <w:numId w:val="1"/>
        </w:numPr>
      </w:pPr>
      <w:r>
        <w:t xml:space="preserve">Pipe </w:t>
      </w:r>
      <w:r>
        <w:sym w:font="Wingdings" w:char="F0E0"/>
      </w:r>
      <w:r>
        <w:t xml:space="preserve"> Format Data</w:t>
      </w:r>
    </w:p>
    <w:p w14:paraId="08A83586" w14:textId="39550ABC" w:rsidR="003C02C5" w:rsidRDefault="003C02C5" w:rsidP="00545543">
      <w:pPr>
        <w:pStyle w:val="ListParagraph"/>
        <w:numPr>
          <w:ilvl w:val="0"/>
          <w:numId w:val="1"/>
        </w:numPr>
      </w:pPr>
      <w:r>
        <w:t xml:space="preserve"> Service </w:t>
      </w:r>
      <w:r>
        <w:sym w:font="Wingdings" w:char="F0E0"/>
      </w:r>
      <w:r>
        <w:t xml:space="preserve"> Share the data across application need a service</w:t>
      </w:r>
      <w:r w:rsidR="005675C2">
        <w:t xml:space="preserve"> – third Party API </w:t>
      </w:r>
    </w:p>
    <w:p w14:paraId="6FCB650B" w14:textId="06A552FC" w:rsidR="003C02C5" w:rsidRDefault="005675C2" w:rsidP="00545543">
      <w:pPr>
        <w:pStyle w:val="ListParagraph"/>
        <w:numPr>
          <w:ilvl w:val="0"/>
          <w:numId w:val="1"/>
        </w:numPr>
      </w:pPr>
      <w:r>
        <w:t xml:space="preserve"> Route </w:t>
      </w:r>
      <w:r>
        <w:sym w:font="Wingdings" w:char="F0E8"/>
      </w:r>
      <w:r>
        <w:t xml:space="preserve"> routing</w:t>
      </w:r>
    </w:p>
    <w:p w14:paraId="58FD40A1" w14:textId="59EF7AD3" w:rsidR="005675C2" w:rsidRDefault="005675C2" w:rsidP="00545543">
      <w:pPr>
        <w:pStyle w:val="ListParagraph"/>
        <w:numPr>
          <w:ilvl w:val="0"/>
          <w:numId w:val="1"/>
        </w:numPr>
      </w:pPr>
      <w:r>
        <w:t xml:space="preserve">Guard </w:t>
      </w:r>
      <w:r>
        <w:sym w:font="Wingdings" w:char="F0E0"/>
      </w:r>
      <w:r>
        <w:t xml:space="preserve"> Protect route</w:t>
      </w:r>
    </w:p>
    <w:p w14:paraId="187034E1" w14:textId="77777777" w:rsidR="007F2C42" w:rsidRDefault="007F2C42" w:rsidP="007F2C42"/>
    <w:p w14:paraId="340C10BB" w14:textId="77777777" w:rsidR="007F2C42" w:rsidRDefault="007F2C42" w:rsidP="007F2C42"/>
    <w:p w14:paraId="0744EEA1" w14:textId="18B79A5C" w:rsidR="007A3DED" w:rsidRDefault="007F2C42" w:rsidP="007F2C42">
      <w:proofErr w:type="spellStart"/>
      <w:r>
        <w:t>npm</w:t>
      </w:r>
      <w:proofErr w:type="spellEnd"/>
      <w:r>
        <w:t xml:space="preserve"> install -g @angular /</w:t>
      </w:r>
      <w:r w:rsidR="007A3DED">
        <w:t xml:space="preserve"> </w:t>
      </w:r>
      <w:r>
        <w:t>cli</w:t>
      </w:r>
    </w:p>
    <w:p w14:paraId="56A9860D" w14:textId="77777777" w:rsidR="007A3DED" w:rsidRDefault="007A3DED" w:rsidP="007F2C42"/>
    <w:p w14:paraId="40887744" w14:textId="1B6286B5" w:rsidR="007A3DED" w:rsidRDefault="007A3DED" w:rsidP="007A3DED">
      <w:pPr>
        <w:pStyle w:val="ListParagraph"/>
        <w:numPr>
          <w:ilvl w:val="0"/>
          <w:numId w:val="2"/>
        </w:numPr>
      </w:pPr>
      <w:r>
        <w:t>One way Binding</w:t>
      </w:r>
      <w:r w:rsidR="00E51BBB">
        <w:t xml:space="preserve">.    – From the </w:t>
      </w:r>
      <w:proofErr w:type="spellStart"/>
      <w:r w:rsidR="00E51BBB">
        <w:t>ts</w:t>
      </w:r>
      <w:proofErr w:type="spellEnd"/>
      <w:r w:rsidR="00E51BBB">
        <w:t xml:space="preserve"> - html</w:t>
      </w:r>
    </w:p>
    <w:p w14:paraId="4A814006" w14:textId="37ED4612" w:rsidR="007A3DED" w:rsidRDefault="007A3DED" w:rsidP="007A3DED">
      <w:pPr>
        <w:pStyle w:val="ListParagraph"/>
        <w:numPr>
          <w:ilvl w:val="0"/>
          <w:numId w:val="2"/>
        </w:numPr>
      </w:pPr>
      <w:r>
        <w:t>– Data Binding</w:t>
      </w:r>
    </w:p>
    <w:p w14:paraId="3A49AFE2" w14:textId="25EA5534" w:rsidR="007A3DED" w:rsidRDefault="007A3DED" w:rsidP="007A3DED">
      <w:pPr>
        <w:pStyle w:val="ListParagraph"/>
        <w:numPr>
          <w:ilvl w:val="0"/>
          <w:numId w:val="2"/>
        </w:numPr>
      </w:pPr>
      <w:r>
        <w:t>– Property Binding</w:t>
      </w:r>
    </w:p>
    <w:p w14:paraId="01FEC579" w14:textId="51AC5F89" w:rsidR="007A3DED" w:rsidRDefault="007A3DED" w:rsidP="007A3DED">
      <w:pPr>
        <w:pStyle w:val="ListParagraph"/>
        <w:numPr>
          <w:ilvl w:val="0"/>
          <w:numId w:val="2"/>
        </w:numPr>
      </w:pPr>
      <w:r>
        <w:t>– event Binding</w:t>
      </w:r>
    </w:p>
    <w:p w14:paraId="45423BAD" w14:textId="2FE937C2" w:rsidR="007A3DED" w:rsidRDefault="007A3DED" w:rsidP="007A3DED">
      <w:pPr>
        <w:pStyle w:val="ListParagraph"/>
        <w:numPr>
          <w:ilvl w:val="0"/>
          <w:numId w:val="2"/>
        </w:numPr>
      </w:pPr>
      <w:r>
        <w:t>Two way Binding</w:t>
      </w:r>
      <w:r w:rsidR="00E51BBB">
        <w:t xml:space="preserve">.  – From and to </w:t>
      </w:r>
      <w:proofErr w:type="spellStart"/>
      <w:r w:rsidR="00E51BBB">
        <w:t>ts</w:t>
      </w:r>
      <w:proofErr w:type="spellEnd"/>
      <w:r w:rsidR="00E51BBB">
        <w:t xml:space="preserve"> – html </w:t>
      </w:r>
    </w:p>
    <w:p w14:paraId="5DAEE8A2" w14:textId="6342055C" w:rsidR="00296EFE" w:rsidRDefault="00296EFE" w:rsidP="007A3DED">
      <w:pPr>
        <w:pStyle w:val="ListParagraph"/>
        <w:numPr>
          <w:ilvl w:val="0"/>
          <w:numId w:val="2"/>
        </w:numPr>
      </w:pPr>
      <w:r>
        <w:t>Array is collection of Heterogeneous element.</w:t>
      </w:r>
    </w:p>
    <w:p w14:paraId="4345A5A9" w14:textId="77777777" w:rsidR="00E26CFC" w:rsidRDefault="00E26CFC" w:rsidP="00E26CFC"/>
    <w:p w14:paraId="215A1B88" w14:textId="3B2F3762" w:rsidR="00E26CFC" w:rsidRDefault="00E26CFC" w:rsidP="00E26CFC">
      <w:r>
        <w:t>TypeScript</w:t>
      </w:r>
    </w:p>
    <w:p w14:paraId="18DEECCD" w14:textId="77777777" w:rsidR="00E26CFC" w:rsidRDefault="00E26CFC" w:rsidP="00E26CFC"/>
    <w:p w14:paraId="1D6C8C4F" w14:textId="3BFC991D" w:rsidR="00E26CFC" w:rsidRDefault="003365CD" w:rsidP="00E26CFC">
      <w:r>
        <w:t>String     = “angular”</w:t>
      </w:r>
    </w:p>
    <w:p w14:paraId="33D4FECC" w14:textId="7082F720" w:rsidR="003365CD" w:rsidRDefault="003365CD" w:rsidP="00E26CFC">
      <w:r>
        <w:t xml:space="preserve">Number. = </w:t>
      </w:r>
    </w:p>
    <w:p w14:paraId="5DCBBDC5" w14:textId="32C16C8C" w:rsidR="003365CD" w:rsidRDefault="003365CD" w:rsidP="00E26CFC">
      <w:r>
        <w:t xml:space="preserve">Boolean. = </w:t>
      </w:r>
      <w:proofErr w:type="gramStart"/>
      <w:r>
        <w:t>true ,</w:t>
      </w:r>
      <w:proofErr w:type="gramEnd"/>
      <w:r>
        <w:t xml:space="preserve"> false</w:t>
      </w:r>
    </w:p>
    <w:p w14:paraId="57BC1CB3" w14:textId="77777777" w:rsidR="003365CD" w:rsidRDefault="003365CD" w:rsidP="00E26CFC"/>
    <w:p w14:paraId="05DEF2E8" w14:textId="55196A00" w:rsidR="003365CD" w:rsidRDefault="003365CD" w:rsidP="00E26CFC">
      <w:r>
        <w:t>Date */</w:t>
      </w:r>
    </w:p>
    <w:p w14:paraId="1263342D" w14:textId="77777777" w:rsidR="005F28AC" w:rsidRDefault="005F28AC" w:rsidP="00E26CFC"/>
    <w:p w14:paraId="02D54D5C" w14:textId="77777777" w:rsidR="005F28AC" w:rsidRDefault="005F28AC" w:rsidP="00E26CFC"/>
    <w:p w14:paraId="4C057FF0" w14:textId="2B9B933F" w:rsidR="005F28AC" w:rsidRDefault="009A235D" w:rsidP="00E26CFC">
      <w:r>
        <w:t xml:space="preserve">Left to </w:t>
      </w:r>
      <w:proofErr w:type="gramStart"/>
      <w:r>
        <w:t>Right :</w:t>
      </w:r>
      <w:proofErr w:type="gramEnd"/>
      <w:r>
        <w:t xml:space="preserve"> </w:t>
      </w:r>
    </w:p>
    <w:p w14:paraId="251BA73E" w14:textId="77777777" w:rsidR="00E74A6E" w:rsidRDefault="00E74A6E" w:rsidP="00E26CFC"/>
    <w:p w14:paraId="30EBB344" w14:textId="554FE8E5" w:rsidR="00E74A6E" w:rsidRDefault="00E74A6E" w:rsidP="00E26CFC">
      <w:proofErr w:type="spellStart"/>
      <w:proofErr w:type="gramStart"/>
      <w:r>
        <w:t>DataBinding</w:t>
      </w:r>
      <w:proofErr w:type="spellEnd"/>
      <w:r>
        <w:t xml:space="preserve"> :</w:t>
      </w:r>
      <w:proofErr w:type="gramEnd"/>
      <w:r>
        <w:t>{{}}</w:t>
      </w:r>
    </w:p>
    <w:p w14:paraId="3AE7E0B1" w14:textId="77777777" w:rsidR="009367F2" w:rsidRDefault="009367F2" w:rsidP="00E26CFC"/>
    <w:p w14:paraId="6CA3C502" w14:textId="77777777" w:rsidR="009367F2" w:rsidRDefault="009367F2" w:rsidP="00E26CFC"/>
    <w:p w14:paraId="5D4904F4" w14:textId="0DCB8941" w:rsidR="00E74A6E" w:rsidRDefault="00E74A6E" w:rsidP="00E26CFC">
      <w:r>
        <w:t>Property Binding []</w:t>
      </w:r>
    </w:p>
    <w:p w14:paraId="75A67460" w14:textId="17415E69" w:rsidR="00E74A6E" w:rsidRDefault="00E74A6E" w:rsidP="00E26CFC">
      <w:r>
        <w:t>Event Binding ()</w:t>
      </w:r>
    </w:p>
    <w:p w14:paraId="545D3830" w14:textId="41CF94DF" w:rsidR="00E74A6E" w:rsidRDefault="00E74A6E" w:rsidP="00E26CFC">
      <w:r>
        <w:t>Two Way Binding [{}]</w:t>
      </w:r>
    </w:p>
    <w:p w14:paraId="797DA036" w14:textId="77777777" w:rsidR="00300917" w:rsidRDefault="00300917" w:rsidP="00E26CFC"/>
    <w:p w14:paraId="63783319" w14:textId="42E4823B" w:rsidR="00300917" w:rsidRDefault="00300917" w:rsidP="00E26CFC">
      <w:proofErr w:type="spellStart"/>
      <w:r>
        <w:t>ngFor</w:t>
      </w:r>
      <w:proofErr w:type="spellEnd"/>
      <w:r>
        <w:t xml:space="preserve"> is used for looping all the details and display</w:t>
      </w:r>
    </w:p>
    <w:p w14:paraId="07868121" w14:textId="77777777" w:rsidR="00FE0D6C" w:rsidRDefault="00FE0D6C" w:rsidP="00E26CFC"/>
    <w:p w14:paraId="711237DB" w14:textId="47EFC0F7" w:rsidR="007A3DED" w:rsidRDefault="009367F2" w:rsidP="007F2C42">
      <w:proofErr w:type="spellStart"/>
      <w:r>
        <w:t>indexof</w:t>
      </w:r>
      <w:proofErr w:type="spellEnd"/>
      <w:r>
        <w:t xml:space="preserve"> and </w:t>
      </w:r>
      <w:proofErr w:type="spellStart"/>
      <w:r>
        <w:t>filterby</w:t>
      </w:r>
      <w:proofErr w:type="spellEnd"/>
    </w:p>
    <w:p w14:paraId="478B595B" w14:textId="77777777" w:rsidR="009367F2" w:rsidRDefault="009367F2" w:rsidP="007F2C42"/>
    <w:p w14:paraId="53CA9374" w14:textId="70D9C041" w:rsidR="009367F2" w:rsidRDefault="00533A92" w:rsidP="002F193D">
      <w:proofErr w:type="spellStart"/>
      <w:r>
        <w:t>npm</w:t>
      </w:r>
      <w:proofErr w:type="spellEnd"/>
      <w:r>
        <w:t xml:space="preserve"> install -g @angular/cli </w:t>
      </w:r>
      <w:r w:rsidR="00D039DE">
        <w:t>–</w:t>
      </w:r>
      <w:r>
        <w:t>save</w:t>
      </w:r>
      <w:r w:rsidR="00D039DE">
        <w:t xml:space="preserve"> to install the correct version.</w:t>
      </w:r>
    </w:p>
    <w:p w14:paraId="3CE40EF1" w14:textId="77777777" w:rsidR="002F193D" w:rsidRDefault="002F193D" w:rsidP="002F193D"/>
    <w:p w14:paraId="141E16FC" w14:textId="045F98C5" w:rsidR="002F193D" w:rsidRDefault="002F193D" w:rsidP="002F193D">
      <w:proofErr w:type="spellStart"/>
      <w:proofErr w:type="gramStart"/>
      <w:r>
        <w:t>a.indexOf</w:t>
      </w:r>
      <w:proofErr w:type="spellEnd"/>
      <w:proofErr w:type="gramEnd"/>
      <w:r>
        <w:t>(“</w:t>
      </w:r>
      <w:proofErr w:type="spellStart"/>
      <w:r>
        <w:t>javascript</w:t>
      </w:r>
      <w:proofErr w:type="spellEnd"/>
      <w:r>
        <w:t>”);</w:t>
      </w:r>
    </w:p>
    <w:p w14:paraId="6274766F" w14:textId="77777777" w:rsidR="002F193D" w:rsidRDefault="002F193D" w:rsidP="002F193D"/>
    <w:p w14:paraId="28F07B5C" w14:textId="01980D72" w:rsidR="002F193D" w:rsidRDefault="00FB0369" w:rsidP="002F193D">
      <w:r>
        <w:t xml:space="preserve">Filtering in Angular </w:t>
      </w:r>
    </w:p>
    <w:p w14:paraId="736E65A6" w14:textId="77777777" w:rsidR="00517544" w:rsidRDefault="00517544" w:rsidP="002F193D">
      <w:bookmarkStart w:id="0" w:name="_GoBack"/>
      <w:bookmarkEnd w:id="0"/>
    </w:p>
    <w:sectPr w:rsidR="00517544" w:rsidSect="00FC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04D4C"/>
    <w:multiLevelType w:val="hybridMultilevel"/>
    <w:tmpl w:val="6CD8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92F6A"/>
    <w:multiLevelType w:val="hybridMultilevel"/>
    <w:tmpl w:val="4512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4A"/>
    <w:rsid w:val="00296EFE"/>
    <w:rsid w:val="002F193D"/>
    <w:rsid w:val="00300917"/>
    <w:rsid w:val="003365CD"/>
    <w:rsid w:val="003C02C5"/>
    <w:rsid w:val="00517544"/>
    <w:rsid w:val="00533A92"/>
    <w:rsid w:val="00534A22"/>
    <w:rsid w:val="00545543"/>
    <w:rsid w:val="0055237A"/>
    <w:rsid w:val="005675C2"/>
    <w:rsid w:val="00593970"/>
    <w:rsid w:val="005F28AC"/>
    <w:rsid w:val="00635BC6"/>
    <w:rsid w:val="006E5258"/>
    <w:rsid w:val="00701EEA"/>
    <w:rsid w:val="0077505A"/>
    <w:rsid w:val="007A3DED"/>
    <w:rsid w:val="007F2C42"/>
    <w:rsid w:val="008F3EB1"/>
    <w:rsid w:val="009367F2"/>
    <w:rsid w:val="009A235D"/>
    <w:rsid w:val="00A106C3"/>
    <w:rsid w:val="00A24963"/>
    <w:rsid w:val="00B073B6"/>
    <w:rsid w:val="00C44A25"/>
    <w:rsid w:val="00D039DE"/>
    <w:rsid w:val="00D5704A"/>
    <w:rsid w:val="00DB405B"/>
    <w:rsid w:val="00E26CFC"/>
    <w:rsid w:val="00E51BBB"/>
    <w:rsid w:val="00E74A6E"/>
    <w:rsid w:val="00F7390A"/>
    <w:rsid w:val="00F90F2F"/>
    <w:rsid w:val="00FB0369"/>
    <w:rsid w:val="00FC015F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D9188"/>
  <w14:defaultImageDpi w14:val="32767"/>
  <w15:chartTrackingRefBased/>
  <w15:docId w15:val="{19DDCFFD-A659-5C4F-9E3D-9E2A3E1B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2018-06-18T15:15:00Z</dcterms:created>
  <dcterms:modified xsi:type="dcterms:W3CDTF">2018-06-22T13:52:00Z</dcterms:modified>
</cp:coreProperties>
</file>