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0AED6" w14:textId="77777777" w:rsidR="006D4AA2" w:rsidRPr="006D4AA2" w:rsidRDefault="006D4AA2" w:rsidP="006D4AA2">
      <w:pPr>
        <w:rPr>
          <w:b/>
          <w:bCs/>
        </w:rPr>
      </w:pPr>
      <w:r w:rsidRPr="006D4AA2">
        <w:rPr>
          <w:b/>
          <w:bCs/>
        </w:rPr>
        <w:t>Software Requirements Specification (SRS)</w:t>
      </w:r>
    </w:p>
    <w:p w14:paraId="683048FE" w14:textId="77777777" w:rsidR="006D4AA2" w:rsidRPr="006D4AA2" w:rsidRDefault="006D4AA2" w:rsidP="006D4AA2">
      <w:pPr>
        <w:rPr>
          <w:b/>
          <w:bCs/>
        </w:rPr>
      </w:pPr>
      <w:r w:rsidRPr="006D4AA2">
        <w:rPr>
          <w:b/>
          <w:bCs/>
        </w:rPr>
        <w:t>Nisol Intelligence</w:t>
      </w:r>
    </w:p>
    <w:p w14:paraId="1F6D1EDA" w14:textId="77777777" w:rsidR="006D4AA2" w:rsidRPr="006D4AA2" w:rsidRDefault="006D4AA2" w:rsidP="006D4AA2">
      <w:pPr>
        <w:rPr>
          <w:b/>
          <w:bCs/>
        </w:rPr>
      </w:pPr>
      <w:r w:rsidRPr="006D4AA2">
        <w:rPr>
          <w:b/>
          <w:bCs/>
        </w:rPr>
        <w:t>AI Transformation Intelligence &amp; Advisory Platform</w:t>
      </w:r>
    </w:p>
    <w:p w14:paraId="38455E39" w14:textId="77777777" w:rsidR="006D4AA2" w:rsidRPr="006D4AA2" w:rsidRDefault="006D4AA2" w:rsidP="006D4AA2">
      <w:r w:rsidRPr="006D4AA2">
        <w:rPr>
          <w:b/>
          <w:bCs/>
        </w:rPr>
        <w:t>Version:</w:t>
      </w:r>
      <w:r w:rsidRPr="006D4AA2">
        <w:t xml:space="preserve"> 1.0</w:t>
      </w:r>
      <w:r w:rsidRPr="006D4AA2">
        <w:br/>
      </w:r>
      <w:r w:rsidRPr="006D4AA2">
        <w:rPr>
          <w:b/>
          <w:bCs/>
        </w:rPr>
        <w:t>Product:</w:t>
      </w:r>
      <w:r w:rsidRPr="006D4AA2">
        <w:t xml:space="preserve"> Nisol Platform</w:t>
      </w:r>
      <w:r w:rsidRPr="006D4AA2">
        <w:br/>
      </w:r>
      <w:r w:rsidRPr="006D4AA2">
        <w:rPr>
          <w:b/>
          <w:bCs/>
        </w:rPr>
        <w:t>Module:</w:t>
      </w:r>
      <w:r w:rsidRPr="006D4AA2">
        <w:t xml:space="preserve"> Nisol Intelligence</w:t>
      </w:r>
    </w:p>
    <w:p w14:paraId="583C800E" w14:textId="77777777" w:rsidR="006D4AA2" w:rsidRPr="006D4AA2" w:rsidRDefault="006D4AA2" w:rsidP="006D4AA2">
      <w:r w:rsidRPr="006D4AA2">
        <w:pict w14:anchorId="010776B9">
          <v:rect id="_x0000_i1358" style="width:0;height:1.5pt" o:hralign="center" o:hrstd="t" o:hr="t" fillcolor="#a0a0a0" stroked="f"/>
        </w:pict>
      </w:r>
    </w:p>
    <w:p w14:paraId="240980A4" w14:textId="77777777" w:rsidR="006D4AA2" w:rsidRPr="006D4AA2" w:rsidRDefault="006D4AA2" w:rsidP="006D4AA2">
      <w:pPr>
        <w:rPr>
          <w:b/>
          <w:bCs/>
        </w:rPr>
      </w:pPr>
      <w:r w:rsidRPr="006D4AA2">
        <w:rPr>
          <w:b/>
          <w:bCs/>
        </w:rPr>
        <w:t>1. Introduction</w:t>
      </w:r>
    </w:p>
    <w:p w14:paraId="1B98C81B" w14:textId="77777777" w:rsidR="006D4AA2" w:rsidRPr="006D4AA2" w:rsidRDefault="006D4AA2" w:rsidP="006D4AA2">
      <w:pPr>
        <w:rPr>
          <w:b/>
          <w:bCs/>
        </w:rPr>
      </w:pPr>
      <w:r w:rsidRPr="006D4AA2">
        <w:rPr>
          <w:b/>
          <w:bCs/>
        </w:rPr>
        <w:t>Purpose</w:t>
      </w:r>
    </w:p>
    <w:p w14:paraId="4F4173F2" w14:textId="77777777" w:rsidR="006D4AA2" w:rsidRPr="006D4AA2" w:rsidRDefault="006D4AA2" w:rsidP="006D4AA2">
      <w:r w:rsidRPr="006D4AA2">
        <w:t>Nisol Intelligence is the AI-powered intelligence and advisory engine of the Nisol Platform.</w:t>
      </w:r>
    </w:p>
    <w:p w14:paraId="1D09F756" w14:textId="77777777" w:rsidR="006D4AA2" w:rsidRPr="006D4AA2" w:rsidRDefault="006D4AA2" w:rsidP="006D4AA2">
      <w:r w:rsidRPr="006D4AA2">
        <w:t xml:space="preserve">It analyzes assessment responses collected through </w:t>
      </w:r>
      <w:r w:rsidRPr="006D4AA2">
        <w:rPr>
          <w:b/>
          <w:bCs/>
        </w:rPr>
        <w:t>Nisol Discovery</w:t>
      </w:r>
      <w:r w:rsidRPr="006D4AA2">
        <w:t xml:space="preserve"> and automatically generates executive insights, AI opportunities, implementation roadmaps, ROI estimates, solution blueprints, and consulting proposals.</w:t>
      </w:r>
    </w:p>
    <w:p w14:paraId="226271B7" w14:textId="77777777" w:rsidR="006D4AA2" w:rsidRPr="006D4AA2" w:rsidRDefault="006D4AA2" w:rsidP="006D4AA2">
      <w:r w:rsidRPr="006D4AA2">
        <w:t xml:space="preserve">Nisol Intelligence is </w:t>
      </w:r>
      <w:r w:rsidRPr="006D4AA2">
        <w:rPr>
          <w:b/>
          <w:bCs/>
        </w:rPr>
        <w:t>not a standalone application</w:t>
      </w:r>
      <w:r w:rsidRPr="006D4AA2">
        <w:t>. It is a module within the authenticated Nisol Platform and shares the same authentication, database, design system, and navigation as the public website and Nisol Discovery.</w:t>
      </w:r>
    </w:p>
    <w:p w14:paraId="35B13A4B" w14:textId="77777777" w:rsidR="006D4AA2" w:rsidRPr="006D4AA2" w:rsidRDefault="006D4AA2" w:rsidP="006D4AA2">
      <w:r w:rsidRPr="006D4AA2">
        <w:pict w14:anchorId="16623B66">
          <v:rect id="_x0000_i1359" style="width:0;height:1.5pt" o:hralign="center" o:hrstd="t" o:hr="t" fillcolor="#a0a0a0" stroked="f"/>
        </w:pict>
      </w:r>
    </w:p>
    <w:p w14:paraId="6B162DA7" w14:textId="77777777" w:rsidR="006D4AA2" w:rsidRPr="006D4AA2" w:rsidRDefault="006D4AA2" w:rsidP="006D4AA2">
      <w:pPr>
        <w:rPr>
          <w:b/>
          <w:bCs/>
        </w:rPr>
      </w:pPr>
      <w:r w:rsidRPr="006D4AA2">
        <w:rPr>
          <w:b/>
          <w:bCs/>
        </w:rPr>
        <w:t>2. Product Vision</w:t>
      </w:r>
    </w:p>
    <w:p w14:paraId="4CE25AC6" w14:textId="77777777" w:rsidR="006D4AA2" w:rsidRPr="006D4AA2" w:rsidRDefault="006D4AA2" w:rsidP="006D4AA2">
      <w:r w:rsidRPr="006D4AA2">
        <w:t>The Nisol Platform enables organizations to progress from AI assessment to AI transformation through a unified experience.</w:t>
      </w:r>
    </w:p>
    <w:p w14:paraId="22C1488E" w14:textId="77777777" w:rsidR="006D4AA2" w:rsidRPr="006D4AA2" w:rsidRDefault="006D4AA2" w:rsidP="006D4AA2">
      <w:r w:rsidRPr="006D4AA2">
        <w:t>Nisol Platform</w:t>
      </w:r>
    </w:p>
    <w:p w14:paraId="6C093544" w14:textId="77777777" w:rsidR="006D4AA2" w:rsidRPr="006D4AA2" w:rsidRDefault="006D4AA2" w:rsidP="006D4AA2"/>
    <w:p w14:paraId="384D6F0F" w14:textId="77777777" w:rsidR="006D4AA2" w:rsidRPr="006D4AA2" w:rsidRDefault="006D4AA2" w:rsidP="006D4AA2">
      <w:r w:rsidRPr="006D4AA2">
        <w:rPr>
          <w:rFonts w:ascii="MS Gothic" w:eastAsia="MS Gothic" w:hAnsi="MS Gothic" w:cs="MS Gothic" w:hint="eastAsia"/>
        </w:rPr>
        <w:t>├</w:t>
      </w:r>
      <w:r w:rsidRPr="006D4AA2">
        <w:rPr>
          <w:rFonts w:ascii="Calibri" w:hAnsi="Calibri" w:cs="Calibri"/>
        </w:rPr>
        <w:t>──</w:t>
      </w:r>
      <w:r w:rsidRPr="006D4AA2">
        <w:t xml:space="preserve"> Public Website</w:t>
      </w:r>
    </w:p>
    <w:p w14:paraId="0DAA67F2" w14:textId="77777777" w:rsidR="006D4AA2" w:rsidRPr="006D4AA2" w:rsidRDefault="006D4AA2" w:rsidP="006D4AA2">
      <w:r w:rsidRPr="006D4AA2">
        <w:t>│</w:t>
      </w:r>
    </w:p>
    <w:p w14:paraId="5D626C0E" w14:textId="77777777" w:rsidR="006D4AA2" w:rsidRPr="006D4AA2" w:rsidRDefault="006D4AA2" w:rsidP="006D4AA2">
      <w:r w:rsidRPr="006D4AA2">
        <w:rPr>
          <w:rFonts w:ascii="MS Gothic" w:eastAsia="MS Gothic" w:hAnsi="MS Gothic" w:cs="MS Gothic" w:hint="eastAsia"/>
        </w:rPr>
        <w:t>├</w:t>
      </w:r>
      <w:r w:rsidRPr="006D4AA2">
        <w:rPr>
          <w:rFonts w:ascii="Calibri" w:hAnsi="Calibri" w:cs="Calibri"/>
        </w:rPr>
        <w:t>──</w:t>
      </w:r>
      <w:r w:rsidRPr="006D4AA2">
        <w:t xml:space="preserve"> Dashboard</w:t>
      </w:r>
    </w:p>
    <w:p w14:paraId="23D83752" w14:textId="77777777" w:rsidR="006D4AA2" w:rsidRPr="006D4AA2" w:rsidRDefault="006D4AA2" w:rsidP="006D4AA2">
      <w:r w:rsidRPr="006D4AA2">
        <w:t>│</w:t>
      </w:r>
    </w:p>
    <w:p w14:paraId="38CEFD49" w14:textId="77777777" w:rsidR="006D4AA2" w:rsidRPr="006D4AA2" w:rsidRDefault="006D4AA2" w:rsidP="006D4AA2">
      <w:r w:rsidRPr="006D4AA2">
        <w:rPr>
          <w:rFonts w:ascii="MS Gothic" w:eastAsia="MS Gothic" w:hAnsi="MS Gothic" w:cs="MS Gothic" w:hint="eastAsia"/>
        </w:rPr>
        <w:t>├</w:t>
      </w:r>
      <w:r w:rsidRPr="006D4AA2">
        <w:rPr>
          <w:rFonts w:ascii="Calibri" w:hAnsi="Calibri" w:cs="Calibri"/>
        </w:rPr>
        <w:t>──</w:t>
      </w:r>
      <w:r w:rsidRPr="006D4AA2">
        <w:t xml:space="preserve"> Nisol Discovery</w:t>
      </w:r>
    </w:p>
    <w:p w14:paraId="77D7B1B5" w14:textId="77777777" w:rsidR="006D4AA2" w:rsidRPr="006D4AA2" w:rsidRDefault="006D4AA2" w:rsidP="006D4AA2">
      <w:r w:rsidRPr="006D4AA2">
        <w:t>│      Assess</w:t>
      </w:r>
    </w:p>
    <w:p w14:paraId="28C964F1" w14:textId="77777777" w:rsidR="006D4AA2" w:rsidRPr="006D4AA2" w:rsidRDefault="006D4AA2" w:rsidP="006D4AA2">
      <w:r w:rsidRPr="006D4AA2">
        <w:t>│</w:t>
      </w:r>
    </w:p>
    <w:p w14:paraId="51323283" w14:textId="77777777" w:rsidR="006D4AA2" w:rsidRPr="006D4AA2" w:rsidRDefault="006D4AA2" w:rsidP="006D4AA2">
      <w:r w:rsidRPr="006D4AA2">
        <w:rPr>
          <w:rFonts w:ascii="MS Gothic" w:eastAsia="MS Gothic" w:hAnsi="MS Gothic" w:cs="MS Gothic" w:hint="eastAsia"/>
        </w:rPr>
        <w:t>├</w:t>
      </w:r>
      <w:r w:rsidRPr="006D4AA2">
        <w:rPr>
          <w:rFonts w:ascii="Calibri" w:hAnsi="Calibri" w:cs="Calibri"/>
        </w:rPr>
        <w:t>──</w:t>
      </w:r>
      <w:r w:rsidRPr="006D4AA2">
        <w:t xml:space="preserve"> Nisol Intelligence</w:t>
      </w:r>
    </w:p>
    <w:p w14:paraId="0DC8B7F1" w14:textId="77777777" w:rsidR="006D4AA2" w:rsidRPr="006D4AA2" w:rsidRDefault="006D4AA2" w:rsidP="006D4AA2">
      <w:r w:rsidRPr="006D4AA2">
        <w:t>│      Analyze</w:t>
      </w:r>
    </w:p>
    <w:p w14:paraId="68453EB0" w14:textId="77777777" w:rsidR="006D4AA2" w:rsidRPr="006D4AA2" w:rsidRDefault="006D4AA2" w:rsidP="006D4AA2">
      <w:r w:rsidRPr="006D4AA2">
        <w:t>│</w:t>
      </w:r>
    </w:p>
    <w:p w14:paraId="4382D13C" w14:textId="77777777" w:rsidR="006D4AA2" w:rsidRPr="006D4AA2" w:rsidRDefault="006D4AA2" w:rsidP="006D4AA2">
      <w:r w:rsidRPr="006D4AA2">
        <w:rPr>
          <w:rFonts w:ascii="MS Gothic" w:eastAsia="MS Gothic" w:hAnsi="MS Gothic" w:cs="MS Gothic" w:hint="eastAsia"/>
        </w:rPr>
        <w:t>├</w:t>
      </w:r>
      <w:r w:rsidRPr="006D4AA2">
        <w:rPr>
          <w:rFonts w:ascii="Calibri" w:hAnsi="Calibri" w:cs="Calibri"/>
        </w:rPr>
        <w:t>──</w:t>
      </w:r>
      <w:r w:rsidRPr="006D4AA2">
        <w:t xml:space="preserve"> Delivery (Future)</w:t>
      </w:r>
    </w:p>
    <w:p w14:paraId="0CA1C8D6" w14:textId="77777777" w:rsidR="006D4AA2" w:rsidRPr="006D4AA2" w:rsidRDefault="006D4AA2" w:rsidP="006D4AA2">
      <w:r w:rsidRPr="006D4AA2">
        <w:lastRenderedPageBreak/>
        <w:t>│      Implement</w:t>
      </w:r>
    </w:p>
    <w:p w14:paraId="35A26BA5" w14:textId="77777777" w:rsidR="006D4AA2" w:rsidRPr="006D4AA2" w:rsidRDefault="006D4AA2" w:rsidP="006D4AA2">
      <w:r w:rsidRPr="006D4AA2">
        <w:t>│</w:t>
      </w:r>
    </w:p>
    <w:p w14:paraId="330871BC" w14:textId="77777777" w:rsidR="006D4AA2" w:rsidRPr="006D4AA2" w:rsidRDefault="006D4AA2" w:rsidP="006D4AA2">
      <w:r w:rsidRPr="006D4AA2">
        <w:rPr>
          <w:rFonts w:ascii="MS Gothic" w:eastAsia="MS Gothic" w:hAnsi="MS Gothic" w:cs="MS Gothic" w:hint="eastAsia"/>
        </w:rPr>
        <w:t>├</w:t>
      </w:r>
      <w:r w:rsidRPr="006D4AA2">
        <w:rPr>
          <w:rFonts w:ascii="Calibri" w:hAnsi="Calibri" w:cs="Calibri"/>
        </w:rPr>
        <w:t>──</w:t>
      </w:r>
      <w:r w:rsidRPr="006D4AA2">
        <w:t xml:space="preserve"> Governance (Future)</w:t>
      </w:r>
    </w:p>
    <w:p w14:paraId="65FFF623" w14:textId="77777777" w:rsidR="006D4AA2" w:rsidRPr="006D4AA2" w:rsidRDefault="006D4AA2" w:rsidP="006D4AA2">
      <w:r w:rsidRPr="006D4AA2">
        <w:t>│      Manage</w:t>
      </w:r>
    </w:p>
    <w:p w14:paraId="27928970" w14:textId="77777777" w:rsidR="006D4AA2" w:rsidRPr="006D4AA2" w:rsidRDefault="006D4AA2" w:rsidP="006D4AA2">
      <w:r w:rsidRPr="006D4AA2">
        <w:t>│</w:t>
      </w:r>
    </w:p>
    <w:p w14:paraId="3BAF56AB" w14:textId="77777777" w:rsidR="006D4AA2" w:rsidRPr="006D4AA2" w:rsidRDefault="006D4AA2" w:rsidP="006D4AA2">
      <w:r w:rsidRPr="006D4AA2">
        <w:rPr>
          <w:rFonts w:ascii="MS Gothic" w:eastAsia="MS Gothic" w:hAnsi="MS Gothic" w:cs="MS Gothic" w:hint="eastAsia"/>
        </w:rPr>
        <w:t>├</w:t>
      </w:r>
      <w:r w:rsidRPr="006D4AA2">
        <w:rPr>
          <w:rFonts w:ascii="Calibri" w:hAnsi="Calibri" w:cs="Calibri"/>
        </w:rPr>
        <w:t>──</w:t>
      </w:r>
      <w:r w:rsidRPr="006D4AA2">
        <w:t xml:space="preserve"> Knowledge Hub (Future)</w:t>
      </w:r>
    </w:p>
    <w:p w14:paraId="509CB4D0" w14:textId="77777777" w:rsidR="006D4AA2" w:rsidRPr="006D4AA2" w:rsidRDefault="006D4AA2" w:rsidP="006D4AA2">
      <w:r w:rsidRPr="006D4AA2">
        <w:t>│      Learn</w:t>
      </w:r>
    </w:p>
    <w:p w14:paraId="26D16F79" w14:textId="77777777" w:rsidR="006D4AA2" w:rsidRPr="006D4AA2" w:rsidRDefault="006D4AA2" w:rsidP="006D4AA2">
      <w:r w:rsidRPr="006D4AA2">
        <w:t>│</w:t>
      </w:r>
    </w:p>
    <w:p w14:paraId="4BAE3B9D" w14:textId="77777777" w:rsidR="006D4AA2" w:rsidRPr="006D4AA2" w:rsidRDefault="006D4AA2" w:rsidP="006D4AA2">
      <w:r w:rsidRPr="006D4AA2">
        <w:t>└── Administration</w:t>
      </w:r>
    </w:p>
    <w:p w14:paraId="7631DAE3" w14:textId="77777777" w:rsidR="006D4AA2" w:rsidRPr="006D4AA2" w:rsidRDefault="006D4AA2" w:rsidP="006D4AA2">
      <w:r w:rsidRPr="006D4AA2">
        <w:t>The platform follows a natural business journey:</w:t>
      </w:r>
    </w:p>
    <w:p w14:paraId="71A72309" w14:textId="77777777" w:rsidR="006D4AA2" w:rsidRPr="006D4AA2" w:rsidRDefault="006D4AA2" w:rsidP="006D4AA2">
      <w:r w:rsidRPr="006D4AA2">
        <w:rPr>
          <w:b/>
          <w:bCs/>
        </w:rPr>
        <w:t>Discover → Analyze → Deliver → Govern → Improve</w:t>
      </w:r>
    </w:p>
    <w:p w14:paraId="33F7F1C1" w14:textId="77777777" w:rsidR="006D4AA2" w:rsidRPr="006D4AA2" w:rsidRDefault="006D4AA2" w:rsidP="006D4AA2">
      <w:r w:rsidRPr="006D4AA2">
        <w:pict w14:anchorId="518D87A1">
          <v:rect id="_x0000_i1360" style="width:0;height:1.5pt" o:hralign="center" o:hrstd="t" o:hr="t" fillcolor="#a0a0a0" stroked="f"/>
        </w:pict>
      </w:r>
    </w:p>
    <w:p w14:paraId="4A0238BA" w14:textId="77777777" w:rsidR="006D4AA2" w:rsidRPr="006D4AA2" w:rsidRDefault="006D4AA2" w:rsidP="006D4AA2">
      <w:pPr>
        <w:rPr>
          <w:b/>
          <w:bCs/>
        </w:rPr>
      </w:pPr>
      <w:r w:rsidRPr="006D4AA2">
        <w:rPr>
          <w:b/>
          <w:bCs/>
        </w:rPr>
        <w:t>3. Business Objectives</w:t>
      </w:r>
    </w:p>
    <w:p w14:paraId="52471993" w14:textId="77777777" w:rsidR="006D4AA2" w:rsidRPr="006D4AA2" w:rsidRDefault="006D4AA2" w:rsidP="006D4AA2">
      <w:r w:rsidRPr="006D4AA2">
        <w:t>Nisol Intelligence should enable consultants to generate enterprise-quality consulting deliverables within minutes instead of days.</w:t>
      </w:r>
    </w:p>
    <w:p w14:paraId="0CAD0CB9" w14:textId="77777777" w:rsidR="006D4AA2" w:rsidRPr="006D4AA2" w:rsidRDefault="006D4AA2" w:rsidP="006D4AA2">
      <w:r w:rsidRPr="006D4AA2">
        <w:t>The platform should automatically generate:</w:t>
      </w:r>
    </w:p>
    <w:p w14:paraId="65CDD365" w14:textId="77777777" w:rsidR="006D4AA2" w:rsidRPr="006D4AA2" w:rsidRDefault="006D4AA2">
      <w:pPr>
        <w:numPr>
          <w:ilvl w:val="0"/>
          <w:numId w:val="1"/>
        </w:numPr>
      </w:pPr>
      <w:r w:rsidRPr="006D4AA2">
        <w:t>Executive Summary</w:t>
      </w:r>
    </w:p>
    <w:p w14:paraId="2433C0C1" w14:textId="77777777" w:rsidR="006D4AA2" w:rsidRPr="006D4AA2" w:rsidRDefault="006D4AA2">
      <w:pPr>
        <w:numPr>
          <w:ilvl w:val="0"/>
          <w:numId w:val="1"/>
        </w:numPr>
      </w:pPr>
      <w:r w:rsidRPr="006D4AA2">
        <w:t>AI Readiness Assessment</w:t>
      </w:r>
    </w:p>
    <w:p w14:paraId="707677A3" w14:textId="77777777" w:rsidR="006D4AA2" w:rsidRPr="006D4AA2" w:rsidRDefault="006D4AA2">
      <w:pPr>
        <w:numPr>
          <w:ilvl w:val="0"/>
          <w:numId w:val="1"/>
        </w:numPr>
      </w:pPr>
      <w:r w:rsidRPr="006D4AA2">
        <w:t>Capability-wise Maturity Scores</w:t>
      </w:r>
    </w:p>
    <w:p w14:paraId="0BD8AC04" w14:textId="77777777" w:rsidR="006D4AA2" w:rsidRPr="006D4AA2" w:rsidRDefault="006D4AA2">
      <w:pPr>
        <w:numPr>
          <w:ilvl w:val="0"/>
          <w:numId w:val="1"/>
        </w:numPr>
      </w:pPr>
      <w:r w:rsidRPr="006D4AA2">
        <w:t>AI Opportunity Matrix</w:t>
      </w:r>
    </w:p>
    <w:p w14:paraId="124BDC6A" w14:textId="77777777" w:rsidR="006D4AA2" w:rsidRPr="006D4AA2" w:rsidRDefault="006D4AA2">
      <w:pPr>
        <w:numPr>
          <w:ilvl w:val="0"/>
          <w:numId w:val="1"/>
        </w:numPr>
      </w:pPr>
      <w:r w:rsidRPr="006D4AA2">
        <w:t>Top AI Use Cases</w:t>
      </w:r>
    </w:p>
    <w:p w14:paraId="03538283" w14:textId="77777777" w:rsidR="006D4AA2" w:rsidRPr="006D4AA2" w:rsidRDefault="006D4AA2">
      <w:pPr>
        <w:numPr>
          <w:ilvl w:val="0"/>
          <w:numId w:val="1"/>
        </w:numPr>
      </w:pPr>
      <w:r w:rsidRPr="006D4AA2">
        <w:t>Quick Wins vs Strategic Bets</w:t>
      </w:r>
    </w:p>
    <w:p w14:paraId="35C29150" w14:textId="77777777" w:rsidR="006D4AA2" w:rsidRPr="006D4AA2" w:rsidRDefault="006D4AA2">
      <w:pPr>
        <w:numPr>
          <w:ilvl w:val="0"/>
          <w:numId w:val="1"/>
        </w:numPr>
      </w:pPr>
      <w:r w:rsidRPr="006D4AA2">
        <w:t>AI Transformation Roadmap</w:t>
      </w:r>
    </w:p>
    <w:p w14:paraId="044D8CF9" w14:textId="77777777" w:rsidR="006D4AA2" w:rsidRPr="006D4AA2" w:rsidRDefault="006D4AA2">
      <w:pPr>
        <w:numPr>
          <w:ilvl w:val="0"/>
          <w:numId w:val="1"/>
        </w:numPr>
      </w:pPr>
      <w:r w:rsidRPr="006D4AA2">
        <w:t>ROI Analysis</w:t>
      </w:r>
    </w:p>
    <w:p w14:paraId="2E25EDF2" w14:textId="77777777" w:rsidR="006D4AA2" w:rsidRPr="006D4AA2" w:rsidRDefault="006D4AA2">
      <w:pPr>
        <w:numPr>
          <w:ilvl w:val="0"/>
          <w:numId w:val="1"/>
        </w:numPr>
      </w:pPr>
      <w:r w:rsidRPr="006D4AA2">
        <w:t>Solution Blueprints</w:t>
      </w:r>
    </w:p>
    <w:p w14:paraId="00262D51" w14:textId="77777777" w:rsidR="006D4AA2" w:rsidRPr="006D4AA2" w:rsidRDefault="006D4AA2">
      <w:pPr>
        <w:numPr>
          <w:ilvl w:val="0"/>
          <w:numId w:val="1"/>
        </w:numPr>
      </w:pPr>
      <w:r w:rsidRPr="006D4AA2">
        <w:t>Proposal Draft</w:t>
      </w:r>
    </w:p>
    <w:p w14:paraId="53A52C14" w14:textId="77777777" w:rsidR="006D4AA2" w:rsidRPr="006D4AA2" w:rsidRDefault="006D4AA2">
      <w:pPr>
        <w:numPr>
          <w:ilvl w:val="0"/>
          <w:numId w:val="1"/>
        </w:numPr>
      </w:pPr>
      <w:r w:rsidRPr="006D4AA2">
        <w:t>Executive Reports</w:t>
      </w:r>
    </w:p>
    <w:p w14:paraId="0298E931" w14:textId="77777777" w:rsidR="006D4AA2" w:rsidRPr="006D4AA2" w:rsidRDefault="006D4AA2" w:rsidP="006D4AA2">
      <w:r w:rsidRPr="006D4AA2">
        <w:pict w14:anchorId="3D990D15">
          <v:rect id="_x0000_i1361" style="width:0;height:1.5pt" o:hralign="center" o:hrstd="t" o:hr="t" fillcolor="#a0a0a0" stroked="f"/>
        </w:pict>
      </w:r>
    </w:p>
    <w:p w14:paraId="3F36AA35" w14:textId="77777777" w:rsidR="006D4AA2" w:rsidRPr="006D4AA2" w:rsidRDefault="006D4AA2" w:rsidP="006D4AA2">
      <w:pPr>
        <w:rPr>
          <w:b/>
          <w:bCs/>
        </w:rPr>
      </w:pPr>
      <w:r w:rsidRPr="006D4AA2">
        <w:rPr>
          <w:b/>
          <w:bCs/>
        </w:rPr>
        <w:t>4. Scope</w:t>
      </w:r>
    </w:p>
    <w:p w14:paraId="2F2C8FF2" w14:textId="77777777" w:rsidR="006D4AA2" w:rsidRPr="006D4AA2" w:rsidRDefault="006D4AA2" w:rsidP="006D4AA2">
      <w:r w:rsidRPr="006D4AA2">
        <w:t>Nisol Intelligence consumes only data already collected by Nisol Discovery.</w:t>
      </w:r>
    </w:p>
    <w:p w14:paraId="5B9AF57A" w14:textId="77777777" w:rsidR="006D4AA2" w:rsidRPr="006D4AA2" w:rsidRDefault="006D4AA2" w:rsidP="006D4AA2">
      <w:r w:rsidRPr="006D4AA2">
        <w:t xml:space="preserve">It does </w:t>
      </w:r>
      <w:r w:rsidRPr="006D4AA2">
        <w:rPr>
          <w:b/>
          <w:bCs/>
        </w:rPr>
        <w:t>not</w:t>
      </w:r>
      <w:r w:rsidRPr="006D4AA2">
        <w:t xml:space="preserve"> ask questionnaire questions.</w:t>
      </w:r>
    </w:p>
    <w:p w14:paraId="62C83CDC" w14:textId="77777777" w:rsidR="006D4AA2" w:rsidRPr="006D4AA2" w:rsidRDefault="006D4AA2" w:rsidP="006D4AA2">
      <w:r w:rsidRPr="006D4AA2">
        <w:lastRenderedPageBreak/>
        <w:t>Its responsibilities include:</w:t>
      </w:r>
    </w:p>
    <w:p w14:paraId="36D3A135" w14:textId="77777777" w:rsidR="006D4AA2" w:rsidRPr="006D4AA2" w:rsidRDefault="006D4AA2">
      <w:pPr>
        <w:numPr>
          <w:ilvl w:val="0"/>
          <w:numId w:val="2"/>
        </w:numPr>
      </w:pPr>
      <w:r w:rsidRPr="006D4AA2">
        <w:t>AI analysis</w:t>
      </w:r>
    </w:p>
    <w:p w14:paraId="6FDC4D8F" w14:textId="77777777" w:rsidR="006D4AA2" w:rsidRPr="006D4AA2" w:rsidRDefault="006D4AA2">
      <w:pPr>
        <w:numPr>
          <w:ilvl w:val="0"/>
          <w:numId w:val="2"/>
        </w:numPr>
      </w:pPr>
      <w:r w:rsidRPr="006D4AA2">
        <w:t>Executive reporting</w:t>
      </w:r>
    </w:p>
    <w:p w14:paraId="719868F2" w14:textId="77777777" w:rsidR="006D4AA2" w:rsidRPr="006D4AA2" w:rsidRDefault="006D4AA2">
      <w:pPr>
        <w:numPr>
          <w:ilvl w:val="0"/>
          <w:numId w:val="2"/>
        </w:numPr>
      </w:pPr>
      <w:r w:rsidRPr="006D4AA2">
        <w:t>Strategic recommendations</w:t>
      </w:r>
    </w:p>
    <w:p w14:paraId="7EFF11CF" w14:textId="77777777" w:rsidR="006D4AA2" w:rsidRPr="006D4AA2" w:rsidRDefault="006D4AA2">
      <w:pPr>
        <w:numPr>
          <w:ilvl w:val="0"/>
          <w:numId w:val="2"/>
        </w:numPr>
      </w:pPr>
      <w:r w:rsidRPr="006D4AA2">
        <w:t>Opportunity prioritization</w:t>
      </w:r>
    </w:p>
    <w:p w14:paraId="1A5B22D2" w14:textId="77777777" w:rsidR="006D4AA2" w:rsidRPr="006D4AA2" w:rsidRDefault="006D4AA2">
      <w:pPr>
        <w:numPr>
          <w:ilvl w:val="0"/>
          <w:numId w:val="2"/>
        </w:numPr>
      </w:pPr>
      <w:r w:rsidRPr="006D4AA2">
        <w:t>Roadmap generation</w:t>
      </w:r>
    </w:p>
    <w:p w14:paraId="35538611" w14:textId="77777777" w:rsidR="006D4AA2" w:rsidRPr="006D4AA2" w:rsidRDefault="006D4AA2">
      <w:pPr>
        <w:numPr>
          <w:ilvl w:val="0"/>
          <w:numId w:val="2"/>
        </w:numPr>
      </w:pPr>
      <w:r w:rsidRPr="006D4AA2">
        <w:t>Proposal generation</w:t>
      </w:r>
    </w:p>
    <w:p w14:paraId="604B015B" w14:textId="77777777" w:rsidR="006D4AA2" w:rsidRPr="006D4AA2" w:rsidRDefault="006D4AA2">
      <w:pPr>
        <w:numPr>
          <w:ilvl w:val="0"/>
          <w:numId w:val="2"/>
        </w:numPr>
      </w:pPr>
      <w:r w:rsidRPr="006D4AA2">
        <w:t>Exporting reports</w:t>
      </w:r>
    </w:p>
    <w:p w14:paraId="387FEF54" w14:textId="77777777" w:rsidR="006D4AA2" w:rsidRPr="006D4AA2" w:rsidRDefault="006D4AA2" w:rsidP="006D4AA2">
      <w:r w:rsidRPr="006D4AA2">
        <w:pict w14:anchorId="3397BBD7">
          <v:rect id="_x0000_i1362" style="width:0;height:1.5pt" o:hralign="center" o:hrstd="t" o:hr="t" fillcolor="#a0a0a0" stroked="f"/>
        </w:pict>
      </w:r>
    </w:p>
    <w:p w14:paraId="1F0D393E" w14:textId="77777777" w:rsidR="006D4AA2" w:rsidRPr="006D4AA2" w:rsidRDefault="006D4AA2" w:rsidP="006D4AA2">
      <w:pPr>
        <w:rPr>
          <w:b/>
          <w:bCs/>
        </w:rPr>
      </w:pPr>
      <w:r w:rsidRPr="006D4AA2">
        <w:rPr>
          <w:b/>
          <w:bCs/>
        </w:rPr>
        <w:t>5. User Roles</w:t>
      </w:r>
    </w:p>
    <w:p w14:paraId="5959BD30" w14:textId="77777777" w:rsidR="006D4AA2" w:rsidRPr="006D4AA2" w:rsidRDefault="006D4AA2" w:rsidP="006D4AA2">
      <w:pPr>
        <w:rPr>
          <w:b/>
          <w:bCs/>
        </w:rPr>
      </w:pPr>
      <w:r w:rsidRPr="006D4AA2">
        <w:rPr>
          <w:b/>
          <w:bCs/>
        </w:rPr>
        <w:t>Super Administrator</w:t>
      </w:r>
    </w:p>
    <w:p w14:paraId="62BBC715" w14:textId="77777777" w:rsidR="006D4AA2" w:rsidRPr="006D4AA2" w:rsidRDefault="006D4AA2" w:rsidP="006D4AA2">
      <w:r w:rsidRPr="006D4AA2">
        <w:t>Responsibilities</w:t>
      </w:r>
    </w:p>
    <w:p w14:paraId="58D15901" w14:textId="77777777" w:rsidR="006D4AA2" w:rsidRPr="006D4AA2" w:rsidRDefault="006D4AA2">
      <w:pPr>
        <w:numPr>
          <w:ilvl w:val="0"/>
          <w:numId w:val="3"/>
        </w:numPr>
      </w:pPr>
      <w:r w:rsidRPr="006D4AA2">
        <w:t>Access all organizations</w:t>
      </w:r>
    </w:p>
    <w:p w14:paraId="7250562C" w14:textId="77777777" w:rsidR="006D4AA2" w:rsidRPr="006D4AA2" w:rsidRDefault="006D4AA2">
      <w:pPr>
        <w:numPr>
          <w:ilvl w:val="0"/>
          <w:numId w:val="3"/>
        </w:numPr>
      </w:pPr>
      <w:r w:rsidRPr="006D4AA2">
        <w:t>Configure AI models</w:t>
      </w:r>
    </w:p>
    <w:p w14:paraId="0F06DBE2" w14:textId="77777777" w:rsidR="006D4AA2" w:rsidRPr="006D4AA2" w:rsidRDefault="006D4AA2">
      <w:pPr>
        <w:numPr>
          <w:ilvl w:val="0"/>
          <w:numId w:val="3"/>
        </w:numPr>
      </w:pPr>
      <w:r w:rsidRPr="006D4AA2">
        <w:t>Manage prompt templates</w:t>
      </w:r>
    </w:p>
    <w:p w14:paraId="152E375C" w14:textId="77777777" w:rsidR="006D4AA2" w:rsidRPr="006D4AA2" w:rsidRDefault="006D4AA2">
      <w:pPr>
        <w:numPr>
          <w:ilvl w:val="0"/>
          <w:numId w:val="3"/>
        </w:numPr>
      </w:pPr>
      <w:r w:rsidRPr="006D4AA2">
        <w:t>Generate reports</w:t>
      </w:r>
    </w:p>
    <w:p w14:paraId="290E7820" w14:textId="77777777" w:rsidR="006D4AA2" w:rsidRPr="006D4AA2" w:rsidRDefault="006D4AA2">
      <w:pPr>
        <w:numPr>
          <w:ilvl w:val="0"/>
          <w:numId w:val="3"/>
        </w:numPr>
      </w:pPr>
      <w:r w:rsidRPr="006D4AA2">
        <w:t>Edit reports</w:t>
      </w:r>
    </w:p>
    <w:p w14:paraId="2B2323D7" w14:textId="77777777" w:rsidR="006D4AA2" w:rsidRPr="006D4AA2" w:rsidRDefault="006D4AA2">
      <w:pPr>
        <w:numPr>
          <w:ilvl w:val="0"/>
          <w:numId w:val="3"/>
        </w:numPr>
      </w:pPr>
      <w:r w:rsidRPr="006D4AA2">
        <w:t>Approve reports</w:t>
      </w:r>
    </w:p>
    <w:p w14:paraId="7E22BC21" w14:textId="77777777" w:rsidR="006D4AA2" w:rsidRPr="006D4AA2" w:rsidRDefault="006D4AA2">
      <w:pPr>
        <w:numPr>
          <w:ilvl w:val="0"/>
          <w:numId w:val="3"/>
        </w:numPr>
      </w:pPr>
      <w:r w:rsidRPr="006D4AA2">
        <w:t>Export documents</w:t>
      </w:r>
    </w:p>
    <w:p w14:paraId="159833B4" w14:textId="77777777" w:rsidR="006D4AA2" w:rsidRPr="006D4AA2" w:rsidRDefault="006D4AA2">
      <w:pPr>
        <w:numPr>
          <w:ilvl w:val="0"/>
          <w:numId w:val="3"/>
        </w:numPr>
      </w:pPr>
      <w:r w:rsidRPr="006D4AA2">
        <w:t>Manage solution templates</w:t>
      </w:r>
    </w:p>
    <w:p w14:paraId="0B0441A8" w14:textId="77777777" w:rsidR="006D4AA2" w:rsidRPr="006D4AA2" w:rsidRDefault="006D4AA2">
      <w:pPr>
        <w:numPr>
          <w:ilvl w:val="0"/>
          <w:numId w:val="3"/>
        </w:numPr>
      </w:pPr>
      <w:r w:rsidRPr="006D4AA2">
        <w:t>Manage users</w:t>
      </w:r>
    </w:p>
    <w:p w14:paraId="3D578586" w14:textId="77777777" w:rsidR="006D4AA2" w:rsidRPr="006D4AA2" w:rsidRDefault="006D4AA2">
      <w:pPr>
        <w:numPr>
          <w:ilvl w:val="0"/>
          <w:numId w:val="3"/>
        </w:numPr>
      </w:pPr>
      <w:r w:rsidRPr="006D4AA2">
        <w:t>Manage system settings</w:t>
      </w:r>
    </w:p>
    <w:p w14:paraId="61AA480F" w14:textId="77777777" w:rsidR="006D4AA2" w:rsidRPr="006D4AA2" w:rsidRDefault="006D4AA2" w:rsidP="006D4AA2">
      <w:r w:rsidRPr="006D4AA2">
        <w:pict w14:anchorId="5F0DFF72">
          <v:rect id="_x0000_i1363" style="width:0;height:1.5pt" o:hralign="center" o:hrstd="t" o:hr="t" fillcolor="#a0a0a0" stroked="f"/>
        </w:pict>
      </w:r>
    </w:p>
    <w:p w14:paraId="5C9B543E" w14:textId="77777777" w:rsidR="006D4AA2" w:rsidRPr="006D4AA2" w:rsidRDefault="006D4AA2" w:rsidP="006D4AA2">
      <w:pPr>
        <w:rPr>
          <w:b/>
          <w:bCs/>
        </w:rPr>
      </w:pPr>
      <w:r w:rsidRPr="006D4AA2">
        <w:rPr>
          <w:b/>
          <w:bCs/>
        </w:rPr>
        <w:t>Consultant</w:t>
      </w:r>
    </w:p>
    <w:p w14:paraId="4DFBC4D6" w14:textId="77777777" w:rsidR="006D4AA2" w:rsidRPr="006D4AA2" w:rsidRDefault="006D4AA2" w:rsidP="006D4AA2">
      <w:r w:rsidRPr="006D4AA2">
        <w:t>Responsibilities</w:t>
      </w:r>
    </w:p>
    <w:p w14:paraId="4EBB1850" w14:textId="77777777" w:rsidR="006D4AA2" w:rsidRPr="006D4AA2" w:rsidRDefault="006D4AA2">
      <w:pPr>
        <w:numPr>
          <w:ilvl w:val="0"/>
          <w:numId w:val="4"/>
        </w:numPr>
      </w:pPr>
      <w:r w:rsidRPr="006D4AA2">
        <w:t>Access assigned organizations</w:t>
      </w:r>
    </w:p>
    <w:p w14:paraId="7AA09558" w14:textId="77777777" w:rsidR="006D4AA2" w:rsidRPr="006D4AA2" w:rsidRDefault="006D4AA2">
      <w:pPr>
        <w:numPr>
          <w:ilvl w:val="0"/>
          <w:numId w:val="4"/>
        </w:numPr>
      </w:pPr>
      <w:r w:rsidRPr="006D4AA2">
        <w:t>Generate AI analysis</w:t>
      </w:r>
    </w:p>
    <w:p w14:paraId="7D8E3A77" w14:textId="77777777" w:rsidR="006D4AA2" w:rsidRPr="006D4AA2" w:rsidRDefault="006D4AA2">
      <w:pPr>
        <w:numPr>
          <w:ilvl w:val="0"/>
          <w:numId w:val="4"/>
        </w:numPr>
      </w:pPr>
      <w:r w:rsidRPr="006D4AA2">
        <w:t>Review recommendations</w:t>
      </w:r>
    </w:p>
    <w:p w14:paraId="5465DDD7" w14:textId="77777777" w:rsidR="006D4AA2" w:rsidRPr="006D4AA2" w:rsidRDefault="006D4AA2">
      <w:pPr>
        <w:numPr>
          <w:ilvl w:val="0"/>
          <w:numId w:val="4"/>
        </w:numPr>
      </w:pPr>
      <w:r w:rsidRPr="006D4AA2">
        <w:t>Edit reports</w:t>
      </w:r>
    </w:p>
    <w:p w14:paraId="62FC6F9F" w14:textId="77777777" w:rsidR="006D4AA2" w:rsidRPr="006D4AA2" w:rsidRDefault="006D4AA2">
      <w:pPr>
        <w:numPr>
          <w:ilvl w:val="0"/>
          <w:numId w:val="4"/>
        </w:numPr>
      </w:pPr>
      <w:r w:rsidRPr="006D4AA2">
        <w:t>Generate proposals</w:t>
      </w:r>
    </w:p>
    <w:p w14:paraId="095323E5" w14:textId="77777777" w:rsidR="006D4AA2" w:rsidRPr="006D4AA2" w:rsidRDefault="006D4AA2">
      <w:pPr>
        <w:numPr>
          <w:ilvl w:val="0"/>
          <w:numId w:val="4"/>
        </w:numPr>
      </w:pPr>
      <w:r w:rsidRPr="006D4AA2">
        <w:t>Export reports</w:t>
      </w:r>
    </w:p>
    <w:p w14:paraId="5594C8B4" w14:textId="77777777" w:rsidR="006D4AA2" w:rsidRPr="006D4AA2" w:rsidRDefault="006D4AA2">
      <w:pPr>
        <w:numPr>
          <w:ilvl w:val="0"/>
          <w:numId w:val="4"/>
        </w:numPr>
      </w:pPr>
      <w:r w:rsidRPr="006D4AA2">
        <w:lastRenderedPageBreak/>
        <w:t>Share reports</w:t>
      </w:r>
    </w:p>
    <w:p w14:paraId="47E48A4A" w14:textId="77777777" w:rsidR="006D4AA2" w:rsidRPr="006D4AA2" w:rsidRDefault="006D4AA2" w:rsidP="006D4AA2">
      <w:r w:rsidRPr="006D4AA2">
        <w:t>Cannot</w:t>
      </w:r>
    </w:p>
    <w:p w14:paraId="259A1E1D" w14:textId="77777777" w:rsidR="006D4AA2" w:rsidRPr="006D4AA2" w:rsidRDefault="006D4AA2">
      <w:pPr>
        <w:numPr>
          <w:ilvl w:val="0"/>
          <w:numId w:val="5"/>
        </w:numPr>
      </w:pPr>
      <w:r w:rsidRPr="006D4AA2">
        <w:t>Modify system configuration</w:t>
      </w:r>
    </w:p>
    <w:p w14:paraId="24820139" w14:textId="77777777" w:rsidR="006D4AA2" w:rsidRPr="006D4AA2" w:rsidRDefault="006D4AA2">
      <w:pPr>
        <w:numPr>
          <w:ilvl w:val="0"/>
          <w:numId w:val="5"/>
        </w:numPr>
      </w:pPr>
      <w:r w:rsidRPr="006D4AA2">
        <w:t>Manage AI models</w:t>
      </w:r>
    </w:p>
    <w:p w14:paraId="2A75B483" w14:textId="77777777" w:rsidR="006D4AA2" w:rsidRPr="006D4AA2" w:rsidRDefault="006D4AA2">
      <w:pPr>
        <w:numPr>
          <w:ilvl w:val="0"/>
          <w:numId w:val="5"/>
        </w:numPr>
      </w:pPr>
      <w:r w:rsidRPr="006D4AA2">
        <w:t>Delete organizations</w:t>
      </w:r>
    </w:p>
    <w:p w14:paraId="009AC00A" w14:textId="77777777" w:rsidR="006D4AA2" w:rsidRPr="006D4AA2" w:rsidRDefault="006D4AA2" w:rsidP="006D4AA2">
      <w:r w:rsidRPr="006D4AA2">
        <w:pict w14:anchorId="370D982C">
          <v:rect id="_x0000_i1364" style="width:0;height:1.5pt" o:hralign="center" o:hrstd="t" o:hr="t" fillcolor="#a0a0a0" stroked="f"/>
        </w:pict>
      </w:r>
    </w:p>
    <w:p w14:paraId="4BC5E6D2" w14:textId="77777777" w:rsidR="006D4AA2" w:rsidRPr="006D4AA2" w:rsidRDefault="006D4AA2" w:rsidP="006D4AA2">
      <w:pPr>
        <w:rPr>
          <w:b/>
          <w:bCs/>
        </w:rPr>
      </w:pPr>
      <w:r w:rsidRPr="006D4AA2">
        <w:rPr>
          <w:b/>
          <w:bCs/>
        </w:rPr>
        <w:t>Client (Future)</w:t>
      </w:r>
    </w:p>
    <w:p w14:paraId="0234E00F" w14:textId="77777777" w:rsidR="006D4AA2" w:rsidRPr="006D4AA2" w:rsidRDefault="006D4AA2" w:rsidP="006D4AA2">
      <w:r w:rsidRPr="006D4AA2">
        <w:t>Responsibilities</w:t>
      </w:r>
    </w:p>
    <w:p w14:paraId="41844F41" w14:textId="77777777" w:rsidR="006D4AA2" w:rsidRPr="006D4AA2" w:rsidRDefault="006D4AA2">
      <w:pPr>
        <w:numPr>
          <w:ilvl w:val="0"/>
          <w:numId w:val="6"/>
        </w:numPr>
      </w:pPr>
      <w:r w:rsidRPr="006D4AA2">
        <w:t>View executive reports</w:t>
      </w:r>
    </w:p>
    <w:p w14:paraId="0BE1461D" w14:textId="77777777" w:rsidR="006D4AA2" w:rsidRPr="006D4AA2" w:rsidRDefault="006D4AA2">
      <w:pPr>
        <w:numPr>
          <w:ilvl w:val="0"/>
          <w:numId w:val="6"/>
        </w:numPr>
      </w:pPr>
      <w:r w:rsidRPr="006D4AA2">
        <w:t>View maturity assessment</w:t>
      </w:r>
    </w:p>
    <w:p w14:paraId="5C4B7451" w14:textId="77777777" w:rsidR="006D4AA2" w:rsidRPr="006D4AA2" w:rsidRDefault="006D4AA2">
      <w:pPr>
        <w:numPr>
          <w:ilvl w:val="0"/>
          <w:numId w:val="6"/>
        </w:numPr>
      </w:pPr>
      <w:r w:rsidRPr="006D4AA2">
        <w:t>View roadmap</w:t>
      </w:r>
    </w:p>
    <w:p w14:paraId="55BA2097" w14:textId="77777777" w:rsidR="006D4AA2" w:rsidRPr="006D4AA2" w:rsidRDefault="006D4AA2">
      <w:pPr>
        <w:numPr>
          <w:ilvl w:val="0"/>
          <w:numId w:val="6"/>
        </w:numPr>
      </w:pPr>
      <w:r w:rsidRPr="006D4AA2">
        <w:t>Download reports</w:t>
      </w:r>
    </w:p>
    <w:p w14:paraId="6081208A" w14:textId="77777777" w:rsidR="006D4AA2" w:rsidRPr="006D4AA2" w:rsidRDefault="006D4AA2" w:rsidP="006D4AA2">
      <w:r w:rsidRPr="006D4AA2">
        <w:t>Read-only access.</w:t>
      </w:r>
    </w:p>
    <w:p w14:paraId="54CA263F" w14:textId="77777777" w:rsidR="006D4AA2" w:rsidRPr="006D4AA2" w:rsidRDefault="006D4AA2" w:rsidP="006D4AA2">
      <w:r w:rsidRPr="006D4AA2">
        <w:pict w14:anchorId="1F93AF12">
          <v:rect id="_x0000_i1365" style="width:0;height:1.5pt" o:hralign="center" o:hrstd="t" o:hr="t" fillcolor="#a0a0a0" stroked="f"/>
        </w:pict>
      </w:r>
    </w:p>
    <w:p w14:paraId="6A2A301A" w14:textId="77777777" w:rsidR="006D4AA2" w:rsidRPr="006D4AA2" w:rsidRDefault="006D4AA2" w:rsidP="006D4AA2">
      <w:pPr>
        <w:rPr>
          <w:b/>
          <w:bCs/>
        </w:rPr>
      </w:pPr>
      <w:r w:rsidRPr="006D4AA2">
        <w:rPr>
          <w:b/>
          <w:bCs/>
        </w:rPr>
        <w:t>6. Application Architecture</w:t>
      </w:r>
    </w:p>
    <w:p w14:paraId="6F8440E4" w14:textId="77777777" w:rsidR="006D4AA2" w:rsidRPr="006D4AA2" w:rsidRDefault="006D4AA2" w:rsidP="006D4AA2">
      <w:r w:rsidRPr="006D4AA2">
        <w:t>Nisol Intelligence is a module within the existing authenticated portal.</w:t>
      </w:r>
    </w:p>
    <w:p w14:paraId="3FBA56CD" w14:textId="77777777" w:rsidR="006D4AA2" w:rsidRPr="006D4AA2" w:rsidRDefault="006D4AA2" w:rsidP="006D4AA2">
      <w:r w:rsidRPr="006D4AA2">
        <w:t>Public Website</w:t>
      </w:r>
    </w:p>
    <w:p w14:paraId="6AA0C692" w14:textId="77777777" w:rsidR="006D4AA2" w:rsidRPr="006D4AA2" w:rsidRDefault="006D4AA2" w:rsidP="006D4AA2"/>
    <w:p w14:paraId="34EEAF8C" w14:textId="77777777" w:rsidR="006D4AA2" w:rsidRPr="006D4AA2" w:rsidRDefault="006D4AA2" w:rsidP="006D4AA2">
      <w:r w:rsidRPr="006D4AA2">
        <w:t>↓</w:t>
      </w:r>
    </w:p>
    <w:p w14:paraId="43D165E6" w14:textId="77777777" w:rsidR="006D4AA2" w:rsidRPr="006D4AA2" w:rsidRDefault="006D4AA2" w:rsidP="006D4AA2"/>
    <w:p w14:paraId="533F12CD" w14:textId="77777777" w:rsidR="006D4AA2" w:rsidRPr="006D4AA2" w:rsidRDefault="006D4AA2" w:rsidP="006D4AA2">
      <w:r w:rsidRPr="006D4AA2">
        <w:t>Authentication</w:t>
      </w:r>
    </w:p>
    <w:p w14:paraId="35C1320B" w14:textId="77777777" w:rsidR="006D4AA2" w:rsidRPr="006D4AA2" w:rsidRDefault="006D4AA2" w:rsidP="006D4AA2"/>
    <w:p w14:paraId="4FA9953B" w14:textId="77777777" w:rsidR="006D4AA2" w:rsidRPr="006D4AA2" w:rsidRDefault="006D4AA2" w:rsidP="006D4AA2">
      <w:r w:rsidRPr="006D4AA2">
        <w:t>↓</w:t>
      </w:r>
    </w:p>
    <w:p w14:paraId="37CECBFB" w14:textId="77777777" w:rsidR="006D4AA2" w:rsidRPr="006D4AA2" w:rsidRDefault="006D4AA2" w:rsidP="006D4AA2"/>
    <w:p w14:paraId="137423F8" w14:textId="77777777" w:rsidR="006D4AA2" w:rsidRPr="006D4AA2" w:rsidRDefault="006D4AA2" w:rsidP="006D4AA2">
      <w:r w:rsidRPr="006D4AA2">
        <w:t>Dashboard</w:t>
      </w:r>
    </w:p>
    <w:p w14:paraId="69949504" w14:textId="77777777" w:rsidR="006D4AA2" w:rsidRPr="006D4AA2" w:rsidRDefault="006D4AA2" w:rsidP="006D4AA2"/>
    <w:p w14:paraId="0425B5F0" w14:textId="77777777" w:rsidR="006D4AA2" w:rsidRPr="006D4AA2" w:rsidRDefault="006D4AA2" w:rsidP="006D4AA2">
      <w:r w:rsidRPr="006D4AA2">
        <w:t>↓</w:t>
      </w:r>
    </w:p>
    <w:p w14:paraId="35C178DA" w14:textId="77777777" w:rsidR="006D4AA2" w:rsidRPr="006D4AA2" w:rsidRDefault="006D4AA2" w:rsidP="006D4AA2"/>
    <w:p w14:paraId="5A4613AB" w14:textId="77777777" w:rsidR="006D4AA2" w:rsidRPr="006D4AA2" w:rsidRDefault="006D4AA2" w:rsidP="006D4AA2">
      <w:r w:rsidRPr="006D4AA2">
        <w:t>Company</w:t>
      </w:r>
    </w:p>
    <w:p w14:paraId="4D6D641B" w14:textId="77777777" w:rsidR="006D4AA2" w:rsidRPr="006D4AA2" w:rsidRDefault="006D4AA2" w:rsidP="006D4AA2"/>
    <w:p w14:paraId="78A6499B" w14:textId="77777777" w:rsidR="006D4AA2" w:rsidRPr="006D4AA2" w:rsidRDefault="006D4AA2" w:rsidP="006D4AA2">
      <w:r w:rsidRPr="006D4AA2">
        <w:t>↓</w:t>
      </w:r>
    </w:p>
    <w:p w14:paraId="1E62AB6F" w14:textId="77777777" w:rsidR="006D4AA2" w:rsidRPr="006D4AA2" w:rsidRDefault="006D4AA2" w:rsidP="006D4AA2"/>
    <w:p w14:paraId="4A5778FF" w14:textId="77777777" w:rsidR="006D4AA2" w:rsidRPr="006D4AA2" w:rsidRDefault="006D4AA2" w:rsidP="006D4AA2">
      <w:r w:rsidRPr="006D4AA2">
        <w:t>Discovery</w:t>
      </w:r>
    </w:p>
    <w:p w14:paraId="18C9A6E8" w14:textId="77777777" w:rsidR="006D4AA2" w:rsidRPr="006D4AA2" w:rsidRDefault="006D4AA2" w:rsidP="006D4AA2"/>
    <w:p w14:paraId="0B14C4B6" w14:textId="77777777" w:rsidR="006D4AA2" w:rsidRPr="006D4AA2" w:rsidRDefault="006D4AA2" w:rsidP="006D4AA2">
      <w:r w:rsidRPr="006D4AA2">
        <w:t>↓</w:t>
      </w:r>
    </w:p>
    <w:p w14:paraId="36CB36F6" w14:textId="77777777" w:rsidR="006D4AA2" w:rsidRPr="006D4AA2" w:rsidRDefault="006D4AA2" w:rsidP="006D4AA2"/>
    <w:p w14:paraId="2D0841BA" w14:textId="77777777" w:rsidR="006D4AA2" w:rsidRPr="006D4AA2" w:rsidRDefault="006D4AA2" w:rsidP="006D4AA2">
      <w:r w:rsidRPr="006D4AA2">
        <w:t>Intelligence</w:t>
      </w:r>
    </w:p>
    <w:p w14:paraId="30CE458D" w14:textId="77777777" w:rsidR="006D4AA2" w:rsidRPr="006D4AA2" w:rsidRDefault="006D4AA2" w:rsidP="006D4AA2"/>
    <w:p w14:paraId="744F08E9" w14:textId="77777777" w:rsidR="006D4AA2" w:rsidRPr="006D4AA2" w:rsidRDefault="006D4AA2" w:rsidP="006D4AA2">
      <w:r w:rsidRPr="006D4AA2">
        <w:t>↓</w:t>
      </w:r>
    </w:p>
    <w:p w14:paraId="1715D8EB" w14:textId="77777777" w:rsidR="006D4AA2" w:rsidRPr="006D4AA2" w:rsidRDefault="006D4AA2" w:rsidP="006D4AA2"/>
    <w:p w14:paraId="3C2F7607" w14:textId="77777777" w:rsidR="006D4AA2" w:rsidRPr="006D4AA2" w:rsidRDefault="006D4AA2" w:rsidP="006D4AA2">
      <w:r w:rsidRPr="006D4AA2">
        <w:t>Reports</w:t>
      </w:r>
    </w:p>
    <w:p w14:paraId="03CFCF67" w14:textId="77777777" w:rsidR="006D4AA2" w:rsidRPr="006D4AA2" w:rsidRDefault="006D4AA2" w:rsidP="006D4AA2">
      <w:r w:rsidRPr="006D4AA2">
        <w:t>The application uses a single authentication mechanism and a shared database.</w:t>
      </w:r>
    </w:p>
    <w:p w14:paraId="56544243" w14:textId="77777777" w:rsidR="006D4AA2" w:rsidRPr="006D4AA2" w:rsidRDefault="006D4AA2" w:rsidP="006D4AA2">
      <w:r w:rsidRPr="006D4AA2">
        <w:pict w14:anchorId="7FB00C45">
          <v:rect id="_x0000_i1366" style="width:0;height:1.5pt" o:hralign="center" o:hrstd="t" o:hr="t" fillcolor="#a0a0a0" stroked="f"/>
        </w:pict>
      </w:r>
    </w:p>
    <w:p w14:paraId="797EE5BE" w14:textId="77777777" w:rsidR="006D4AA2" w:rsidRPr="006D4AA2" w:rsidRDefault="006D4AA2" w:rsidP="006D4AA2">
      <w:pPr>
        <w:rPr>
          <w:b/>
          <w:bCs/>
        </w:rPr>
      </w:pPr>
      <w:r w:rsidRPr="006D4AA2">
        <w:rPr>
          <w:b/>
          <w:bCs/>
        </w:rPr>
        <w:t>7. Navigation</w:t>
      </w:r>
    </w:p>
    <w:p w14:paraId="1440AF53" w14:textId="77777777" w:rsidR="006D4AA2" w:rsidRPr="006D4AA2" w:rsidRDefault="006D4AA2" w:rsidP="006D4AA2">
      <w:r w:rsidRPr="006D4AA2">
        <w:t>Dashboard</w:t>
      </w:r>
    </w:p>
    <w:p w14:paraId="1092BC07" w14:textId="77777777" w:rsidR="006D4AA2" w:rsidRPr="006D4AA2" w:rsidRDefault="006D4AA2" w:rsidP="006D4AA2"/>
    <w:p w14:paraId="684406D9" w14:textId="77777777" w:rsidR="006D4AA2" w:rsidRPr="006D4AA2" w:rsidRDefault="006D4AA2" w:rsidP="006D4AA2">
      <w:r w:rsidRPr="006D4AA2">
        <w:t>Nisol Discovery</w:t>
      </w:r>
    </w:p>
    <w:p w14:paraId="14C7966A" w14:textId="77777777" w:rsidR="006D4AA2" w:rsidRPr="006D4AA2" w:rsidRDefault="006D4AA2" w:rsidP="006D4AA2">
      <w:r w:rsidRPr="006D4AA2">
        <w:t xml:space="preserve">    Overview</w:t>
      </w:r>
    </w:p>
    <w:p w14:paraId="47E22358" w14:textId="77777777" w:rsidR="006D4AA2" w:rsidRPr="006D4AA2" w:rsidRDefault="006D4AA2" w:rsidP="006D4AA2">
      <w:r w:rsidRPr="006D4AA2">
        <w:t xml:space="preserve">    Companies</w:t>
      </w:r>
    </w:p>
    <w:p w14:paraId="4972C1B5" w14:textId="77777777" w:rsidR="006D4AA2" w:rsidRPr="006D4AA2" w:rsidRDefault="006D4AA2" w:rsidP="006D4AA2">
      <w:r w:rsidRPr="006D4AA2">
        <w:t xml:space="preserve">    Assessments</w:t>
      </w:r>
    </w:p>
    <w:p w14:paraId="527E1551" w14:textId="77777777" w:rsidR="006D4AA2" w:rsidRPr="006D4AA2" w:rsidRDefault="006D4AA2" w:rsidP="006D4AA2">
      <w:r w:rsidRPr="006D4AA2">
        <w:t xml:space="preserve">    Questionnaire</w:t>
      </w:r>
    </w:p>
    <w:p w14:paraId="4A04B917" w14:textId="77777777" w:rsidR="006D4AA2" w:rsidRPr="006D4AA2" w:rsidRDefault="006D4AA2" w:rsidP="006D4AA2">
      <w:r w:rsidRPr="006D4AA2">
        <w:t xml:space="preserve">    Responses</w:t>
      </w:r>
    </w:p>
    <w:p w14:paraId="323D7A14" w14:textId="77777777" w:rsidR="006D4AA2" w:rsidRPr="006D4AA2" w:rsidRDefault="006D4AA2" w:rsidP="006D4AA2"/>
    <w:p w14:paraId="7B81191E" w14:textId="77777777" w:rsidR="006D4AA2" w:rsidRPr="006D4AA2" w:rsidRDefault="006D4AA2" w:rsidP="006D4AA2">
      <w:r w:rsidRPr="006D4AA2">
        <w:t>Nisol Intelligence</w:t>
      </w:r>
    </w:p>
    <w:p w14:paraId="22AD9B85" w14:textId="77777777" w:rsidR="006D4AA2" w:rsidRPr="006D4AA2" w:rsidRDefault="006D4AA2" w:rsidP="006D4AA2">
      <w:r w:rsidRPr="006D4AA2">
        <w:t xml:space="preserve">    Overview</w:t>
      </w:r>
    </w:p>
    <w:p w14:paraId="79340E76" w14:textId="77777777" w:rsidR="006D4AA2" w:rsidRPr="006D4AA2" w:rsidRDefault="006D4AA2" w:rsidP="006D4AA2">
      <w:r w:rsidRPr="006D4AA2">
        <w:t xml:space="preserve">    Executive Summary</w:t>
      </w:r>
    </w:p>
    <w:p w14:paraId="5D1BBA34" w14:textId="77777777" w:rsidR="006D4AA2" w:rsidRPr="006D4AA2" w:rsidRDefault="006D4AA2" w:rsidP="006D4AA2">
      <w:r w:rsidRPr="006D4AA2">
        <w:t xml:space="preserve">    AI Readiness</w:t>
      </w:r>
    </w:p>
    <w:p w14:paraId="0BC3481E" w14:textId="77777777" w:rsidR="006D4AA2" w:rsidRPr="006D4AA2" w:rsidRDefault="006D4AA2" w:rsidP="006D4AA2">
      <w:r w:rsidRPr="006D4AA2">
        <w:t xml:space="preserve">    Capability Analysis</w:t>
      </w:r>
    </w:p>
    <w:p w14:paraId="5DB2579A" w14:textId="77777777" w:rsidR="006D4AA2" w:rsidRPr="006D4AA2" w:rsidRDefault="006D4AA2" w:rsidP="006D4AA2">
      <w:r w:rsidRPr="006D4AA2">
        <w:t xml:space="preserve">    AI Opportunity Matrix</w:t>
      </w:r>
    </w:p>
    <w:p w14:paraId="1DD78B56" w14:textId="77777777" w:rsidR="006D4AA2" w:rsidRPr="006D4AA2" w:rsidRDefault="006D4AA2" w:rsidP="006D4AA2">
      <w:r w:rsidRPr="006D4AA2">
        <w:t xml:space="preserve">    AI Use Cases</w:t>
      </w:r>
    </w:p>
    <w:p w14:paraId="7109144B" w14:textId="77777777" w:rsidR="006D4AA2" w:rsidRPr="006D4AA2" w:rsidRDefault="006D4AA2" w:rsidP="006D4AA2">
      <w:r w:rsidRPr="006D4AA2">
        <w:t xml:space="preserve">    Transformation Roadmap</w:t>
      </w:r>
    </w:p>
    <w:p w14:paraId="045C67FA" w14:textId="77777777" w:rsidR="006D4AA2" w:rsidRPr="006D4AA2" w:rsidRDefault="006D4AA2" w:rsidP="006D4AA2">
      <w:r w:rsidRPr="006D4AA2">
        <w:t xml:space="preserve">    ROI Analysis</w:t>
      </w:r>
    </w:p>
    <w:p w14:paraId="680D967E" w14:textId="77777777" w:rsidR="006D4AA2" w:rsidRPr="006D4AA2" w:rsidRDefault="006D4AA2" w:rsidP="006D4AA2">
      <w:r w:rsidRPr="006D4AA2">
        <w:lastRenderedPageBreak/>
        <w:t xml:space="preserve">    Solution Blueprints</w:t>
      </w:r>
    </w:p>
    <w:p w14:paraId="6C535436" w14:textId="77777777" w:rsidR="006D4AA2" w:rsidRPr="006D4AA2" w:rsidRDefault="006D4AA2" w:rsidP="006D4AA2">
      <w:r w:rsidRPr="006D4AA2">
        <w:t xml:space="preserve">    Proposal Generator</w:t>
      </w:r>
    </w:p>
    <w:p w14:paraId="53D27FCC" w14:textId="77777777" w:rsidR="006D4AA2" w:rsidRPr="006D4AA2" w:rsidRDefault="006D4AA2" w:rsidP="006D4AA2">
      <w:r w:rsidRPr="006D4AA2">
        <w:t xml:space="preserve">    Export Center</w:t>
      </w:r>
    </w:p>
    <w:p w14:paraId="4D7D8967" w14:textId="77777777" w:rsidR="006D4AA2" w:rsidRPr="006D4AA2" w:rsidRDefault="006D4AA2" w:rsidP="006D4AA2"/>
    <w:p w14:paraId="640D1B84" w14:textId="77777777" w:rsidR="006D4AA2" w:rsidRPr="006D4AA2" w:rsidRDefault="006D4AA2" w:rsidP="006D4AA2">
      <w:r w:rsidRPr="006D4AA2">
        <w:t>Reports</w:t>
      </w:r>
    </w:p>
    <w:p w14:paraId="65E594C1" w14:textId="77777777" w:rsidR="006D4AA2" w:rsidRPr="006D4AA2" w:rsidRDefault="006D4AA2" w:rsidP="006D4AA2"/>
    <w:p w14:paraId="3388AF58" w14:textId="77777777" w:rsidR="006D4AA2" w:rsidRPr="006D4AA2" w:rsidRDefault="006D4AA2" w:rsidP="006D4AA2">
      <w:r w:rsidRPr="006D4AA2">
        <w:t>Administration</w:t>
      </w:r>
    </w:p>
    <w:p w14:paraId="1DBB86C8" w14:textId="77777777" w:rsidR="006D4AA2" w:rsidRPr="006D4AA2" w:rsidRDefault="006D4AA2" w:rsidP="006D4AA2"/>
    <w:p w14:paraId="3E2E68E5" w14:textId="77777777" w:rsidR="006D4AA2" w:rsidRPr="006D4AA2" w:rsidRDefault="006D4AA2" w:rsidP="006D4AA2">
      <w:r w:rsidRPr="006D4AA2">
        <w:t>Settings</w:t>
      </w:r>
    </w:p>
    <w:p w14:paraId="157AE28D" w14:textId="77777777" w:rsidR="006D4AA2" w:rsidRPr="006D4AA2" w:rsidRDefault="006D4AA2" w:rsidP="006D4AA2">
      <w:r w:rsidRPr="006D4AA2">
        <w:pict w14:anchorId="1FD39EE4">
          <v:rect id="_x0000_i1367" style="width:0;height:1.5pt" o:hralign="center" o:hrstd="t" o:hr="t" fillcolor="#a0a0a0" stroked="f"/>
        </w:pict>
      </w:r>
    </w:p>
    <w:p w14:paraId="2651E808" w14:textId="77777777" w:rsidR="006D4AA2" w:rsidRPr="006D4AA2" w:rsidRDefault="006D4AA2" w:rsidP="006D4AA2">
      <w:pPr>
        <w:rPr>
          <w:b/>
          <w:bCs/>
        </w:rPr>
      </w:pPr>
      <w:r w:rsidRPr="006D4AA2">
        <w:rPr>
          <w:b/>
          <w:bCs/>
        </w:rPr>
        <w:t>8. Company Context</w:t>
      </w:r>
    </w:p>
    <w:p w14:paraId="2F3F4636" w14:textId="77777777" w:rsidR="006D4AA2" w:rsidRPr="006D4AA2" w:rsidRDefault="006D4AA2" w:rsidP="006D4AA2">
      <w:r w:rsidRPr="006D4AA2">
        <w:t>Every Intelligence page operates within the context of a selected company.</w:t>
      </w:r>
    </w:p>
    <w:p w14:paraId="29754E26" w14:textId="77777777" w:rsidR="006D4AA2" w:rsidRPr="006D4AA2" w:rsidRDefault="006D4AA2" w:rsidP="006D4AA2">
      <w:r w:rsidRPr="006D4AA2">
        <w:t>Example</w:t>
      </w:r>
    </w:p>
    <w:p w14:paraId="1443DB0E" w14:textId="77777777" w:rsidR="006D4AA2" w:rsidRPr="006D4AA2" w:rsidRDefault="006D4AA2" w:rsidP="006D4AA2">
      <w:r w:rsidRPr="006D4AA2">
        <w:t>Companies</w:t>
      </w:r>
    </w:p>
    <w:p w14:paraId="0A3753FF" w14:textId="77777777" w:rsidR="006D4AA2" w:rsidRPr="006D4AA2" w:rsidRDefault="006D4AA2" w:rsidP="006D4AA2"/>
    <w:p w14:paraId="079E220D" w14:textId="77777777" w:rsidR="006D4AA2" w:rsidRPr="006D4AA2" w:rsidRDefault="006D4AA2" w:rsidP="006D4AA2">
      <w:r w:rsidRPr="006D4AA2">
        <w:t>↓</w:t>
      </w:r>
    </w:p>
    <w:p w14:paraId="588CF9FA" w14:textId="77777777" w:rsidR="006D4AA2" w:rsidRPr="006D4AA2" w:rsidRDefault="006D4AA2" w:rsidP="006D4AA2"/>
    <w:p w14:paraId="335EE0EF" w14:textId="77777777" w:rsidR="006D4AA2" w:rsidRPr="006D4AA2" w:rsidRDefault="006D4AA2" w:rsidP="006D4AA2">
      <w:r w:rsidRPr="006D4AA2">
        <w:t>ABC Technologies</w:t>
      </w:r>
    </w:p>
    <w:p w14:paraId="59E806FE" w14:textId="77777777" w:rsidR="006D4AA2" w:rsidRPr="006D4AA2" w:rsidRDefault="006D4AA2" w:rsidP="006D4AA2"/>
    <w:p w14:paraId="356113C5" w14:textId="77777777" w:rsidR="006D4AA2" w:rsidRPr="006D4AA2" w:rsidRDefault="006D4AA2" w:rsidP="006D4AA2">
      <w:r w:rsidRPr="006D4AA2">
        <w:t>↓</w:t>
      </w:r>
    </w:p>
    <w:p w14:paraId="684029B5" w14:textId="77777777" w:rsidR="006D4AA2" w:rsidRPr="006D4AA2" w:rsidRDefault="006D4AA2" w:rsidP="006D4AA2"/>
    <w:p w14:paraId="008CE6FD" w14:textId="77777777" w:rsidR="006D4AA2" w:rsidRPr="006D4AA2" w:rsidRDefault="006D4AA2" w:rsidP="006D4AA2">
      <w:r w:rsidRPr="006D4AA2">
        <w:t>Discovery</w:t>
      </w:r>
    </w:p>
    <w:p w14:paraId="38863068" w14:textId="77777777" w:rsidR="006D4AA2" w:rsidRPr="006D4AA2" w:rsidRDefault="006D4AA2" w:rsidP="006D4AA2"/>
    <w:p w14:paraId="0EFBDDFA" w14:textId="77777777" w:rsidR="006D4AA2" w:rsidRPr="006D4AA2" w:rsidRDefault="006D4AA2" w:rsidP="006D4AA2">
      <w:r w:rsidRPr="006D4AA2">
        <w:t>↓</w:t>
      </w:r>
    </w:p>
    <w:p w14:paraId="6F7F76BD" w14:textId="77777777" w:rsidR="006D4AA2" w:rsidRPr="006D4AA2" w:rsidRDefault="006D4AA2" w:rsidP="006D4AA2"/>
    <w:p w14:paraId="07FB3656" w14:textId="77777777" w:rsidR="006D4AA2" w:rsidRPr="006D4AA2" w:rsidRDefault="006D4AA2" w:rsidP="006D4AA2">
      <w:r w:rsidRPr="006D4AA2">
        <w:t>Intelligence</w:t>
      </w:r>
    </w:p>
    <w:p w14:paraId="4B603684" w14:textId="77777777" w:rsidR="006D4AA2" w:rsidRPr="006D4AA2" w:rsidRDefault="006D4AA2" w:rsidP="006D4AA2">
      <w:r w:rsidRPr="006D4AA2">
        <w:t>Users never need to select the company again while navigating between Intelligence modules.</w:t>
      </w:r>
    </w:p>
    <w:p w14:paraId="45184569" w14:textId="77777777" w:rsidR="006D4AA2" w:rsidRPr="006D4AA2" w:rsidRDefault="006D4AA2" w:rsidP="006D4AA2">
      <w:r w:rsidRPr="006D4AA2">
        <w:pict w14:anchorId="148352FE">
          <v:rect id="_x0000_i1368" style="width:0;height:1.5pt" o:hralign="center" o:hrstd="t" o:hr="t" fillcolor="#a0a0a0" stroked="f"/>
        </w:pict>
      </w:r>
    </w:p>
    <w:p w14:paraId="4F2BB6B8" w14:textId="77777777" w:rsidR="006D4AA2" w:rsidRPr="006D4AA2" w:rsidRDefault="006D4AA2" w:rsidP="006D4AA2">
      <w:pPr>
        <w:rPr>
          <w:b/>
          <w:bCs/>
        </w:rPr>
      </w:pPr>
      <w:r w:rsidRPr="006D4AA2">
        <w:rPr>
          <w:b/>
          <w:bCs/>
        </w:rPr>
        <w:t>9. Inputs</w:t>
      </w:r>
    </w:p>
    <w:p w14:paraId="5B0D880F" w14:textId="77777777" w:rsidR="006D4AA2" w:rsidRPr="006D4AA2" w:rsidRDefault="006D4AA2" w:rsidP="006D4AA2">
      <w:r w:rsidRPr="006D4AA2">
        <w:t>The Intelligence module receives:</w:t>
      </w:r>
    </w:p>
    <w:p w14:paraId="312991C6" w14:textId="77777777" w:rsidR="006D4AA2" w:rsidRPr="006D4AA2" w:rsidRDefault="006D4AA2">
      <w:pPr>
        <w:numPr>
          <w:ilvl w:val="0"/>
          <w:numId w:val="7"/>
        </w:numPr>
      </w:pPr>
      <w:r w:rsidRPr="006D4AA2">
        <w:t>Company Profile</w:t>
      </w:r>
    </w:p>
    <w:p w14:paraId="22CA291B" w14:textId="77777777" w:rsidR="006D4AA2" w:rsidRPr="006D4AA2" w:rsidRDefault="006D4AA2">
      <w:pPr>
        <w:numPr>
          <w:ilvl w:val="0"/>
          <w:numId w:val="7"/>
        </w:numPr>
      </w:pPr>
      <w:r w:rsidRPr="006D4AA2">
        <w:lastRenderedPageBreak/>
        <w:t>Discovery Questionnaire Responses</w:t>
      </w:r>
    </w:p>
    <w:p w14:paraId="4097B1EC" w14:textId="77777777" w:rsidR="006D4AA2" w:rsidRPr="006D4AA2" w:rsidRDefault="006D4AA2">
      <w:pPr>
        <w:numPr>
          <w:ilvl w:val="0"/>
          <w:numId w:val="7"/>
        </w:numPr>
      </w:pPr>
      <w:r w:rsidRPr="006D4AA2">
        <w:t>Capability Scores</w:t>
      </w:r>
    </w:p>
    <w:p w14:paraId="16917EA8" w14:textId="77777777" w:rsidR="006D4AA2" w:rsidRPr="006D4AA2" w:rsidRDefault="006D4AA2">
      <w:pPr>
        <w:numPr>
          <w:ilvl w:val="0"/>
          <w:numId w:val="7"/>
        </w:numPr>
      </w:pPr>
      <w:r w:rsidRPr="006D4AA2">
        <w:t>Business Metadata</w:t>
      </w:r>
    </w:p>
    <w:p w14:paraId="66B4B74A" w14:textId="77777777" w:rsidR="006D4AA2" w:rsidRPr="006D4AA2" w:rsidRDefault="006D4AA2">
      <w:pPr>
        <w:numPr>
          <w:ilvl w:val="0"/>
          <w:numId w:val="7"/>
        </w:numPr>
      </w:pPr>
      <w:r w:rsidRPr="006D4AA2">
        <w:t>Existing Assessments</w:t>
      </w:r>
    </w:p>
    <w:p w14:paraId="3DE87DEE" w14:textId="77777777" w:rsidR="006D4AA2" w:rsidRPr="006D4AA2" w:rsidRDefault="006D4AA2">
      <w:pPr>
        <w:numPr>
          <w:ilvl w:val="0"/>
          <w:numId w:val="7"/>
        </w:numPr>
      </w:pPr>
      <w:r w:rsidRPr="006D4AA2">
        <w:t>Historical Reports (future)</w:t>
      </w:r>
    </w:p>
    <w:p w14:paraId="1B33EA75" w14:textId="77777777" w:rsidR="006D4AA2" w:rsidRPr="006D4AA2" w:rsidRDefault="006D4AA2" w:rsidP="006D4AA2">
      <w:r w:rsidRPr="006D4AA2">
        <w:t>Source:</w:t>
      </w:r>
    </w:p>
    <w:p w14:paraId="31B6398F" w14:textId="77777777" w:rsidR="006D4AA2" w:rsidRPr="006D4AA2" w:rsidRDefault="006D4AA2" w:rsidP="006D4AA2">
      <w:r w:rsidRPr="006D4AA2">
        <w:t>PostgreSQL / Supabase</w:t>
      </w:r>
    </w:p>
    <w:p w14:paraId="36CAFF7D" w14:textId="77777777" w:rsidR="006D4AA2" w:rsidRPr="006D4AA2" w:rsidRDefault="006D4AA2" w:rsidP="006D4AA2">
      <w:r w:rsidRPr="006D4AA2">
        <w:pict w14:anchorId="0D139CAA">
          <v:rect id="_x0000_i1369" style="width:0;height:1.5pt" o:hralign="center" o:hrstd="t" o:hr="t" fillcolor="#a0a0a0" stroked="f"/>
        </w:pict>
      </w:r>
    </w:p>
    <w:p w14:paraId="24B81E67" w14:textId="77777777" w:rsidR="006D4AA2" w:rsidRPr="006D4AA2" w:rsidRDefault="006D4AA2" w:rsidP="006D4AA2">
      <w:pPr>
        <w:rPr>
          <w:b/>
          <w:bCs/>
        </w:rPr>
      </w:pPr>
      <w:r w:rsidRPr="006D4AA2">
        <w:rPr>
          <w:b/>
          <w:bCs/>
        </w:rPr>
        <w:t>10. Processing Pipeline</w:t>
      </w:r>
    </w:p>
    <w:p w14:paraId="46730D8A" w14:textId="77777777" w:rsidR="006D4AA2" w:rsidRPr="006D4AA2" w:rsidRDefault="006D4AA2" w:rsidP="006D4AA2">
      <w:r w:rsidRPr="006D4AA2">
        <w:t>Discovery Responses</w:t>
      </w:r>
    </w:p>
    <w:p w14:paraId="46DB42D8" w14:textId="77777777" w:rsidR="006D4AA2" w:rsidRPr="006D4AA2" w:rsidRDefault="006D4AA2" w:rsidP="006D4AA2"/>
    <w:p w14:paraId="64A03EE5" w14:textId="77777777" w:rsidR="006D4AA2" w:rsidRPr="006D4AA2" w:rsidRDefault="006D4AA2" w:rsidP="006D4AA2">
      <w:r w:rsidRPr="006D4AA2">
        <w:t>↓</w:t>
      </w:r>
    </w:p>
    <w:p w14:paraId="7299BCA4" w14:textId="77777777" w:rsidR="006D4AA2" w:rsidRPr="006D4AA2" w:rsidRDefault="006D4AA2" w:rsidP="006D4AA2"/>
    <w:p w14:paraId="0EE6DD89" w14:textId="77777777" w:rsidR="006D4AA2" w:rsidRPr="006D4AA2" w:rsidRDefault="006D4AA2" w:rsidP="006D4AA2">
      <w:r w:rsidRPr="006D4AA2">
        <w:t>Validation</w:t>
      </w:r>
    </w:p>
    <w:p w14:paraId="49CD9148" w14:textId="77777777" w:rsidR="006D4AA2" w:rsidRPr="006D4AA2" w:rsidRDefault="006D4AA2" w:rsidP="006D4AA2"/>
    <w:p w14:paraId="6E4B600E" w14:textId="77777777" w:rsidR="006D4AA2" w:rsidRPr="006D4AA2" w:rsidRDefault="006D4AA2" w:rsidP="006D4AA2">
      <w:r w:rsidRPr="006D4AA2">
        <w:t>↓</w:t>
      </w:r>
    </w:p>
    <w:p w14:paraId="5CB0DE50" w14:textId="77777777" w:rsidR="006D4AA2" w:rsidRPr="006D4AA2" w:rsidRDefault="006D4AA2" w:rsidP="006D4AA2"/>
    <w:p w14:paraId="084D8C31" w14:textId="77777777" w:rsidR="006D4AA2" w:rsidRPr="006D4AA2" w:rsidRDefault="006D4AA2" w:rsidP="006D4AA2">
      <w:r w:rsidRPr="006D4AA2">
        <w:t>Capability Analysis</w:t>
      </w:r>
    </w:p>
    <w:p w14:paraId="2207E136" w14:textId="77777777" w:rsidR="006D4AA2" w:rsidRPr="006D4AA2" w:rsidRDefault="006D4AA2" w:rsidP="006D4AA2"/>
    <w:p w14:paraId="23578AF1" w14:textId="77777777" w:rsidR="006D4AA2" w:rsidRPr="006D4AA2" w:rsidRDefault="006D4AA2" w:rsidP="006D4AA2">
      <w:r w:rsidRPr="006D4AA2">
        <w:t>↓</w:t>
      </w:r>
    </w:p>
    <w:p w14:paraId="707A0D79" w14:textId="77777777" w:rsidR="006D4AA2" w:rsidRPr="006D4AA2" w:rsidRDefault="006D4AA2" w:rsidP="006D4AA2"/>
    <w:p w14:paraId="1563D791" w14:textId="77777777" w:rsidR="006D4AA2" w:rsidRPr="006D4AA2" w:rsidRDefault="006D4AA2" w:rsidP="006D4AA2">
      <w:r w:rsidRPr="006D4AA2">
        <w:t>AI Reasoning</w:t>
      </w:r>
    </w:p>
    <w:p w14:paraId="32518BDA" w14:textId="77777777" w:rsidR="006D4AA2" w:rsidRPr="006D4AA2" w:rsidRDefault="006D4AA2" w:rsidP="006D4AA2"/>
    <w:p w14:paraId="7D6EEA2E" w14:textId="77777777" w:rsidR="006D4AA2" w:rsidRPr="006D4AA2" w:rsidRDefault="006D4AA2" w:rsidP="006D4AA2">
      <w:r w:rsidRPr="006D4AA2">
        <w:t>↓</w:t>
      </w:r>
    </w:p>
    <w:p w14:paraId="231AEB90" w14:textId="77777777" w:rsidR="006D4AA2" w:rsidRPr="006D4AA2" w:rsidRDefault="006D4AA2" w:rsidP="006D4AA2"/>
    <w:p w14:paraId="5ACBA8BC" w14:textId="77777777" w:rsidR="006D4AA2" w:rsidRPr="006D4AA2" w:rsidRDefault="006D4AA2" w:rsidP="006D4AA2">
      <w:r w:rsidRPr="006D4AA2">
        <w:t>Recommendation Engine</w:t>
      </w:r>
    </w:p>
    <w:p w14:paraId="521521B1" w14:textId="77777777" w:rsidR="006D4AA2" w:rsidRPr="006D4AA2" w:rsidRDefault="006D4AA2" w:rsidP="006D4AA2"/>
    <w:p w14:paraId="0FBA64A3" w14:textId="77777777" w:rsidR="006D4AA2" w:rsidRPr="006D4AA2" w:rsidRDefault="006D4AA2" w:rsidP="006D4AA2">
      <w:r w:rsidRPr="006D4AA2">
        <w:t>↓</w:t>
      </w:r>
    </w:p>
    <w:p w14:paraId="7CB372D0" w14:textId="77777777" w:rsidR="006D4AA2" w:rsidRPr="006D4AA2" w:rsidRDefault="006D4AA2" w:rsidP="006D4AA2"/>
    <w:p w14:paraId="0B489F36" w14:textId="77777777" w:rsidR="006D4AA2" w:rsidRPr="006D4AA2" w:rsidRDefault="006D4AA2" w:rsidP="006D4AA2">
      <w:r w:rsidRPr="006D4AA2">
        <w:t>Opportunity Identification</w:t>
      </w:r>
    </w:p>
    <w:p w14:paraId="7C1081A7" w14:textId="77777777" w:rsidR="006D4AA2" w:rsidRPr="006D4AA2" w:rsidRDefault="006D4AA2" w:rsidP="006D4AA2"/>
    <w:p w14:paraId="204AD5DC" w14:textId="77777777" w:rsidR="006D4AA2" w:rsidRPr="006D4AA2" w:rsidRDefault="006D4AA2" w:rsidP="006D4AA2">
      <w:r w:rsidRPr="006D4AA2">
        <w:lastRenderedPageBreak/>
        <w:t>↓</w:t>
      </w:r>
    </w:p>
    <w:p w14:paraId="71FB2BDD" w14:textId="77777777" w:rsidR="006D4AA2" w:rsidRPr="006D4AA2" w:rsidRDefault="006D4AA2" w:rsidP="006D4AA2"/>
    <w:p w14:paraId="4BCEC069" w14:textId="77777777" w:rsidR="006D4AA2" w:rsidRPr="006D4AA2" w:rsidRDefault="006D4AA2" w:rsidP="006D4AA2">
      <w:r w:rsidRPr="006D4AA2">
        <w:t>Roadmap Generator</w:t>
      </w:r>
    </w:p>
    <w:p w14:paraId="55B85130" w14:textId="77777777" w:rsidR="006D4AA2" w:rsidRPr="006D4AA2" w:rsidRDefault="006D4AA2" w:rsidP="006D4AA2"/>
    <w:p w14:paraId="1B0F7E80" w14:textId="77777777" w:rsidR="006D4AA2" w:rsidRPr="006D4AA2" w:rsidRDefault="006D4AA2" w:rsidP="006D4AA2">
      <w:r w:rsidRPr="006D4AA2">
        <w:t>↓</w:t>
      </w:r>
    </w:p>
    <w:p w14:paraId="3C74A2BB" w14:textId="77777777" w:rsidR="006D4AA2" w:rsidRPr="006D4AA2" w:rsidRDefault="006D4AA2" w:rsidP="006D4AA2"/>
    <w:p w14:paraId="6193BC8B" w14:textId="77777777" w:rsidR="006D4AA2" w:rsidRPr="006D4AA2" w:rsidRDefault="006D4AA2" w:rsidP="006D4AA2">
      <w:r w:rsidRPr="006D4AA2">
        <w:t>ROI Engine</w:t>
      </w:r>
    </w:p>
    <w:p w14:paraId="7BB50DD0" w14:textId="77777777" w:rsidR="006D4AA2" w:rsidRPr="006D4AA2" w:rsidRDefault="006D4AA2" w:rsidP="006D4AA2"/>
    <w:p w14:paraId="6BDFE549" w14:textId="77777777" w:rsidR="006D4AA2" w:rsidRPr="006D4AA2" w:rsidRDefault="006D4AA2" w:rsidP="006D4AA2">
      <w:r w:rsidRPr="006D4AA2">
        <w:t>↓</w:t>
      </w:r>
    </w:p>
    <w:p w14:paraId="076C2420" w14:textId="77777777" w:rsidR="006D4AA2" w:rsidRPr="006D4AA2" w:rsidRDefault="006D4AA2" w:rsidP="006D4AA2"/>
    <w:p w14:paraId="5AB283D0" w14:textId="77777777" w:rsidR="006D4AA2" w:rsidRPr="006D4AA2" w:rsidRDefault="006D4AA2" w:rsidP="006D4AA2">
      <w:r w:rsidRPr="006D4AA2">
        <w:t>Blueprint Generator</w:t>
      </w:r>
    </w:p>
    <w:p w14:paraId="0D77B881" w14:textId="77777777" w:rsidR="006D4AA2" w:rsidRPr="006D4AA2" w:rsidRDefault="006D4AA2" w:rsidP="006D4AA2"/>
    <w:p w14:paraId="44EDDC98" w14:textId="77777777" w:rsidR="006D4AA2" w:rsidRPr="006D4AA2" w:rsidRDefault="006D4AA2" w:rsidP="006D4AA2">
      <w:r w:rsidRPr="006D4AA2">
        <w:t>↓</w:t>
      </w:r>
    </w:p>
    <w:p w14:paraId="743481BE" w14:textId="77777777" w:rsidR="006D4AA2" w:rsidRPr="006D4AA2" w:rsidRDefault="006D4AA2" w:rsidP="006D4AA2"/>
    <w:p w14:paraId="1D623DA7" w14:textId="77777777" w:rsidR="006D4AA2" w:rsidRPr="006D4AA2" w:rsidRDefault="006D4AA2" w:rsidP="006D4AA2">
      <w:r w:rsidRPr="006D4AA2">
        <w:t>Proposal Generator</w:t>
      </w:r>
    </w:p>
    <w:p w14:paraId="5CE3EB3C" w14:textId="77777777" w:rsidR="006D4AA2" w:rsidRPr="006D4AA2" w:rsidRDefault="006D4AA2" w:rsidP="006D4AA2"/>
    <w:p w14:paraId="2EC44626" w14:textId="77777777" w:rsidR="006D4AA2" w:rsidRPr="006D4AA2" w:rsidRDefault="006D4AA2" w:rsidP="006D4AA2">
      <w:r w:rsidRPr="006D4AA2">
        <w:t>↓</w:t>
      </w:r>
    </w:p>
    <w:p w14:paraId="3AC3E21E" w14:textId="77777777" w:rsidR="006D4AA2" w:rsidRPr="006D4AA2" w:rsidRDefault="006D4AA2" w:rsidP="006D4AA2"/>
    <w:p w14:paraId="07C6693A" w14:textId="77777777" w:rsidR="006D4AA2" w:rsidRPr="006D4AA2" w:rsidRDefault="006D4AA2" w:rsidP="006D4AA2">
      <w:r w:rsidRPr="006D4AA2">
        <w:t>Report Generation</w:t>
      </w:r>
    </w:p>
    <w:p w14:paraId="61BF7EC1" w14:textId="77777777" w:rsidR="006D4AA2" w:rsidRPr="006D4AA2" w:rsidRDefault="006D4AA2" w:rsidP="006D4AA2">
      <w:r w:rsidRPr="006D4AA2">
        <w:t>Each processing stage stores structured output for later use.</w:t>
      </w:r>
    </w:p>
    <w:p w14:paraId="0A6EA428" w14:textId="77777777" w:rsidR="006D4AA2" w:rsidRPr="006D4AA2" w:rsidRDefault="006D4AA2" w:rsidP="006D4AA2">
      <w:r w:rsidRPr="006D4AA2">
        <w:pict w14:anchorId="446DD6B0">
          <v:rect id="_x0000_i1370" style="width:0;height:1.5pt" o:hralign="center" o:hrstd="t" o:hr="t" fillcolor="#a0a0a0" stroked="f"/>
        </w:pict>
      </w:r>
    </w:p>
    <w:p w14:paraId="519C578A" w14:textId="77777777" w:rsidR="006D4AA2" w:rsidRPr="006D4AA2" w:rsidRDefault="006D4AA2" w:rsidP="006D4AA2">
      <w:pPr>
        <w:rPr>
          <w:b/>
          <w:bCs/>
        </w:rPr>
      </w:pPr>
      <w:r w:rsidRPr="006D4AA2">
        <w:rPr>
          <w:b/>
          <w:bCs/>
        </w:rPr>
        <w:t>11. Functional Modules</w:t>
      </w:r>
    </w:p>
    <w:p w14:paraId="75D72E22" w14:textId="77777777" w:rsidR="006D4AA2" w:rsidRPr="006D4AA2" w:rsidRDefault="006D4AA2" w:rsidP="006D4AA2">
      <w:pPr>
        <w:rPr>
          <w:b/>
          <w:bCs/>
        </w:rPr>
      </w:pPr>
      <w:r w:rsidRPr="006D4AA2">
        <w:rPr>
          <w:b/>
          <w:bCs/>
        </w:rPr>
        <w:t>Module 1 – Intelligence Dashboard</w:t>
      </w:r>
    </w:p>
    <w:p w14:paraId="5B11C8DC" w14:textId="77777777" w:rsidR="006D4AA2" w:rsidRPr="006D4AA2" w:rsidRDefault="006D4AA2" w:rsidP="006D4AA2">
      <w:r w:rsidRPr="006D4AA2">
        <w:t>The dashboard provides an executive overview.</w:t>
      </w:r>
    </w:p>
    <w:p w14:paraId="54537929" w14:textId="77777777" w:rsidR="006D4AA2" w:rsidRPr="006D4AA2" w:rsidRDefault="006D4AA2" w:rsidP="006D4AA2">
      <w:r w:rsidRPr="006D4AA2">
        <w:t>Features</w:t>
      </w:r>
    </w:p>
    <w:p w14:paraId="215C008C" w14:textId="77777777" w:rsidR="006D4AA2" w:rsidRPr="006D4AA2" w:rsidRDefault="006D4AA2">
      <w:pPr>
        <w:numPr>
          <w:ilvl w:val="0"/>
          <w:numId w:val="8"/>
        </w:numPr>
      </w:pPr>
      <w:r w:rsidRPr="006D4AA2">
        <w:t>Company profile</w:t>
      </w:r>
    </w:p>
    <w:p w14:paraId="618DCEDA" w14:textId="77777777" w:rsidR="006D4AA2" w:rsidRPr="006D4AA2" w:rsidRDefault="006D4AA2">
      <w:pPr>
        <w:numPr>
          <w:ilvl w:val="0"/>
          <w:numId w:val="8"/>
        </w:numPr>
      </w:pPr>
      <w:r w:rsidRPr="006D4AA2">
        <w:t>Assessment status</w:t>
      </w:r>
    </w:p>
    <w:p w14:paraId="184572CA" w14:textId="77777777" w:rsidR="006D4AA2" w:rsidRPr="006D4AA2" w:rsidRDefault="006D4AA2">
      <w:pPr>
        <w:numPr>
          <w:ilvl w:val="0"/>
          <w:numId w:val="8"/>
        </w:numPr>
      </w:pPr>
      <w:r w:rsidRPr="006D4AA2">
        <w:t>Overall AI maturity</w:t>
      </w:r>
    </w:p>
    <w:p w14:paraId="3B5170F2" w14:textId="77777777" w:rsidR="006D4AA2" w:rsidRPr="006D4AA2" w:rsidRDefault="006D4AA2">
      <w:pPr>
        <w:numPr>
          <w:ilvl w:val="0"/>
          <w:numId w:val="8"/>
        </w:numPr>
      </w:pPr>
      <w:r w:rsidRPr="006D4AA2">
        <w:t>AI readiness level</w:t>
      </w:r>
    </w:p>
    <w:p w14:paraId="3E66CB48" w14:textId="77777777" w:rsidR="006D4AA2" w:rsidRPr="006D4AA2" w:rsidRDefault="006D4AA2">
      <w:pPr>
        <w:numPr>
          <w:ilvl w:val="0"/>
          <w:numId w:val="8"/>
        </w:numPr>
      </w:pPr>
      <w:r w:rsidRPr="006D4AA2">
        <w:t>Capability scorecards</w:t>
      </w:r>
    </w:p>
    <w:p w14:paraId="08915B0E" w14:textId="77777777" w:rsidR="006D4AA2" w:rsidRPr="006D4AA2" w:rsidRDefault="006D4AA2">
      <w:pPr>
        <w:numPr>
          <w:ilvl w:val="0"/>
          <w:numId w:val="8"/>
        </w:numPr>
      </w:pPr>
      <w:r w:rsidRPr="006D4AA2">
        <w:t>Radar chart</w:t>
      </w:r>
    </w:p>
    <w:p w14:paraId="4B5EF004" w14:textId="77777777" w:rsidR="006D4AA2" w:rsidRPr="006D4AA2" w:rsidRDefault="006D4AA2">
      <w:pPr>
        <w:numPr>
          <w:ilvl w:val="0"/>
          <w:numId w:val="8"/>
        </w:numPr>
      </w:pPr>
      <w:r w:rsidRPr="006D4AA2">
        <w:lastRenderedPageBreak/>
        <w:t>Opportunity summary</w:t>
      </w:r>
    </w:p>
    <w:p w14:paraId="142AB1AE" w14:textId="77777777" w:rsidR="006D4AA2" w:rsidRPr="006D4AA2" w:rsidRDefault="006D4AA2">
      <w:pPr>
        <w:numPr>
          <w:ilvl w:val="0"/>
          <w:numId w:val="8"/>
        </w:numPr>
      </w:pPr>
      <w:r w:rsidRPr="006D4AA2">
        <w:t>Quick wins</w:t>
      </w:r>
    </w:p>
    <w:p w14:paraId="44EF2D16" w14:textId="77777777" w:rsidR="006D4AA2" w:rsidRPr="006D4AA2" w:rsidRDefault="006D4AA2">
      <w:pPr>
        <w:numPr>
          <w:ilvl w:val="0"/>
          <w:numId w:val="8"/>
        </w:numPr>
      </w:pPr>
      <w:r w:rsidRPr="006D4AA2">
        <w:t>Strategic initiatives</w:t>
      </w:r>
    </w:p>
    <w:p w14:paraId="26A18CC5" w14:textId="77777777" w:rsidR="006D4AA2" w:rsidRPr="006D4AA2" w:rsidRDefault="006D4AA2">
      <w:pPr>
        <w:numPr>
          <w:ilvl w:val="0"/>
          <w:numId w:val="8"/>
        </w:numPr>
      </w:pPr>
      <w:r w:rsidRPr="006D4AA2">
        <w:t>Estimated ROI</w:t>
      </w:r>
    </w:p>
    <w:p w14:paraId="1EA22B00" w14:textId="77777777" w:rsidR="006D4AA2" w:rsidRPr="006D4AA2" w:rsidRDefault="006D4AA2">
      <w:pPr>
        <w:numPr>
          <w:ilvl w:val="0"/>
          <w:numId w:val="8"/>
        </w:numPr>
      </w:pPr>
      <w:r w:rsidRPr="006D4AA2">
        <w:t>Proposal status</w:t>
      </w:r>
    </w:p>
    <w:p w14:paraId="4E5852C6" w14:textId="77777777" w:rsidR="006D4AA2" w:rsidRPr="006D4AA2" w:rsidRDefault="006D4AA2">
      <w:pPr>
        <w:numPr>
          <w:ilvl w:val="0"/>
          <w:numId w:val="8"/>
        </w:numPr>
      </w:pPr>
      <w:r w:rsidRPr="006D4AA2">
        <w:t>Last analysis date</w:t>
      </w:r>
    </w:p>
    <w:p w14:paraId="2D6C637A" w14:textId="77777777" w:rsidR="006D4AA2" w:rsidRPr="006D4AA2" w:rsidRDefault="006D4AA2" w:rsidP="006D4AA2">
      <w:r w:rsidRPr="006D4AA2">
        <w:pict w14:anchorId="44D1E8DE">
          <v:rect id="_x0000_i1371" style="width:0;height:1.5pt" o:hralign="center" o:hrstd="t" o:hr="t" fillcolor="#a0a0a0" stroked="f"/>
        </w:pict>
      </w:r>
    </w:p>
    <w:p w14:paraId="3231083A" w14:textId="77777777" w:rsidR="006D4AA2" w:rsidRPr="006D4AA2" w:rsidRDefault="006D4AA2" w:rsidP="006D4AA2">
      <w:pPr>
        <w:rPr>
          <w:b/>
          <w:bCs/>
        </w:rPr>
      </w:pPr>
      <w:r w:rsidRPr="006D4AA2">
        <w:rPr>
          <w:b/>
          <w:bCs/>
        </w:rPr>
        <w:t>Module 2 – Executive Summary</w:t>
      </w:r>
    </w:p>
    <w:p w14:paraId="1E1568CC" w14:textId="77777777" w:rsidR="006D4AA2" w:rsidRPr="006D4AA2" w:rsidRDefault="006D4AA2" w:rsidP="006D4AA2">
      <w:r w:rsidRPr="006D4AA2">
        <w:t>Automatically generate an executive consulting summary.</w:t>
      </w:r>
    </w:p>
    <w:p w14:paraId="366217C7" w14:textId="77777777" w:rsidR="006D4AA2" w:rsidRPr="006D4AA2" w:rsidRDefault="006D4AA2" w:rsidP="006D4AA2">
      <w:r w:rsidRPr="006D4AA2">
        <w:t>Includes</w:t>
      </w:r>
    </w:p>
    <w:p w14:paraId="6C36F393" w14:textId="77777777" w:rsidR="006D4AA2" w:rsidRPr="006D4AA2" w:rsidRDefault="006D4AA2">
      <w:pPr>
        <w:numPr>
          <w:ilvl w:val="0"/>
          <w:numId w:val="9"/>
        </w:numPr>
      </w:pPr>
      <w:r w:rsidRPr="006D4AA2">
        <w:t>Business overview</w:t>
      </w:r>
    </w:p>
    <w:p w14:paraId="132B36C8" w14:textId="77777777" w:rsidR="006D4AA2" w:rsidRPr="006D4AA2" w:rsidRDefault="006D4AA2">
      <w:pPr>
        <w:numPr>
          <w:ilvl w:val="0"/>
          <w:numId w:val="9"/>
        </w:numPr>
      </w:pPr>
      <w:r w:rsidRPr="006D4AA2">
        <w:t>Current AI maturity</w:t>
      </w:r>
    </w:p>
    <w:p w14:paraId="7BE14B2D" w14:textId="77777777" w:rsidR="006D4AA2" w:rsidRPr="006D4AA2" w:rsidRDefault="006D4AA2">
      <w:pPr>
        <w:numPr>
          <w:ilvl w:val="0"/>
          <w:numId w:val="9"/>
        </w:numPr>
      </w:pPr>
      <w:r w:rsidRPr="006D4AA2">
        <w:t>Executive observations</w:t>
      </w:r>
    </w:p>
    <w:p w14:paraId="0D0E0A37" w14:textId="77777777" w:rsidR="006D4AA2" w:rsidRPr="006D4AA2" w:rsidRDefault="006D4AA2">
      <w:pPr>
        <w:numPr>
          <w:ilvl w:val="0"/>
          <w:numId w:val="9"/>
        </w:numPr>
      </w:pPr>
      <w:r w:rsidRPr="006D4AA2">
        <w:t>Strengths</w:t>
      </w:r>
    </w:p>
    <w:p w14:paraId="6EAAA609" w14:textId="77777777" w:rsidR="006D4AA2" w:rsidRPr="006D4AA2" w:rsidRDefault="006D4AA2">
      <w:pPr>
        <w:numPr>
          <w:ilvl w:val="0"/>
          <w:numId w:val="9"/>
        </w:numPr>
      </w:pPr>
      <w:r w:rsidRPr="006D4AA2">
        <w:t>Weaknesses</w:t>
      </w:r>
    </w:p>
    <w:p w14:paraId="23B0A11B" w14:textId="77777777" w:rsidR="006D4AA2" w:rsidRPr="006D4AA2" w:rsidRDefault="006D4AA2">
      <w:pPr>
        <w:numPr>
          <w:ilvl w:val="0"/>
          <w:numId w:val="9"/>
        </w:numPr>
      </w:pPr>
      <w:r w:rsidRPr="006D4AA2">
        <w:t>Key risks</w:t>
      </w:r>
    </w:p>
    <w:p w14:paraId="4A2149C5" w14:textId="77777777" w:rsidR="006D4AA2" w:rsidRPr="006D4AA2" w:rsidRDefault="006D4AA2">
      <w:pPr>
        <w:numPr>
          <w:ilvl w:val="0"/>
          <w:numId w:val="9"/>
        </w:numPr>
      </w:pPr>
      <w:r w:rsidRPr="006D4AA2">
        <w:t>Strategic recommendations</w:t>
      </w:r>
    </w:p>
    <w:p w14:paraId="7A17F6E9" w14:textId="77777777" w:rsidR="006D4AA2" w:rsidRPr="006D4AA2" w:rsidRDefault="006D4AA2">
      <w:pPr>
        <w:numPr>
          <w:ilvl w:val="0"/>
          <w:numId w:val="9"/>
        </w:numPr>
      </w:pPr>
      <w:r w:rsidRPr="006D4AA2">
        <w:t>Overall conclusion</w:t>
      </w:r>
    </w:p>
    <w:p w14:paraId="04683B83" w14:textId="77777777" w:rsidR="006D4AA2" w:rsidRPr="006D4AA2" w:rsidRDefault="006D4AA2" w:rsidP="006D4AA2">
      <w:r w:rsidRPr="006D4AA2">
        <w:pict w14:anchorId="43DF58B3">
          <v:rect id="_x0000_i1372" style="width:0;height:1.5pt" o:hralign="center" o:hrstd="t" o:hr="t" fillcolor="#a0a0a0" stroked="f"/>
        </w:pict>
      </w:r>
    </w:p>
    <w:p w14:paraId="2DBFD59A" w14:textId="77777777" w:rsidR="006D4AA2" w:rsidRPr="006D4AA2" w:rsidRDefault="006D4AA2" w:rsidP="006D4AA2">
      <w:pPr>
        <w:rPr>
          <w:b/>
          <w:bCs/>
        </w:rPr>
      </w:pPr>
      <w:r w:rsidRPr="006D4AA2">
        <w:rPr>
          <w:b/>
          <w:bCs/>
        </w:rPr>
        <w:t>Module 3 – AI Readiness Assessment</w:t>
      </w:r>
    </w:p>
    <w:p w14:paraId="33723396" w14:textId="77777777" w:rsidR="006D4AA2" w:rsidRPr="006D4AA2" w:rsidRDefault="006D4AA2" w:rsidP="006D4AA2">
      <w:r w:rsidRPr="006D4AA2">
        <w:t>Evaluate organizational readiness across:</w:t>
      </w:r>
    </w:p>
    <w:p w14:paraId="3F31D5A3" w14:textId="77777777" w:rsidR="006D4AA2" w:rsidRPr="006D4AA2" w:rsidRDefault="006D4AA2">
      <w:pPr>
        <w:numPr>
          <w:ilvl w:val="0"/>
          <w:numId w:val="10"/>
        </w:numPr>
      </w:pPr>
      <w:r w:rsidRPr="006D4AA2">
        <w:t>Leadership</w:t>
      </w:r>
    </w:p>
    <w:p w14:paraId="75DDA760" w14:textId="77777777" w:rsidR="006D4AA2" w:rsidRPr="006D4AA2" w:rsidRDefault="006D4AA2">
      <w:pPr>
        <w:numPr>
          <w:ilvl w:val="0"/>
          <w:numId w:val="10"/>
        </w:numPr>
      </w:pPr>
      <w:r w:rsidRPr="006D4AA2">
        <w:t>Strategy</w:t>
      </w:r>
    </w:p>
    <w:p w14:paraId="536B13EC" w14:textId="77777777" w:rsidR="006D4AA2" w:rsidRPr="006D4AA2" w:rsidRDefault="006D4AA2">
      <w:pPr>
        <w:numPr>
          <w:ilvl w:val="0"/>
          <w:numId w:val="10"/>
        </w:numPr>
      </w:pPr>
      <w:r w:rsidRPr="006D4AA2">
        <w:t>Data</w:t>
      </w:r>
    </w:p>
    <w:p w14:paraId="4DE81CED" w14:textId="77777777" w:rsidR="006D4AA2" w:rsidRPr="006D4AA2" w:rsidRDefault="006D4AA2">
      <w:pPr>
        <w:numPr>
          <w:ilvl w:val="0"/>
          <w:numId w:val="10"/>
        </w:numPr>
      </w:pPr>
      <w:r w:rsidRPr="006D4AA2">
        <w:t>Technology</w:t>
      </w:r>
    </w:p>
    <w:p w14:paraId="5CAA81EB" w14:textId="77777777" w:rsidR="006D4AA2" w:rsidRPr="006D4AA2" w:rsidRDefault="006D4AA2">
      <w:pPr>
        <w:numPr>
          <w:ilvl w:val="0"/>
          <w:numId w:val="10"/>
        </w:numPr>
      </w:pPr>
      <w:r w:rsidRPr="006D4AA2">
        <w:t>Security</w:t>
      </w:r>
    </w:p>
    <w:p w14:paraId="1446FBB3" w14:textId="77777777" w:rsidR="006D4AA2" w:rsidRPr="006D4AA2" w:rsidRDefault="006D4AA2">
      <w:pPr>
        <w:numPr>
          <w:ilvl w:val="0"/>
          <w:numId w:val="10"/>
        </w:numPr>
      </w:pPr>
      <w:r w:rsidRPr="006D4AA2">
        <w:t>Governance</w:t>
      </w:r>
    </w:p>
    <w:p w14:paraId="0232C804" w14:textId="77777777" w:rsidR="006D4AA2" w:rsidRPr="006D4AA2" w:rsidRDefault="006D4AA2">
      <w:pPr>
        <w:numPr>
          <w:ilvl w:val="0"/>
          <w:numId w:val="10"/>
        </w:numPr>
      </w:pPr>
      <w:r w:rsidRPr="006D4AA2">
        <w:t>Processes</w:t>
      </w:r>
    </w:p>
    <w:p w14:paraId="712FE797" w14:textId="77777777" w:rsidR="006D4AA2" w:rsidRPr="006D4AA2" w:rsidRDefault="006D4AA2">
      <w:pPr>
        <w:numPr>
          <w:ilvl w:val="0"/>
          <w:numId w:val="10"/>
        </w:numPr>
      </w:pPr>
      <w:r w:rsidRPr="006D4AA2">
        <w:t>Culture</w:t>
      </w:r>
    </w:p>
    <w:p w14:paraId="55D47727" w14:textId="77777777" w:rsidR="006D4AA2" w:rsidRPr="006D4AA2" w:rsidRDefault="006D4AA2">
      <w:pPr>
        <w:numPr>
          <w:ilvl w:val="0"/>
          <w:numId w:val="10"/>
        </w:numPr>
      </w:pPr>
      <w:r w:rsidRPr="006D4AA2">
        <w:t>Skills</w:t>
      </w:r>
    </w:p>
    <w:p w14:paraId="52EC0848" w14:textId="77777777" w:rsidR="006D4AA2" w:rsidRPr="006D4AA2" w:rsidRDefault="006D4AA2">
      <w:pPr>
        <w:numPr>
          <w:ilvl w:val="0"/>
          <w:numId w:val="10"/>
        </w:numPr>
      </w:pPr>
      <w:r w:rsidRPr="006D4AA2">
        <w:t>Architecture</w:t>
      </w:r>
    </w:p>
    <w:p w14:paraId="44068853" w14:textId="77777777" w:rsidR="006D4AA2" w:rsidRPr="006D4AA2" w:rsidRDefault="006D4AA2" w:rsidP="006D4AA2">
      <w:r w:rsidRPr="006D4AA2">
        <w:lastRenderedPageBreak/>
        <w:t>Each capability includes:</w:t>
      </w:r>
    </w:p>
    <w:p w14:paraId="49A8ADA5" w14:textId="77777777" w:rsidR="006D4AA2" w:rsidRPr="006D4AA2" w:rsidRDefault="006D4AA2">
      <w:pPr>
        <w:numPr>
          <w:ilvl w:val="0"/>
          <w:numId w:val="11"/>
        </w:numPr>
      </w:pPr>
      <w:r w:rsidRPr="006D4AA2">
        <w:t>Current score</w:t>
      </w:r>
    </w:p>
    <w:p w14:paraId="671A7672" w14:textId="77777777" w:rsidR="006D4AA2" w:rsidRPr="006D4AA2" w:rsidRDefault="006D4AA2">
      <w:pPr>
        <w:numPr>
          <w:ilvl w:val="0"/>
          <w:numId w:val="11"/>
        </w:numPr>
      </w:pPr>
      <w:r w:rsidRPr="006D4AA2">
        <w:t>Target score</w:t>
      </w:r>
    </w:p>
    <w:p w14:paraId="7D3ED5A4" w14:textId="77777777" w:rsidR="006D4AA2" w:rsidRPr="006D4AA2" w:rsidRDefault="006D4AA2">
      <w:pPr>
        <w:numPr>
          <w:ilvl w:val="0"/>
          <w:numId w:val="11"/>
        </w:numPr>
      </w:pPr>
      <w:r w:rsidRPr="006D4AA2">
        <w:t>Gap</w:t>
      </w:r>
    </w:p>
    <w:p w14:paraId="6E96F9CC" w14:textId="77777777" w:rsidR="006D4AA2" w:rsidRPr="006D4AA2" w:rsidRDefault="006D4AA2">
      <w:pPr>
        <w:numPr>
          <w:ilvl w:val="0"/>
          <w:numId w:val="11"/>
        </w:numPr>
      </w:pPr>
      <w:r w:rsidRPr="006D4AA2">
        <w:t>Explanation</w:t>
      </w:r>
    </w:p>
    <w:p w14:paraId="30FA05D0" w14:textId="77777777" w:rsidR="006D4AA2" w:rsidRPr="006D4AA2" w:rsidRDefault="006D4AA2">
      <w:pPr>
        <w:numPr>
          <w:ilvl w:val="0"/>
          <w:numId w:val="11"/>
        </w:numPr>
      </w:pPr>
      <w:r w:rsidRPr="006D4AA2">
        <w:t>Recommendation</w:t>
      </w:r>
    </w:p>
    <w:p w14:paraId="02BDDC66" w14:textId="77777777" w:rsidR="006D4AA2" w:rsidRPr="006D4AA2" w:rsidRDefault="006D4AA2" w:rsidP="006D4AA2">
      <w:r w:rsidRPr="006D4AA2">
        <w:pict w14:anchorId="6A5AB2E0">
          <v:rect id="_x0000_i1373" style="width:0;height:1.5pt" o:hralign="center" o:hrstd="t" o:hr="t" fillcolor="#a0a0a0" stroked="f"/>
        </w:pict>
      </w:r>
    </w:p>
    <w:p w14:paraId="48BCF4BE" w14:textId="77777777" w:rsidR="006D4AA2" w:rsidRPr="006D4AA2" w:rsidRDefault="006D4AA2" w:rsidP="006D4AA2">
      <w:pPr>
        <w:rPr>
          <w:b/>
          <w:bCs/>
        </w:rPr>
      </w:pPr>
      <w:r w:rsidRPr="006D4AA2">
        <w:rPr>
          <w:b/>
          <w:bCs/>
        </w:rPr>
        <w:t>Module 4 – Capability Analysis</w:t>
      </w:r>
    </w:p>
    <w:p w14:paraId="14060601" w14:textId="77777777" w:rsidR="006D4AA2" w:rsidRPr="006D4AA2" w:rsidRDefault="006D4AA2" w:rsidP="006D4AA2">
      <w:r w:rsidRPr="006D4AA2">
        <w:t>Provide graphical visualization including:</w:t>
      </w:r>
    </w:p>
    <w:p w14:paraId="46210AD6" w14:textId="77777777" w:rsidR="006D4AA2" w:rsidRPr="006D4AA2" w:rsidRDefault="006D4AA2">
      <w:pPr>
        <w:numPr>
          <w:ilvl w:val="0"/>
          <w:numId w:val="12"/>
        </w:numPr>
      </w:pPr>
      <w:r w:rsidRPr="006D4AA2">
        <w:t>Radar Chart</w:t>
      </w:r>
    </w:p>
    <w:p w14:paraId="7CA98F9A" w14:textId="77777777" w:rsidR="006D4AA2" w:rsidRPr="006D4AA2" w:rsidRDefault="006D4AA2">
      <w:pPr>
        <w:numPr>
          <w:ilvl w:val="0"/>
          <w:numId w:val="12"/>
        </w:numPr>
      </w:pPr>
      <w:r w:rsidRPr="006D4AA2">
        <w:t>Heat Map</w:t>
      </w:r>
    </w:p>
    <w:p w14:paraId="0FF6FB50" w14:textId="77777777" w:rsidR="006D4AA2" w:rsidRPr="006D4AA2" w:rsidRDefault="006D4AA2">
      <w:pPr>
        <w:numPr>
          <w:ilvl w:val="0"/>
          <w:numId w:val="12"/>
        </w:numPr>
      </w:pPr>
      <w:r w:rsidRPr="006D4AA2">
        <w:t>Maturity Matrix</w:t>
      </w:r>
    </w:p>
    <w:p w14:paraId="1113E2FD" w14:textId="77777777" w:rsidR="006D4AA2" w:rsidRPr="006D4AA2" w:rsidRDefault="006D4AA2">
      <w:pPr>
        <w:numPr>
          <w:ilvl w:val="0"/>
          <w:numId w:val="12"/>
        </w:numPr>
      </w:pPr>
      <w:r w:rsidRPr="006D4AA2">
        <w:t>Gap Analysis</w:t>
      </w:r>
    </w:p>
    <w:p w14:paraId="42F7BCDB" w14:textId="77777777" w:rsidR="006D4AA2" w:rsidRPr="006D4AA2" w:rsidRDefault="006D4AA2">
      <w:pPr>
        <w:numPr>
          <w:ilvl w:val="0"/>
          <w:numId w:val="12"/>
        </w:numPr>
      </w:pPr>
      <w:r w:rsidRPr="006D4AA2">
        <w:t>Capability Ranking</w:t>
      </w:r>
    </w:p>
    <w:p w14:paraId="3514F932" w14:textId="77777777" w:rsidR="006D4AA2" w:rsidRPr="006D4AA2" w:rsidRDefault="006D4AA2">
      <w:pPr>
        <w:numPr>
          <w:ilvl w:val="0"/>
          <w:numId w:val="12"/>
        </w:numPr>
      </w:pPr>
      <w:r w:rsidRPr="006D4AA2">
        <w:t>Benchmark Comparison (future)</w:t>
      </w:r>
    </w:p>
    <w:p w14:paraId="00A8D2A0" w14:textId="77777777" w:rsidR="006D4AA2" w:rsidRPr="006D4AA2" w:rsidRDefault="006D4AA2" w:rsidP="006D4AA2">
      <w:r w:rsidRPr="006D4AA2">
        <w:pict w14:anchorId="348D3223">
          <v:rect id="_x0000_i1374" style="width:0;height:1.5pt" o:hralign="center" o:hrstd="t" o:hr="t" fillcolor="#a0a0a0" stroked="f"/>
        </w:pict>
      </w:r>
    </w:p>
    <w:p w14:paraId="67A50755" w14:textId="77777777" w:rsidR="006D4AA2" w:rsidRPr="006D4AA2" w:rsidRDefault="006D4AA2" w:rsidP="006D4AA2">
      <w:pPr>
        <w:rPr>
          <w:b/>
          <w:bCs/>
        </w:rPr>
      </w:pPr>
      <w:r w:rsidRPr="006D4AA2">
        <w:rPr>
          <w:b/>
          <w:bCs/>
        </w:rPr>
        <w:t>Module 5 – AI Opportunity Matrix</w:t>
      </w:r>
    </w:p>
    <w:p w14:paraId="41174576" w14:textId="77777777" w:rsidR="006D4AA2" w:rsidRPr="006D4AA2" w:rsidRDefault="006D4AA2" w:rsidP="006D4AA2">
      <w:r w:rsidRPr="006D4AA2">
        <w:t>Automatically identify and prioritize AI opportunities.</w:t>
      </w:r>
    </w:p>
    <w:p w14:paraId="34D08F4B" w14:textId="77777777" w:rsidR="006D4AA2" w:rsidRPr="006D4AA2" w:rsidRDefault="006D4AA2" w:rsidP="006D4AA2">
      <w:r w:rsidRPr="006D4AA2">
        <w:t>Quadrants:</w:t>
      </w:r>
    </w:p>
    <w:p w14:paraId="4015F867" w14:textId="77777777" w:rsidR="006D4AA2" w:rsidRPr="006D4AA2" w:rsidRDefault="006D4AA2">
      <w:pPr>
        <w:numPr>
          <w:ilvl w:val="0"/>
          <w:numId w:val="13"/>
        </w:numPr>
      </w:pPr>
      <w:r w:rsidRPr="006D4AA2">
        <w:t>Quick Wins</w:t>
      </w:r>
    </w:p>
    <w:p w14:paraId="25E75E30" w14:textId="77777777" w:rsidR="006D4AA2" w:rsidRPr="006D4AA2" w:rsidRDefault="006D4AA2">
      <w:pPr>
        <w:numPr>
          <w:ilvl w:val="0"/>
          <w:numId w:val="13"/>
        </w:numPr>
      </w:pPr>
      <w:r w:rsidRPr="006D4AA2">
        <w:t>Strategic Bets</w:t>
      </w:r>
    </w:p>
    <w:p w14:paraId="381517F4" w14:textId="77777777" w:rsidR="006D4AA2" w:rsidRPr="006D4AA2" w:rsidRDefault="006D4AA2">
      <w:pPr>
        <w:numPr>
          <w:ilvl w:val="0"/>
          <w:numId w:val="13"/>
        </w:numPr>
      </w:pPr>
      <w:r w:rsidRPr="006D4AA2">
        <w:t>Incremental Improvements</w:t>
      </w:r>
    </w:p>
    <w:p w14:paraId="1C44AE2E" w14:textId="77777777" w:rsidR="006D4AA2" w:rsidRPr="006D4AA2" w:rsidRDefault="006D4AA2">
      <w:pPr>
        <w:numPr>
          <w:ilvl w:val="0"/>
          <w:numId w:val="13"/>
        </w:numPr>
      </w:pPr>
      <w:r w:rsidRPr="006D4AA2">
        <w:t>Long-Term Investments</w:t>
      </w:r>
    </w:p>
    <w:p w14:paraId="11DAD994" w14:textId="77777777" w:rsidR="006D4AA2" w:rsidRPr="006D4AA2" w:rsidRDefault="006D4AA2" w:rsidP="006D4AA2">
      <w:r w:rsidRPr="006D4AA2">
        <w:t>Each opportunity contains:</w:t>
      </w:r>
    </w:p>
    <w:p w14:paraId="13D9C574" w14:textId="77777777" w:rsidR="006D4AA2" w:rsidRPr="006D4AA2" w:rsidRDefault="006D4AA2">
      <w:pPr>
        <w:numPr>
          <w:ilvl w:val="0"/>
          <w:numId w:val="14"/>
        </w:numPr>
      </w:pPr>
      <w:r w:rsidRPr="006D4AA2">
        <w:t>Department</w:t>
      </w:r>
    </w:p>
    <w:p w14:paraId="2478BFF2" w14:textId="77777777" w:rsidR="006D4AA2" w:rsidRPr="006D4AA2" w:rsidRDefault="006D4AA2">
      <w:pPr>
        <w:numPr>
          <w:ilvl w:val="0"/>
          <w:numId w:val="14"/>
        </w:numPr>
      </w:pPr>
      <w:r w:rsidRPr="006D4AA2">
        <w:t>Business Problem</w:t>
      </w:r>
    </w:p>
    <w:p w14:paraId="4768615C" w14:textId="77777777" w:rsidR="006D4AA2" w:rsidRPr="006D4AA2" w:rsidRDefault="006D4AA2">
      <w:pPr>
        <w:numPr>
          <w:ilvl w:val="0"/>
          <w:numId w:val="14"/>
        </w:numPr>
      </w:pPr>
      <w:r w:rsidRPr="006D4AA2">
        <w:t>AI Solution</w:t>
      </w:r>
    </w:p>
    <w:p w14:paraId="0A6BD3FA" w14:textId="77777777" w:rsidR="006D4AA2" w:rsidRPr="006D4AA2" w:rsidRDefault="006D4AA2">
      <w:pPr>
        <w:numPr>
          <w:ilvl w:val="0"/>
          <w:numId w:val="14"/>
        </w:numPr>
      </w:pPr>
      <w:r w:rsidRPr="006D4AA2">
        <w:t>Business Value</w:t>
      </w:r>
    </w:p>
    <w:p w14:paraId="65AFD138" w14:textId="77777777" w:rsidR="006D4AA2" w:rsidRPr="006D4AA2" w:rsidRDefault="006D4AA2">
      <w:pPr>
        <w:numPr>
          <w:ilvl w:val="0"/>
          <w:numId w:val="14"/>
        </w:numPr>
      </w:pPr>
      <w:r w:rsidRPr="006D4AA2">
        <w:t>Complexity</w:t>
      </w:r>
    </w:p>
    <w:p w14:paraId="24FA426A" w14:textId="77777777" w:rsidR="006D4AA2" w:rsidRPr="006D4AA2" w:rsidRDefault="006D4AA2">
      <w:pPr>
        <w:numPr>
          <w:ilvl w:val="0"/>
          <w:numId w:val="14"/>
        </w:numPr>
      </w:pPr>
      <w:r w:rsidRPr="006D4AA2">
        <w:t>Estimated Cost</w:t>
      </w:r>
    </w:p>
    <w:p w14:paraId="2FD293A8" w14:textId="77777777" w:rsidR="006D4AA2" w:rsidRPr="006D4AA2" w:rsidRDefault="006D4AA2">
      <w:pPr>
        <w:numPr>
          <w:ilvl w:val="0"/>
          <w:numId w:val="14"/>
        </w:numPr>
      </w:pPr>
      <w:r w:rsidRPr="006D4AA2">
        <w:t>Estimated Benefit</w:t>
      </w:r>
    </w:p>
    <w:p w14:paraId="3C7761E2" w14:textId="77777777" w:rsidR="006D4AA2" w:rsidRPr="006D4AA2" w:rsidRDefault="006D4AA2">
      <w:pPr>
        <w:numPr>
          <w:ilvl w:val="0"/>
          <w:numId w:val="14"/>
        </w:numPr>
      </w:pPr>
      <w:r w:rsidRPr="006D4AA2">
        <w:lastRenderedPageBreak/>
        <w:t>Priority</w:t>
      </w:r>
    </w:p>
    <w:p w14:paraId="4AF2EA60" w14:textId="77777777" w:rsidR="006D4AA2" w:rsidRPr="006D4AA2" w:rsidRDefault="006D4AA2">
      <w:pPr>
        <w:numPr>
          <w:ilvl w:val="0"/>
          <w:numId w:val="14"/>
        </w:numPr>
      </w:pPr>
      <w:r w:rsidRPr="006D4AA2">
        <w:t>Confidence Score</w:t>
      </w:r>
    </w:p>
    <w:p w14:paraId="64164575" w14:textId="77777777" w:rsidR="006D4AA2" w:rsidRPr="006D4AA2" w:rsidRDefault="006D4AA2" w:rsidP="006D4AA2">
      <w:r w:rsidRPr="006D4AA2">
        <w:pict w14:anchorId="27C93EBC">
          <v:rect id="_x0000_i1375" style="width:0;height:1.5pt" o:hralign="center" o:hrstd="t" o:hr="t" fillcolor="#a0a0a0" stroked="f"/>
        </w:pict>
      </w:r>
    </w:p>
    <w:p w14:paraId="45737883" w14:textId="77777777" w:rsidR="006D4AA2" w:rsidRPr="006D4AA2" w:rsidRDefault="006D4AA2" w:rsidP="006D4AA2">
      <w:pPr>
        <w:rPr>
          <w:b/>
          <w:bCs/>
        </w:rPr>
      </w:pPr>
      <w:r w:rsidRPr="006D4AA2">
        <w:rPr>
          <w:b/>
          <w:bCs/>
        </w:rPr>
        <w:t>Module 6 – AI Use Cases</w:t>
      </w:r>
    </w:p>
    <w:p w14:paraId="79E31FB7" w14:textId="77777777" w:rsidR="006D4AA2" w:rsidRPr="006D4AA2" w:rsidRDefault="006D4AA2" w:rsidP="006D4AA2">
      <w:r w:rsidRPr="006D4AA2">
        <w:t>Recommend approximately 20 AI initiatives.</w:t>
      </w:r>
    </w:p>
    <w:p w14:paraId="19449F6D" w14:textId="77777777" w:rsidR="006D4AA2" w:rsidRPr="006D4AA2" w:rsidRDefault="006D4AA2" w:rsidP="006D4AA2">
      <w:r w:rsidRPr="006D4AA2">
        <w:t>Each use case includes:</w:t>
      </w:r>
    </w:p>
    <w:p w14:paraId="78A4DA75" w14:textId="77777777" w:rsidR="006D4AA2" w:rsidRPr="006D4AA2" w:rsidRDefault="006D4AA2">
      <w:pPr>
        <w:numPr>
          <w:ilvl w:val="0"/>
          <w:numId w:val="15"/>
        </w:numPr>
      </w:pPr>
      <w:r w:rsidRPr="006D4AA2">
        <w:t>Name</w:t>
      </w:r>
    </w:p>
    <w:p w14:paraId="675DADBE" w14:textId="77777777" w:rsidR="006D4AA2" w:rsidRPr="006D4AA2" w:rsidRDefault="006D4AA2">
      <w:pPr>
        <w:numPr>
          <w:ilvl w:val="0"/>
          <w:numId w:val="15"/>
        </w:numPr>
      </w:pPr>
      <w:r w:rsidRPr="006D4AA2">
        <w:t>Description</w:t>
      </w:r>
    </w:p>
    <w:p w14:paraId="0FDF39F4" w14:textId="77777777" w:rsidR="006D4AA2" w:rsidRPr="006D4AA2" w:rsidRDefault="006D4AA2">
      <w:pPr>
        <w:numPr>
          <w:ilvl w:val="0"/>
          <w:numId w:val="15"/>
        </w:numPr>
      </w:pPr>
      <w:r w:rsidRPr="006D4AA2">
        <w:t>Business Need</w:t>
      </w:r>
    </w:p>
    <w:p w14:paraId="01BEF6A6" w14:textId="77777777" w:rsidR="006D4AA2" w:rsidRPr="006D4AA2" w:rsidRDefault="006D4AA2">
      <w:pPr>
        <w:numPr>
          <w:ilvl w:val="0"/>
          <w:numId w:val="15"/>
        </w:numPr>
      </w:pPr>
      <w:r w:rsidRPr="006D4AA2">
        <w:t>Expected Benefits</w:t>
      </w:r>
    </w:p>
    <w:p w14:paraId="1608E9D7" w14:textId="77777777" w:rsidR="006D4AA2" w:rsidRPr="006D4AA2" w:rsidRDefault="006D4AA2">
      <w:pPr>
        <w:numPr>
          <w:ilvl w:val="0"/>
          <w:numId w:val="15"/>
        </w:numPr>
      </w:pPr>
      <w:r w:rsidRPr="006D4AA2">
        <w:t>Implementation Complexity</w:t>
      </w:r>
    </w:p>
    <w:p w14:paraId="6EFFA509" w14:textId="77777777" w:rsidR="006D4AA2" w:rsidRPr="006D4AA2" w:rsidRDefault="006D4AA2">
      <w:pPr>
        <w:numPr>
          <w:ilvl w:val="0"/>
          <w:numId w:val="15"/>
        </w:numPr>
      </w:pPr>
      <w:r w:rsidRPr="006D4AA2">
        <w:t>Timeline</w:t>
      </w:r>
    </w:p>
    <w:p w14:paraId="606B497F" w14:textId="77777777" w:rsidR="006D4AA2" w:rsidRPr="006D4AA2" w:rsidRDefault="006D4AA2">
      <w:pPr>
        <w:numPr>
          <w:ilvl w:val="0"/>
          <w:numId w:val="15"/>
        </w:numPr>
      </w:pPr>
      <w:r w:rsidRPr="006D4AA2">
        <w:t>Suggested Technology Stack</w:t>
      </w:r>
    </w:p>
    <w:p w14:paraId="0EEF7777" w14:textId="77777777" w:rsidR="006D4AA2" w:rsidRPr="006D4AA2" w:rsidRDefault="006D4AA2">
      <w:pPr>
        <w:numPr>
          <w:ilvl w:val="0"/>
          <w:numId w:val="15"/>
        </w:numPr>
      </w:pPr>
      <w:r w:rsidRPr="006D4AA2">
        <w:t>Business Impact</w:t>
      </w:r>
    </w:p>
    <w:p w14:paraId="13C6BA0B" w14:textId="77777777" w:rsidR="006D4AA2" w:rsidRPr="006D4AA2" w:rsidRDefault="006D4AA2">
      <w:pPr>
        <w:numPr>
          <w:ilvl w:val="0"/>
          <w:numId w:val="15"/>
        </w:numPr>
      </w:pPr>
      <w:r w:rsidRPr="006D4AA2">
        <w:t>Estimated Savings</w:t>
      </w:r>
    </w:p>
    <w:p w14:paraId="49DBF91C" w14:textId="77777777" w:rsidR="006D4AA2" w:rsidRPr="006D4AA2" w:rsidRDefault="006D4AA2" w:rsidP="006D4AA2">
      <w:r w:rsidRPr="006D4AA2">
        <w:pict w14:anchorId="6E7879DA">
          <v:rect id="_x0000_i1376" style="width:0;height:1.5pt" o:hralign="center" o:hrstd="t" o:hr="t" fillcolor="#a0a0a0" stroked="f"/>
        </w:pict>
      </w:r>
    </w:p>
    <w:p w14:paraId="16F07B18" w14:textId="77777777" w:rsidR="006D4AA2" w:rsidRPr="006D4AA2" w:rsidRDefault="006D4AA2" w:rsidP="006D4AA2">
      <w:pPr>
        <w:rPr>
          <w:b/>
          <w:bCs/>
        </w:rPr>
      </w:pPr>
      <w:r w:rsidRPr="006D4AA2">
        <w:rPr>
          <w:b/>
          <w:bCs/>
        </w:rPr>
        <w:t>Module 7 – AI Transformation Roadmap</w:t>
      </w:r>
    </w:p>
    <w:p w14:paraId="22AF0BFB" w14:textId="77777777" w:rsidR="006D4AA2" w:rsidRPr="006D4AA2" w:rsidRDefault="006D4AA2" w:rsidP="006D4AA2">
      <w:r w:rsidRPr="006D4AA2">
        <w:t>Automatically generate phased implementation plans.</w:t>
      </w:r>
    </w:p>
    <w:p w14:paraId="306B61DE" w14:textId="77777777" w:rsidR="006D4AA2" w:rsidRPr="006D4AA2" w:rsidRDefault="006D4AA2" w:rsidP="006D4AA2">
      <w:pPr>
        <w:rPr>
          <w:b/>
          <w:bCs/>
        </w:rPr>
      </w:pPr>
      <w:r w:rsidRPr="006D4AA2">
        <w:rPr>
          <w:b/>
          <w:bCs/>
        </w:rPr>
        <w:t>Phase 1 – First 30 Days</w:t>
      </w:r>
    </w:p>
    <w:p w14:paraId="229658A4" w14:textId="77777777" w:rsidR="006D4AA2" w:rsidRPr="006D4AA2" w:rsidRDefault="006D4AA2">
      <w:pPr>
        <w:numPr>
          <w:ilvl w:val="0"/>
          <w:numId w:val="16"/>
        </w:numPr>
      </w:pPr>
      <w:r w:rsidRPr="006D4AA2">
        <w:t>Governance</w:t>
      </w:r>
    </w:p>
    <w:p w14:paraId="7CD360FE" w14:textId="77777777" w:rsidR="006D4AA2" w:rsidRPr="006D4AA2" w:rsidRDefault="006D4AA2">
      <w:pPr>
        <w:numPr>
          <w:ilvl w:val="0"/>
          <w:numId w:val="16"/>
        </w:numPr>
      </w:pPr>
      <w:r w:rsidRPr="006D4AA2">
        <w:t>Discovery validation</w:t>
      </w:r>
    </w:p>
    <w:p w14:paraId="543CF32C" w14:textId="77777777" w:rsidR="006D4AA2" w:rsidRPr="006D4AA2" w:rsidRDefault="006D4AA2">
      <w:pPr>
        <w:numPr>
          <w:ilvl w:val="0"/>
          <w:numId w:val="16"/>
        </w:numPr>
      </w:pPr>
      <w:r w:rsidRPr="006D4AA2">
        <w:t>Prioritization</w:t>
      </w:r>
    </w:p>
    <w:p w14:paraId="4149C569" w14:textId="77777777" w:rsidR="006D4AA2" w:rsidRPr="006D4AA2" w:rsidRDefault="006D4AA2">
      <w:pPr>
        <w:numPr>
          <w:ilvl w:val="0"/>
          <w:numId w:val="16"/>
        </w:numPr>
      </w:pPr>
      <w:r w:rsidRPr="006D4AA2">
        <w:t>Data readiness</w:t>
      </w:r>
    </w:p>
    <w:p w14:paraId="46273299" w14:textId="77777777" w:rsidR="006D4AA2" w:rsidRPr="006D4AA2" w:rsidRDefault="006D4AA2">
      <w:pPr>
        <w:numPr>
          <w:ilvl w:val="0"/>
          <w:numId w:val="16"/>
        </w:numPr>
      </w:pPr>
      <w:r w:rsidRPr="006D4AA2">
        <w:t>Pilot selection</w:t>
      </w:r>
    </w:p>
    <w:p w14:paraId="68CCEF2C" w14:textId="77777777" w:rsidR="006D4AA2" w:rsidRPr="006D4AA2" w:rsidRDefault="006D4AA2" w:rsidP="006D4AA2">
      <w:r w:rsidRPr="006D4AA2">
        <w:pict w14:anchorId="1EE78BF2">
          <v:rect id="_x0000_i1377" style="width:0;height:1.5pt" o:hralign="center" o:hrstd="t" o:hr="t" fillcolor="#a0a0a0" stroked="f"/>
        </w:pict>
      </w:r>
    </w:p>
    <w:p w14:paraId="190051CA" w14:textId="77777777" w:rsidR="006D4AA2" w:rsidRPr="006D4AA2" w:rsidRDefault="006D4AA2" w:rsidP="006D4AA2">
      <w:pPr>
        <w:rPr>
          <w:b/>
          <w:bCs/>
        </w:rPr>
      </w:pPr>
      <w:r w:rsidRPr="006D4AA2">
        <w:rPr>
          <w:b/>
          <w:bCs/>
        </w:rPr>
        <w:t>Phase 2 – 90 Days</w:t>
      </w:r>
    </w:p>
    <w:p w14:paraId="3C4E6DF4" w14:textId="77777777" w:rsidR="006D4AA2" w:rsidRPr="006D4AA2" w:rsidRDefault="006D4AA2">
      <w:pPr>
        <w:numPr>
          <w:ilvl w:val="0"/>
          <w:numId w:val="17"/>
        </w:numPr>
      </w:pPr>
      <w:r w:rsidRPr="006D4AA2">
        <w:t>Pilot implementations</w:t>
      </w:r>
    </w:p>
    <w:p w14:paraId="27DCECA1" w14:textId="77777777" w:rsidR="006D4AA2" w:rsidRPr="006D4AA2" w:rsidRDefault="006D4AA2">
      <w:pPr>
        <w:numPr>
          <w:ilvl w:val="0"/>
          <w:numId w:val="17"/>
        </w:numPr>
      </w:pPr>
      <w:r w:rsidRPr="006D4AA2">
        <w:t>Training</w:t>
      </w:r>
    </w:p>
    <w:p w14:paraId="616E9ECC" w14:textId="77777777" w:rsidR="006D4AA2" w:rsidRPr="006D4AA2" w:rsidRDefault="006D4AA2">
      <w:pPr>
        <w:numPr>
          <w:ilvl w:val="0"/>
          <w:numId w:val="17"/>
        </w:numPr>
      </w:pPr>
      <w:r w:rsidRPr="006D4AA2">
        <w:t>Data preparation</w:t>
      </w:r>
    </w:p>
    <w:p w14:paraId="6BCEEECB" w14:textId="77777777" w:rsidR="006D4AA2" w:rsidRPr="006D4AA2" w:rsidRDefault="006D4AA2">
      <w:pPr>
        <w:numPr>
          <w:ilvl w:val="0"/>
          <w:numId w:val="17"/>
        </w:numPr>
      </w:pPr>
      <w:r w:rsidRPr="006D4AA2">
        <w:t>Change management</w:t>
      </w:r>
    </w:p>
    <w:p w14:paraId="7CABD728" w14:textId="77777777" w:rsidR="006D4AA2" w:rsidRPr="006D4AA2" w:rsidRDefault="006D4AA2" w:rsidP="006D4AA2">
      <w:r w:rsidRPr="006D4AA2">
        <w:pict w14:anchorId="33F07E2F">
          <v:rect id="_x0000_i1378" style="width:0;height:1.5pt" o:hralign="center" o:hrstd="t" o:hr="t" fillcolor="#a0a0a0" stroked="f"/>
        </w:pict>
      </w:r>
    </w:p>
    <w:p w14:paraId="676A0BA5" w14:textId="77777777" w:rsidR="006D4AA2" w:rsidRPr="006D4AA2" w:rsidRDefault="006D4AA2" w:rsidP="006D4AA2">
      <w:pPr>
        <w:rPr>
          <w:b/>
          <w:bCs/>
        </w:rPr>
      </w:pPr>
      <w:r w:rsidRPr="006D4AA2">
        <w:rPr>
          <w:b/>
          <w:bCs/>
        </w:rPr>
        <w:lastRenderedPageBreak/>
        <w:t>Phase 3 – 180 Days</w:t>
      </w:r>
    </w:p>
    <w:p w14:paraId="6A4DAB5B" w14:textId="77777777" w:rsidR="006D4AA2" w:rsidRPr="006D4AA2" w:rsidRDefault="006D4AA2">
      <w:pPr>
        <w:numPr>
          <w:ilvl w:val="0"/>
          <w:numId w:val="18"/>
        </w:numPr>
      </w:pPr>
      <w:r w:rsidRPr="006D4AA2">
        <w:t>Scale successful pilots</w:t>
      </w:r>
    </w:p>
    <w:p w14:paraId="40B3A9E9" w14:textId="77777777" w:rsidR="006D4AA2" w:rsidRPr="006D4AA2" w:rsidRDefault="006D4AA2">
      <w:pPr>
        <w:numPr>
          <w:ilvl w:val="0"/>
          <w:numId w:val="18"/>
        </w:numPr>
      </w:pPr>
      <w:r w:rsidRPr="006D4AA2">
        <w:t>Integrate enterprise systems</w:t>
      </w:r>
    </w:p>
    <w:p w14:paraId="478A200B" w14:textId="77777777" w:rsidR="006D4AA2" w:rsidRPr="006D4AA2" w:rsidRDefault="006D4AA2">
      <w:pPr>
        <w:numPr>
          <w:ilvl w:val="0"/>
          <w:numId w:val="18"/>
        </w:numPr>
      </w:pPr>
      <w:r w:rsidRPr="006D4AA2">
        <w:t>Establish AI Center of Excellence</w:t>
      </w:r>
    </w:p>
    <w:p w14:paraId="18FC1C04" w14:textId="77777777" w:rsidR="006D4AA2" w:rsidRPr="006D4AA2" w:rsidRDefault="006D4AA2" w:rsidP="006D4AA2">
      <w:r w:rsidRPr="006D4AA2">
        <w:pict w14:anchorId="2C259E8D">
          <v:rect id="_x0000_i1379" style="width:0;height:1.5pt" o:hralign="center" o:hrstd="t" o:hr="t" fillcolor="#a0a0a0" stroked="f"/>
        </w:pict>
      </w:r>
    </w:p>
    <w:p w14:paraId="1ACB8D03" w14:textId="77777777" w:rsidR="006D4AA2" w:rsidRPr="006D4AA2" w:rsidRDefault="006D4AA2" w:rsidP="006D4AA2">
      <w:pPr>
        <w:rPr>
          <w:b/>
          <w:bCs/>
        </w:rPr>
      </w:pPr>
      <w:r w:rsidRPr="006D4AA2">
        <w:rPr>
          <w:b/>
          <w:bCs/>
        </w:rPr>
        <w:t>Phase 4 – 365 Days</w:t>
      </w:r>
    </w:p>
    <w:p w14:paraId="0DED717A" w14:textId="77777777" w:rsidR="006D4AA2" w:rsidRPr="006D4AA2" w:rsidRDefault="006D4AA2">
      <w:pPr>
        <w:numPr>
          <w:ilvl w:val="0"/>
          <w:numId w:val="19"/>
        </w:numPr>
      </w:pPr>
      <w:r w:rsidRPr="006D4AA2">
        <w:t>Enterprise AI rollout</w:t>
      </w:r>
    </w:p>
    <w:p w14:paraId="69271070" w14:textId="77777777" w:rsidR="006D4AA2" w:rsidRPr="006D4AA2" w:rsidRDefault="006D4AA2">
      <w:pPr>
        <w:numPr>
          <w:ilvl w:val="0"/>
          <w:numId w:val="19"/>
        </w:numPr>
      </w:pPr>
      <w:r w:rsidRPr="006D4AA2">
        <w:t>Automation at scale</w:t>
      </w:r>
    </w:p>
    <w:p w14:paraId="1AAE7E98" w14:textId="77777777" w:rsidR="006D4AA2" w:rsidRPr="006D4AA2" w:rsidRDefault="006D4AA2">
      <w:pPr>
        <w:numPr>
          <w:ilvl w:val="0"/>
          <w:numId w:val="19"/>
        </w:numPr>
      </w:pPr>
      <w:r w:rsidRPr="006D4AA2">
        <w:t>Continuous optimization</w:t>
      </w:r>
    </w:p>
    <w:p w14:paraId="333B41E5" w14:textId="77777777" w:rsidR="006D4AA2" w:rsidRPr="006D4AA2" w:rsidRDefault="006D4AA2">
      <w:pPr>
        <w:numPr>
          <w:ilvl w:val="0"/>
          <w:numId w:val="19"/>
        </w:numPr>
      </w:pPr>
      <w:r w:rsidRPr="006D4AA2">
        <w:t>AI operating model</w:t>
      </w:r>
    </w:p>
    <w:p w14:paraId="035BBC45" w14:textId="77777777" w:rsidR="006D4AA2" w:rsidRPr="006D4AA2" w:rsidRDefault="006D4AA2" w:rsidP="006D4AA2">
      <w:r w:rsidRPr="006D4AA2">
        <w:t>Deliverables include:</w:t>
      </w:r>
    </w:p>
    <w:p w14:paraId="715260E1" w14:textId="77777777" w:rsidR="006D4AA2" w:rsidRPr="006D4AA2" w:rsidRDefault="006D4AA2">
      <w:pPr>
        <w:numPr>
          <w:ilvl w:val="0"/>
          <w:numId w:val="20"/>
        </w:numPr>
      </w:pPr>
      <w:r w:rsidRPr="006D4AA2">
        <w:t>Timeline</w:t>
      </w:r>
    </w:p>
    <w:p w14:paraId="005B9253" w14:textId="77777777" w:rsidR="006D4AA2" w:rsidRPr="006D4AA2" w:rsidRDefault="006D4AA2">
      <w:pPr>
        <w:numPr>
          <w:ilvl w:val="0"/>
          <w:numId w:val="20"/>
        </w:numPr>
      </w:pPr>
      <w:r w:rsidRPr="006D4AA2">
        <w:t>Milestones</w:t>
      </w:r>
    </w:p>
    <w:p w14:paraId="540933EC" w14:textId="77777777" w:rsidR="006D4AA2" w:rsidRPr="006D4AA2" w:rsidRDefault="006D4AA2">
      <w:pPr>
        <w:numPr>
          <w:ilvl w:val="0"/>
          <w:numId w:val="20"/>
        </w:numPr>
      </w:pPr>
      <w:r w:rsidRPr="006D4AA2">
        <w:t>Dependencies</w:t>
      </w:r>
    </w:p>
    <w:p w14:paraId="0019C04D" w14:textId="77777777" w:rsidR="006D4AA2" w:rsidRPr="006D4AA2" w:rsidRDefault="006D4AA2">
      <w:pPr>
        <w:numPr>
          <w:ilvl w:val="0"/>
          <w:numId w:val="20"/>
        </w:numPr>
      </w:pPr>
      <w:r w:rsidRPr="006D4AA2">
        <w:t>Business outcomes</w:t>
      </w:r>
    </w:p>
    <w:p w14:paraId="76F30A7C" w14:textId="77777777" w:rsidR="006D4AA2" w:rsidRPr="006D4AA2" w:rsidRDefault="006D4AA2" w:rsidP="006D4AA2">
      <w:r w:rsidRPr="006D4AA2">
        <w:pict w14:anchorId="3A405A05">
          <v:rect id="_x0000_i1380" style="width:0;height:1.5pt" o:hralign="center" o:hrstd="t" o:hr="t" fillcolor="#a0a0a0" stroked="f"/>
        </w:pict>
      </w:r>
    </w:p>
    <w:p w14:paraId="64E61FF2" w14:textId="77777777" w:rsidR="006D4AA2" w:rsidRPr="006D4AA2" w:rsidRDefault="006D4AA2" w:rsidP="006D4AA2">
      <w:pPr>
        <w:rPr>
          <w:b/>
          <w:bCs/>
        </w:rPr>
      </w:pPr>
      <w:r w:rsidRPr="006D4AA2">
        <w:rPr>
          <w:b/>
          <w:bCs/>
        </w:rPr>
        <w:t>Module 8 – ROI Analysis</w:t>
      </w:r>
    </w:p>
    <w:p w14:paraId="6B6479ED" w14:textId="77777777" w:rsidR="006D4AA2" w:rsidRPr="006D4AA2" w:rsidRDefault="006D4AA2" w:rsidP="006D4AA2">
      <w:r w:rsidRPr="006D4AA2">
        <w:t>Calculate:</w:t>
      </w:r>
    </w:p>
    <w:p w14:paraId="08A67256" w14:textId="77777777" w:rsidR="006D4AA2" w:rsidRPr="006D4AA2" w:rsidRDefault="006D4AA2">
      <w:pPr>
        <w:numPr>
          <w:ilvl w:val="0"/>
          <w:numId w:val="21"/>
        </w:numPr>
      </w:pPr>
      <w:r w:rsidRPr="006D4AA2">
        <w:t>Implementation Cost</w:t>
      </w:r>
    </w:p>
    <w:p w14:paraId="747CFCD2" w14:textId="77777777" w:rsidR="006D4AA2" w:rsidRPr="006D4AA2" w:rsidRDefault="006D4AA2">
      <w:pPr>
        <w:numPr>
          <w:ilvl w:val="0"/>
          <w:numId w:val="21"/>
        </w:numPr>
      </w:pPr>
      <w:r w:rsidRPr="006D4AA2">
        <w:t>Annual Savings</w:t>
      </w:r>
    </w:p>
    <w:p w14:paraId="79FBEB3D" w14:textId="77777777" w:rsidR="006D4AA2" w:rsidRPr="006D4AA2" w:rsidRDefault="006D4AA2">
      <w:pPr>
        <w:numPr>
          <w:ilvl w:val="0"/>
          <w:numId w:val="21"/>
        </w:numPr>
      </w:pPr>
      <w:r w:rsidRPr="006D4AA2">
        <w:t>Operational Savings</w:t>
      </w:r>
    </w:p>
    <w:p w14:paraId="507C732D" w14:textId="77777777" w:rsidR="006D4AA2" w:rsidRPr="006D4AA2" w:rsidRDefault="006D4AA2">
      <w:pPr>
        <w:numPr>
          <w:ilvl w:val="0"/>
          <w:numId w:val="21"/>
        </w:numPr>
      </w:pPr>
      <w:r w:rsidRPr="006D4AA2">
        <w:t>Productivity Gains</w:t>
      </w:r>
    </w:p>
    <w:p w14:paraId="515B7477" w14:textId="77777777" w:rsidR="006D4AA2" w:rsidRPr="006D4AA2" w:rsidRDefault="006D4AA2">
      <w:pPr>
        <w:numPr>
          <w:ilvl w:val="0"/>
          <w:numId w:val="21"/>
        </w:numPr>
      </w:pPr>
      <w:r w:rsidRPr="006D4AA2">
        <w:t>Payback Period</w:t>
      </w:r>
    </w:p>
    <w:p w14:paraId="3C8FE162" w14:textId="77777777" w:rsidR="006D4AA2" w:rsidRPr="006D4AA2" w:rsidRDefault="006D4AA2">
      <w:pPr>
        <w:numPr>
          <w:ilvl w:val="0"/>
          <w:numId w:val="21"/>
        </w:numPr>
      </w:pPr>
      <w:r w:rsidRPr="006D4AA2">
        <w:t>ROI Percentage</w:t>
      </w:r>
    </w:p>
    <w:p w14:paraId="76C63282" w14:textId="77777777" w:rsidR="006D4AA2" w:rsidRPr="006D4AA2" w:rsidRDefault="006D4AA2">
      <w:pPr>
        <w:numPr>
          <w:ilvl w:val="0"/>
          <w:numId w:val="21"/>
        </w:numPr>
      </w:pPr>
      <w:r w:rsidRPr="006D4AA2">
        <w:t>Three-Year Financial Benefit</w:t>
      </w:r>
    </w:p>
    <w:p w14:paraId="2C8C9120" w14:textId="77777777" w:rsidR="006D4AA2" w:rsidRPr="006D4AA2" w:rsidRDefault="006D4AA2">
      <w:pPr>
        <w:numPr>
          <w:ilvl w:val="0"/>
          <w:numId w:val="21"/>
        </w:numPr>
      </w:pPr>
      <w:r w:rsidRPr="006D4AA2">
        <w:t>Risk Assessment</w:t>
      </w:r>
    </w:p>
    <w:p w14:paraId="27A841AF" w14:textId="77777777" w:rsidR="006D4AA2" w:rsidRPr="006D4AA2" w:rsidRDefault="006D4AA2" w:rsidP="006D4AA2">
      <w:r w:rsidRPr="006D4AA2">
        <w:t>Provide executive dashboards and financial charts.</w:t>
      </w:r>
    </w:p>
    <w:p w14:paraId="7CEC8DDE" w14:textId="77777777" w:rsidR="006D4AA2" w:rsidRPr="006D4AA2" w:rsidRDefault="006D4AA2" w:rsidP="006D4AA2">
      <w:r w:rsidRPr="006D4AA2">
        <w:pict w14:anchorId="51CA40A4">
          <v:rect id="_x0000_i1381" style="width:0;height:1.5pt" o:hralign="center" o:hrstd="t" o:hr="t" fillcolor="#a0a0a0" stroked="f"/>
        </w:pict>
      </w:r>
    </w:p>
    <w:p w14:paraId="1A0B7FCD" w14:textId="77777777" w:rsidR="006D4AA2" w:rsidRPr="006D4AA2" w:rsidRDefault="006D4AA2" w:rsidP="006D4AA2">
      <w:pPr>
        <w:rPr>
          <w:b/>
          <w:bCs/>
        </w:rPr>
      </w:pPr>
      <w:r w:rsidRPr="006D4AA2">
        <w:rPr>
          <w:b/>
          <w:bCs/>
        </w:rPr>
        <w:t>Module 9 – Solution Blueprints</w:t>
      </w:r>
    </w:p>
    <w:p w14:paraId="4632A294" w14:textId="77777777" w:rsidR="006D4AA2" w:rsidRPr="006D4AA2" w:rsidRDefault="006D4AA2" w:rsidP="006D4AA2">
      <w:r w:rsidRPr="006D4AA2">
        <w:t>Generate detailed implementation blueprints.</w:t>
      </w:r>
    </w:p>
    <w:p w14:paraId="1F93F011" w14:textId="77777777" w:rsidR="006D4AA2" w:rsidRPr="006D4AA2" w:rsidRDefault="006D4AA2" w:rsidP="006D4AA2">
      <w:r w:rsidRPr="006D4AA2">
        <w:t>Each blueprint contains:</w:t>
      </w:r>
    </w:p>
    <w:p w14:paraId="096D9006" w14:textId="77777777" w:rsidR="006D4AA2" w:rsidRPr="006D4AA2" w:rsidRDefault="006D4AA2">
      <w:pPr>
        <w:numPr>
          <w:ilvl w:val="0"/>
          <w:numId w:val="22"/>
        </w:numPr>
      </w:pPr>
      <w:r w:rsidRPr="006D4AA2">
        <w:lastRenderedPageBreak/>
        <w:t>Business Problem</w:t>
      </w:r>
    </w:p>
    <w:p w14:paraId="4B3AF378" w14:textId="77777777" w:rsidR="006D4AA2" w:rsidRPr="006D4AA2" w:rsidRDefault="006D4AA2">
      <w:pPr>
        <w:numPr>
          <w:ilvl w:val="0"/>
          <w:numId w:val="22"/>
        </w:numPr>
      </w:pPr>
      <w:r w:rsidRPr="006D4AA2">
        <w:t>Current State</w:t>
      </w:r>
    </w:p>
    <w:p w14:paraId="2F9B32C3" w14:textId="77777777" w:rsidR="006D4AA2" w:rsidRPr="006D4AA2" w:rsidRDefault="006D4AA2">
      <w:pPr>
        <w:numPr>
          <w:ilvl w:val="0"/>
          <w:numId w:val="22"/>
        </w:numPr>
      </w:pPr>
      <w:r w:rsidRPr="006D4AA2">
        <w:t>Proposed AI Solution</w:t>
      </w:r>
    </w:p>
    <w:p w14:paraId="6FF73974" w14:textId="77777777" w:rsidR="006D4AA2" w:rsidRPr="006D4AA2" w:rsidRDefault="006D4AA2">
      <w:pPr>
        <w:numPr>
          <w:ilvl w:val="0"/>
          <w:numId w:val="22"/>
        </w:numPr>
      </w:pPr>
      <w:r w:rsidRPr="006D4AA2">
        <w:t>Architecture Overview</w:t>
      </w:r>
    </w:p>
    <w:p w14:paraId="7A641671" w14:textId="77777777" w:rsidR="006D4AA2" w:rsidRPr="006D4AA2" w:rsidRDefault="006D4AA2">
      <w:pPr>
        <w:numPr>
          <w:ilvl w:val="0"/>
          <w:numId w:val="22"/>
        </w:numPr>
      </w:pPr>
      <w:r w:rsidRPr="006D4AA2">
        <w:t>Technology Stack</w:t>
      </w:r>
    </w:p>
    <w:p w14:paraId="6CBDDE44" w14:textId="77777777" w:rsidR="006D4AA2" w:rsidRPr="006D4AA2" w:rsidRDefault="006D4AA2">
      <w:pPr>
        <w:numPr>
          <w:ilvl w:val="0"/>
          <w:numId w:val="22"/>
        </w:numPr>
      </w:pPr>
      <w:r w:rsidRPr="006D4AA2">
        <w:t>Integration Requirements</w:t>
      </w:r>
    </w:p>
    <w:p w14:paraId="4B04C23A" w14:textId="77777777" w:rsidR="006D4AA2" w:rsidRPr="006D4AA2" w:rsidRDefault="006D4AA2">
      <w:pPr>
        <w:numPr>
          <w:ilvl w:val="0"/>
          <w:numId w:val="22"/>
        </w:numPr>
      </w:pPr>
      <w:r w:rsidRPr="006D4AA2">
        <w:t>Implementation Phases</w:t>
      </w:r>
    </w:p>
    <w:p w14:paraId="109BF7BA" w14:textId="77777777" w:rsidR="006D4AA2" w:rsidRPr="006D4AA2" w:rsidRDefault="006D4AA2">
      <w:pPr>
        <w:numPr>
          <w:ilvl w:val="0"/>
          <w:numId w:val="22"/>
        </w:numPr>
      </w:pPr>
      <w:r w:rsidRPr="006D4AA2">
        <w:t>Risks</w:t>
      </w:r>
    </w:p>
    <w:p w14:paraId="4A7B4714" w14:textId="77777777" w:rsidR="006D4AA2" w:rsidRPr="006D4AA2" w:rsidRDefault="006D4AA2">
      <w:pPr>
        <w:numPr>
          <w:ilvl w:val="0"/>
          <w:numId w:val="22"/>
        </w:numPr>
      </w:pPr>
      <w:r w:rsidRPr="006D4AA2">
        <w:t>Business Benefits</w:t>
      </w:r>
    </w:p>
    <w:p w14:paraId="7662A00E" w14:textId="77777777" w:rsidR="006D4AA2" w:rsidRPr="006D4AA2" w:rsidRDefault="006D4AA2">
      <w:pPr>
        <w:numPr>
          <w:ilvl w:val="0"/>
          <w:numId w:val="22"/>
        </w:numPr>
      </w:pPr>
      <w:r w:rsidRPr="006D4AA2">
        <w:t>Success Metrics</w:t>
      </w:r>
    </w:p>
    <w:p w14:paraId="40A33877" w14:textId="77777777" w:rsidR="006D4AA2" w:rsidRPr="006D4AA2" w:rsidRDefault="006D4AA2" w:rsidP="006D4AA2">
      <w:r w:rsidRPr="006D4AA2">
        <w:pict w14:anchorId="571EB0B7">
          <v:rect id="_x0000_i1382" style="width:0;height:1.5pt" o:hralign="center" o:hrstd="t" o:hr="t" fillcolor="#a0a0a0" stroked="f"/>
        </w:pict>
      </w:r>
    </w:p>
    <w:p w14:paraId="50B9FEFA" w14:textId="77777777" w:rsidR="006D4AA2" w:rsidRPr="006D4AA2" w:rsidRDefault="006D4AA2" w:rsidP="006D4AA2">
      <w:pPr>
        <w:rPr>
          <w:b/>
          <w:bCs/>
        </w:rPr>
      </w:pPr>
      <w:r w:rsidRPr="006D4AA2">
        <w:rPr>
          <w:b/>
          <w:bCs/>
        </w:rPr>
        <w:t>Module 10 – Proposal Generator</w:t>
      </w:r>
    </w:p>
    <w:p w14:paraId="0A779D2F" w14:textId="77777777" w:rsidR="006D4AA2" w:rsidRPr="006D4AA2" w:rsidRDefault="006D4AA2" w:rsidP="006D4AA2">
      <w:r w:rsidRPr="006D4AA2">
        <w:t>Automatically create consulting proposals.</w:t>
      </w:r>
    </w:p>
    <w:p w14:paraId="29D5B7D1" w14:textId="77777777" w:rsidR="006D4AA2" w:rsidRPr="006D4AA2" w:rsidRDefault="006D4AA2" w:rsidP="006D4AA2">
      <w:r w:rsidRPr="006D4AA2">
        <w:t>Sections include:</w:t>
      </w:r>
    </w:p>
    <w:p w14:paraId="06F9990F" w14:textId="77777777" w:rsidR="006D4AA2" w:rsidRPr="006D4AA2" w:rsidRDefault="006D4AA2">
      <w:pPr>
        <w:numPr>
          <w:ilvl w:val="0"/>
          <w:numId w:val="23"/>
        </w:numPr>
      </w:pPr>
      <w:r w:rsidRPr="006D4AA2">
        <w:t>Executive Summary</w:t>
      </w:r>
    </w:p>
    <w:p w14:paraId="3071768B" w14:textId="77777777" w:rsidR="006D4AA2" w:rsidRPr="006D4AA2" w:rsidRDefault="006D4AA2">
      <w:pPr>
        <w:numPr>
          <w:ilvl w:val="0"/>
          <w:numId w:val="23"/>
        </w:numPr>
      </w:pPr>
      <w:r w:rsidRPr="006D4AA2">
        <w:t>Current State Assessment</w:t>
      </w:r>
    </w:p>
    <w:p w14:paraId="0BDD7EC7" w14:textId="77777777" w:rsidR="006D4AA2" w:rsidRPr="006D4AA2" w:rsidRDefault="006D4AA2">
      <w:pPr>
        <w:numPr>
          <w:ilvl w:val="0"/>
          <w:numId w:val="23"/>
        </w:numPr>
      </w:pPr>
      <w:r w:rsidRPr="006D4AA2">
        <w:t>AI Opportunity Summary</w:t>
      </w:r>
    </w:p>
    <w:p w14:paraId="4B554852" w14:textId="77777777" w:rsidR="006D4AA2" w:rsidRPr="006D4AA2" w:rsidRDefault="006D4AA2">
      <w:pPr>
        <w:numPr>
          <w:ilvl w:val="0"/>
          <w:numId w:val="23"/>
        </w:numPr>
      </w:pPr>
      <w:r w:rsidRPr="006D4AA2">
        <w:t>Transformation Roadmap</w:t>
      </w:r>
    </w:p>
    <w:p w14:paraId="21C45C30" w14:textId="77777777" w:rsidR="006D4AA2" w:rsidRPr="006D4AA2" w:rsidRDefault="006D4AA2">
      <w:pPr>
        <w:numPr>
          <w:ilvl w:val="0"/>
          <w:numId w:val="23"/>
        </w:numPr>
      </w:pPr>
      <w:r w:rsidRPr="006D4AA2">
        <w:t>ROI Analysis</w:t>
      </w:r>
    </w:p>
    <w:p w14:paraId="05117495" w14:textId="77777777" w:rsidR="006D4AA2" w:rsidRPr="006D4AA2" w:rsidRDefault="006D4AA2">
      <w:pPr>
        <w:numPr>
          <w:ilvl w:val="0"/>
          <w:numId w:val="23"/>
        </w:numPr>
      </w:pPr>
      <w:r w:rsidRPr="006D4AA2">
        <w:t>Recommended Engagement</w:t>
      </w:r>
    </w:p>
    <w:p w14:paraId="09B23520" w14:textId="77777777" w:rsidR="006D4AA2" w:rsidRPr="006D4AA2" w:rsidRDefault="006D4AA2">
      <w:pPr>
        <w:numPr>
          <w:ilvl w:val="0"/>
          <w:numId w:val="23"/>
        </w:numPr>
      </w:pPr>
      <w:r w:rsidRPr="006D4AA2">
        <w:t>Deliverables</w:t>
      </w:r>
    </w:p>
    <w:p w14:paraId="14ACBA8F" w14:textId="77777777" w:rsidR="006D4AA2" w:rsidRPr="006D4AA2" w:rsidRDefault="006D4AA2">
      <w:pPr>
        <w:numPr>
          <w:ilvl w:val="0"/>
          <w:numId w:val="23"/>
        </w:numPr>
      </w:pPr>
      <w:r w:rsidRPr="006D4AA2">
        <w:t>Commercial Approach</w:t>
      </w:r>
    </w:p>
    <w:p w14:paraId="417DC0B0" w14:textId="77777777" w:rsidR="006D4AA2" w:rsidRPr="006D4AA2" w:rsidRDefault="006D4AA2">
      <w:pPr>
        <w:numPr>
          <w:ilvl w:val="0"/>
          <w:numId w:val="23"/>
        </w:numPr>
      </w:pPr>
      <w:r w:rsidRPr="006D4AA2">
        <w:t>Assumptions</w:t>
      </w:r>
    </w:p>
    <w:p w14:paraId="1055F762" w14:textId="77777777" w:rsidR="006D4AA2" w:rsidRPr="006D4AA2" w:rsidRDefault="006D4AA2">
      <w:pPr>
        <w:numPr>
          <w:ilvl w:val="0"/>
          <w:numId w:val="23"/>
        </w:numPr>
      </w:pPr>
      <w:r w:rsidRPr="006D4AA2">
        <w:t>Next Steps</w:t>
      </w:r>
    </w:p>
    <w:p w14:paraId="4D001D1A" w14:textId="77777777" w:rsidR="006D4AA2" w:rsidRPr="006D4AA2" w:rsidRDefault="006D4AA2" w:rsidP="006D4AA2">
      <w:r w:rsidRPr="006D4AA2">
        <w:pict w14:anchorId="4F6E2DDA">
          <v:rect id="_x0000_i1383" style="width:0;height:1.5pt" o:hralign="center" o:hrstd="t" o:hr="t" fillcolor="#a0a0a0" stroked="f"/>
        </w:pict>
      </w:r>
    </w:p>
    <w:p w14:paraId="1869589F" w14:textId="77777777" w:rsidR="006D4AA2" w:rsidRPr="006D4AA2" w:rsidRDefault="006D4AA2" w:rsidP="006D4AA2">
      <w:pPr>
        <w:rPr>
          <w:b/>
          <w:bCs/>
        </w:rPr>
      </w:pPr>
      <w:r w:rsidRPr="006D4AA2">
        <w:rPr>
          <w:b/>
          <w:bCs/>
        </w:rPr>
        <w:t>Module 11 – Export Center</w:t>
      </w:r>
    </w:p>
    <w:p w14:paraId="1C798E00" w14:textId="77777777" w:rsidR="006D4AA2" w:rsidRPr="006D4AA2" w:rsidRDefault="006D4AA2" w:rsidP="006D4AA2">
      <w:r w:rsidRPr="006D4AA2">
        <w:t>Generate professional outputs in:</w:t>
      </w:r>
    </w:p>
    <w:p w14:paraId="7E495F5A" w14:textId="77777777" w:rsidR="006D4AA2" w:rsidRPr="006D4AA2" w:rsidRDefault="006D4AA2">
      <w:pPr>
        <w:numPr>
          <w:ilvl w:val="0"/>
          <w:numId w:val="24"/>
        </w:numPr>
      </w:pPr>
      <w:r w:rsidRPr="006D4AA2">
        <w:t>PDF</w:t>
      </w:r>
    </w:p>
    <w:p w14:paraId="5FDBF93A" w14:textId="77777777" w:rsidR="006D4AA2" w:rsidRPr="006D4AA2" w:rsidRDefault="006D4AA2">
      <w:pPr>
        <w:numPr>
          <w:ilvl w:val="0"/>
          <w:numId w:val="24"/>
        </w:numPr>
      </w:pPr>
      <w:r w:rsidRPr="006D4AA2">
        <w:t>Microsoft Word</w:t>
      </w:r>
    </w:p>
    <w:p w14:paraId="14F517E4" w14:textId="77777777" w:rsidR="006D4AA2" w:rsidRPr="006D4AA2" w:rsidRDefault="006D4AA2">
      <w:pPr>
        <w:numPr>
          <w:ilvl w:val="0"/>
          <w:numId w:val="24"/>
        </w:numPr>
      </w:pPr>
      <w:r w:rsidRPr="006D4AA2">
        <w:t>PowerPoint</w:t>
      </w:r>
    </w:p>
    <w:p w14:paraId="19A235EF" w14:textId="77777777" w:rsidR="006D4AA2" w:rsidRPr="006D4AA2" w:rsidRDefault="006D4AA2">
      <w:pPr>
        <w:numPr>
          <w:ilvl w:val="0"/>
          <w:numId w:val="24"/>
        </w:numPr>
      </w:pPr>
      <w:r w:rsidRPr="006D4AA2">
        <w:t>Excel</w:t>
      </w:r>
    </w:p>
    <w:p w14:paraId="7EFBDCD3" w14:textId="77777777" w:rsidR="006D4AA2" w:rsidRPr="006D4AA2" w:rsidRDefault="006D4AA2">
      <w:pPr>
        <w:numPr>
          <w:ilvl w:val="0"/>
          <w:numId w:val="24"/>
        </w:numPr>
      </w:pPr>
      <w:r w:rsidRPr="006D4AA2">
        <w:lastRenderedPageBreak/>
        <w:t>JSON</w:t>
      </w:r>
    </w:p>
    <w:p w14:paraId="1F53840A" w14:textId="77777777" w:rsidR="006D4AA2" w:rsidRPr="006D4AA2" w:rsidRDefault="006D4AA2" w:rsidP="006D4AA2">
      <w:r w:rsidRPr="006D4AA2">
        <w:t>Future enhancements:</w:t>
      </w:r>
    </w:p>
    <w:p w14:paraId="61FD30FF" w14:textId="77777777" w:rsidR="006D4AA2" w:rsidRPr="006D4AA2" w:rsidRDefault="006D4AA2">
      <w:pPr>
        <w:numPr>
          <w:ilvl w:val="0"/>
          <w:numId w:val="25"/>
        </w:numPr>
      </w:pPr>
      <w:r w:rsidRPr="006D4AA2">
        <w:t>Email delivery</w:t>
      </w:r>
    </w:p>
    <w:p w14:paraId="494D9DC6" w14:textId="77777777" w:rsidR="006D4AA2" w:rsidRPr="006D4AA2" w:rsidRDefault="006D4AA2">
      <w:pPr>
        <w:numPr>
          <w:ilvl w:val="0"/>
          <w:numId w:val="25"/>
        </w:numPr>
      </w:pPr>
      <w:r w:rsidRPr="006D4AA2">
        <w:t>Shareable links</w:t>
      </w:r>
    </w:p>
    <w:p w14:paraId="41AA876D" w14:textId="77777777" w:rsidR="006D4AA2" w:rsidRPr="006D4AA2" w:rsidRDefault="006D4AA2">
      <w:pPr>
        <w:numPr>
          <w:ilvl w:val="0"/>
          <w:numId w:val="25"/>
        </w:numPr>
      </w:pPr>
      <w:r w:rsidRPr="006D4AA2">
        <w:t>Branded client portals</w:t>
      </w:r>
    </w:p>
    <w:p w14:paraId="461A39EA" w14:textId="77777777" w:rsidR="006D4AA2" w:rsidRPr="006D4AA2" w:rsidRDefault="006D4AA2" w:rsidP="006D4AA2">
      <w:r w:rsidRPr="006D4AA2">
        <w:pict w14:anchorId="50E1E813">
          <v:rect id="_x0000_i1384" style="width:0;height:1.5pt" o:hralign="center" o:hrstd="t" o:hr="t" fillcolor="#a0a0a0" stroked="f"/>
        </w:pict>
      </w:r>
    </w:p>
    <w:p w14:paraId="772C8D43" w14:textId="77777777" w:rsidR="006D4AA2" w:rsidRPr="006D4AA2" w:rsidRDefault="006D4AA2" w:rsidP="006D4AA2">
      <w:pPr>
        <w:rPr>
          <w:b/>
          <w:bCs/>
        </w:rPr>
      </w:pPr>
      <w:r w:rsidRPr="006D4AA2">
        <w:rPr>
          <w:b/>
          <w:bCs/>
        </w:rPr>
        <w:t>12. AI Architecture</w:t>
      </w:r>
    </w:p>
    <w:p w14:paraId="03343995" w14:textId="77777777" w:rsidR="006D4AA2" w:rsidRPr="006D4AA2" w:rsidRDefault="006D4AA2" w:rsidP="006D4AA2">
      <w:r w:rsidRPr="006D4AA2">
        <w:t>The platform must use a modular AI architecture.</w:t>
      </w:r>
    </w:p>
    <w:p w14:paraId="0591AE86" w14:textId="77777777" w:rsidR="006D4AA2" w:rsidRPr="006D4AA2" w:rsidRDefault="006D4AA2" w:rsidP="006D4AA2">
      <w:r w:rsidRPr="006D4AA2">
        <w:t>Individual AI services include:</w:t>
      </w:r>
    </w:p>
    <w:p w14:paraId="40E0F04C" w14:textId="77777777" w:rsidR="006D4AA2" w:rsidRPr="006D4AA2" w:rsidRDefault="006D4AA2">
      <w:pPr>
        <w:numPr>
          <w:ilvl w:val="0"/>
          <w:numId w:val="26"/>
        </w:numPr>
      </w:pPr>
      <w:r w:rsidRPr="006D4AA2">
        <w:t>Executive Summary Agent</w:t>
      </w:r>
    </w:p>
    <w:p w14:paraId="106F6520" w14:textId="77777777" w:rsidR="006D4AA2" w:rsidRPr="006D4AA2" w:rsidRDefault="006D4AA2">
      <w:pPr>
        <w:numPr>
          <w:ilvl w:val="0"/>
          <w:numId w:val="26"/>
        </w:numPr>
      </w:pPr>
      <w:r w:rsidRPr="006D4AA2">
        <w:t>Readiness Assessment Agent</w:t>
      </w:r>
    </w:p>
    <w:p w14:paraId="1C8738CB" w14:textId="77777777" w:rsidR="006D4AA2" w:rsidRPr="006D4AA2" w:rsidRDefault="006D4AA2">
      <w:pPr>
        <w:numPr>
          <w:ilvl w:val="0"/>
          <w:numId w:val="26"/>
        </w:numPr>
      </w:pPr>
      <w:r w:rsidRPr="006D4AA2">
        <w:t>Capability Analysis Agent</w:t>
      </w:r>
    </w:p>
    <w:p w14:paraId="0A9A981E" w14:textId="77777777" w:rsidR="006D4AA2" w:rsidRPr="006D4AA2" w:rsidRDefault="006D4AA2">
      <w:pPr>
        <w:numPr>
          <w:ilvl w:val="0"/>
          <w:numId w:val="26"/>
        </w:numPr>
      </w:pPr>
      <w:r w:rsidRPr="006D4AA2">
        <w:t>Opportunity Identification Agent</w:t>
      </w:r>
    </w:p>
    <w:p w14:paraId="67CA7E9A" w14:textId="77777777" w:rsidR="006D4AA2" w:rsidRPr="006D4AA2" w:rsidRDefault="006D4AA2">
      <w:pPr>
        <w:numPr>
          <w:ilvl w:val="0"/>
          <w:numId w:val="26"/>
        </w:numPr>
      </w:pPr>
      <w:r w:rsidRPr="006D4AA2">
        <w:t>Use Case Recommendation Agent</w:t>
      </w:r>
    </w:p>
    <w:p w14:paraId="5E67D3A1" w14:textId="77777777" w:rsidR="006D4AA2" w:rsidRPr="006D4AA2" w:rsidRDefault="006D4AA2">
      <w:pPr>
        <w:numPr>
          <w:ilvl w:val="0"/>
          <w:numId w:val="26"/>
        </w:numPr>
      </w:pPr>
      <w:r w:rsidRPr="006D4AA2">
        <w:t>Roadmap Planning Agent</w:t>
      </w:r>
    </w:p>
    <w:p w14:paraId="502EA0BA" w14:textId="77777777" w:rsidR="006D4AA2" w:rsidRPr="006D4AA2" w:rsidRDefault="006D4AA2">
      <w:pPr>
        <w:numPr>
          <w:ilvl w:val="0"/>
          <w:numId w:val="26"/>
        </w:numPr>
      </w:pPr>
      <w:r w:rsidRPr="006D4AA2">
        <w:t>ROI Analysis Agent</w:t>
      </w:r>
    </w:p>
    <w:p w14:paraId="27D8E639" w14:textId="77777777" w:rsidR="006D4AA2" w:rsidRPr="006D4AA2" w:rsidRDefault="006D4AA2">
      <w:pPr>
        <w:numPr>
          <w:ilvl w:val="0"/>
          <w:numId w:val="26"/>
        </w:numPr>
      </w:pPr>
      <w:r w:rsidRPr="006D4AA2">
        <w:t>Solution Blueprint Agent</w:t>
      </w:r>
    </w:p>
    <w:p w14:paraId="4704ECB4" w14:textId="77777777" w:rsidR="006D4AA2" w:rsidRPr="006D4AA2" w:rsidRDefault="006D4AA2">
      <w:pPr>
        <w:numPr>
          <w:ilvl w:val="0"/>
          <w:numId w:val="26"/>
        </w:numPr>
      </w:pPr>
      <w:r w:rsidRPr="006D4AA2">
        <w:t>Proposal Generation Agent</w:t>
      </w:r>
    </w:p>
    <w:p w14:paraId="22F9809F" w14:textId="77777777" w:rsidR="006D4AA2" w:rsidRPr="006D4AA2" w:rsidRDefault="006D4AA2">
      <w:pPr>
        <w:numPr>
          <w:ilvl w:val="0"/>
          <w:numId w:val="26"/>
        </w:numPr>
      </w:pPr>
      <w:r w:rsidRPr="006D4AA2">
        <w:t>Quality Review Agent</w:t>
      </w:r>
    </w:p>
    <w:p w14:paraId="58C81553" w14:textId="77777777" w:rsidR="006D4AA2" w:rsidRPr="006D4AA2" w:rsidRDefault="006D4AA2" w:rsidP="006D4AA2">
      <w:r w:rsidRPr="006D4AA2">
        <w:t>Each service operates independently.</w:t>
      </w:r>
    </w:p>
    <w:p w14:paraId="0EE6E886" w14:textId="77777777" w:rsidR="006D4AA2" w:rsidRPr="006D4AA2" w:rsidRDefault="006D4AA2" w:rsidP="006D4AA2">
      <w:r w:rsidRPr="006D4AA2">
        <w:t>This enables regeneration of individual sections without rerunning the complete analysis.</w:t>
      </w:r>
    </w:p>
    <w:p w14:paraId="4B730836" w14:textId="77777777" w:rsidR="006D4AA2" w:rsidRPr="006D4AA2" w:rsidRDefault="006D4AA2" w:rsidP="006D4AA2">
      <w:r w:rsidRPr="006D4AA2">
        <w:pict w14:anchorId="0590FF9E">
          <v:rect id="_x0000_i1385" style="width:0;height:1.5pt" o:hralign="center" o:hrstd="t" o:hr="t" fillcolor="#a0a0a0" stroked="f"/>
        </w:pict>
      </w:r>
    </w:p>
    <w:p w14:paraId="170EEDEA" w14:textId="77777777" w:rsidR="006D4AA2" w:rsidRPr="006D4AA2" w:rsidRDefault="006D4AA2" w:rsidP="006D4AA2">
      <w:pPr>
        <w:rPr>
          <w:b/>
          <w:bCs/>
        </w:rPr>
      </w:pPr>
      <w:r w:rsidRPr="006D4AA2">
        <w:rPr>
          <w:b/>
          <w:bCs/>
        </w:rPr>
        <w:t>13. Data Architecture</w:t>
      </w:r>
    </w:p>
    <w:p w14:paraId="32C9EBDF" w14:textId="77777777" w:rsidR="006D4AA2" w:rsidRPr="006D4AA2" w:rsidRDefault="006D4AA2" w:rsidP="006D4AA2">
      <w:r w:rsidRPr="006D4AA2">
        <w:t>All AI outputs must be stored as structured JSON.</w:t>
      </w:r>
    </w:p>
    <w:p w14:paraId="076A96E4" w14:textId="77777777" w:rsidR="006D4AA2" w:rsidRPr="006D4AA2" w:rsidRDefault="006D4AA2" w:rsidP="006D4AA2">
      <w:r w:rsidRPr="006D4AA2">
        <w:t>Avoid storing only generated text.</w:t>
      </w:r>
    </w:p>
    <w:p w14:paraId="1F2B6A3E" w14:textId="77777777" w:rsidR="006D4AA2" w:rsidRPr="006D4AA2" w:rsidRDefault="006D4AA2" w:rsidP="006D4AA2">
      <w:r w:rsidRPr="006D4AA2">
        <w:t>Structured data enables:</w:t>
      </w:r>
    </w:p>
    <w:p w14:paraId="5F9795F4" w14:textId="77777777" w:rsidR="006D4AA2" w:rsidRPr="006D4AA2" w:rsidRDefault="006D4AA2">
      <w:pPr>
        <w:numPr>
          <w:ilvl w:val="0"/>
          <w:numId w:val="27"/>
        </w:numPr>
      </w:pPr>
      <w:r w:rsidRPr="006D4AA2">
        <w:t>Dashboard rendering</w:t>
      </w:r>
    </w:p>
    <w:p w14:paraId="55608BC7" w14:textId="77777777" w:rsidR="006D4AA2" w:rsidRPr="006D4AA2" w:rsidRDefault="006D4AA2">
      <w:pPr>
        <w:numPr>
          <w:ilvl w:val="0"/>
          <w:numId w:val="27"/>
        </w:numPr>
      </w:pPr>
      <w:r w:rsidRPr="006D4AA2">
        <w:t>PDF generation</w:t>
      </w:r>
    </w:p>
    <w:p w14:paraId="73DF3ED6" w14:textId="77777777" w:rsidR="006D4AA2" w:rsidRPr="006D4AA2" w:rsidRDefault="006D4AA2">
      <w:pPr>
        <w:numPr>
          <w:ilvl w:val="0"/>
          <w:numId w:val="27"/>
        </w:numPr>
      </w:pPr>
      <w:r w:rsidRPr="006D4AA2">
        <w:t>PowerPoint generation</w:t>
      </w:r>
    </w:p>
    <w:p w14:paraId="567A8702" w14:textId="77777777" w:rsidR="006D4AA2" w:rsidRPr="006D4AA2" w:rsidRDefault="006D4AA2">
      <w:pPr>
        <w:numPr>
          <w:ilvl w:val="0"/>
          <w:numId w:val="27"/>
        </w:numPr>
      </w:pPr>
      <w:r w:rsidRPr="006D4AA2">
        <w:t>Proposal generation</w:t>
      </w:r>
    </w:p>
    <w:p w14:paraId="359A4DE4" w14:textId="77777777" w:rsidR="006D4AA2" w:rsidRPr="006D4AA2" w:rsidRDefault="006D4AA2">
      <w:pPr>
        <w:numPr>
          <w:ilvl w:val="0"/>
          <w:numId w:val="27"/>
        </w:numPr>
      </w:pPr>
      <w:r w:rsidRPr="006D4AA2">
        <w:t>API integrations</w:t>
      </w:r>
    </w:p>
    <w:p w14:paraId="7BAAE876" w14:textId="77777777" w:rsidR="006D4AA2" w:rsidRPr="006D4AA2" w:rsidRDefault="006D4AA2">
      <w:pPr>
        <w:numPr>
          <w:ilvl w:val="0"/>
          <w:numId w:val="27"/>
        </w:numPr>
      </w:pPr>
      <w:r w:rsidRPr="006D4AA2">
        <w:lastRenderedPageBreak/>
        <w:t>Version history</w:t>
      </w:r>
    </w:p>
    <w:p w14:paraId="66A4DF64" w14:textId="77777777" w:rsidR="006D4AA2" w:rsidRPr="006D4AA2" w:rsidRDefault="006D4AA2">
      <w:pPr>
        <w:numPr>
          <w:ilvl w:val="0"/>
          <w:numId w:val="27"/>
        </w:numPr>
      </w:pPr>
      <w:r w:rsidRPr="006D4AA2">
        <w:t>Analytics</w:t>
      </w:r>
    </w:p>
    <w:p w14:paraId="5E1AE827" w14:textId="77777777" w:rsidR="006D4AA2" w:rsidRPr="006D4AA2" w:rsidRDefault="006D4AA2">
      <w:pPr>
        <w:numPr>
          <w:ilvl w:val="0"/>
          <w:numId w:val="27"/>
        </w:numPr>
      </w:pPr>
      <w:r w:rsidRPr="006D4AA2">
        <w:t>Future benchmarking</w:t>
      </w:r>
    </w:p>
    <w:p w14:paraId="4948FE6D" w14:textId="77777777" w:rsidR="006D4AA2" w:rsidRPr="006D4AA2" w:rsidRDefault="006D4AA2" w:rsidP="006D4AA2">
      <w:r w:rsidRPr="006D4AA2">
        <w:pict w14:anchorId="26AAF44A">
          <v:rect id="_x0000_i1386" style="width:0;height:1.5pt" o:hralign="center" o:hrstd="t" o:hr="t" fillcolor="#a0a0a0" stroked="f"/>
        </w:pict>
      </w:r>
    </w:p>
    <w:p w14:paraId="105588C5" w14:textId="77777777" w:rsidR="006D4AA2" w:rsidRPr="006D4AA2" w:rsidRDefault="006D4AA2" w:rsidP="006D4AA2">
      <w:pPr>
        <w:rPr>
          <w:b/>
          <w:bCs/>
        </w:rPr>
      </w:pPr>
      <w:r w:rsidRPr="006D4AA2">
        <w:rPr>
          <w:b/>
          <w:bCs/>
        </w:rPr>
        <w:t>14. Technology Stack</w:t>
      </w:r>
    </w:p>
    <w:p w14:paraId="3C6CB9FE" w14:textId="77777777" w:rsidR="006D4AA2" w:rsidRPr="006D4AA2" w:rsidRDefault="006D4AA2" w:rsidP="006D4AA2">
      <w:pPr>
        <w:rPr>
          <w:b/>
          <w:bCs/>
        </w:rPr>
      </w:pPr>
      <w:r w:rsidRPr="006D4AA2">
        <w:rPr>
          <w:b/>
          <w:bCs/>
        </w:rPr>
        <w:t>Frontend</w:t>
      </w:r>
    </w:p>
    <w:p w14:paraId="3228299B" w14:textId="77777777" w:rsidR="006D4AA2" w:rsidRPr="006D4AA2" w:rsidRDefault="006D4AA2">
      <w:pPr>
        <w:numPr>
          <w:ilvl w:val="0"/>
          <w:numId w:val="28"/>
        </w:numPr>
      </w:pPr>
      <w:r w:rsidRPr="006D4AA2">
        <w:t>Next.js 15</w:t>
      </w:r>
    </w:p>
    <w:p w14:paraId="49D0DB1A" w14:textId="77777777" w:rsidR="006D4AA2" w:rsidRPr="006D4AA2" w:rsidRDefault="006D4AA2">
      <w:pPr>
        <w:numPr>
          <w:ilvl w:val="0"/>
          <w:numId w:val="28"/>
        </w:numPr>
      </w:pPr>
      <w:r w:rsidRPr="006D4AA2">
        <w:t>TypeScript</w:t>
      </w:r>
    </w:p>
    <w:p w14:paraId="6C724C55" w14:textId="77777777" w:rsidR="006D4AA2" w:rsidRPr="006D4AA2" w:rsidRDefault="006D4AA2">
      <w:pPr>
        <w:numPr>
          <w:ilvl w:val="0"/>
          <w:numId w:val="28"/>
        </w:numPr>
      </w:pPr>
      <w:r w:rsidRPr="006D4AA2">
        <w:t>Tailwind CSS</w:t>
      </w:r>
    </w:p>
    <w:p w14:paraId="77E75B8D" w14:textId="77777777" w:rsidR="006D4AA2" w:rsidRPr="006D4AA2" w:rsidRDefault="006D4AA2">
      <w:pPr>
        <w:numPr>
          <w:ilvl w:val="0"/>
          <w:numId w:val="28"/>
        </w:numPr>
      </w:pPr>
      <w:r w:rsidRPr="006D4AA2">
        <w:t>shadcn/ui</w:t>
      </w:r>
    </w:p>
    <w:p w14:paraId="01B0280A" w14:textId="77777777" w:rsidR="006D4AA2" w:rsidRPr="006D4AA2" w:rsidRDefault="006D4AA2">
      <w:pPr>
        <w:numPr>
          <w:ilvl w:val="0"/>
          <w:numId w:val="28"/>
        </w:numPr>
      </w:pPr>
      <w:r w:rsidRPr="006D4AA2">
        <w:t>React Query</w:t>
      </w:r>
    </w:p>
    <w:p w14:paraId="5DFCA5D4" w14:textId="77777777" w:rsidR="006D4AA2" w:rsidRPr="006D4AA2" w:rsidRDefault="006D4AA2">
      <w:pPr>
        <w:numPr>
          <w:ilvl w:val="0"/>
          <w:numId w:val="28"/>
        </w:numPr>
      </w:pPr>
      <w:r w:rsidRPr="006D4AA2">
        <w:t>React Hook Form</w:t>
      </w:r>
    </w:p>
    <w:p w14:paraId="40729793" w14:textId="77777777" w:rsidR="006D4AA2" w:rsidRPr="006D4AA2" w:rsidRDefault="006D4AA2">
      <w:pPr>
        <w:numPr>
          <w:ilvl w:val="0"/>
          <w:numId w:val="28"/>
        </w:numPr>
      </w:pPr>
      <w:r w:rsidRPr="006D4AA2">
        <w:t>Zod</w:t>
      </w:r>
    </w:p>
    <w:p w14:paraId="072DBFEB" w14:textId="77777777" w:rsidR="006D4AA2" w:rsidRPr="006D4AA2" w:rsidRDefault="006D4AA2">
      <w:pPr>
        <w:numPr>
          <w:ilvl w:val="0"/>
          <w:numId w:val="28"/>
        </w:numPr>
      </w:pPr>
      <w:r w:rsidRPr="006D4AA2">
        <w:t>Recharts</w:t>
      </w:r>
    </w:p>
    <w:p w14:paraId="012841DD" w14:textId="77777777" w:rsidR="006D4AA2" w:rsidRPr="006D4AA2" w:rsidRDefault="006D4AA2" w:rsidP="006D4AA2">
      <w:pPr>
        <w:rPr>
          <w:b/>
          <w:bCs/>
        </w:rPr>
      </w:pPr>
      <w:r w:rsidRPr="006D4AA2">
        <w:rPr>
          <w:b/>
          <w:bCs/>
        </w:rPr>
        <w:t>Backend</w:t>
      </w:r>
    </w:p>
    <w:p w14:paraId="00736433" w14:textId="77777777" w:rsidR="006D4AA2" w:rsidRPr="006D4AA2" w:rsidRDefault="006D4AA2">
      <w:pPr>
        <w:numPr>
          <w:ilvl w:val="0"/>
          <w:numId w:val="29"/>
        </w:numPr>
      </w:pPr>
      <w:r w:rsidRPr="006D4AA2">
        <w:t>Next.js API Routes</w:t>
      </w:r>
    </w:p>
    <w:p w14:paraId="65D7B2BF" w14:textId="77777777" w:rsidR="006D4AA2" w:rsidRPr="006D4AA2" w:rsidRDefault="006D4AA2">
      <w:pPr>
        <w:numPr>
          <w:ilvl w:val="0"/>
          <w:numId w:val="29"/>
        </w:numPr>
      </w:pPr>
      <w:r w:rsidRPr="006D4AA2">
        <w:t>Prisma ORM</w:t>
      </w:r>
    </w:p>
    <w:p w14:paraId="1EF133E6" w14:textId="77777777" w:rsidR="006D4AA2" w:rsidRPr="006D4AA2" w:rsidRDefault="006D4AA2">
      <w:pPr>
        <w:numPr>
          <w:ilvl w:val="0"/>
          <w:numId w:val="29"/>
        </w:numPr>
      </w:pPr>
      <w:r w:rsidRPr="006D4AA2">
        <w:t>Supabase PostgreSQL</w:t>
      </w:r>
    </w:p>
    <w:p w14:paraId="2660B601" w14:textId="77777777" w:rsidR="006D4AA2" w:rsidRPr="006D4AA2" w:rsidRDefault="006D4AA2">
      <w:pPr>
        <w:numPr>
          <w:ilvl w:val="0"/>
          <w:numId w:val="29"/>
        </w:numPr>
      </w:pPr>
      <w:r w:rsidRPr="006D4AA2">
        <w:t>OpenAI API</w:t>
      </w:r>
    </w:p>
    <w:p w14:paraId="673307B9" w14:textId="77777777" w:rsidR="006D4AA2" w:rsidRPr="006D4AA2" w:rsidRDefault="006D4AA2">
      <w:pPr>
        <w:numPr>
          <w:ilvl w:val="0"/>
          <w:numId w:val="29"/>
        </w:numPr>
      </w:pPr>
      <w:r w:rsidRPr="006D4AA2">
        <w:t>Background Job Processing</w:t>
      </w:r>
    </w:p>
    <w:p w14:paraId="2BBC295D" w14:textId="77777777" w:rsidR="006D4AA2" w:rsidRPr="006D4AA2" w:rsidRDefault="006D4AA2" w:rsidP="006D4AA2">
      <w:r w:rsidRPr="006D4AA2">
        <w:pict w14:anchorId="076A94F3">
          <v:rect id="_x0000_i1387" style="width:0;height:1.5pt" o:hralign="center" o:hrstd="t" o:hr="t" fillcolor="#a0a0a0" stroked="f"/>
        </w:pict>
      </w:r>
    </w:p>
    <w:p w14:paraId="6C8B9080" w14:textId="77777777" w:rsidR="006D4AA2" w:rsidRPr="006D4AA2" w:rsidRDefault="006D4AA2" w:rsidP="006D4AA2">
      <w:pPr>
        <w:rPr>
          <w:b/>
          <w:bCs/>
        </w:rPr>
      </w:pPr>
      <w:r w:rsidRPr="006D4AA2">
        <w:rPr>
          <w:b/>
          <w:bCs/>
        </w:rPr>
        <w:t>15. Non-Functional Requirements</w:t>
      </w:r>
    </w:p>
    <w:p w14:paraId="413375C9" w14:textId="77777777" w:rsidR="006D4AA2" w:rsidRPr="006D4AA2" w:rsidRDefault="006D4AA2" w:rsidP="006D4AA2">
      <w:pPr>
        <w:rPr>
          <w:b/>
          <w:bCs/>
        </w:rPr>
      </w:pPr>
      <w:r w:rsidRPr="006D4AA2">
        <w:rPr>
          <w:b/>
          <w:bCs/>
        </w:rPr>
        <w:t>Performance</w:t>
      </w:r>
    </w:p>
    <w:p w14:paraId="6E3A8073" w14:textId="77777777" w:rsidR="006D4AA2" w:rsidRPr="006D4AA2" w:rsidRDefault="006D4AA2">
      <w:pPr>
        <w:numPr>
          <w:ilvl w:val="0"/>
          <w:numId w:val="30"/>
        </w:numPr>
      </w:pPr>
      <w:r w:rsidRPr="006D4AA2">
        <w:t>Dashboard load time &lt; 3 seconds</w:t>
      </w:r>
    </w:p>
    <w:p w14:paraId="555EB336" w14:textId="77777777" w:rsidR="006D4AA2" w:rsidRPr="006D4AA2" w:rsidRDefault="006D4AA2">
      <w:pPr>
        <w:numPr>
          <w:ilvl w:val="0"/>
          <w:numId w:val="30"/>
        </w:numPr>
      </w:pPr>
      <w:r w:rsidRPr="006D4AA2">
        <w:t>Individual analysis generation &lt; 60 seconds</w:t>
      </w:r>
    </w:p>
    <w:p w14:paraId="2D0E0D23" w14:textId="77777777" w:rsidR="006D4AA2" w:rsidRPr="006D4AA2" w:rsidRDefault="006D4AA2">
      <w:pPr>
        <w:numPr>
          <w:ilvl w:val="0"/>
          <w:numId w:val="30"/>
        </w:numPr>
      </w:pPr>
      <w:r w:rsidRPr="006D4AA2">
        <w:t>Report export &lt; 30 seconds</w:t>
      </w:r>
    </w:p>
    <w:p w14:paraId="0F1ACE7C" w14:textId="77777777" w:rsidR="006D4AA2" w:rsidRPr="006D4AA2" w:rsidRDefault="006D4AA2" w:rsidP="006D4AA2">
      <w:pPr>
        <w:rPr>
          <w:b/>
          <w:bCs/>
        </w:rPr>
      </w:pPr>
      <w:r w:rsidRPr="006D4AA2">
        <w:rPr>
          <w:b/>
          <w:bCs/>
        </w:rPr>
        <w:t>Security</w:t>
      </w:r>
    </w:p>
    <w:p w14:paraId="12702B90" w14:textId="77777777" w:rsidR="006D4AA2" w:rsidRPr="006D4AA2" w:rsidRDefault="006D4AA2">
      <w:pPr>
        <w:numPr>
          <w:ilvl w:val="0"/>
          <w:numId w:val="31"/>
        </w:numPr>
      </w:pPr>
      <w:r w:rsidRPr="006D4AA2">
        <w:t>Role-based access control</w:t>
      </w:r>
    </w:p>
    <w:p w14:paraId="7443F5D9" w14:textId="77777777" w:rsidR="006D4AA2" w:rsidRPr="006D4AA2" w:rsidRDefault="006D4AA2">
      <w:pPr>
        <w:numPr>
          <w:ilvl w:val="0"/>
          <w:numId w:val="31"/>
        </w:numPr>
      </w:pPr>
      <w:r w:rsidRPr="006D4AA2">
        <w:t>Secure authentication</w:t>
      </w:r>
    </w:p>
    <w:p w14:paraId="6E3B6B0F" w14:textId="77777777" w:rsidR="006D4AA2" w:rsidRPr="006D4AA2" w:rsidRDefault="006D4AA2">
      <w:pPr>
        <w:numPr>
          <w:ilvl w:val="0"/>
          <w:numId w:val="31"/>
        </w:numPr>
      </w:pPr>
      <w:r w:rsidRPr="006D4AA2">
        <w:t>Audit logging</w:t>
      </w:r>
    </w:p>
    <w:p w14:paraId="78870792" w14:textId="77777777" w:rsidR="006D4AA2" w:rsidRPr="006D4AA2" w:rsidRDefault="006D4AA2">
      <w:pPr>
        <w:numPr>
          <w:ilvl w:val="0"/>
          <w:numId w:val="31"/>
        </w:numPr>
      </w:pPr>
      <w:r w:rsidRPr="006D4AA2">
        <w:t>Encrypted data storage</w:t>
      </w:r>
    </w:p>
    <w:p w14:paraId="6F3A663F" w14:textId="77777777" w:rsidR="006D4AA2" w:rsidRPr="006D4AA2" w:rsidRDefault="006D4AA2">
      <w:pPr>
        <w:numPr>
          <w:ilvl w:val="0"/>
          <w:numId w:val="31"/>
        </w:numPr>
      </w:pPr>
      <w:r w:rsidRPr="006D4AA2">
        <w:lastRenderedPageBreak/>
        <w:t>Company-level data isolation</w:t>
      </w:r>
    </w:p>
    <w:p w14:paraId="2E71629E" w14:textId="77777777" w:rsidR="006D4AA2" w:rsidRPr="006D4AA2" w:rsidRDefault="006D4AA2" w:rsidP="006D4AA2">
      <w:pPr>
        <w:rPr>
          <w:b/>
          <w:bCs/>
        </w:rPr>
      </w:pPr>
      <w:r w:rsidRPr="006D4AA2">
        <w:rPr>
          <w:b/>
          <w:bCs/>
        </w:rPr>
        <w:t>Scalability</w:t>
      </w:r>
    </w:p>
    <w:p w14:paraId="4EE1183F" w14:textId="77777777" w:rsidR="006D4AA2" w:rsidRPr="006D4AA2" w:rsidRDefault="006D4AA2" w:rsidP="006D4AA2">
      <w:r w:rsidRPr="006D4AA2">
        <w:t>Support:</w:t>
      </w:r>
    </w:p>
    <w:p w14:paraId="2C6C025A" w14:textId="77777777" w:rsidR="006D4AA2" w:rsidRPr="006D4AA2" w:rsidRDefault="006D4AA2">
      <w:pPr>
        <w:numPr>
          <w:ilvl w:val="0"/>
          <w:numId w:val="32"/>
        </w:numPr>
      </w:pPr>
      <w:r w:rsidRPr="006D4AA2">
        <w:t>Multiple consultants</w:t>
      </w:r>
    </w:p>
    <w:p w14:paraId="46A30BE4" w14:textId="77777777" w:rsidR="006D4AA2" w:rsidRPr="006D4AA2" w:rsidRDefault="006D4AA2">
      <w:pPr>
        <w:numPr>
          <w:ilvl w:val="0"/>
          <w:numId w:val="32"/>
        </w:numPr>
      </w:pPr>
      <w:r w:rsidRPr="006D4AA2">
        <w:t>Multiple organizations</w:t>
      </w:r>
    </w:p>
    <w:p w14:paraId="780BF175" w14:textId="77777777" w:rsidR="006D4AA2" w:rsidRPr="006D4AA2" w:rsidRDefault="006D4AA2">
      <w:pPr>
        <w:numPr>
          <w:ilvl w:val="0"/>
          <w:numId w:val="32"/>
        </w:numPr>
      </w:pPr>
      <w:r w:rsidRPr="006D4AA2">
        <w:t>Thousands of assessments</w:t>
      </w:r>
    </w:p>
    <w:p w14:paraId="7D3B0837" w14:textId="77777777" w:rsidR="006D4AA2" w:rsidRPr="006D4AA2" w:rsidRDefault="006D4AA2">
      <w:pPr>
        <w:numPr>
          <w:ilvl w:val="0"/>
          <w:numId w:val="32"/>
        </w:numPr>
      </w:pPr>
      <w:r w:rsidRPr="006D4AA2">
        <w:t>Versioned reports</w:t>
      </w:r>
    </w:p>
    <w:p w14:paraId="5CB729C7" w14:textId="77777777" w:rsidR="006D4AA2" w:rsidRPr="006D4AA2" w:rsidRDefault="006D4AA2">
      <w:pPr>
        <w:numPr>
          <w:ilvl w:val="0"/>
          <w:numId w:val="32"/>
        </w:numPr>
      </w:pPr>
      <w:r w:rsidRPr="006D4AA2">
        <w:t>Multiple AI providers</w:t>
      </w:r>
    </w:p>
    <w:p w14:paraId="79CAA49C" w14:textId="77777777" w:rsidR="006D4AA2" w:rsidRPr="006D4AA2" w:rsidRDefault="006D4AA2" w:rsidP="006D4AA2">
      <w:r w:rsidRPr="006D4AA2">
        <w:pict w14:anchorId="1EE0EE7E">
          <v:rect id="_x0000_i1388" style="width:0;height:1.5pt" o:hralign="center" o:hrstd="t" o:hr="t" fillcolor="#a0a0a0" stroked="f"/>
        </w:pict>
      </w:r>
    </w:p>
    <w:p w14:paraId="6E19F565" w14:textId="77777777" w:rsidR="006D4AA2" w:rsidRPr="006D4AA2" w:rsidRDefault="006D4AA2" w:rsidP="006D4AA2">
      <w:pPr>
        <w:rPr>
          <w:b/>
          <w:bCs/>
        </w:rPr>
      </w:pPr>
      <w:r w:rsidRPr="006D4AA2">
        <w:rPr>
          <w:b/>
          <w:bCs/>
        </w:rPr>
        <w:t>16. Future Roadmap</w:t>
      </w:r>
    </w:p>
    <w:p w14:paraId="74E8264A" w14:textId="77777777" w:rsidR="006D4AA2" w:rsidRPr="006D4AA2" w:rsidRDefault="006D4AA2" w:rsidP="006D4AA2">
      <w:r w:rsidRPr="006D4AA2">
        <w:t>The architecture must support additional modules without major redesign.</w:t>
      </w:r>
    </w:p>
    <w:p w14:paraId="0911D5CE" w14:textId="77777777" w:rsidR="006D4AA2" w:rsidRPr="006D4AA2" w:rsidRDefault="006D4AA2" w:rsidP="006D4AA2">
      <w:r w:rsidRPr="006D4AA2">
        <w:t>Future modules include:</w:t>
      </w:r>
    </w:p>
    <w:p w14:paraId="0C43E920" w14:textId="77777777" w:rsidR="006D4AA2" w:rsidRPr="006D4AA2" w:rsidRDefault="006D4AA2">
      <w:pPr>
        <w:numPr>
          <w:ilvl w:val="0"/>
          <w:numId w:val="33"/>
        </w:numPr>
      </w:pPr>
      <w:r w:rsidRPr="006D4AA2">
        <w:t>Nisol Delivery (AI implementation tracking)</w:t>
      </w:r>
    </w:p>
    <w:p w14:paraId="24532753" w14:textId="77777777" w:rsidR="006D4AA2" w:rsidRPr="006D4AA2" w:rsidRDefault="006D4AA2">
      <w:pPr>
        <w:numPr>
          <w:ilvl w:val="0"/>
          <w:numId w:val="33"/>
        </w:numPr>
      </w:pPr>
      <w:r w:rsidRPr="006D4AA2">
        <w:t>Nisol Governance (AI policies and compliance)</w:t>
      </w:r>
    </w:p>
    <w:p w14:paraId="2518658F" w14:textId="77777777" w:rsidR="006D4AA2" w:rsidRPr="006D4AA2" w:rsidRDefault="006D4AA2">
      <w:pPr>
        <w:numPr>
          <w:ilvl w:val="0"/>
          <w:numId w:val="33"/>
        </w:numPr>
      </w:pPr>
      <w:r w:rsidRPr="006D4AA2">
        <w:t>Knowledge Hub</w:t>
      </w:r>
    </w:p>
    <w:p w14:paraId="33FCE096" w14:textId="77777777" w:rsidR="006D4AA2" w:rsidRPr="006D4AA2" w:rsidRDefault="006D4AA2">
      <w:pPr>
        <w:numPr>
          <w:ilvl w:val="0"/>
          <w:numId w:val="33"/>
        </w:numPr>
      </w:pPr>
      <w:r w:rsidRPr="006D4AA2">
        <w:t>AI Agents Marketplace</w:t>
      </w:r>
    </w:p>
    <w:p w14:paraId="0740B8D5" w14:textId="77777777" w:rsidR="006D4AA2" w:rsidRPr="006D4AA2" w:rsidRDefault="006D4AA2">
      <w:pPr>
        <w:numPr>
          <w:ilvl w:val="0"/>
          <w:numId w:val="33"/>
        </w:numPr>
      </w:pPr>
      <w:r w:rsidRPr="006D4AA2">
        <w:t>Benchmarking Engine</w:t>
      </w:r>
    </w:p>
    <w:p w14:paraId="58FF6ACA" w14:textId="77777777" w:rsidR="006D4AA2" w:rsidRPr="006D4AA2" w:rsidRDefault="006D4AA2">
      <w:pPr>
        <w:numPr>
          <w:ilvl w:val="0"/>
          <w:numId w:val="33"/>
        </w:numPr>
      </w:pPr>
      <w:r w:rsidRPr="006D4AA2">
        <w:t>Cost Optimization</w:t>
      </w:r>
    </w:p>
    <w:p w14:paraId="59B0B60D" w14:textId="77777777" w:rsidR="006D4AA2" w:rsidRPr="006D4AA2" w:rsidRDefault="006D4AA2">
      <w:pPr>
        <w:numPr>
          <w:ilvl w:val="0"/>
          <w:numId w:val="33"/>
        </w:numPr>
      </w:pPr>
      <w:r w:rsidRPr="006D4AA2">
        <w:t>AI Monitoring</w:t>
      </w:r>
    </w:p>
    <w:p w14:paraId="6B44F56D" w14:textId="77777777" w:rsidR="006D4AA2" w:rsidRPr="006D4AA2" w:rsidRDefault="006D4AA2">
      <w:pPr>
        <w:numPr>
          <w:ilvl w:val="0"/>
          <w:numId w:val="33"/>
        </w:numPr>
      </w:pPr>
      <w:r w:rsidRPr="006D4AA2">
        <w:t>Continuous Improvement</w:t>
      </w:r>
    </w:p>
    <w:p w14:paraId="4F88353B" w14:textId="77777777" w:rsidR="006D4AA2" w:rsidRPr="006D4AA2" w:rsidRDefault="006D4AA2" w:rsidP="006D4AA2">
      <w:r w:rsidRPr="006D4AA2">
        <w:pict w14:anchorId="362A24CD">
          <v:rect id="_x0000_i1389" style="width:0;height:1.5pt" o:hralign="center" o:hrstd="t" o:hr="t" fillcolor="#a0a0a0" stroked="f"/>
        </w:pict>
      </w:r>
    </w:p>
    <w:p w14:paraId="376F0229" w14:textId="77777777" w:rsidR="006D4AA2" w:rsidRPr="006D4AA2" w:rsidRDefault="006D4AA2" w:rsidP="006D4AA2">
      <w:pPr>
        <w:rPr>
          <w:b/>
          <w:bCs/>
        </w:rPr>
      </w:pPr>
      <w:r w:rsidRPr="006D4AA2">
        <w:rPr>
          <w:b/>
          <w:bCs/>
        </w:rPr>
        <w:t>17. Success Metrics</w:t>
      </w:r>
    </w:p>
    <w:p w14:paraId="38B29DAF" w14:textId="77777777" w:rsidR="006D4AA2" w:rsidRPr="006D4AA2" w:rsidRDefault="006D4AA2" w:rsidP="006D4AA2">
      <w:r w:rsidRPr="006D4AA2">
        <w:t>The success of Nisol Intelligence will be measured by:</w:t>
      </w:r>
    </w:p>
    <w:p w14:paraId="375824A8" w14:textId="77777777" w:rsidR="006D4AA2" w:rsidRPr="006D4AA2" w:rsidRDefault="006D4AA2">
      <w:pPr>
        <w:numPr>
          <w:ilvl w:val="0"/>
          <w:numId w:val="34"/>
        </w:numPr>
      </w:pPr>
      <w:r w:rsidRPr="006D4AA2">
        <w:t>Reduction in report preparation time</w:t>
      </w:r>
    </w:p>
    <w:p w14:paraId="4B8311F4" w14:textId="77777777" w:rsidR="006D4AA2" w:rsidRPr="006D4AA2" w:rsidRDefault="006D4AA2">
      <w:pPr>
        <w:numPr>
          <w:ilvl w:val="0"/>
          <w:numId w:val="34"/>
        </w:numPr>
      </w:pPr>
      <w:r w:rsidRPr="006D4AA2">
        <w:t>Accuracy of AI recommendations</w:t>
      </w:r>
    </w:p>
    <w:p w14:paraId="7E549E12" w14:textId="77777777" w:rsidR="006D4AA2" w:rsidRPr="006D4AA2" w:rsidRDefault="006D4AA2">
      <w:pPr>
        <w:numPr>
          <w:ilvl w:val="0"/>
          <w:numId w:val="34"/>
        </w:numPr>
      </w:pPr>
      <w:r w:rsidRPr="006D4AA2">
        <w:t>Consultant productivity improvements</w:t>
      </w:r>
    </w:p>
    <w:p w14:paraId="0F410FFA" w14:textId="77777777" w:rsidR="006D4AA2" w:rsidRPr="006D4AA2" w:rsidRDefault="006D4AA2">
      <w:pPr>
        <w:numPr>
          <w:ilvl w:val="0"/>
          <w:numId w:val="34"/>
        </w:numPr>
      </w:pPr>
      <w:r w:rsidRPr="006D4AA2">
        <w:t>Client satisfaction</w:t>
      </w:r>
    </w:p>
    <w:p w14:paraId="4E0EB1FA" w14:textId="77777777" w:rsidR="006D4AA2" w:rsidRPr="006D4AA2" w:rsidRDefault="006D4AA2">
      <w:pPr>
        <w:numPr>
          <w:ilvl w:val="0"/>
          <w:numId w:val="34"/>
        </w:numPr>
      </w:pPr>
      <w:r w:rsidRPr="006D4AA2">
        <w:t>Report generation success rate</w:t>
      </w:r>
    </w:p>
    <w:p w14:paraId="24CE9A97" w14:textId="77777777" w:rsidR="006D4AA2" w:rsidRPr="006D4AA2" w:rsidRDefault="006D4AA2">
      <w:pPr>
        <w:numPr>
          <w:ilvl w:val="0"/>
          <w:numId w:val="34"/>
        </w:numPr>
      </w:pPr>
      <w:r w:rsidRPr="006D4AA2">
        <w:t>Proposal conversion rate</w:t>
      </w:r>
    </w:p>
    <w:p w14:paraId="250D535F" w14:textId="77777777" w:rsidR="006D4AA2" w:rsidRPr="006D4AA2" w:rsidRDefault="006D4AA2">
      <w:pPr>
        <w:numPr>
          <w:ilvl w:val="0"/>
          <w:numId w:val="34"/>
        </w:numPr>
      </w:pPr>
      <w:r w:rsidRPr="006D4AA2">
        <w:t>Reusability of generated artifacts</w:t>
      </w:r>
    </w:p>
    <w:p w14:paraId="0B44260D" w14:textId="77777777" w:rsidR="006D4AA2" w:rsidRPr="006D4AA2" w:rsidRDefault="006D4AA2">
      <w:pPr>
        <w:numPr>
          <w:ilvl w:val="0"/>
          <w:numId w:val="34"/>
        </w:numPr>
      </w:pPr>
      <w:r w:rsidRPr="006D4AA2">
        <w:t>Adoption across consulting engagements</w:t>
      </w:r>
    </w:p>
    <w:p w14:paraId="50747F96" w14:textId="77777777" w:rsidR="006D4AA2" w:rsidRPr="006D4AA2" w:rsidRDefault="006D4AA2" w:rsidP="006D4AA2">
      <w:r w:rsidRPr="006D4AA2">
        <w:lastRenderedPageBreak/>
        <w:pict w14:anchorId="09D29BD3">
          <v:rect id="_x0000_i1390" style="width:0;height:1.5pt" o:hralign="center" o:hrstd="t" o:hr="t" fillcolor="#a0a0a0" stroked="f"/>
        </w:pict>
      </w:r>
    </w:p>
    <w:p w14:paraId="204F868B" w14:textId="77777777" w:rsidR="006D4AA2" w:rsidRPr="006D4AA2" w:rsidRDefault="006D4AA2" w:rsidP="006D4AA2">
      <w:pPr>
        <w:rPr>
          <w:b/>
          <w:bCs/>
        </w:rPr>
      </w:pPr>
      <w:r w:rsidRPr="006D4AA2">
        <w:rPr>
          <w:b/>
          <w:bCs/>
        </w:rPr>
        <w:t>18. Conclusion</w:t>
      </w:r>
    </w:p>
    <w:p w14:paraId="25E94F4D" w14:textId="77777777" w:rsidR="006D4AA2" w:rsidRPr="006D4AA2" w:rsidRDefault="006D4AA2" w:rsidP="006D4AA2">
      <w:r w:rsidRPr="006D4AA2">
        <w:t>Nisol Intelligence is the strategic analysis and advisory engine of the Nisol Platform. By transforming assessment data into structured executive insights, implementation roadmaps, financial justifications, and consulting deliverables, it enables Nisol Labs to deliver consistent, scalable, and high-quality AI transformation engagements. Its modular architecture, shared authentication, unified navigation, and extensible design provide a solid foundation for future capabilities such as AI implementation tracking, governance, benchmarking, and enterprise AI lifecycle management.</w:t>
      </w:r>
    </w:p>
    <w:p w14:paraId="16A6A0B8" w14:textId="77777777" w:rsidR="00CF6E8E" w:rsidRPr="006D4AA2" w:rsidRDefault="00CF6E8E" w:rsidP="006D4AA2"/>
    <w:sectPr w:rsidR="00CF6E8E" w:rsidRPr="006D4A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D61EE"/>
    <w:multiLevelType w:val="multilevel"/>
    <w:tmpl w:val="40AA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07028"/>
    <w:multiLevelType w:val="multilevel"/>
    <w:tmpl w:val="1E062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76726"/>
    <w:multiLevelType w:val="multilevel"/>
    <w:tmpl w:val="CE924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25B97"/>
    <w:multiLevelType w:val="multilevel"/>
    <w:tmpl w:val="E2DA7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65C65"/>
    <w:multiLevelType w:val="multilevel"/>
    <w:tmpl w:val="B4B8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3972F3"/>
    <w:multiLevelType w:val="multilevel"/>
    <w:tmpl w:val="2E1A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1C7E07"/>
    <w:multiLevelType w:val="multilevel"/>
    <w:tmpl w:val="28162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FF29EB"/>
    <w:multiLevelType w:val="multilevel"/>
    <w:tmpl w:val="AD60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2C1719"/>
    <w:multiLevelType w:val="multilevel"/>
    <w:tmpl w:val="9060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AB25E2"/>
    <w:multiLevelType w:val="multilevel"/>
    <w:tmpl w:val="0232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E9269F"/>
    <w:multiLevelType w:val="multilevel"/>
    <w:tmpl w:val="9F76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D406BB"/>
    <w:multiLevelType w:val="multilevel"/>
    <w:tmpl w:val="C0AE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0C3B7E"/>
    <w:multiLevelType w:val="multilevel"/>
    <w:tmpl w:val="42DA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FF4F87"/>
    <w:multiLevelType w:val="multilevel"/>
    <w:tmpl w:val="55F0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115625"/>
    <w:multiLevelType w:val="multilevel"/>
    <w:tmpl w:val="3B8A8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9618A2"/>
    <w:multiLevelType w:val="multilevel"/>
    <w:tmpl w:val="44A4B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25569D"/>
    <w:multiLevelType w:val="multilevel"/>
    <w:tmpl w:val="20360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7D09F5"/>
    <w:multiLevelType w:val="multilevel"/>
    <w:tmpl w:val="753C0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262AF2"/>
    <w:multiLevelType w:val="multilevel"/>
    <w:tmpl w:val="6DFCF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391E4B"/>
    <w:multiLevelType w:val="multilevel"/>
    <w:tmpl w:val="C174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93643A"/>
    <w:multiLevelType w:val="multilevel"/>
    <w:tmpl w:val="8F9E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3418B8"/>
    <w:multiLevelType w:val="multilevel"/>
    <w:tmpl w:val="E9F4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BB79DE"/>
    <w:multiLevelType w:val="multilevel"/>
    <w:tmpl w:val="0ED0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711A14"/>
    <w:multiLevelType w:val="multilevel"/>
    <w:tmpl w:val="6E40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BA4747"/>
    <w:multiLevelType w:val="multilevel"/>
    <w:tmpl w:val="59DCD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DD699E"/>
    <w:multiLevelType w:val="multilevel"/>
    <w:tmpl w:val="29AA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B54C5A"/>
    <w:multiLevelType w:val="multilevel"/>
    <w:tmpl w:val="DA14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1A5957"/>
    <w:multiLevelType w:val="multilevel"/>
    <w:tmpl w:val="60D67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934ED4"/>
    <w:multiLevelType w:val="multilevel"/>
    <w:tmpl w:val="E6BA1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DE4AD0"/>
    <w:multiLevelType w:val="multilevel"/>
    <w:tmpl w:val="9488B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1440B2"/>
    <w:multiLevelType w:val="multilevel"/>
    <w:tmpl w:val="5A88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690B1C"/>
    <w:multiLevelType w:val="multilevel"/>
    <w:tmpl w:val="A07C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AA2450"/>
    <w:multiLevelType w:val="multilevel"/>
    <w:tmpl w:val="80A48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D87A48"/>
    <w:multiLevelType w:val="multilevel"/>
    <w:tmpl w:val="C7B02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3224293">
    <w:abstractNumId w:val="23"/>
  </w:num>
  <w:num w:numId="2" w16cid:durableId="442113280">
    <w:abstractNumId w:val="22"/>
  </w:num>
  <w:num w:numId="3" w16cid:durableId="1425103690">
    <w:abstractNumId w:val="17"/>
  </w:num>
  <w:num w:numId="4" w16cid:durableId="87892920">
    <w:abstractNumId w:val="32"/>
  </w:num>
  <w:num w:numId="5" w16cid:durableId="1722364717">
    <w:abstractNumId w:val="26"/>
  </w:num>
  <w:num w:numId="6" w16cid:durableId="1664356143">
    <w:abstractNumId w:val="29"/>
  </w:num>
  <w:num w:numId="7" w16cid:durableId="2090955602">
    <w:abstractNumId w:val="14"/>
  </w:num>
  <w:num w:numId="8" w16cid:durableId="297420553">
    <w:abstractNumId w:val="24"/>
  </w:num>
  <w:num w:numId="9" w16cid:durableId="1727678343">
    <w:abstractNumId w:val="25"/>
  </w:num>
  <w:num w:numId="10" w16cid:durableId="1700886245">
    <w:abstractNumId w:val="16"/>
  </w:num>
  <w:num w:numId="11" w16cid:durableId="811408930">
    <w:abstractNumId w:val="4"/>
  </w:num>
  <w:num w:numId="12" w16cid:durableId="669872452">
    <w:abstractNumId w:val="15"/>
  </w:num>
  <w:num w:numId="13" w16cid:durableId="118308733">
    <w:abstractNumId w:val="33"/>
  </w:num>
  <w:num w:numId="14" w16cid:durableId="1619950984">
    <w:abstractNumId w:val="27"/>
  </w:num>
  <w:num w:numId="15" w16cid:durableId="835002366">
    <w:abstractNumId w:val="10"/>
  </w:num>
  <w:num w:numId="16" w16cid:durableId="212888514">
    <w:abstractNumId w:val="3"/>
  </w:num>
  <w:num w:numId="17" w16cid:durableId="1889488266">
    <w:abstractNumId w:val="18"/>
  </w:num>
  <w:num w:numId="18" w16cid:durableId="227352324">
    <w:abstractNumId w:val="30"/>
  </w:num>
  <w:num w:numId="19" w16cid:durableId="789664206">
    <w:abstractNumId w:val="2"/>
  </w:num>
  <w:num w:numId="20" w16cid:durableId="2077311443">
    <w:abstractNumId w:val="7"/>
  </w:num>
  <w:num w:numId="21" w16cid:durableId="1644238628">
    <w:abstractNumId w:val="31"/>
  </w:num>
  <w:num w:numId="22" w16cid:durableId="862593593">
    <w:abstractNumId w:val="0"/>
  </w:num>
  <w:num w:numId="23" w16cid:durableId="1549754657">
    <w:abstractNumId w:val="11"/>
  </w:num>
  <w:num w:numId="24" w16cid:durableId="2118329110">
    <w:abstractNumId w:val="28"/>
  </w:num>
  <w:num w:numId="25" w16cid:durableId="547451275">
    <w:abstractNumId w:val="12"/>
  </w:num>
  <w:num w:numId="26" w16cid:durableId="1092707236">
    <w:abstractNumId w:val="13"/>
  </w:num>
  <w:num w:numId="27" w16cid:durableId="1292633518">
    <w:abstractNumId w:val="21"/>
  </w:num>
  <w:num w:numId="28" w16cid:durableId="764957635">
    <w:abstractNumId w:val="1"/>
  </w:num>
  <w:num w:numId="29" w16cid:durableId="838471082">
    <w:abstractNumId w:val="5"/>
  </w:num>
  <w:num w:numId="30" w16cid:durableId="226956807">
    <w:abstractNumId w:val="20"/>
  </w:num>
  <w:num w:numId="31" w16cid:durableId="380400638">
    <w:abstractNumId w:val="19"/>
  </w:num>
  <w:num w:numId="32" w16cid:durableId="1097021460">
    <w:abstractNumId w:val="9"/>
  </w:num>
  <w:num w:numId="33" w16cid:durableId="564948819">
    <w:abstractNumId w:val="6"/>
  </w:num>
  <w:num w:numId="34" w16cid:durableId="1291134600">
    <w:abstractNumId w:val="8"/>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27E"/>
    <w:rsid w:val="00183DCF"/>
    <w:rsid w:val="00357348"/>
    <w:rsid w:val="003F65E7"/>
    <w:rsid w:val="006D4AA2"/>
    <w:rsid w:val="0070227E"/>
    <w:rsid w:val="007E384C"/>
    <w:rsid w:val="00B46197"/>
    <w:rsid w:val="00CF6E8E"/>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4D3A4FA-AA92-42B3-9B9E-B4EFC164F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22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22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22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22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22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22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22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22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22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22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22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22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22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22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22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22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22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227E"/>
    <w:rPr>
      <w:rFonts w:eastAsiaTheme="majorEastAsia" w:cstheme="majorBidi"/>
      <w:color w:val="272727" w:themeColor="text1" w:themeTint="D8"/>
    </w:rPr>
  </w:style>
  <w:style w:type="paragraph" w:styleId="Title">
    <w:name w:val="Title"/>
    <w:basedOn w:val="Normal"/>
    <w:next w:val="Normal"/>
    <w:link w:val="TitleChar"/>
    <w:uiPriority w:val="10"/>
    <w:qFormat/>
    <w:rsid w:val="007022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22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22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22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227E"/>
    <w:pPr>
      <w:spacing w:before="160"/>
      <w:jc w:val="center"/>
    </w:pPr>
    <w:rPr>
      <w:i/>
      <w:iCs/>
      <w:color w:val="404040" w:themeColor="text1" w:themeTint="BF"/>
    </w:rPr>
  </w:style>
  <w:style w:type="character" w:customStyle="1" w:styleId="QuoteChar">
    <w:name w:val="Quote Char"/>
    <w:basedOn w:val="DefaultParagraphFont"/>
    <w:link w:val="Quote"/>
    <w:uiPriority w:val="29"/>
    <w:rsid w:val="0070227E"/>
    <w:rPr>
      <w:i/>
      <w:iCs/>
      <w:color w:val="404040" w:themeColor="text1" w:themeTint="BF"/>
    </w:rPr>
  </w:style>
  <w:style w:type="paragraph" w:styleId="ListParagraph">
    <w:name w:val="List Paragraph"/>
    <w:basedOn w:val="Normal"/>
    <w:uiPriority w:val="34"/>
    <w:qFormat/>
    <w:rsid w:val="0070227E"/>
    <w:pPr>
      <w:ind w:left="720"/>
      <w:contextualSpacing/>
    </w:pPr>
  </w:style>
  <w:style w:type="character" w:styleId="IntenseEmphasis">
    <w:name w:val="Intense Emphasis"/>
    <w:basedOn w:val="DefaultParagraphFont"/>
    <w:uiPriority w:val="21"/>
    <w:qFormat/>
    <w:rsid w:val="0070227E"/>
    <w:rPr>
      <w:i/>
      <w:iCs/>
      <w:color w:val="2F5496" w:themeColor="accent1" w:themeShade="BF"/>
    </w:rPr>
  </w:style>
  <w:style w:type="paragraph" w:styleId="IntenseQuote">
    <w:name w:val="Intense Quote"/>
    <w:basedOn w:val="Normal"/>
    <w:next w:val="Normal"/>
    <w:link w:val="IntenseQuoteChar"/>
    <w:uiPriority w:val="30"/>
    <w:qFormat/>
    <w:rsid w:val="007022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227E"/>
    <w:rPr>
      <w:i/>
      <w:iCs/>
      <w:color w:val="2F5496" w:themeColor="accent1" w:themeShade="BF"/>
    </w:rPr>
  </w:style>
  <w:style w:type="character" w:styleId="IntenseReference">
    <w:name w:val="Intense Reference"/>
    <w:basedOn w:val="DefaultParagraphFont"/>
    <w:uiPriority w:val="32"/>
    <w:qFormat/>
    <w:rsid w:val="0070227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1462</Words>
  <Characters>8337</Characters>
  <Application>Microsoft Office Word</Application>
  <DocSecurity>0</DocSecurity>
  <Lines>69</Lines>
  <Paragraphs>19</Paragraphs>
  <ScaleCrop>false</ScaleCrop>
  <Company/>
  <LinksUpToDate>false</LinksUpToDate>
  <CharactersWithSpaces>9780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Ssooraj Rauth</dc:creator>
  <cp:keywords/>
  <dc:description/>
  <cp:lastModifiedBy>Ssooraj Rauth</cp:lastModifiedBy>
  <cp:revision>3</cp:revision>
  <dcterms:created xsi:type="dcterms:W3CDTF">2026-07-27T06:36:00Z</dcterms:created>
  <dcterms:modified xsi:type="dcterms:W3CDTF">2026-07-27T07:32:00Z</dcterms:modified>
</cp:coreProperties>
</file>