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6A5" w:rsidRDefault="00F93113" w:rsidP="00DB46A5">
      <w:pPr>
        <w:pStyle w:val="Heading1"/>
      </w:pPr>
      <w:r>
        <w:t xml:space="preserve">AI </w:t>
      </w:r>
      <w:r w:rsidR="00DB46A5">
        <w:t>Requirements</w:t>
      </w:r>
      <w:r w:rsidR="00DB46A5" w:rsidRPr="00153E43">
        <w:t>:</w:t>
      </w:r>
    </w:p>
    <w:p w:rsidR="00DB46A5" w:rsidRDefault="00DB46A5" w:rsidP="00DB46A5"/>
    <w:p w:rsidR="00F93113" w:rsidRDefault="00F93113" w:rsidP="00DB46A5">
      <w:pPr>
        <w:pStyle w:val="ListParagraph"/>
        <w:numPr>
          <w:ilvl w:val="0"/>
          <w:numId w:val="1"/>
        </w:numPr>
      </w:pPr>
      <w:r>
        <w:t xml:space="preserve">All enemies will have stats that can be adjusted independently </w:t>
      </w:r>
    </w:p>
    <w:p w:rsidR="00F93113" w:rsidRDefault="00F93113" w:rsidP="00DB46A5">
      <w:pPr>
        <w:pStyle w:val="ListParagraph"/>
        <w:numPr>
          <w:ilvl w:val="0"/>
          <w:numId w:val="1"/>
        </w:numPr>
      </w:pPr>
      <w:r>
        <w:t>There will be at least four different AI types</w:t>
      </w:r>
    </w:p>
    <w:p w:rsidR="00F93113" w:rsidRDefault="00F93113" w:rsidP="00DB46A5">
      <w:pPr>
        <w:pStyle w:val="ListParagraph"/>
        <w:numPr>
          <w:ilvl w:val="0"/>
          <w:numId w:val="1"/>
        </w:numPr>
      </w:pPr>
      <w:r>
        <w:t>Each type will have a boss version that’s stronger</w:t>
      </w:r>
    </w:p>
    <w:p w:rsidR="00F93113" w:rsidRDefault="00F93113" w:rsidP="00DB46A5">
      <w:pPr>
        <w:pStyle w:val="ListParagraph"/>
        <w:numPr>
          <w:ilvl w:val="0"/>
          <w:numId w:val="1"/>
        </w:numPr>
      </w:pPr>
      <w:r>
        <w:t>There will be at least two unique AI types for bosses</w:t>
      </w:r>
    </w:p>
    <w:p w:rsidR="00F93113" w:rsidRDefault="00F93113" w:rsidP="00DB46A5">
      <w:pPr>
        <w:pStyle w:val="ListParagraph"/>
        <w:numPr>
          <w:ilvl w:val="0"/>
          <w:numId w:val="1"/>
        </w:numPr>
      </w:pPr>
      <w:r>
        <w:t>Enemies will scale depending on the difficulty of the world</w:t>
      </w:r>
    </w:p>
    <w:p w:rsidR="00F01573" w:rsidRDefault="001926F0" w:rsidP="00DB46A5">
      <w:pPr>
        <w:pStyle w:val="ListParagraph"/>
        <w:numPr>
          <w:ilvl w:val="0"/>
          <w:numId w:val="1"/>
        </w:numPr>
      </w:pPr>
      <w:r>
        <w:t xml:space="preserve">Bosses can use multiple </w:t>
      </w:r>
      <w:proofErr w:type="spellStart"/>
      <w:r>
        <w:t>beahaviors</w:t>
      </w:r>
      <w:proofErr w:type="spellEnd"/>
    </w:p>
    <w:p w:rsidR="00F93113" w:rsidRDefault="00F01573" w:rsidP="00DB46A5">
      <w:pPr>
        <w:pStyle w:val="ListParagraph"/>
        <w:numPr>
          <w:ilvl w:val="0"/>
          <w:numId w:val="1"/>
        </w:numPr>
      </w:pPr>
      <w:r>
        <w:t>Enemies can use different behaviors patterns*</w:t>
      </w:r>
    </w:p>
    <w:p w:rsidR="00F01573" w:rsidRDefault="00F01573" w:rsidP="00F01573">
      <w:pPr>
        <w:pStyle w:val="ListParagraph"/>
        <w:ind w:left="1440"/>
      </w:pPr>
    </w:p>
    <w:p w:rsidR="00F01573" w:rsidRDefault="00F01573" w:rsidP="00DB46A5">
      <w:pPr>
        <w:rPr>
          <w:rFonts w:ascii="Arial" w:hAnsi="Arial" w:cs="Arial"/>
        </w:rPr>
      </w:pPr>
    </w:p>
    <w:p w:rsidR="00DB46A5" w:rsidRDefault="00DB46A5" w:rsidP="00DB46A5">
      <w:pPr>
        <w:rPr>
          <w:rFonts w:ascii="Arial" w:hAnsi="Arial" w:cs="Arial"/>
        </w:rPr>
      </w:pPr>
      <w:r>
        <w:rPr>
          <w:rFonts w:ascii="Arial" w:hAnsi="Arial" w:cs="Arial"/>
        </w:rPr>
        <w:t>*Requirements with asterisks are not required but would be nice</w:t>
      </w:r>
    </w:p>
    <w:p w:rsidR="00DB46A5" w:rsidRDefault="00DB46A5" w:rsidP="00DB46A5">
      <w:pPr>
        <w:contextualSpacing/>
        <w:rPr>
          <w:rFonts w:ascii="Arial" w:hAnsi="Arial" w:cs="Arial"/>
          <w:color w:val="000000"/>
        </w:rPr>
      </w:pPr>
    </w:p>
    <w:p w:rsidR="00DB46A5" w:rsidRDefault="00DB46A5" w:rsidP="00DB46A5">
      <w:pPr>
        <w:contextualSpacing/>
        <w:rPr>
          <w:rFonts w:ascii="Arial" w:hAnsi="Arial" w:cs="Arial"/>
          <w:color w:val="000000"/>
        </w:rPr>
      </w:pPr>
      <w:r>
        <w:rPr>
          <w:rFonts w:ascii="Arial" w:hAnsi="Arial" w:cs="Arial"/>
          <w:color w:val="000000"/>
        </w:rPr>
        <w:t>Scripts:</w:t>
      </w:r>
    </w:p>
    <w:p w:rsidR="00F93113" w:rsidRDefault="00F93113" w:rsidP="00DB46A5">
      <w:pPr>
        <w:ind w:left="720"/>
        <w:contextualSpacing/>
        <w:rPr>
          <w:rFonts w:ascii="Arial" w:hAnsi="Arial" w:cs="Arial"/>
          <w:color w:val="000000"/>
        </w:rPr>
      </w:pPr>
      <w:r>
        <w:rPr>
          <w:rFonts w:ascii="Arial" w:hAnsi="Arial" w:cs="Arial"/>
          <w:color w:val="000000"/>
        </w:rPr>
        <w:t>Enemy Stats – Keeps track of each enemies stats</w:t>
      </w:r>
    </w:p>
    <w:p w:rsidR="00F93113" w:rsidRDefault="00F93113" w:rsidP="00DB46A5">
      <w:pPr>
        <w:ind w:left="720"/>
        <w:contextualSpacing/>
        <w:rPr>
          <w:rFonts w:ascii="Arial" w:hAnsi="Arial" w:cs="Arial"/>
          <w:color w:val="000000"/>
        </w:rPr>
      </w:pPr>
      <w:r>
        <w:rPr>
          <w:rFonts w:ascii="Arial" w:hAnsi="Arial" w:cs="Arial"/>
          <w:color w:val="000000"/>
        </w:rPr>
        <w:t>Charge Enemy – charges the player</w:t>
      </w:r>
    </w:p>
    <w:p w:rsidR="00F93113" w:rsidRDefault="00F93113" w:rsidP="00DB46A5">
      <w:pPr>
        <w:ind w:left="720"/>
        <w:contextualSpacing/>
        <w:rPr>
          <w:rFonts w:ascii="Arial" w:hAnsi="Arial" w:cs="Arial"/>
          <w:color w:val="000000"/>
        </w:rPr>
      </w:pPr>
      <w:r>
        <w:rPr>
          <w:rFonts w:ascii="Arial" w:hAnsi="Arial" w:cs="Arial"/>
          <w:color w:val="000000"/>
        </w:rPr>
        <w:t>Shoot Enemy – Fires projectiles at the player</w:t>
      </w:r>
    </w:p>
    <w:p w:rsidR="00F93113" w:rsidRDefault="00F93113" w:rsidP="00F93113">
      <w:pPr>
        <w:ind w:left="720"/>
        <w:rPr>
          <w:rFonts w:ascii="Arial" w:hAnsi="Arial" w:cs="Arial"/>
          <w:color w:val="000000"/>
        </w:rPr>
      </w:pPr>
      <w:r>
        <w:rPr>
          <w:rFonts w:ascii="Arial" w:hAnsi="Arial" w:cs="Arial"/>
          <w:color w:val="000000"/>
        </w:rPr>
        <w:t>Flee Enemy – Enemy flees player, drops power ups</w:t>
      </w:r>
    </w:p>
    <w:p w:rsidR="00F01573" w:rsidRDefault="00F93113" w:rsidP="00F93113">
      <w:pPr>
        <w:ind w:left="720"/>
        <w:rPr>
          <w:rFonts w:ascii="Arial" w:hAnsi="Arial" w:cs="Arial"/>
          <w:color w:val="000000"/>
        </w:rPr>
      </w:pPr>
      <w:r>
        <w:rPr>
          <w:rFonts w:ascii="Arial" w:hAnsi="Arial" w:cs="Arial"/>
          <w:color w:val="000000"/>
        </w:rPr>
        <w:t>AOE Enemy – attacks in an area of effect</w:t>
      </w:r>
    </w:p>
    <w:p w:rsidR="00F01573" w:rsidRDefault="00F01573" w:rsidP="00F93113">
      <w:pPr>
        <w:ind w:left="720"/>
      </w:pPr>
      <w:proofErr w:type="spellStart"/>
      <w:r>
        <w:rPr>
          <w:rFonts w:ascii="Arial" w:hAnsi="Arial" w:cs="Arial"/>
          <w:color w:val="000000"/>
        </w:rPr>
        <w:t>Spawner</w:t>
      </w:r>
      <w:proofErr w:type="spellEnd"/>
      <w:r>
        <w:rPr>
          <w:rFonts w:ascii="Arial" w:hAnsi="Arial" w:cs="Arial"/>
          <w:color w:val="000000"/>
        </w:rPr>
        <w:t xml:space="preserve"> Enemy – spawns basic mobs</w:t>
      </w:r>
    </w:p>
    <w:p w:rsidR="00F01573" w:rsidRDefault="00F01573" w:rsidP="00F01573"/>
    <w:p w:rsidR="00F01573" w:rsidRDefault="00F01573" w:rsidP="00F93113">
      <w:pPr>
        <w:ind w:left="720"/>
      </w:pPr>
    </w:p>
    <w:p w:rsidR="00DB46A5" w:rsidRPr="00F01573" w:rsidRDefault="00DB46A5" w:rsidP="00F01573">
      <w:pPr>
        <w:rPr>
          <w:rFonts w:ascii="Arial" w:hAnsi="Arial" w:cs="Arial"/>
          <w:b/>
          <w:color w:val="000000"/>
          <w:sz w:val="32"/>
          <w:szCs w:val="32"/>
        </w:rPr>
      </w:pPr>
      <w:r w:rsidRPr="00F01573">
        <w:rPr>
          <w:rFonts w:ascii="Arial" w:hAnsi="Arial" w:cs="Arial"/>
          <w:b/>
          <w:sz w:val="32"/>
          <w:szCs w:val="32"/>
        </w:rPr>
        <w:t>Design:</w:t>
      </w:r>
    </w:p>
    <w:p w:rsidR="00DB46A5" w:rsidRDefault="00DB46A5" w:rsidP="00DB46A5">
      <w:pPr>
        <w:rPr>
          <w:rFonts w:ascii="Arial" w:hAnsi="Arial" w:cs="Arial"/>
        </w:rPr>
      </w:pPr>
    </w:p>
    <w:p w:rsidR="00C05B6F" w:rsidRDefault="00C05B6F" w:rsidP="00B275BD">
      <w:pPr>
        <w:rPr>
          <w:rFonts w:ascii="Arial" w:hAnsi="Arial" w:cs="Arial"/>
        </w:rPr>
      </w:pPr>
    </w:p>
    <w:p w:rsidR="004E261D" w:rsidRPr="00525C7D" w:rsidRDefault="001926F0" w:rsidP="004204E5">
      <w:pPr>
        <w:rPr>
          <w:rFonts w:ascii="Arial" w:hAnsi="Arial" w:cs="Arial"/>
        </w:rPr>
      </w:pPr>
      <w:r>
        <w:rPr>
          <w:rFonts w:ascii="Arial" w:hAnsi="Arial" w:cs="Arial"/>
        </w:rPr>
        <w:tab/>
        <w:t xml:space="preserve">Each enemy will have the enemy stats script which will hold the values for health, damage, speed, defense, </w:t>
      </w:r>
      <w:proofErr w:type="spellStart"/>
      <w:proofErr w:type="gramStart"/>
      <w:r>
        <w:rPr>
          <w:rFonts w:ascii="Arial" w:hAnsi="Arial" w:cs="Arial"/>
        </w:rPr>
        <w:t>ect</w:t>
      </w:r>
      <w:proofErr w:type="spellEnd"/>
      <w:proofErr w:type="gramEnd"/>
      <w:r>
        <w:rPr>
          <w:rFonts w:ascii="Arial" w:hAnsi="Arial" w:cs="Arial"/>
        </w:rPr>
        <w:t>.</w:t>
      </w:r>
      <w:r w:rsidR="004E261D">
        <w:rPr>
          <w:rFonts w:ascii="Arial" w:hAnsi="Arial" w:cs="Arial"/>
        </w:rPr>
        <w:t xml:space="preserve"> </w:t>
      </w:r>
      <w:r>
        <w:rPr>
          <w:rFonts w:ascii="Arial" w:hAnsi="Arial" w:cs="Arial"/>
        </w:rPr>
        <w:t>And one of the behavior scripts such as the charge enemy script which will then reference the values in the stats script. Each Enemy stats script will also reference the game manager which can adjust the stats of the enemy to adjust for the difficulty of the level.</w:t>
      </w:r>
      <w:r w:rsidR="008F082C">
        <w:rPr>
          <w:rFonts w:ascii="Arial" w:hAnsi="Arial" w:cs="Arial"/>
        </w:rPr>
        <w:t xml:space="preserve"> All enemies have a change to drop money and temporary power ups and the Flee enemy when killed always drops consumables. Bosses wi</w:t>
      </w:r>
      <w:r w:rsidR="00AE2194">
        <w:rPr>
          <w:rFonts w:ascii="Arial" w:hAnsi="Arial" w:cs="Arial"/>
        </w:rPr>
        <w:t xml:space="preserve">ll also always drop consumables. </w:t>
      </w:r>
    </w:p>
    <w:sectPr w:rsidR="004E261D" w:rsidRPr="00525C7D" w:rsidSect="00566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20F8"/>
    <w:rsid w:val="000131FF"/>
    <w:rsid w:val="00034D65"/>
    <w:rsid w:val="000861EF"/>
    <w:rsid w:val="0011683B"/>
    <w:rsid w:val="001464D5"/>
    <w:rsid w:val="001926F0"/>
    <w:rsid w:val="001C631A"/>
    <w:rsid w:val="001C717D"/>
    <w:rsid w:val="001E1E72"/>
    <w:rsid w:val="002004EF"/>
    <w:rsid w:val="002837B8"/>
    <w:rsid w:val="002F6671"/>
    <w:rsid w:val="003051EB"/>
    <w:rsid w:val="003A7752"/>
    <w:rsid w:val="003F0CCB"/>
    <w:rsid w:val="00412465"/>
    <w:rsid w:val="004204E5"/>
    <w:rsid w:val="00492909"/>
    <w:rsid w:val="004D6B3A"/>
    <w:rsid w:val="004E261D"/>
    <w:rsid w:val="004F63D7"/>
    <w:rsid w:val="00525C7D"/>
    <w:rsid w:val="005350D9"/>
    <w:rsid w:val="005667FE"/>
    <w:rsid w:val="00592E06"/>
    <w:rsid w:val="00666684"/>
    <w:rsid w:val="006977C3"/>
    <w:rsid w:val="006B1009"/>
    <w:rsid w:val="00766F41"/>
    <w:rsid w:val="007B2C30"/>
    <w:rsid w:val="007B6726"/>
    <w:rsid w:val="007C7FEB"/>
    <w:rsid w:val="007E2EB6"/>
    <w:rsid w:val="00815F16"/>
    <w:rsid w:val="008C6F29"/>
    <w:rsid w:val="008E0965"/>
    <w:rsid w:val="008F0279"/>
    <w:rsid w:val="008F082C"/>
    <w:rsid w:val="00940767"/>
    <w:rsid w:val="009634C5"/>
    <w:rsid w:val="00996484"/>
    <w:rsid w:val="00AA431F"/>
    <w:rsid w:val="00AE2194"/>
    <w:rsid w:val="00AF3B7D"/>
    <w:rsid w:val="00B142FB"/>
    <w:rsid w:val="00B275BD"/>
    <w:rsid w:val="00B4300C"/>
    <w:rsid w:val="00BC0FF9"/>
    <w:rsid w:val="00BC22EC"/>
    <w:rsid w:val="00BE0F4B"/>
    <w:rsid w:val="00C05B6F"/>
    <w:rsid w:val="00C14D09"/>
    <w:rsid w:val="00C620F8"/>
    <w:rsid w:val="00C649D7"/>
    <w:rsid w:val="00C71F92"/>
    <w:rsid w:val="00C86121"/>
    <w:rsid w:val="00CA66DD"/>
    <w:rsid w:val="00CC2EC0"/>
    <w:rsid w:val="00D12B77"/>
    <w:rsid w:val="00D210CB"/>
    <w:rsid w:val="00D26FB0"/>
    <w:rsid w:val="00DB46A5"/>
    <w:rsid w:val="00DF6561"/>
    <w:rsid w:val="00E02BB4"/>
    <w:rsid w:val="00E120FA"/>
    <w:rsid w:val="00E12B08"/>
    <w:rsid w:val="00EF7F03"/>
    <w:rsid w:val="00F01573"/>
    <w:rsid w:val="00F2436E"/>
    <w:rsid w:val="00F93113"/>
    <w:rsid w:val="00FD29C4"/>
    <w:rsid w:val="00FE5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aboutno</dc:creator>
  <cp:keywords/>
  <dc:description/>
  <cp:lastModifiedBy>Steven</cp:lastModifiedBy>
  <cp:revision>59</cp:revision>
  <dcterms:created xsi:type="dcterms:W3CDTF">2015-04-11T19:53:00Z</dcterms:created>
  <dcterms:modified xsi:type="dcterms:W3CDTF">2015-04-21T01:37:00Z</dcterms:modified>
</cp:coreProperties>
</file>