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60BB3" w14:textId="6C99B641" w:rsidR="00803881" w:rsidRDefault="00FD2F93">
      <w:hyperlink r:id="rId4" w:history="1">
        <w:r w:rsidRPr="002F113E">
          <w:rPr>
            <w:rStyle w:val="Hyperlink"/>
          </w:rPr>
          <w:t>https://docs.google.com/spreadsheets/d/1-TyzyTw88g3HsFTHqdX_4nlZLzzt0FJIjc1QZeQB6jE/edit?usp=sharing</w:t>
        </w:r>
      </w:hyperlink>
    </w:p>
    <w:p w14:paraId="436844AC" w14:textId="77777777" w:rsidR="00FD2F93" w:rsidRDefault="00FD2F93"/>
    <w:sectPr w:rsidR="00FD2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81"/>
    <w:rsid w:val="00803881"/>
    <w:rsid w:val="00FD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8D52"/>
  <w15:chartTrackingRefBased/>
  <w15:docId w15:val="{BBD21AEA-BD5C-4C42-8AB2-830C8B98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8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-TyzyTw88g3HsFTHqdX_4nlZLzzt0FJIjc1QZeQB6j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Spraggins</dc:creator>
  <cp:keywords/>
  <dc:description/>
  <cp:lastModifiedBy>Sydney Spraggins</cp:lastModifiedBy>
  <cp:revision>2</cp:revision>
  <dcterms:created xsi:type="dcterms:W3CDTF">2024-02-27T01:29:00Z</dcterms:created>
  <dcterms:modified xsi:type="dcterms:W3CDTF">2024-02-27T01:29:00Z</dcterms:modified>
</cp:coreProperties>
</file>