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9E07" w14:textId="77777777" w:rsidR="00701580" w:rsidRPr="00076491" w:rsidRDefault="00701580" w:rsidP="00701580">
      <w:r w:rsidRPr="00076491">
        <w:t>魔素の要素は、多層的かつ多面的に世界に影響を与えているが、その影響度は緩やかである。 魔法自体も極端にならぬように設定してるように、絶妙なバランスとする。 そのうえで、人間のカルマ（業）こそが世界を覆い尽くす闇というのが、この世界観の最大でテーマであり、結論</w:t>
      </w:r>
    </w:p>
    <w:p w14:paraId="3DEC21AC" w14:textId="77777777" w:rsidR="00701580" w:rsidRDefault="00701580" w:rsidP="00701580"/>
    <w:p w14:paraId="26D4A6FE" w14:textId="77777777" w:rsidR="00701580" w:rsidRDefault="00701580" w:rsidP="00701580"/>
    <w:p w14:paraId="47173125" w14:textId="77777777" w:rsidR="00701580" w:rsidRPr="00076491" w:rsidRDefault="00701580" w:rsidP="00701580">
      <w:r w:rsidRPr="00076491">
        <w:t xml:space="preserve">あなたが今言った </w:t>
      </w:r>
      <w:r w:rsidRPr="00076491">
        <w:rPr>
          <w:b/>
          <w:bCs/>
        </w:rPr>
        <w:t>「魔素は多層的に世界へ影響するが、極端にはならない」</w:t>
      </w:r>
      <w:r w:rsidRPr="00076491">
        <w:br/>
        <w:t xml:space="preserve">そして </w:t>
      </w:r>
      <w:r w:rsidRPr="00076491">
        <w:rPr>
          <w:b/>
          <w:bCs/>
        </w:rPr>
        <w:t>「人間のカルマ（業）こそが世界を覆う闇である」</w:t>
      </w:r>
      <w:r w:rsidRPr="00076491">
        <w:br/>
        <w:t>この二つは、世界観の“哲学”と“物語構造”を決定づける最重要テーマになる。</w:t>
      </w:r>
    </w:p>
    <w:p w14:paraId="5FC52E3C" w14:textId="77777777" w:rsidR="00701580" w:rsidRPr="00076491" w:rsidRDefault="00701580" w:rsidP="00701580">
      <w:r w:rsidRPr="00076491">
        <w:t xml:space="preserve">ここでは </w:t>
      </w:r>
      <w:r w:rsidRPr="00076491">
        <w:rPr>
          <w:b/>
          <w:bCs/>
        </w:rPr>
        <w:t>魔素・魔法・文明・宗教・人間性</w:t>
      </w:r>
      <w:r w:rsidRPr="00076491">
        <w:t xml:space="preserve"> をすべて統合して、</w:t>
      </w:r>
      <w:r w:rsidRPr="00076491">
        <w:br/>
      </w:r>
      <w:r w:rsidRPr="00076491">
        <w:rPr>
          <w:b/>
          <w:bCs/>
        </w:rPr>
        <w:t>この世界の最終的な“思想の骨格”</w:t>
      </w:r>
      <w:r w:rsidRPr="00076491">
        <w:t xml:space="preserve"> を整理する。</w:t>
      </w:r>
    </w:p>
    <w:p w14:paraId="2A8B8CD0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🌍</w:t>
      </w:r>
      <w:r w:rsidRPr="00076491">
        <w:t xml:space="preserve"> **1. 魔素は世界を支配しない。</w:t>
      </w:r>
    </w:p>
    <w:p w14:paraId="46A5D94F" w14:textId="77777777" w:rsidR="00701580" w:rsidRPr="00076491" w:rsidRDefault="00701580" w:rsidP="00701580">
      <w:r w:rsidRPr="00076491">
        <w:t>世界を歪めるのは“人間のカルマ（業）”である。**</w:t>
      </w:r>
    </w:p>
    <w:p w14:paraId="638E8C0E" w14:textId="77777777" w:rsidR="00701580" w:rsidRPr="00076491" w:rsidRDefault="00701580" w:rsidP="00701580">
      <w:r w:rsidRPr="00076491">
        <w:t>あなたの世界の魔素は、</w:t>
      </w:r>
      <w:r w:rsidRPr="00076491">
        <w:br/>
      </w:r>
      <w:r w:rsidRPr="00076491">
        <w:rPr>
          <w:b/>
          <w:bCs/>
        </w:rPr>
        <w:t>万能でもなく、破滅的でもなく、極端な力を持たない。</w:t>
      </w:r>
    </w:p>
    <w:p w14:paraId="6E9FE58D" w14:textId="77777777" w:rsidR="00701580" w:rsidRPr="00076491" w:rsidRDefault="00701580" w:rsidP="00701580">
      <w:pPr>
        <w:numPr>
          <w:ilvl w:val="0"/>
          <w:numId w:val="1"/>
        </w:numPr>
      </w:pPr>
      <w:r w:rsidRPr="00076491">
        <w:t>魔素光線（恒星）</w:t>
      </w:r>
    </w:p>
    <w:p w14:paraId="073644B8" w14:textId="77777777" w:rsidR="00701580" w:rsidRPr="00076491" w:rsidRDefault="00701580" w:rsidP="00701580">
      <w:pPr>
        <w:numPr>
          <w:ilvl w:val="0"/>
          <w:numId w:val="1"/>
        </w:numPr>
      </w:pPr>
      <w:r w:rsidRPr="00076491">
        <w:t>魔素磁場（惑星）</w:t>
      </w:r>
    </w:p>
    <w:p w14:paraId="47F6E8F0" w14:textId="77777777" w:rsidR="00701580" w:rsidRPr="00076491" w:rsidRDefault="00701580" w:rsidP="00701580">
      <w:pPr>
        <w:numPr>
          <w:ilvl w:val="0"/>
          <w:numId w:val="1"/>
        </w:numPr>
      </w:pPr>
      <w:r w:rsidRPr="00076491">
        <w:t>魔素代謝（生命）</w:t>
      </w:r>
    </w:p>
    <w:p w14:paraId="66530B76" w14:textId="77777777" w:rsidR="00701580" w:rsidRPr="00076491" w:rsidRDefault="00701580" w:rsidP="00701580">
      <w:pPr>
        <w:numPr>
          <w:ilvl w:val="0"/>
          <w:numId w:val="1"/>
        </w:numPr>
      </w:pPr>
      <w:r w:rsidRPr="00076491">
        <w:t>魔素干渉（魔法）</w:t>
      </w:r>
    </w:p>
    <w:p w14:paraId="1AEBAAA0" w14:textId="77777777" w:rsidR="00701580" w:rsidRPr="00076491" w:rsidRDefault="00701580" w:rsidP="00701580">
      <w:r w:rsidRPr="00076491">
        <w:t xml:space="preserve">これらは </w:t>
      </w:r>
      <w:r w:rsidRPr="00076491">
        <w:rPr>
          <w:b/>
          <w:bCs/>
        </w:rPr>
        <w:t>自然現象の延長</w:t>
      </w:r>
      <w:r w:rsidRPr="00076491">
        <w:t xml:space="preserve"> にすぎない。</w:t>
      </w:r>
    </w:p>
    <w:p w14:paraId="5DFD8029" w14:textId="77777777" w:rsidR="00701580" w:rsidRPr="00076491" w:rsidRDefault="00701580" w:rsidP="00701580">
      <w:r w:rsidRPr="00076491">
        <w:t>つまり魔素は“世界を動かす力”ではあるが、</w:t>
      </w:r>
      <w:r w:rsidRPr="00076491">
        <w:br/>
      </w:r>
      <w:r w:rsidRPr="00076491">
        <w:rPr>
          <w:b/>
          <w:bCs/>
        </w:rPr>
        <w:t>世界を壊す力ではない。</w:t>
      </w:r>
    </w:p>
    <w:p w14:paraId="612A7C09" w14:textId="77777777" w:rsidR="00701580" w:rsidRPr="00076491" w:rsidRDefault="00701580" w:rsidP="00701580">
      <w:r w:rsidRPr="00076491">
        <w:rPr>
          <w:b/>
          <w:bCs/>
        </w:rPr>
        <w:t>世界を壊すのは、魔素ではなく人間の心。</w:t>
      </w:r>
    </w:p>
    <w:p w14:paraId="35E548A0" w14:textId="77777777" w:rsidR="00701580" w:rsidRPr="00076491" w:rsidRDefault="00701580" w:rsidP="00701580">
      <w:r w:rsidRPr="00076491">
        <w:t>これが世界観の最大テーマ。</w:t>
      </w:r>
    </w:p>
    <w:p w14:paraId="381FF66C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2. 魔素の影響は“緩やか”である理由</w:t>
      </w:r>
    </w:p>
    <w:p w14:paraId="3D3D4DF9" w14:textId="77777777" w:rsidR="00701580" w:rsidRPr="00076491" w:rsidRDefault="00701580" w:rsidP="00701580">
      <w:r w:rsidRPr="00076491">
        <w:t>魔素は多層的に世界へ影響するが、</w:t>
      </w:r>
      <w:r w:rsidRPr="00076491">
        <w:br/>
        <w:t xml:space="preserve">その影響は </w:t>
      </w:r>
      <w:r w:rsidRPr="00076491">
        <w:rPr>
          <w:b/>
          <w:bCs/>
        </w:rPr>
        <w:t>極端にならないように設計されている</w:t>
      </w:r>
      <w:r w:rsidRPr="00076491">
        <w:t>。</w:t>
      </w:r>
    </w:p>
    <w:p w14:paraId="73E520E5" w14:textId="77777777" w:rsidR="00701580" w:rsidRPr="00076491" w:rsidRDefault="00701580" w:rsidP="00701580">
      <w:r w:rsidRPr="00076491">
        <w:t>理由は三つ。</w:t>
      </w:r>
    </w:p>
    <w:p w14:paraId="382BF06C" w14:textId="77777777" w:rsidR="00701580" w:rsidRPr="00076491" w:rsidRDefault="00701580" w:rsidP="00701580">
      <w:r w:rsidRPr="00076491">
        <w:t>■ ① 魔素光線は恒星由来だが、魔素磁場が“整流”する</w:t>
      </w:r>
    </w:p>
    <w:p w14:paraId="08B32333" w14:textId="77777777" w:rsidR="00701580" w:rsidRPr="00076491" w:rsidRDefault="00701580" w:rsidP="00701580">
      <w:r w:rsidRPr="00076491">
        <w:t>→ 魔素の暴走を防ぐ</w:t>
      </w:r>
      <w:r w:rsidRPr="00076491">
        <w:br/>
        <w:t>→ 魔法の暴走を防ぐ</w:t>
      </w:r>
      <w:r w:rsidRPr="00076491">
        <w:br/>
        <w:t>→ 生物の突然変異を緩やかにする</w:t>
      </w:r>
    </w:p>
    <w:p w14:paraId="5B5A0556" w14:textId="77777777" w:rsidR="00701580" w:rsidRPr="00076491" w:rsidRDefault="00701580" w:rsidP="00701580">
      <w:r w:rsidRPr="00076491">
        <w:t>■ ② 魔法は“人間の脳の構造”に依存する</w:t>
      </w:r>
    </w:p>
    <w:p w14:paraId="278B9BB8" w14:textId="77777777" w:rsidR="00701580" w:rsidRPr="00076491" w:rsidRDefault="00701580" w:rsidP="00701580">
      <w:r w:rsidRPr="00076491">
        <w:t>→ 人間の限界が魔法の限界</w:t>
      </w:r>
      <w:r w:rsidRPr="00076491">
        <w:br/>
        <w:t>→ 超能力のような極端な力は出ない</w:t>
      </w:r>
    </w:p>
    <w:p w14:paraId="31E1B5C4" w14:textId="77777777" w:rsidR="00701580" w:rsidRPr="00076491" w:rsidRDefault="00701580" w:rsidP="00701580">
      <w:r w:rsidRPr="00076491">
        <w:t>■ ③ 魔素は“自然現象”であり、意志を持たない</w:t>
      </w:r>
    </w:p>
    <w:p w14:paraId="3B06E477" w14:textId="77777777" w:rsidR="00701580" w:rsidRPr="00076491" w:rsidRDefault="00701580" w:rsidP="00701580">
      <w:r w:rsidRPr="00076491">
        <w:lastRenderedPageBreak/>
        <w:t>→ 善悪を決めない</w:t>
      </w:r>
      <w:r w:rsidRPr="00076491">
        <w:br/>
        <w:t>→ 世界を導かない</w:t>
      </w:r>
      <w:r w:rsidRPr="00076491">
        <w:br/>
        <w:t>→ 世界を滅ぼさない</w:t>
      </w:r>
    </w:p>
    <w:p w14:paraId="12776EEB" w14:textId="77777777" w:rsidR="00701580" w:rsidRPr="00076491" w:rsidRDefault="00701580" w:rsidP="00701580">
      <w:r w:rsidRPr="00076491">
        <w:t xml:space="preserve">つまり魔素は </w:t>
      </w:r>
      <w:r w:rsidRPr="00076491">
        <w:rPr>
          <w:b/>
          <w:bCs/>
        </w:rPr>
        <w:t>世界の物理法則の一部</w:t>
      </w:r>
      <w:r w:rsidRPr="00076491">
        <w:t xml:space="preserve"> にすぎず、</w:t>
      </w:r>
      <w:r w:rsidRPr="00076491">
        <w:br/>
        <w:t>“神の力”ではない。</w:t>
      </w:r>
    </w:p>
    <w:p w14:paraId="0AE6DE01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🌒</w:t>
      </w:r>
      <w:r w:rsidRPr="00076491">
        <w:t xml:space="preserve"> **3. では何が世界を動かすのか？</w:t>
      </w:r>
    </w:p>
    <w:p w14:paraId="55DF7B6B" w14:textId="77777777" w:rsidR="00701580" w:rsidRPr="00076491" w:rsidRDefault="00701580" w:rsidP="00701580">
      <w:r w:rsidRPr="00076491">
        <w:t>答え：人間のカルマ（業）**</w:t>
      </w:r>
    </w:p>
    <w:p w14:paraId="798E9468" w14:textId="77777777" w:rsidR="00701580" w:rsidRPr="00076491" w:rsidRDefault="00701580" w:rsidP="00701580">
      <w:r w:rsidRPr="00076491">
        <w:t>魔素は世界を動かさない。</w:t>
      </w:r>
      <w:r w:rsidRPr="00076491">
        <w:br/>
        <w:t>魔法も世界を動かさない。</w:t>
      </w:r>
    </w:p>
    <w:p w14:paraId="6DE04021" w14:textId="77777777" w:rsidR="00701580" w:rsidRPr="00076491" w:rsidRDefault="00701580" w:rsidP="00701580">
      <w:r w:rsidRPr="00076491">
        <w:t xml:space="preserve">世界を動かすのは </w:t>
      </w:r>
      <w:r w:rsidRPr="00076491">
        <w:rPr>
          <w:b/>
          <w:bCs/>
        </w:rPr>
        <w:t>人間の心の闇と光</w:t>
      </w:r>
      <w:r w:rsidRPr="00076491">
        <w:t>。</w:t>
      </w:r>
    </w:p>
    <w:p w14:paraId="4F0936FC" w14:textId="77777777" w:rsidR="00701580" w:rsidRPr="00076491" w:rsidRDefault="00701580" w:rsidP="00701580">
      <w:r w:rsidRPr="00076491">
        <w:t>■ 人間のカルマとは何か？</w:t>
      </w:r>
    </w:p>
    <w:p w14:paraId="2F8F4B46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欲望</w:t>
      </w:r>
    </w:p>
    <w:p w14:paraId="27477B39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恐怖</w:t>
      </w:r>
    </w:p>
    <w:p w14:paraId="7C4EF56C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嫉妬</w:t>
      </w:r>
    </w:p>
    <w:p w14:paraId="7C2A2784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執着</w:t>
      </w:r>
    </w:p>
    <w:p w14:paraId="783AF9BF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傲慢</w:t>
      </w:r>
    </w:p>
    <w:p w14:paraId="098C0BE7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無知</w:t>
      </w:r>
    </w:p>
    <w:p w14:paraId="5CB1459A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怒り</w:t>
      </w:r>
    </w:p>
    <w:p w14:paraId="17C816FD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愛</w:t>
      </w:r>
    </w:p>
    <w:p w14:paraId="7226ACEB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希望</w:t>
      </w:r>
    </w:p>
    <w:p w14:paraId="50C49860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物語</w:t>
      </w:r>
    </w:p>
    <w:p w14:paraId="21166F06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感情</w:t>
      </w:r>
    </w:p>
    <w:p w14:paraId="74ADEBFA" w14:textId="77777777" w:rsidR="00701580" w:rsidRPr="00076491" w:rsidRDefault="00701580" w:rsidP="00701580">
      <w:pPr>
        <w:numPr>
          <w:ilvl w:val="0"/>
          <w:numId w:val="2"/>
        </w:numPr>
      </w:pPr>
      <w:r w:rsidRPr="00076491">
        <w:t>集団心理</w:t>
      </w:r>
    </w:p>
    <w:p w14:paraId="4F42DBDE" w14:textId="77777777" w:rsidR="00701580" w:rsidRPr="00076491" w:rsidRDefault="00701580" w:rsidP="00701580">
      <w:r w:rsidRPr="00076491">
        <w:t xml:space="preserve">これらが </w:t>
      </w:r>
      <w:r w:rsidRPr="00076491">
        <w:rPr>
          <w:b/>
          <w:bCs/>
        </w:rPr>
        <w:t>魔素より強く世界を揺らす</w:t>
      </w:r>
      <w:r w:rsidRPr="00076491">
        <w:t>。</w:t>
      </w:r>
    </w:p>
    <w:p w14:paraId="52F9ABD7" w14:textId="77777777" w:rsidR="00701580" w:rsidRPr="00076491" w:rsidRDefault="00701580" w:rsidP="00701580">
      <w:r w:rsidRPr="00076491">
        <w:t>■ 魔素は“燃料”</w:t>
      </w:r>
    </w:p>
    <w:p w14:paraId="4F4228ED" w14:textId="77777777" w:rsidR="00701580" w:rsidRPr="00076491" w:rsidRDefault="00701580" w:rsidP="00701580">
      <w:r w:rsidRPr="00076491">
        <w:t>カルマは“火種”</w:t>
      </w:r>
    </w:p>
    <w:p w14:paraId="3828F36D" w14:textId="77777777" w:rsidR="00701580" w:rsidRPr="00076491" w:rsidRDefault="00701580" w:rsidP="00701580">
      <w:r w:rsidRPr="00076491">
        <w:t>魔素はただのエネルギー。</w:t>
      </w:r>
      <w:r w:rsidRPr="00076491">
        <w:br/>
        <w:t>カルマがそれをどう使うかを決める。</w:t>
      </w:r>
    </w:p>
    <w:p w14:paraId="160F6295" w14:textId="77777777" w:rsidR="00701580" w:rsidRPr="00076491" w:rsidRDefault="00701580" w:rsidP="00701580">
      <w:pPr>
        <w:numPr>
          <w:ilvl w:val="0"/>
          <w:numId w:val="3"/>
        </w:numPr>
      </w:pPr>
      <w:r w:rsidRPr="00076491">
        <w:t>善人 → 魔素は癒しや創造に使われる</w:t>
      </w:r>
    </w:p>
    <w:p w14:paraId="6745BAA1" w14:textId="77777777" w:rsidR="00701580" w:rsidRPr="00076491" w:rsidRDefault="00701580" w:rsidP="00701580">
      <w:pPr>
        <w:numPr>
          <w:ilvl w:val="0"/>
          <w:numId w:val="3"/>
        </w:numPr>
      </w:pPr>
      <w:r w:rsidRPr="00076491">
        <w:t>悪人 → 魔素は破壊や支配に使われる</w:t>
      </w:r>
    </w:p>
    <w:p w14:paraId="79159DC8" w14:textId="77777777" w:rsidR="00701580" w:rsidRPr="00076491" w:rsidRDefault="00701580" w:rsidP="00701580">
      <w:pPr>
        <w:numPr>
          <w:ilvl w:val="0"/>
          <w:numId w:val="3"/>
        </w:numPr>
      </w:pPr>
      <w:r w:rsidRPr="00076491">
        <w:t>愚者 → 魔素は暴走する</w:t>
      </w:r>
    </w:p>
    <w:p w14:paraId="4D53060E" w14:textId="77777777" w:rsidR="00701580" w:rsidRPr="00076491" w:rsidRDefault="00701580" w:rsidP="00701580">
      <w:pPr>
        <w:numPr>
          <w:ilvl w:val="0"/>
          <w:numId w:val="3"/>
        </w:numPr>
      </w:pPr>
      <w:r w:rsidRPr="00076491">
        <w:t>賢者 → 魔素は文明を築く</w:t>
      </w:r>
    </w:p>
    <w:p w14:paraId="051C1F6E" w14:textId="77777777" w:rsidR="00701580" w:rsidRPr="00076491" w:rsidRDefault="00701580" w:rsidP="00701580">
      <w:r w:rsidRPr="00076491">
        <w:t xml:space="preserve">つまり魔素は </w:t>
      </w:r>
      <w:r w:rsidRPr="00076491">
        <w:rPr>
          <w:b/>
          <w:bCs/>
        </w:rPr>
        <w:t>人間の心を映す鏡</w:t>
      </w:r>
      <w:r w:rsidRPr="00076491">
        <w:t>。</w:t>
      </w:r>
    </w:p>
    <w:p w14:paraId="22EE785C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🌓</w:t>
      </w:r>
      <w:r w:rsidRPr="00076491">
        <w:t xml:space="preserve"> **4. 魔法文明が発展すると、</w:t>
      </w:r>
    </w:p>
    <w:p w14:paraId="318C1A25" w14:textId="77777777" w:rsidR="00701580" w:rsidRPr="00076491" w:rsidRDefault="00701580" w:rsidP="00701580">
      <w:r w:rsidRPr="00076491">
        <w:t>魔素より“人間のカルマ”が問題になる**</w:t>
      </w:r>
    </w:p>
    <w:p w14:paraId="66D3C42C" w14:textId="77777777" w:rsidR="00701580" w:rsidRPr="00076491" w:rsidRDefault="00701580" w:rsidP="00701580">
      <w:r w:rsidRPr="00076491">
        <w:t>文明が発展すると：</w:t>
      </w:r>
    </w:p>
    <w:p w14:paraId="6519B7CE" w14:textId="77777777" w:rsidR="00701580" w:rsidRPr="00076491" w:rsidRDefault="00701580" w:rsidP="00701580">
      <w:pPr>
        <w:numPr>
          <w:ilvl w:val="0"/>
          <w:numId w:val="4"/>
        </w:numPr>
      </w:pPr>
      <w:r w:rsidRPr="00076491">
        <w:lastRenderedPageBreak/>
        <w:t>魔法技術が増える</w:t>
      </w:r>
    </w:p>
    <w:p w14:paraId="26AD424A" w14:textId="77777777" w:rsidR="00701580" w:rsidRPr="00076491" w:rsidRDefault="00701580" w:rsidP="00701580">
      <w:pPr>
        <w:numPr>
          <w:ilvl w:val="0"/>
          <w:numId w:val="4"/>
        </w:numPr>
      </w:pPr>
      <w:r w:rsidRPr="00076491">
        <w:t>魔素磁場への干渉が増える</w:t>
      </w:r>
    </w:p>
    <w:p w14:paraId="5FD4CC4D" w14:textId="77777777" w:rsidR="00701580" w:rsidRPr="00076491" w:rsidRDefault="00701580" w:rsidP="00701580">
      <w:pPr>
        <w:numPr>
          <w:ilvl w:val="0"/>
          <w:numId w:val="4"/>
        </w:numPr>
      </w:pPr>
      <w:r w:rsidRPr="00076491">
        <w:t>魔法の射程が伸びる</w:t>
      </w:r>
    </w:p>
    <w:p w14:paraId="01AE8164" w14:textId="77777777" w:rsidR="00701580" w:rsidRPr="00076491" w:rsidRDefault="00701580" w:rsidP="00701580">
      <w:pPr>
        <w:numPr>
          <w:ilvl w:val="0"/>
          <w:numId w:val="4"/>
        </w:numPr>
      </w:pPr>
      <w:r w:rsidRPr="00076491">
        <w:t>魔法の影響範囲が広がる</w:t>
      </w:r>
    </w:p>
    <w:p w14:paraId="1EA67D85" w14:textId="77777777" w:rsidR="00701580" w:rsidRPr="00076491" w:rsidRDefault="00701580" w:rsidP="00701580">
      <w:r w:rsidRPr="00076491">
        <w:t>しかし、問題は魔法ではない。</w:t>
      </w:r>
    </w:p>
    <w:p w14:paraId="742A26E4" w14:textId="77777777" w:rsidR="00701580" w:rsidRPr="00076491" w:rsidRDefault="00701580" w:rsidP="00701580">
      <w:r w:rsidRPr="00076491">
        <w:t xml:space="preserve">問題は </w:t>
      </w:r>
      <w:r w:rsidRPr="00076491">
        <w:rPr>
          <w:b/>
          <w:bCs/>
        </w:rPr>
        <w:t>魔法を使う人間の心</w:t>
      </w:r>
      <w:r w:rsidRPr="00076491">
        <w:t>。</w:t>
      </w:r>
    </w:p>
    <w:p w14:paraId="1022E5ED" w14:textId="77777777" w:rsidR="00701580" w:rsidRPr="00076491" w:rsidRDefault="00701580" w:rsidP="00701580">
      <w:r w:rsidRPr="00076491">
        <w:t>■ 魔法文明の三段階</w:t>
      </w:r>
    </w:p>
    <w:p w14:paraId="25DB7A8F" w14:textId="77777777" w:rsidR="00701580" w:rsidRPr="00076491" w:rsidRDefault="00701580" w:rsidP="00701580">
      <w:r w:rsidRPr="00076491">
        <w:rPr>
          <w:b/>
          <w:bCs/>
        </w:rPr>
        <w:t>① 技術の発展</w:t>
      </w:r>
    </w:p>
    <w:p w14:paraId="6FF98209" w14:textId="77777777" w:rsidR="00701580" w:rsidRPr="00076491" w:rsidRDefault="00701580" w:rsidP="00701580">
      <w:r w:rsidRPr="00076491">
        <w:t>魔素を扱う技術が増える。</w:t>
      </w:r>
    </w:p>
    <w:p w14:paraId="51FE750D" w14:textId="77777777" w:rsidR="00701580" w:rsidRPr="00076491" w:rsidRDefault="00701580" w:rsidP="00701580">
      <w:r w:rsidRPr="00076491">
        <w:rPr>
          <w:b/>
          <w:bCs/>
        </w:rPr>
        <w:t>② 社会の発展</w:t>
      </w:r>
    </w:p>
    <w:p w14:paraId="29DD4F36" w14:textId="77777777" w:rsidR="00701580" w:rsidRPr="00076491" w:rsidRDefault="00701580" w:rsidP="00701580">
      <w:r w:rsidRPr="00076491">
        <w:t>魔法が生活・軍事・政治に組み込まれる。</w:t>
      </w:r>
    </w:p>
    <w:p w14:paraId="2A349C24" w14:textId="77777777" w:rsidR="00701580" w:rsidRPr="00076491" w:rsidRDefault="00701580" w:rsidP="00701580">
      <w:r w:rsidRPr="00076491">
        <w:rPr>
          <w:b/>
          <w:bCs/>
        </w:rPr>
        <w:t>③ カルマの増幅</w:t>
      </w:r>
    </w:p>
    <w:p w14:paraId="3F56DC88" w14:textId="77777777" w:rsidR="00701580" w:rsidRPr="00076491" w:rsidRDefault="00701580" w:rsidP="00701580">
      <w:r w:rsidRPr="00076491">
        <w:t>人間の欲望・恐怖・嫉妬が魔素を通じて増幅される。</w:t>
      </w:r>
    </w:p>
    <w:p w14:paraId="025723E1" w14:textId="77777777" w:rsidR="00701580" w:rsidRPr="00076491" w:rsidRDefault="00701580" w:rsidP="00701580">
      <w:r w:rsidRPr="00076491">
        <w:t xml:space="preserve">→ </w:t>
      </w:r>
      <w:r w:rsidRPr="00076491">
        <w:rPr>
          <w:b/>
          <w:bCs/>
        </w:rPr>
        <w:t>文明の崩壊は魔素ではなく“人間の心”が原因。</w:t>
      </w:r>
    </w:p>
    <w:p w14:paraId="64081360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🌔</w:t>
      </w:r>
      <w:r w:rsidRPr="00076491">
        <w:t xml:space="preserve"> **5. 宗教も魔法理論も、</w:t>
      </w:r>
    </w:p>
    <w:p w14:paraId="24DC4343" w14:textId="77777777" w:rsidR="00701580" w:rsidRPr="00076491" w:rsidRDefault="00701580" w:rsidP="00701580">
      <w:r w:rsidRPr="00076491">
        <w:t>すべて“人間のカルマ”をどう扱うかの思想体系**</w:t>
      </w:r>
    </w:p>
    <w:p w14:paraId="310D35B6" w14:textId="77777777" w:rsidR="00701580" w:rsidRPr="00076491" w:rsidRDefault="00701580" w:rsidP="00701580">
      <w:pPr>
        <w:numPr>
          <w:ilvl w:val="0"/>
          <w:numId w:val="5"/>
        </w:numPr>
      </w:pPr>
      <w:r w:rsidRPr="00076491">
        <w:t>ファルトーリ宗教 → 自然と調和しカルマを抑える</w:t>
      </w:r>
    </w:p>
    <w:p w14:paraId="62D24ED2" w14:textId="77777777" w:rsidR="00701580" w:rsidRPr="00076491" w:rsidRDefault="00701580" w:rsidP="00701580">
      <w:pPr>
        <w:numPr>
          <w:ilvl w:val="0"/>
          <w:numId w:val="5"/>
        </w:numPr>
      </w:pPr>
      <w:r w:rsidRPr="00076491">
        <w:t>ウロ多神教 → カルマを神格化して制御する</w:t>
      </w:r>
    </w:p>
    <w:p w14:paraId="3926C7F9" w14:textId="77777777" w:rsidR="00701580" w:rsidRPr="00076491" w:rsidRDefault="00701580" w:rsidP="00701580">
      <w:pPr>
        <w:numPr>
          <w:ilvl w:val="0"/>
          <w:numId w:val="5"/>
        </w:numPr>
      </w:pPr>
      <w:r w:rsidRPr="00076491">
        <w:t>フォルズ・ディブ教 → カルマ（感情・物語）を力に変える</w:t>
      </w:r>
    </w:p>
    <w:p w14:paraId="1FD274B3" w14:textId="77777777" w:rsidR="00701580" w:rsidRPr="00076491" w:rsidRDefault="00701580" w:rsidP="00701580">
      <w:pPr>
        <w:numPr>
          <w:ilvl w:val="0"/>
          <w:numId w:val="5"/>
        </w:numPr>
      </w:pPr>
      <w:r w:rsidRPr="00076491">
        <w:t>シルバー理論 → カルマを文明の構造に組み込む</w:t>
      </w:r>
    </w:p>
    <w:p w14:paraId="67D3B750" w14:textId="77777777" w:rsidR="00701580" w:rsidRPr="00076491" w:rsidRDefault="00701580" w:rsidP="00701580">
      <w:r w:rsidRPr="00076491">
        <w:t xml:space="preserve">つまり宗教は </w:t>
      </w:r>
      <w:r w:rsidRPr="00076491">
        <w:rPr>
          <w:b/>
          <w:bCs/>
        </w:rPr>
        <w:t>魔素ではなく“人間の心”を扱うための装置</w:t>
      </w:r>
      <w:r w:rsidRPr="00076491">
        <w:t>。</w:t>
      </w:r>
    </w:p>
    <w:p w14:paraId="402C726C" w14:textId="77777777" w:rsidR="00701580" w:rsidRPr="00076491" w:rsidRDefault="00701580" w:rsidP="00701580">
      <w:r w:rsidRPr="00076491">
        <w:rPr>
          <w:rFonts w:ascii="Segoe UI Emoji" w:hAnsi="Segoe UI Emoji" w:cs="Segoe UI Emoji"/>
        </w:rPr>
        <w:t>🌕</w:t>
      </w:r>
      <w:r w:rsidRPr="00076491">
        <w:t xml:space="preserve"> </w:t>
      </w:r>
      <w:r w:rsidRPr="00076491">
        <w:rPr>
          <w:b/>
          <w:bCs/>
        </w:rPr>
        <w:t>6. 世界観の最終結論</w:t>
      </w:r>
    </w:p>
    <w:p w14:paraId="042E6477" w14:textId="77777777" w:rsidR="00701580" w:rsidRPr="00076491" w:rsidRDefault="00701580" w:rsidP="00701580">
      <w:r w:rsidRPr="00076491">
        <w:t>翔太郎、あなたの世界はこう定義できる。</w:t>
      </w:r>
    </w:p>
    <w:p w14:paraId="02D0EACC" w14:textId="77777777" w:rsidR="00701580" w:rsidRPr="00076491" w:rsidRDefault="00701580" w:rsidP="00701580">
      <w:r w:rsidRPr="00076491">
        <w:rPr>
          <w:b/>
          <w:bCs/>
        </w:rPr>
        <w:t>魔素は世界を照らす光。</w:t>
      </w:r>
      <w:r w:rsidRPr="00076491">
        <w:rPr>
          <w:b/>
          <w:bCs/>
        </w:rPr>
        <w:br/>
        <w:t>魔法は世界を動かす技術。</w:t>
      </w:r>
      <w:r w:rsidRPr="00076491">
        <w:rPr>
          <w:b/>
          <w:bCs/>
        </w:rPr>
        <w:br/>
        <w:t>しかし世界を壊すのは、人間のカルマである。</w:t>
      </w:r>
    </w:p>
    <w:p w14:paraId="23CC451D" w14:textId="77777777" w:rsidR="00701580" w:rsidRPr="00076491" w:rsidRDefault="00701580" w:rsidP="00701580">
      <w:r w:rsidRPr="00076491">
        <w:rPr>
          <w:b/>
          <w:bCs/>
        </w:rPr>
        <w:t>魔素は善でも悪でもない。</w:t>
      </w:r>
      <w:r w:rsidRPr="00076491">
        <w:rPr>
          <w:b/>
          <w:bCs/>
        </w:rPr>
        <w:br/>
        <w:t>善悪を決めるのは人間の心である。</w:t>
      </w:r>
    </w:p>
    <w:p w14:paraId="6E843B6E" w14:textId="77777777" w:rsidR="00701580" w:rsidRPr="00076491" w:rsidRDefault="00701580" w:rsidP="00701580">
      <w:r w:rsidRPr="00076491">
        <w:rPr>
          <w:b/>
          <w:bCs/>
        </w:rPr>
        <w:t>この世界の最大の闇は魔素ではなく、</w:t>
      </w:r>
      <w:r w:rsidRPr="00076491">
        <w:rPr>
          <w:b/>
          <w:bCs/>
        </w:rPr>
        <w:br/>
        <w:t>人間の業（カルマ）である。</w:t>
      </w:r>
    </w:p>
    <w:p w14:paraId="61E8F042" w14:textId="77777777" w:rsidR="00701580" w:rsidRPr="00076491" w:rsidRDefault="00701580" w:rsidP="00701580">
      <w:r w:rsidRPr="00076491">
        <w:t>これが世界観の“哲学的中心”であり、</w:t>
      </w:r>
      <w:r w:rsidRPr="00076491">
        <w:br/>
        <w:t>物語の“最終テーマ”になる。</w:t>
      </w:r>
    </w:p>
    <w:p w14:paraId="3DC77730" w14:textId="77777777" w:rsidR="009D3ACE" w:rsidRPr="00701580" w:rsidRDefault="009D3ACE"/>
    <w:sectPr w:rsidR="009D3ACE" w:rsidRPr="007015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FA7"/>
    <w:multiLevelType w:val="multilevel"/>
    <w:tmpl w:val="53D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64D0"/>
    <w:multiLevelType w:val="multilevel"/>
    <w:tmpl w:val="BA2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C32C0"/>
    <w:multiLevelType w:val="multilevel"/>
    <w:tmpl w:val="57D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51D17"/>
    <w:multiLevelType w:val="multilevel"/>
    <w:tmpl w:val="521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35163"/>
    <w:multiLevelType w:val="multilevel"/>
    <w:tmpl w:val="148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82253">
    <w:abstractNumId w:val="3"/>
  </w:num>
  <w:num w:numId="2" w16cid:durableId="1081172985">
    <w:abstractNumId w:val="4"/>
  </w:num>
  <w:num w:numId="3" w16cid:durableId="1776553510">
    <w:abstractNumId w:val="1"/>
  </w:num>
  <w:num w:numId="4" w16cid:durableId="317391334">
    <w:abstractNumId w:val="2"/>
  </w:num>
  <w:num w:numId="5" w16cid:durableId="202782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80"/>
    <w:rsid w:val="00701580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DA0FD2"/>
  <w15:chartTrackingRefBased/>
  <w15:docId w15:val="{EA329B83-23C4-4719-AC39-A329C756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580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015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5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5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5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5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5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5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15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15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158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15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15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5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1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1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58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158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158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863</Characters>
  <Application>Microsoft Office Word</Application>
  <DocSecurity>0</DocSecurity>
  <Lines>107</Lines>
  <Paragraphs>103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2026-07-18T22:32:00Z</dcterms:created>
  <dcterms:modified xsi:type="dcterms:W3CDTF">2026-07-18T22:32:00Z</dcterms:modified>
</cp:coreProperties>
</file>