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Tomorrow we have class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Generative AI ========= &gt; ML/DL/Python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Generative AI certification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Python certification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related concepts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is divided into two types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Numerical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Categorical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Numerical data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Continues  : height weight temp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Discrete : counting numbers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Levels of data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Nominal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Ordinal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Population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Population is never exist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/Money/Time ====== sample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represent the data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Frequency table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 graph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 chart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Frequency distribution table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Histogram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plot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Data distributon: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First will have raw data === class intervals === how many observations fall in that interval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Histogram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On free line on top of histogram ======== distribution plot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 want understand more about my data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Centre  of the data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data varies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 tendency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distribution/varies/flows/deviation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deviation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Absolute mean deviation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Variance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Standard deviation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 tendency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Average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Virat Kohli average in ODI is 60 =========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Approximately on every match he scored 60 runs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he play next match we can expect 60 runs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600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89.5% in SSC?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out of 100% get 89.5%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approximately each subject get above 89,5 marks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 of 100 he score 89.5 marks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there are 6 subjects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91    92    89    90  94   81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Average = sum of observations/total number of observations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 91+92+89+90+94+81/6= 537/6= 89.5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On of average in each subject I got 89 marks approximately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</m:ba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(x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4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5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6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)/6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</m:ba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(x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+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>…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n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)/N=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i=1</m:t>
                </m:r>
              </m:sub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i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n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Median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Mid value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Middle point of the data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1,6,9,20,21,26,13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middle point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the numbers are in ascending or descending order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                   1   ,6,     9,       13,       20,    21,    26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Median=   </w:t>
      </w:r>
      <w:r w:rsidDel="00000000" w:rsidR="00000000" w:rsidRPr="00000000">
        <w:rPr>
          <w:highlight w:val="yellow"/>
          <w:rtl w:val="0"/>
        </w:rPr>
        <w:t xml:space="preserve">50 percentile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                  Middle point of data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If raw data observation are even number ?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                   1   ,6,     9,                13,       20,                     21,    26,30,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  Average of two numbers = (13+20) /2= 33/2= 16.5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                   1   ,6,     9,  13,   20,                    21,  26 ,                        30,30,30,30,30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Assume consider total data is 100 percentile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                                     50 percentile is mid point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Mean vs Median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Both will explain about centre point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Both will not explain about min and max points</w:t>
      </w:r>
    </w:p>
    <w:p w:rsidR="00000000" w:rsidDel="00000000" w:rsidP="00000000" w:rsidRDefault="00000000" w:rsidRPr="00000000" w14:paraId="0000007F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Is both concepts effect by min and max value? </w:t>
      </w:r>
    </w:p>
    <w:p w:rsidR="00000000" w:rsidDel="00000000" w:rsidP="00000000" w:rsidRDefault="00000000" w:rsidRPr="00000000" w14:paraId="00000080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   </w:t>
      </w:r>
    </w:p>
    <w:p w:rsidR="00000000" w:rsidDel="00000000" w:rsidP="00000000" w:rsidRDefault="00000000" w:rsidRPr="00000000" w14:paraId="0000008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        Assume that Indian income </w:t>
      </w:r>
    </w:p>
    <w:p w:rsidR="00000000" w:rsidDel="00000000" w:rsidP="00000000" w:rsidRDefault="00000000" w:rsidRPr="00000000" w14:paraId="00000082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        50k  , 60k, 70k,80k, 100k</w:t>
      </w:r>
    </w:p>
    <w:p w:rsidR="00000000" w:rsidDel="00000000" w:rsidP="00000000" w:rsidRDefault="00000000" w:rsidRPr="00000000" w14:paraId="00000083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What is the average:   50+60+70+80+100/5= 360/5= 70k</w:t>
      </w:r>
    </w:p>
    <w:p w:rsidR="00000000" w:rsidDel="00000000" w:rsidP="00000000" w:rsidRDefault="00000000" w:rsidRPr="00000000" w14:paraId="00000085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What is the median = 70k </w:t>
      </w:r>
    </w:p>
    <w:p w:rsidR="00000000" w:rsidDel="00000000" w:rsidP="00000000" w:rsidRDefault="00000000" w:rsidRPr="00000000" w14:paraId="00000086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Assume that Indian income </w:t>
      </w:r>
    </w:p>
    <w:p w:rsidR="00000000" w:rsidDel="00000000" w:rsidP="00000000" w:rsidRDefault="00000000" w:rsidRPr="00000000" w14:paraId="00000088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        50k  , 60k, 70k,80k, 100k, 100crs</w:t>
      </w:r>
    </w:p>
    <w:p w:rsidR="00000000" w:rsidDel="00000000" w:rsidP="00000000" w:rsidRDefault="00000000" w:rsidRPr="00000000" w14:paraId="00000089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What is the average:   50+60+70+80+100+10000k/5= 360/5= 7crs</w:t>
      </w:r>
    </w:p>
    <w:p w:rsidR="00000000" w:rsidDel="00000000" w:rsidP="00000000" w:rsidRDefault="00000000" w:rsidRPr="00000000" w14:paraId="0000008A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Median = 70+80/2= 75k  </w:t>
      </w:r>
    </w:p>
    <w:p w:rsidR="00000000" w:rsidDel="00000000" w:rsidP="00000000" w:rsidRDefault="00000000" w:rsidRPr="00000000" w14:paraId="0000008B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With huge observation either min or max : Mean will affect</w:t>
      </w:r>
    </w:p>
    <w:p w:rsidR="00000000" w:rsidDel="00000000" w:rsidP="00000000" w:rsidRDefault="00000000" w:rsidRPr="00000000" w14:paraId="0000008D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                                                                         Median will not affect</w:t>
      </w:r>
    </w:p>
    <w:p w:rsidR="00000000" w:rsidDel="00000000" w:rsidP="00000000" w:rsidRDefault="00000000" w:rsidRPr="00000000" w14:paraId="0000008E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This huge observations = outliers </w:t>
      </w:r>
    </w:p>
    <w:p w:rsidR="00000000" w:rsidDel="00000000" w:rsidP="00000000" w:rsidRDefault="00000000" w:rsidRPr="00000000" w14:paraId="0000008F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Ambani is a outlier</w:t>
      </w:r>
    </w:p>
    <w:p w:rsidR="00000000" w:rsidDel="00000000" w:rsidP="00000000" w:rsidRDefault="00000000" w:rsidRPr="00000000" w14:paraId="00000090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India  ========== middile class is more</w:t>
      </w:r>
    </w:p>
    <w:p w:rsidR="00000000" w:rsidDel="00000000" w:rsidP="00000000" w:rsidRDefault="00000000" w:rsidRPr="00000000" w14:paraId="00000093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Zim  ========== poverty is more</w:t>
      </w:r>
    </w:p>
    <w:p w:rsidR="00000000" w:rsidDel="00000000" w:rsidP="00000000" w:rsidRDefault="00000000" w:rsidRPr="00000000" w14:paraId="00000094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Poverty number is pulling down middile class number when you do average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Rich number is pulling up middild class number when you do average </w:t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Outlier can be min value or can be max value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House broker</w:t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 house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2cr   2.5cr   1.5cr</w:t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1.5    2    2.5   200crs</w:t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develop any model =========== good data </w:t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deal outliers ?</w:t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Separate session is required</w:t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the data provided is more of Outliers , how to deal with it ? Does it has a processing method ?</w:t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Mode: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Most occurrence of number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1,1,2,2,2,3,3,3,3,4,5,6,7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Mode : 3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 graph and histogram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age progress we have more health problems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completing 10th to graduation how  many year it takes histogram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 age increases , strength will decrease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are histogtam and ur father is bar graph u will find more fnds and get attached to ur friend and ur father will work and they don't have time to speak so they get saperated from the family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parents have two child's my uncle have two my material uncle have 3 so three parents are class and their child are frequency we can plot it bar graph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 is directly proportional to Income but indirectly proportional to Energy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10th 1 year(15 year old) in 12th it take 2 year(16-17 year old) and in gradution it takes 3years(17-20year old) year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 about this?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Inner meaning of bar histography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========= tell the story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age is less, we are dependent. When age is medium we are independent again when age is more then we are again dependent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718810" cy="423291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8810" cy="4232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There is a number between 15 and 20 repeated 15 times</w:t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 is : most reptead number</w:t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13 ================== 15 times</w:t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13 is mode ==========? From the graph</w:t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 provides quick single point idea</w:t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When the data has numerical data</w:t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Whn the data has categorical data</w:t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 times you coin a toss</w:t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H,H,H,H,H,H,T,T,H,H</w:t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11the time ============ H </w:t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Mean will affect with huge observations either negative or positive value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Median 50 percentile data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Mode highest peak of distribution</w:t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718810" cy="423291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8810" cy="4232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 have total 3 distributions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 skewed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647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Imagine real axis  left side : negative value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647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Negative skewd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647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Skewd means pulling the data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647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pull or skew happen because of outliers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647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will affect by outliers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647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Median always 50perenctile data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647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 is highest peak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47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&lt; Median&lt;Mode</w:t>
      </w:r>
    </w:p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skewd: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88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Postive skewd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88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Mean&gt;Median&gt;Mode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skew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 distribution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 shaped curve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50 % of data both sides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Mean= Median=Mode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maths developed by assumption on data follows Normal distribution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type of distribution will convert into Normal distribution only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will apply maths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exam : GMAT/GATE/CAT </w:t>
      </w:r>
    </w:p>
    <w:p w:rsidR="00000000" w:rsidDel="00000000" w:rsidP="00000000" w:rsidRDefault="00000000" w:rsidRPr="00000000" w14:paraId="000000F9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notes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PPT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 books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ambria Math">
    <w:embedRegular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upp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upp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upp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bullet"/>
      <w:lvlText w:val="●"/>
      <w:lvlJc w:val="left"/>
      <w:pPr>
        <w:ind w:left="1647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36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08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80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52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24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96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68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407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bullet"/>
      <w:lvlText w:val="●"/>
      <w:lvlJc w:val="left"/>
      <w:pPr>
        <w:ind w:left="148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0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92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4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6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8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0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52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48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7">
    <w:lvl w:ilvl="0">
      <w:start w:val="1"/>
      <w:numFmt w:val="decimal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