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B7D9" w14:textId="77777777" w:rsidR="00BC180C" w:rsidRDefault="00ED0C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DCEC1A" w14:textId="77777777" w:rsidR="00BC180C" w:rsidRDefault="00ED0C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Discover: Weather</w:t>
      </w:r>
    </w:p>
    <w:p w14:paraId="7C5A8D6A" w14:textId="77777777" w:rsidR="00BC180C" w:rsidRDefault="00BC180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180C" w14:paraId="09DAC6DC" w14:textId="77777777">
        <w:tc>
          <w:tcPr>
            <w:tcW w:w="4508" w:type="dxa"/>
          </w:tcPr>
          <w:p w14:paraId="38F011F8" w14:textId="77777777" w:rsidR="00BC180C" w:rsidRDefault="00ED0C06">
            <w:r>
              <w:t>Date</w:t>
            </w:r>
          </w:p>
        </w:tc>
        <w:tc>
          <w:tcPr>
            <w:tcW w:w="4508" w:type="dxa"/>
          </w:tcPr>
          <w:p w14:paraId="6CEE37AD" w14:textId="2CE1DD8B" w:rsidR="00BC180C" w:rsidRDefault="00ED0C06">
            <w:r>
              <w:t>3</w:t>
            </w:r>
            <w:r w:rsidR="00CE65D3">
              <w:t>0</w:t>
            </w:r>
            <w:r>
              <w:t xml:space="preserve"> </w:t>
            </w:r>
            <w:r w:rsidR="00CE65D3">
              <w:t>September</w:t>
            </w:r>
            <w:r>
              <w:t xml:space="preserve"> 202</w:t>
            </w:r>
            <w:r w:rsidR="00CE65D3">
              <w:t>6</w:t>
            </w:r>
          </w:p>
        </w:tc>
      </w:tr>
      <w:tr w:rsidR="00BC180C" w14:paraId="36662208" w14:textId="77777777">
        <w:tc>
          <w:tcPr>
            <w:tcW w:w="4508" w:type="dxa"/>
          </w:tcPr>
          <w:p w14:paraId="290BA5B0" w14:textId="77777777" w:rsidR="00BC180C" w:rsidRDefault="00ED0C06">
            <w:r>
              <w:t>Team ID</w:t>
            </w:r>
          </w:p>
        </w:tc>
        <w:tc>
          <w:tcPr>
            <w:tcW w:w="4508" w:type="dxa"/>
          </w:tcPr>
          <w:p w14:paraId="3EE01A84" w14:textId="02B29A24" w:rsidR="00BC180C" w:rsidRDefault="00486F29">
            <w:r w:rsidRPr="00486F29">
              <w:t>SWTID-2026-1362</w:t>
            </w:r>
          </w:p>
        </w:tc>
      </w:tr>
      <w:tr w:rsidR="00BC180C" w14:paraId="6C96BD17" w14:textId="77777777">
        <w:tc>
          <w:tcPr>
            <w:tcW w:w="4508" w:type="dxa"/>
          </w:tcPr>
          <w:p w14:paraId="07344BDA" w14:textId="77777777" w:rsidR="00BC180C" w:rsidRDefault="00ED0C06">
            <w:r>
              <w:t>Project Name</w:t>
            </w:r>
          </w:p>
        </w:tc>
        <w:tc>
          <w:tcPr>
            <w:tcW w:w="4508" w:type="dxa"/>
          </w:tcPr>
          <w:p w14:paraId="7C4E8D7C" w14:textId="1EDF409C" w:rsidR="00BC180C" w:rsidRDefault="00ED0C06">
            <w:r>
              <w:t xml:space="preserve">Weather </w:t>
            </w:r>
            <w:r w:rsidR="00CE65D3">
              <w:t>Wise</w:t>
            </w:r>
          </w:p>
        </w:tc>
      </w:tr>
      <w:tr w:rsidR="00BC180C" w14:paraId="2E4D3825" w14:textId="77777777">
        <w:tc>
          <w:tcPr>
            <w:tcW w:w="4508" w:type="dxa"/>
          </w:tcPr>
          <w:p w14:paraId="6DE0FCAF" w14:textId="77777777" w:rsidR="00BC180C" w:rsidRDefault="00ED0C06">
            <w:r>
              <w:t>Maximum Marks</w:t>
            </w:r>
          </w:p>
        </w:tc>
        <w:tc>
          <w:tcPr>
            <w:tcW w:w="4508" w:type="dxa"/>
          </w:tcPr>
          <w:p w14:paraId="6B4AC3FA" w14:textId="77777777" w:rsidR="00BC180C" w:rsidRDefault="00ED0C06">
            <w:r>
              <w:t>4 Marks</w:t>
            </w:r>
          </w:p>
        </w:tc>
      </w:tr>
    </w:tbl>
    <w:p w14:paraId="636FB3B0" w14:textId="77777777" w:rsidR="00BC180C" w:rsidRDefault="00BC180C">
      <w:pPr>
        <w:rPr>
          <w:b/>
          <w:sz w:val="24"/>
          <w:szCs w:val="24"/>
        </w:rPr>
      </w:pPr>
    </w:p>
    <w:p w14:paraId="4F4D5562" w14:textId="77777777" w:rsidR="00BC180C" w:rsidRDefault="00ED0C0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 Weather</w:t>
      </w:r>
    </w:p>
    <w:p w14:paraId="64D16066" w14:textId="77777777" w:rsidR="00BC180C" w:rsidRDefault="00ED0C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weather app user’s behaviours and attitudes, such as how they check forecasts, react to alerts, and plan their day. </w:t>
      </w:r>
    </w:p>
    <w:p w14:paraId="4F6C140D" w14:textId="77777777" w:rsidR="00BC180C" w:rsidRDefault="00BC18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004A1F40" w14:textId="77777777" w:rsidR="00BC180C" w:rsidRDefault="00ED0C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that helps teams better understand their users.</w:t>
      </w:r>
    </w:p>
    <w:p w14:paraId="369D9CA3" w14:textId="77777777" w:rsidR="00BC180C" w:rsidRDefault="00ED0C06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it, whether that is a commuter caught in sudden rain, a farmer planning around storms, or a traveller checking conditions. The exercise of creating the map helps participants consider things from the user’s perspective along with his or her goals and challenges.</w:t>
      </w:r>
    </w:p>
    <w:p w14:paraId="578EF082" w14:textId="77777777" w:rsidR="00BC180C" w:rsidRDefault="00ED0C0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1AD848B" w14:textId="77777777" w:rsidR="00BC180C" w:rsidRDefault="00ED0C06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EE1566E" wp14:editId="35BDAB1B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28FC1" w14:textId="77777777" w:rsidR="00BC180C" w:rsidRDefault="00BC180C">
      <w:pPr>
        <w:rPr>
          <w:sz w:val="24"/>
          <w:szCs w:val="24"/>
        </w:rPr>
      </w:pPr>
    </w:p>
    <w:p w14:paraId="7B11AEFC" w14:textId="77777777" w:rsidR="00BC180C" w:rsidRDefault="00ED0C06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14:paraId="7072EB83" w14:textId="77777777" w:rsidR="00BC180C" w:rsidRDefault="00BC180C">
      <w:pPr>
        <w:jc w:val="both"/>
        <w:rPr>
          <w:b/>
          <w:color w:val="2A2A2A"/>
          <w:sz w:val="24"/>
          <w:szCs w:val="24"/>
        </w:rPr>
      </w:pPr>
    </w:p>
    <w:p w14:paraId="03C1E513" w14:textId="77777777" w:rsidR="00BC180C" w:rsidRDefault="00BC180C">
      <w:pPr>
        <w:jc w:val="both"/>
        <w:rPr>
          <w:b/>
          <w:color w:val="2A2A2A"/>
          <w:sz w:val="24"/>
          <w:szCs w:val="24"/>
        </w:rPr>
      </w:pPr>
    </w:p>
    <w:p w14:paraId="407DAD58" w14:textId="77777777" w:rsidR="00BC180C" w:rsidRDefault="00ED0C0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Weather Forecasting Application</w:t>
      </w:r>
    </w:p>
    <w:p w14:paraId="306FDF96" w14:textId="77777777" w:rsidR="00BC180C" w:rsidRDefault="00ED0C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59E8ED" wp14:editId="3C4995D4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C18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80C"/>
    <w:rsid w:val="002A7FD0"/>
    <w:rsid w:val="003F5694"/>
    <w:rsid w:val="00486F29"/>
    <w:rsid w:val="00B616B4"/>
    <w:rsid w:val="00BC180C"/>
    <w:rsid w:val="00CE65D3"/>
    <w:rsid w:val="00ED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E5C5"/>
  <w15:docId w15:val="{67CCE385-7276-764E-9CFB-4C7EDA89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Sweatha Gopi</cp:lastModifiedBy>
  <cp:revision>2</cp:revision>
  <dcterms:created xsi:type="dcterms:W3CDTF">2026-09-30T17:43:00Z</dcterms:created>
  <dcterms:modified xsi:type="dcterms:W3CDTF">2026-09-30T17:43:00Z</dcterms:modified>
</cp:coreProperties>
</file>