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28C00" w14:textId="77777777" w:rsidR="00F3365C" w:rsidRDefault="00F3365C"/>
    <w:p w14:paraId="1088A4BB" w14:textId="1FAB5D17" w:rsidR="00272E99" w:rsidRDefault="00272E99" w:rsidP="00272E99">
      <w:pPr>
        <w:rPr>
          <w:b/>
          <w:bCs/>
        </w:rPr>
      </w:pPr>
      <w:r w:rsidRPr="00272E99">
        <w:rPr>
          <w:b/>
          <w:bCs/>
        </w:rPr>
        <w:t>Consolidated List of Test Scripts</w:t>
      </w:r>
      <w:r>
        <w:rPr>
          <w:b/>
          <w:bCs/>
        </w:rPr>
        <w:t xml:space="preserve"> – Saved under the 5. Tests folder</w:t>
      </w:r>
    </w:p>
    <w:p w14:paraId="1E24005B" w14:textId="77777777" w:rsidR="00272E99" w:rsidRPr="00272E99" w:rsidRDefault="00272E99" w:rsidP="00272E99">
      <w:pPr>
        <w:rPr>
          <w:b/>
          <w:bCs/>
        </w:rPr>
      </w:pPr>
    </w:p>
    <w:p w14:paraId="652448FD" w14:textId="77777777" w:rsidR="00272E99" w:rsidRPr="00272E99" w:rsidRDefault="00272E99" w:rsidP="00272E99">
      <w:pPr>
        <w:numPr>
          <w:ilvl w:val="0"/>
          <w:numId w:val="1"/>
        </w:numPr>
      </w:pPr>
      <w:r w:rsidRPr="00272E99">
        <w:rPr>
          <w:b/>
          <w:bCs/>
        </w:rPr>
        <w:t>test_sequence_matching.py</w:t>
      </w:r>
    </w:p>
    <w:p w14:paraId="3C10EE72" w14:textId="77777777" w:rsidR="00272E99" w:rsidRPr="00272E99" w:rsidRDefault="00272E99" w:rsidP="00272E99">
      <w:pPr>
        <w:numPr>
          <w:ilvl w:val="1"/>
          <w:numId w:val="1"/>
        </w:numPr>
      </w:pPr>
      <w:r w:rsidRPr="00272E99">
        <w:t>Tests the functionality of reading sequences from input files.</w:t>
      </w:r>
    </w:p>
    <w:p w14:paraId="709871C3" w14:textId="77777777" w:rsidR="00272E99" w:rsidRPr="00272E99" w:rsidRDefault="00272E99" w:rsidP="00272E99">
      <w:pPr>
        <w:numPr>
          <w:ilvl w:val="1"/>
          <w:numId w:val="1"/>
        </w:numPr>
      </w:pPr>
      <w:r w:rsidRPr="00272E99">
        <w:t>Verifies correct sequence alignment using pairwise2.</w:t>
      </w:r>
    </w:p>
    <w:p w14:paraId="23514AB1" w14:textId="77777777" w:rsidR="00272E99" w:rsidRPr="00272E99" w:rsidRDefault="00272E99" w:rsidP="00272E99">
      <w:pPr>
        <w:numPr>
          <w:ilvl w:val="1"/>
          <w:numId w:val="1"/>
        </w:numPr>
      </w:pPr>
      <w:r w:rsidRPr="00272E99">
        <w:t>Confirms the best match selection based on alignment scores.</w:t>
      </w:r>
    </w:p>
    <w:p w14:paraId="00AB1DBB" w14:textId="77777777" w:rsidR="00272E99" w:rsidRPr="00272E99" w:rsidRDefault="00272E99" w:rsidP="00272E99">
      <w:pPr>
        <w:numPr>
          <w:ilvl w:val="0"/>
          <w:numId w:val="1"/>
        </w:numPr>
      </w:pPr>
      <w:r w:rsidRPr="00272E99">
        <w:rPr>
          <w:b/>
          <w:bCs/>
        </w:rPr>
        <w:t>test_probability_calculator.py</w:t>
      </w:r>
    </w:p>
    <w:p w14:paraId="3FA02F9A" w14:textId="77777777" w:rsidR="00272E99" w:rsidRPr="00272E99" w:rsidRDefault="00272E99" w:rsidP="00272E99">
      <w:pPr>
        <w:numPr>
          <w:ilvl w:val="1"/>
          <w:numId w:val="1"/>
        </w:numPr>
      </w:pPr>
      <w:r w:rsidRPr="00272E99">
        <w:t>Tests the probability calculation based on alignment scores.</w:t>
      </w:r>
    </w:p>
    <w:p w14:paraId="7F4F0846" w14:textId="77777777" w:rsidR="00272E99" w:rsidRPr="00272E99" w:rsidRDefault="00272E99" w:rsidP="00272E99">
      <w:pPr>
        <w:numPr>
          <w:ilvl w:val="1"/>
          <w:numId w:val="1"/>
        </w:numPr>
      </w:pPr>
      <w:r w:rsidRPr="00272E99">
        <w:t>Verifies the p-value calculation for statistical significance.</w:t>
      </w:r>
    </w:p>
    <w:p w14:paraId="15FD6F3A" w14:textId="77777777" w:rsidR="00272E99" w:rsidRPr="00272E99" w:rsidRDefault="00272E99" w:rsidP="00272E99">
      <w:pPr>
        <w:numPr>
          <w:ilvl w:val="1"/>
          <w:numId w:val="1"/>
        </w:numPr>
      </w:pPr>
      <w:r w:rsidRPr="00272E99">
        <w:t>Tests edge cases, such as extremely high or low alignment scores.</w:t>
      </w:r>
    </w:p>
    <w:p w14:paraId="36A0B90C" w14:textId="77777777" w:rsidR="00272E99" w:rsidRPr="00272E99" w:rsidRDefault="00272E99" w:rsidP="00272E99">
      <w:pPr>
        <w:numPr>
          <w:ilvl w:val="0"/>
          <w:numId w:val="1"/>
        </w:numPr>
      </w:pPr>
      <w:r w:rsidRPr="00272E99">
        <w:rPr>
          <w:b/>
          <w:bCs/>
        </w:rPr>
        <w:t>test_phylogeny_builder.py</w:t>
      </w:r>
    </w:p>
    <w:p w14:paraId="4EE7C4F2" w14:textId="77777777" w:rsidR="00272E99" w:rsidRPr="00272E99" w:rsidRDefault="00272E99" w:rsidP="00272E99">
      <w:pPr>
        <w:numPr>
          <w:ilvl w:val="1"/>
          <w:numId w:val="1"/>
        </w:numPr>
      </w:pPr>
      <w:r w:rsidRPr="00272E99">
        <w:t>Tests the construction of the phylogenetic tree.</w:t>
      </w:r>
    </w:p>
    <w:p w14:paraId="2C7B4B9C" w14:textId="77777777" w:rsidR="00272E99" w:rsidRPr="00272E99" w:rsidRDefault="00272E99" w:rsidP="00272E99">
      <w:pPr>
        <w:numPr>
          <w:ilvl w:val="1"/>
          <w:numId w:val="1"/>
        </w:numPr>
      </w:pPr>
      <w:r w:rsidRPr="00272E99">
        <w:t>Validates the tree structure using a set of known sequences (identical, divergent, etc.).</w:t>
      </w:r>
    </w:p>
    <w:p w14:paraId="11107565" w14:textId="77777777" w:rsidR="00272E99" w:rsidRPr="00272E99" w:rsidRDefault="00272E99" w:rsidP="00272E99">
      <w:pPr>
        <w:numPr>
          <w:ilvl w:val="1"/>
          <w:numId w:val="1"/>
        </w:numPr>
      </w:pPr>
      <w:r w:rsidRPr="00272E99">
        <w:t>Confirms that the tree reflects evolutionary relationships correctly.</w:t>
      </w:r>
    </w:p>
    <w:p w14:paraId="3F744F60" w14:textId="77777777" w:rsidR="00272E99" w:rsidRPr="00272E99" w:rsidRDefault="00272E99" w:rsidP="00272E99">
      <w:pPr>
        <w:numPr>
          <w:ilvl w:val="0"/>
          <w:numId w:val="1"/>
        </w:numPr>
      </w:pPr>
      <w:r w:rsidRPr="00272E99">
        <w:rPr>
          <w:b/>
          <w:bCs/>
        </w:rPr>
        <w:t>test_input_validation.py</w:t>
      </w:r>
    </w:p>
    <w:p w14:paraId="6C15EBBE" w14:textId="77777777" w:rsidR="00272E99" w:rsidRPr="00272E99" w:rsidRDefault="00272E99" w:rsidP="00272E99">
      <w:pPr>
        <w:numPr>
          <w:ilvl w:val="1"/>
          <w:numId w:val="1"/>
        </w:numPr>
      </w:pPr>
      <w:r w:rsidRPr="00272E99">
        <w:t>Tests input file validation for missing or incorrectly formatted files.</w:t>
      </w:r>
    </w:p>
    <w:p w14:paraId="2001B802" w14:textId="77777777" w:rsidR="00272E99" w:rsidRPr="00272E99" w:rsidRDefault="00272E99" w:rsidP="00272E99">
      <w:pPr>
        <w:numPr>
          <w:ilvl w:val="1"/>
          <w:numId w:val="1"/>
        </w:numPr>
      </w:pPr>
      <w:r w:rsidRPr="00272E99">
        <w:t>Verifies that sequences in the FASTA files are correctly loaded into the program.</w:t>
      </w:r>
    </w:p>
    <w:p w14:paraId="7CFCF26C" w14:textId="77777777" w:rsidR="00272E99" w:rsidRPr="00272E99" w:rsidRDefault="00272E99" w:rsidP="00272E99">
      <w:pPr>
        <w:numPr>
          <w:ilvl w:val="0"/>
          <w:numId w:val="1"/>
        </w:numPr>
      </w:pPr>
      <w:r w:rsidRPr="00272E99">
        <w:rPr>
          <w:b/>
          <w:bCs/>
        </w:rPr>
        <w:t>test_alignment_logic.py</w:t>
      </w:r>
    </w:p>
    <w:p w14:paraId="0EED274D" w14:textId="77777777" w:rsidR="00272E99" w:rsidRPr="00272E99" w:rsidRDefault="00272E99" w:rsidP="00272E99">
      <w:pPr>
        <w:numPr>
          <w:ilvl w:val="1"/>
          <w:numId w:val="1"/>
        </w:numPr>
      </w:pPr>
      <w:r w:rsidRPr="00272E99">
        <w:t>Verifies the correct alignment of sequences using the pairwise2 function.</w:t>
      </w:r>
    </w:p>
    <w:p w14:paraId="3B09776F" w14:textId="77777777" w:rsidR="00272E99" w:rsidRPr="00272E99" w:rsidRDefault="00272E99" w:rsidP="00272E99">
      <w:pPr>
        <w:numPr>
          <w:ilvl w:val="1"/>
          <w:numId w:val="1"/>
        </w:numPr>
      </w:pPr>
      <w:r w:rsidRPr="00272E99">
        <w:t>Tests with a variety of sequence types (similar, dissimilar, very short, very long).</w:t>
      </w:r>
    </w:p>
    <w:p w14:paraId="7537BB95" w14:textId="77777777" w:rsidR="00272E99" w:rsidRPr="00272E99" w:rsidRDefault="00272E99" w:rsidP="00272E99">
      <w:pPr>
        <w:numPr>
          <w:ilvl w:val="0"/>
          <w:numId w:val="1"/>
        </w:numPr>
      </w:pPr>
      <w:r w:rsidRPr="00272E99">
        <w:rPr>
          <w:b/>
          <w:bCs/>
        </w:rPr>
        <w:t>test_output_generation.py</w:t>
      </w:r>
    </w:p>
    <w:p w14:paraId="7624304C" w14:textId="77777777" w:rsidR="00272E99" w:rsidRPr="00272E99" w:rsidRDefault="00272E99" w:rsidP="00272E99">
      <w:pPr>
        <w:numPr>
          <w:ilvl w:val="1"/>
          <w:numId w:val="1"/>
        </w:numPr>
      </w:pPr>
      <w:r w:rsidRPr="00272E99">
        <w:t>Verifies that the results are correctly written to classification_results.txt.</w:t>
      </w:r>
    </w:p>
    <w:p w14:paraId="655DC679" w14:textId="77777777" w:rsidR="00272E99" w:rsidRPr="00272E99" w:rsidRDefault="00272E99" w:rsidP="00272E99">
      <w:pPr>
        <w:numPr>
          <w:ilvl w:val="1"/>
          <w:numId w:val="1"/>
        </w:numPr>
      </w:pPr>
      <w:r w:rsidRPr="00272E99">
        <w:t>Ensures that the output contains the correct sequence IDs and alignment scores.</w:t>
      </w:r>
    </w:p>
    <w:p w14:paraId="5993FB54" w14:textId="77777777" w:rsidR="00272E99" w:rsidRPr="00272E99" w:rsidRDefault="00272E99" w:rsidP="00272E99">
      <w:pPr>
        <w:numPr>
          <w:ilvl w:val="0"/>
          <w:numId w:val="1"/>
        </w:numPr>
      </w:pPr>
      <w:r w:rsidRPr="00272E99">
        <w:rPr>
          <w:b/>
          <w:bCs/>
        </w:rPr>
        <w:t>test_edge_cases.py</w:t>
      </w:r>
    </w:p>
    <w:p w14:paraId="1D1DAA85" w14:textId="77777777" w:rsidR="00272E99" w:rsidRPr="00272E99" w:rsidRDefault="00272E99" w:rsidP="00272E99">
      <w:pPr>
        <w:numPr>
          <w:ilvl w:val="1"/>
          <w:numId w:val="1"/>
        </w:numPr>
      </w:pPr>
      <w:r w:rsidRPr="00272E99">
        <w:lastRenderedPageBreak/>
        <w:t>Tests edge cases for the entire system:</w:t>
      </w:r>
    </w:p>
    <w:p w14:paraId="16238477" w14:textId="77777777" w:rsidR="00272E99" w:rsidRPr="00272E99" w:rsidRDefault="00272E99" w:rsidP="00272E99">
      <w:pPr>
        <w:numPr>
          <w:ilvl w:val="2"/>
          <w:numId w:val="1"/>
        </w:numPr>
      </w:pPr>
      <w:r w:rsidRPr="00272E99">
        <w:t>Empty sequences or files.</w:t>
      </w:r>
    </w:p>
    <w:p w14:paraId="6B9D7C08" w14:textId="77777777" w:rsidR="00272E99" w:rsidRPr="00272E99" w:rsidRDefault="00272E99" w:rsidP="00272E99">
      <w:pPr>
        <w:numPr>
          <w:ilvl w:val="2"/>
          <w:numId w:val="1"/>
        </w:numPr>
      </w:pPr>
      <w:r w:rsidRPr="00272E99">
        <w:t>Identical sequences.</w:t>
      </w:r>
    </w:p>
    <w:p w14:paraId="13AC1E98" w14:textId="77777777" w:rsidR="00272E99" w:rsidRPr="00272E99" w:rsidRDefault="00272E99" w:rsidP="00272E99">
      <w:pPr>
        <w:numPr>
          <w:ilvl w:val="2"/>
          <w:numId w:val="1"/>
        </w:numPr>
      </w:pPr>
      <w:r w:rsidRPr="00272E99">
        <w:t>Sequences with no matching database sequences.</w:t>
      </w:r>
    </w:p>
    <w:p w14:paraId="276BF826" w14:textId="77777777" w:rsidR="00272E99" w:rsidRDefault="00272E99"/>
    <w:sectPr w:rsidR="00272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83C56"/>
    <w:multiLevelType w:val="multilevel"/>
    <w:tmpl w:val="CBA89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468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99"/>
    <w:rsid w:val="00272E99"/>
    <w:rsid w:val="00794F55"/>
    <w:rsid w:val="008B1D11"/>
    <w:rsid w:val="00F3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79DC"/>
  <w15:chartTrackingRefBased/>
  <w15:docId w15:val="{777284F0-3BAA-4D57-A201-BD009D6D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Headers">
    <w:name w:val="1. Headers"/>
    <w:basedOn w:val="Heading1"/>
    <w:link w:val="1HeadersChar"/>
    <w:autoRedefine/>
    <w:qFormat/>
    <w:rsid w:val="00F3365C"/>
    <w:pPr>
      <w:spacing w:before="400" w:after="40" w:line="240" w:lineRule="auto"/>
    </w:pPr>
    <w:rPr>
      <w:color w:val="0A2F41" w:themeColor="accent1" w:themeShade="80"/>
      <w:sz w:val="36"/>
      <w:szCs w:val="36"/>
    </w:rPr>
  </w:style>
  <w:style w:type="character" w:customStyle="1" w:styleId="1HeadersChar">
    <w:name w:val="1. Headers Char"/>
    <w:basedOn w:val="Heading1Char"/>
    <w:link w:val="1Headers"/>
    <w:rsid w:val="00F3365C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33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subheader1">
    <w:name w:val="subheader 1"/>
    <w:basedOn w:val="Normal"/>
    <w:link w:val="subheader1Char"/>
    <w:autoRedefine/>
    <w:qFormat/>
    <w:rsid w:val="00F3365C"/>
    <w:pPr>
      <w:spacing w:line="259" w:lineRule="auto"/>
    </w:pPr>
    <w:rPr>
      <w:rFonts w:ascii="Calibri" w:hAnsi="Calibri" w:cstheme="minorHAnsi"/>
      <w:u w:val="single"/>
    </w:rPr>
  </w:style>
  <w:style w:type="character" w:customStyle="1" w:styleId="subheader1Char">
    <w:name w:val="subheader 1 Char"/>
    <w:basedOn w:val="DefaultParagraphFont"/>
    <w:link w:val="subheader1"/>
    <w:rsid w:val="00F3365C"/>
    <w:rPr>
      <w:rFonts w:ascii="Calibri" w:hAnsi="Calibri" w:cstheme="minorHAnsi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Stratos Tyropolis</dc:creator>
  <cp:keywords/>
  <dc:description/>
  <cp:lastModifiedBy>Stratos Tyropolis</cp:lastModifiedBy>
  <cp:revision>1</cp:revision>
  <dcterms:created xsi:type="dcterms:W3CDTF">2025-03-05T16:06:00Z</dcterms:created>
  <dcterms:modified xsi:type="dcterms:W3CDTF">2025-03-05T16:07:00Z</dcterms:modified>
</cp:coreProperties>
</file>