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57B" w:rsidRDefault="00760452">
      <w:r>
        <w:t>Git repository</w:t>
      </w:r>
    </w:p>
    <w:p w:rsidR="00760452" w:rsidRDefault="00760452">
      <w:r>
        <w:t>-Clone</w:t>
      </w:r>
    </w:p>
    <w:p w:rsidR="00760452" w:rsidRDefault="00760452">
      <w:r>
        <w:t>-Import</w:t>
      </w:r>
    </w:p>
    <w:p w:rsidR="00760452" w:rsidRDefault="00760452"/>
    <w:p w:rsidR="00760452" w:rsidRDefault="00760452">
      <w:r>
        <w:t>$ git init</w:t>
      </w:r>
      <w:bookmarkStart w:id="0" w:name="_GoBack"/>
      <w:bookmarkEnd w:id="0"/>
    </w:p>
    <w:sectPr w:rsidR="007604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452"/>
    <w:rsid w:val="004358F2"/>
    <w:rsid w:val="00760452"/>
    <w:rsid w:val="00D8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00E02-5BF8-4B5E-B9AA-8D8EB283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Vladimirs Skļarovs</dc:creator>
  <cp:keywords/>
  <dc:description/>
  <cp:lastModifiedBy>Vladimirs Skļarovs</cp:lastModifiedBy>
  <cp:revision>1</cp:revision>
  <dcterms:created xsi:type="dcterms:W3CDTF">2019-12-16T09:40:00Z</dcterms:created>
  <dcterms:modified xsi:type="dcterms:W3CDTF">2019-12-16T09:41:00Z</dcterms:modified>
</cp:coreProperties>
</file>