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28B22"/>
          <w:sz w:val="32"/>
          <w:szCs w:val="32"/>
        </w:rPr>
        <w:t>R.Borumandi</w:t>
      </w:r>
      <w:proofErr w:type="spellEnd"/>
      <w:r>
        <w:rPr>
          <w:rFonts w:ascii="Courier New" w:hAnsi="Courier New" w:cs="Courier New"/>
          <w:b/>
          <w:bCs/>
          <w:color w:val="228B22"/>
          <w:sz w:val="32"/>
          <w:szCs w:val="32"/>
        </w:rPr>
        <w:t xml:space="preserve">  9431023</w:t>
      </w:r>
      <w:proofErr w:type="gramEnd"/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  <w:sz w:val="32"/>
          <w:szCs w:val="32"/>
        </w:rPr>
      </w:pPr>
    </w:p>
    <w:p w:rsidR="008555E6" w:rsidRP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555E6">
        <w:rPr>
          <w:rFonts w:ascii="Courier New" w:hAnsi="Courier New" w:cs="Courier New"/>
          <w:b/>
          <w:bCs/>
          <w:color w:val="228B22"/>
          <w:sz w:val="32"/>
          <w:szCs w:val="32"/>
        </w:rPr>
        <w:t>Plot current-voltage Drain formul</w:t>
      </w:r>
      <w:r>
        <w:rPr>
          <w:rFonts w:ascii="Courier New" w:hAnsi="Courier New" w:cs="Courier New"/>
          <w:b/>
          <w:bCs/>
          <w:color w:val="228B22"/>
          <w:sz w:val="32"/>
          <w:szCs w:val="32"/>
        </w:rPr>
        <w:t>a</w:t>
      </w:r>
      <w:r w:rsidRPr="008555E6">
        <w:rPr>
          <w:rFonts w:ascii="Courier New" w:hAnsi="Courier New" w:cs="Courier New"/>
          <w:b/>
          <w:bCs/>
          <w:color w:val="228B22"/>
          <w:sz w:val="32"/>
          <w:szCs w:val="32"/>
        </w:rPr>
        <w:t xml:space="preserve"> for approximately and accurately.</w:t>
      </w:r>
    </w:p>
    <w:p w:rsidR="008555E6" w:rsidRP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proofErr w:type="gramStart"/>
      <w:r w:rsidRPr="008555E6">
        <w:rPr>
          <w:rFonts w:ascii="Courier New" w:hAnsi="Courier New" w:cs="Courier New"/>
          <w:b/>
          <w:bCs/>
          <w:color w:val="228B22"/>
          <w:sz w:val="32"/>
          <w:szCs w:val="32"/>
        </w:rPr>
        <w:t>s.yang</w:t>
      </w:r>
      <w:proofErr w:type="spellEnd"/>
      <w:proofErr w:type="gramEnd"/>
      <w:r w:rsidRPr="008555E6">
        <w:rPr>
          <w:rFonts w:ascii="Courier New" w:hAnsi="Courier New" w:cs="Courier New"/>
          <w:b/>
          <w:bCs/>
          <w:color w:val="228B22"/>
          <w:sz w:val="32"/>
          <w:szCs w:val="32"/>
        </w:rPr>
        <w:t xml:space="preserve"> Microelectronic Device page 245   equation 9</w:t>
      </w:r>
      <w:bookmarkStart w:id="0" w:name="_GoBack"/>
      <w:bookmarkEnd w:id="0"/>
      <w:r w:rsidRPr="008555E6">
        <w:rPr>
          <w:rFonts w:ascii="Courier New" w:hAnsi="Courier New" w:cs="Courier New"/>
          <w:b/>
          <w:bCs/>
          <w:color w:val="228B22"/>
          <w:sz w:val="32"/>
          <w:szCs w:val="32"/>
        </w:rPr>
        <w:t xml:space="preserve">-36&amp;9-37 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%Plot current-voltage Drain formula for approximately and accurately.</w:t>
      </w:r>
      <w:proofErr w:type="gramEnd"/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s.yang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Microelectronic Device page 245   equation 9-36&amp;9-37 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typical constant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K=2*10^-5;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q=1.6*10^-19;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Ks=11.68*8.85*10^-12;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Ee0=8.85*10^-12;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VG=4;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=4.25*q;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=4.6*q;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C0=2.9*10^-4;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VD=0:.1:4;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Na=10^17;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VT=.7;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2*q*Ks*Ee0*Na*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)^.5;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  equations</w:t>
      </w:r>
      <w:proofErr w:type="gramEnd"/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ID=K*((VG-VT)*VD-.5*(VD)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IDeff=K*((VG-FiMs-FiSi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Q0/C0)-VD/2).*VD-2/3*((2*q*Ks*Ee0*Na).^.5/C0)*((VD+FiSi).^1.5-(FiSi).^1.5));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VD,ID,VD,IDeff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'ID &amp;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IDeff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(--)'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'VD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'ID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8555E6" w:rsidRP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5E6" w:rsidRPr="008555E6" w:rsidRDefault="008555E6" w:rsidP="00855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DD3F5A" w:rsidRPr="008555E6" w:rsidRDefault="00DD3F5A" w:rsidP="008555E6">
      <w:pPr>
        <w:rPr>
          <w:b/>
          <w:bCs/>
          <w:sz w:val="32"/>
          <w:szCs w:val="32"/>
          <w:rtl/>
          <w:lang w:bidi="fa-IR"/>
        </w:rPr>
      </w:pPr>
    </w:p>
    <w:sectPr w:rsidR="00DD3F5A" w:rsidRPr="008555E6" w:rsidSect="00DA4C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5E6"/>
    <w:rsid w:val="008555E6"/>
    <w:rsid w:val="00DD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625</Characters>
  <Application>Microsoft Office Word</Application>
  <DocSecurity>0</DocSecurity>
  <Lines>5</Lines>
  <Paragraphs>1</Paragraphs>
  <ScaleCrop>false</ScaleCrop>
  <Company>MRT www.Win2Farsi.com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1</cp:revision>
  <dcterms:created xsi:type="dcterms:W3CDTF">2015-12-12T09:18:00Z</dcterms:created>
  <dcterms:modified xsi:type="dcterms:W3CDTF">2015-12-12T09:25:00Z</dcterms:modified>
</cp:coreProperties>
</file>