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F6B40" w14:textId="77777777" w:rsidR="00A703D5" w:rsidRPr="00A703D5" w:rsidRDefault="00A703D5">
      <w:pPr>
        <w:rPr>
          <w:rFonts w:ascii="Arial" w:hAnsi="Arial" w:cs="Arial"/>
        </w:rPr>
      </w:pPr>
    </w:p>
    <w:p w14:paraId="7317BFDA" w14:textId="338C8DF4" w:rsidR="00A703D5" w:rsidRPr="00A703D5" w:rsidRDefault="00A703D5" w:rsidP="00A703D5">
      <w:pPr>
        <w:pStyle w:val="Title"/>
        <w:jc w:val="center"/>
        <w:rPr>
          <w:rFonts w:ascii="Arial" w:hAnsi="Arial" w:cs="Arial"/>
        </w:rPr>
      </w:pPr>
      <w:r w:rsidRPr="00A703D5">
        <w:rPr>
          <w:rFonts w:ascii="Arial" w:hAnsi="Arial" w:cs="Arial"/>
        </w:rPr>
        <w:t>Sequence Puzzle</w:t>
      </w:r>
    </w:p>
    <w:p w14:paraId="24566380" w14:textId="77777777" w:rsidR="00A703D5" w:rsidRPr="00A703D5" w:rsidRDefault="00A703D5">
      <w:pPr>
        <w:rPr>
          <w:rFonts w:ascii="Arial" w:hAnsi="Arial" w:cs="Arial"/>
        </w:rPr>
      </w:pPr>
    </w:p>
    <w:p w14:paraId="7EFE9DBB" w14:textId="02387632" w:rsidR="00A703D5" w:rsidRPr="00A703D5" w:rsidRDefault="00A703D5">
      <w:pPr>
        <w:rPr>
          <w:rFonts w:ascii="Arial" w:eastAsiaTheme="majorEastAsia" w:hAnsi="Arial" w:cs="Arial"/>
          <w:color w:val="2F5496" w:themeColor="accent1" w:themeShade="BF"/>
          <w:sz w:val="32"/>
          <w:szCs w:val="32"/>
        </w:rPr>
      </w:pPr>
    </w:p>
    <w:p w14:paraId="4B1B0021" w14:textId="45FE4481" w:rsidR="00A703D5" w:rsidRDefault="00A703D5" w:rsidP="00844488">
      <w:pPr>
        <w:pStyle w:val="Heading2"/>
        <w:numPr>
          <w:ilvl w:val="0"/>
          <w:numId w:val="2"/>
        </w:numPr>
        <w:ind w:left="-540"/>
        <w:rPr>
          <w:rFonts w:ascii="Arial" w:hAnsi="Arial" w:cs="Arial"/>
          <w:sz w:val="32"/>
          <w:szCs w:val="32"/>
        </w:rPr>
      </w:pPr>
      <w:r w:rsidRPr="00A703D5">
        <w:rPr>
          <w:rFonts w:ascii="Arial" w:hAnsi="Arial" w:cs="Arial"/>
          <w:sz w:val="32"/>
          <w:szCs w:val="32"/>
        </w:rPr>
        <w:t>Concept</w:t>
      </w:r>
    </w:p>
    <w:p w14:paraId="4696F177" w14:textId="77777777" w:rsidR="00844488" w:rsidRPr="00844488" w:rsidRDefault="00844488" w:rsidP="00844488"/>
    <w:p w14:paraId="16AF3E58" w14:textId="32DE9677" w:rsidR="00A703D5" w:rsidRPr="00987269" w:rsidRDefault="00583CB3" w:rsidP="00A703D5">
      <w:pPr>
        <w:rPr>
          <w:sz w:val="28"/>
          <w:szCs w:val="28"/>
        </w:rPr>
      </w:pPr>
      <w:r w:rsidRPr="00987269">
        <w:rPr>
          <w:sz w:val="28"/>
          <w:szCs w:val="28"/>
        </w:rPr>
        <w:t xml:space="preserve">This is a simple puzzle game in which users move the piece of numbers to order by ASC. </w:t>
      </w:r>
      <w:proofErr w:type="gramStart"/>
      <w:r w:rsidRPr="00987269">
        <w:rPr>
          <w:sz w:val="28"/>
          <w:szCs w:val="28"/>
        </w:rPr>
        <w:t>( 1</w:t>
      </w:r>
      <w:proofErr w:type="gramEnd"/>
      <w:r w:rsidRPr="00987269">
        <w:rPr>
          <w:sz w:val="28"/>
          <w:szCs w:val="28"/>
        </w:rPr>
        <w:t>, 2, 3, 4, 5, 6, 7, 8)</w:t>
      </w:r>
    </w:p>
    <w:p w14:paraId="3D15EE48" w14:textId="27BA2B96" w:rsidR="00583CB3" w:rsidRPr="00987269" w:rsidRDefault="00844488" w:rsidP="00A703D5">
      <w:pPr>
        <w:rPr>
          <w:sz w:val="28"/>
          <w:szCs w:val="28"/>
        </w:rPr>
      </w:pPr>
      <w:r w:rsidRPr="00987269">
        <w:rPr>
          <w:sz w:val="28"/>
          <w:szCs w:val="28"/>
        </w:rPr>
        <w:t>Users can move one number each time into the blank space and if steps &gt; 100, the game is over.</w:t>
      </w:r>
    </w:p>
    <w:p w14:paraId="2C26ECAA" w14:textId="77777777" w:rsidR="00844488" w:rsidRPr="00A703D5" w:rsidRDefault="00844488" w:rsidP="00A703D5">
      <w:pPr>
        <w:rPr>
          <w:sz w:val="32"/>
          <w:szCs w:val="32"/>
        </w:rPr>
      </w:pPr>
    </w:p>
    <w:p w14:paraId="42F3A34C" w14:textId="5914ACCF" w:rsidR="00A703D5" w:rsidRDefault="00A703D5" w:rsidP="00844488">
      <w:pPr>
        <w:pStyle w:val="Heading2"/>
        <w:numPr>
          <w:ilvl w:val="0"/>
          <w:numId w:val="2"/>
        </w:numPr>
        <w:ind w:left="-540"/>
        <w:rPr>
          <w:rFonts w:ascii="Arial" w:hAnsi="Arial" w:cs="Arial"/>
          <w:sz w:val="32"/>
          <w:szCs w:val="32"/>
        </w:rPr>
      </w:pPr>
      <w:r w:rsidRPr="00A703D5">
        <w:rPr>
          <w:rFonts w:ascii="Arial" w:hAnsi="Arial" w:cs="Arial"/>
          <w:sz w:val="32"/>
          <w:szCs w:val="32"/>
        </w:rPr>
        <w:t>UI</w:t>
      </w:r>
    </w:p>
    <w:p w14:paraId="093672F2" w14:textId="3D656FA7" w:rsidR="00583CB3" w:rsidRDefault="00583CB3" w:rsidP="00583CB3"/>
    <w:p w14:paraId="77791C6D" w14:textId="576B93B5" w:rsidR="00844488" w:rsidRDefault="00BE2718" w:rsidP="00583CB3">
      <w:r>
        <w:rPr>
          <w:noProof/>
        </w:rPr>
        <w:drawing>
          <wp:inline distT="0" distB="0" distL="0" distR="0" wp14:anchorId="35940831" wp14:editId="644F75EB">
            <wp:extent cx="30861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ACD8" w14:textId="1FB4C528" w:rsidR="00987269" w:rsidRDefault="00987269" w:rsidP="00583CB3"/>
    <w:p w14:paraId="0E8EFF49" w14:textId="35C11362" w:rsidR="00987269" w:rsidRPr="00987269" w:rsidRDefault="00987269" w:rsidP="00987269">
      <w:pPr>
        <w:rPr>
          <w:sz w:val="28"/>
          <w:szCs w:val="28"/>
        </w:rPr>
      </w:pPr>
      <w:r>
        <w:rPr>
          <w:sz w:val="28"/>
          <w:szCs w:val="28"/>
        </w:rPr>
        <w:t>If the user opens the game, the above screen should be displayed. At that time, the initial steps should be zero.</w:t>
      </w:r>
    </w:p>
    <w:p w14:paraId="7647655E" w14:textId="08C0C810" w:rsidR="00987269" w:rsidRDefault="00987269" w:rsidP="00583CB3">
      <w:r>
        <w:rPr>
          <w:sz w:val="28"/>
          <w:szCs w:val="28"/>
        </w:rPr>
        <w:t xml:space="preserve"> If users win, the congratulation dialog will be displayed. Otherwise, “Game Over” </w:t>
      </w:r>
    </w:p>
    <w:p w14:paraId="2EA2487E" w14:textId="77777777" w:rsidR="00987269" w:rsidRDefault="00987269" w:rsidP="00583CB3"/>
    <w:p w14:paraId="3AEC5CD9" w14:textId="77777777" w:rsidR="00583CB3" w:rsidRPr="00583CB3" w:rsidRDefault="00583CB3" w:rsidP="00583CB3"/>
    <w:p w14:paraId="307A0549" w14:textId="5912770F" w:rsidR="00A703D5" w:rsidRDefault="00A703D5" w:rsidP="00844488">
      <w:pPr>
        <w:pStyle w:val="Heading2"/>
        <w:numPr>
          <w:ilvl w:val="0"/>
          <w:numId w:val="2"/>
        </w:numPr>
        <w:tabs>
          <w:tab w:val="left" w:pos="-540"/>
        </w:tabs>
        <w:ind w:hanging="1620"/>
        <w:rPr>
          <w:rFonts w:ascii="Arial" w:hAnsi="Arial" w:cs="Arial"/>
          <w:sz w:val="32"/>
          <w:szCs w:val="32"/>
        </w:rPr>
      </w:pPr>
      <w:r w:rsidRPr="00A703D5">
        <w:rPr>
          <w:rFonts w:ascii="Arial" w:hAnsi="Arial" w:cs="Arial"/>
          <w:sz w:val="32"/>
          <w:szCs w:val="32"/>
        </w:rPr>
        <w:t>Requirements</w:t>
      </w:r>
    </w:p>
    <w:p w14:paraId="2688EFA3" w14:textId="6E5DFDCE" w:rsidR="00987269" w:rsidRDefault="00987269" w:rsidP="00987269">
      <w:pPr>
        <w:rPr>
          <w:sz w:val="28"/>
          <w:szCs w:val="28"/>
        </w:rPr>
      </w:pPr>
    </w:p>
    <w:p w14:paraId="12B86F7D" w14:textId="3F1C17F1" w:rsidR="00987269" w:rsidRDefault="00987269" w:rsidP="0098726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Please use Bootstrap Grid for layout</w:t>
      </w:r>
    </w:p>
    <w:p w14:paraId="26DEAD84" w14:textId="28ADFF79" w:rsidR="00987269" w:rsidRDefault="00987269" w:rsidP="0098726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Please use Bootstrap5 buttons </w:t>
      </w:r>
    </w:p>
    <w:p w14:paraId="1D19E54E" w14:textId="077B6842" w:rsidR="00735B3A" w:rsidRPr="00735B3A" w:rsidRDefault="00735B3A" w:rsidP="00735B3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Deadline is 2 days.</w:t>
      </w:r>
    </w:p>
    <w:p w14:paraId="4A8F0681" w14:textId="6BF9665E" w:rsidR="00987269" w:rsidRPr="00E30C6A" w:rsidRDefault="00987269" w:rsidP="00E30C6A">
      <w:pPr>
        <w:pStyle w:val="ListParagraph"/>
        <w:rPr>
          <w:sz w:val="28"/>
          <w:szCs w:val="28"/>
        </w:rPr>
      </w:pPr>
    </w:p>
    <w:p w14:paraId="75D6962B" w14:textId="6638BFBB" w:rsidR="00987269" w:rsidRDefault="00987269" w:rsidP="00987269">
      <w:pPr>
        <w:pStyle w:val="Heading2"/>
        <w:numPr>
          <w:ilvl w:val="0"/>
          <w:numId w:val="2"/>
        </w:numPr>
        <w:tabs>
          <w:tab w:val="left" w:pos="-540"/>
        </w:tabs>
        <w:ind w:hanging="16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Bonus</w:t>
      </w:r>
    </w:p>
    <w:p w14:paraId="3E779903" w14:textId="0D35D113" w:rsidR="00987269" w:rsidRDefault="00987269" w:rsidP="00987269"/>
    <w:p w14:paraId="19DA552B" w14:textId="77C6A588" w:rsidR="00987269" w:rsidRPr="00E30C6A" w:rsidRDefault="00E30C6A" w:rsidP="00E30C6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Plus</w:t>
      </w:r>
      <w:proofErr w:type="gramEnd"/>
      <w:r>
        <w:rPr>
          <w:sz w:val="28"/>
          <w:szCs w:val="28"/>
        </w:rPr>
        <w:t xml:space="preserve"> if mobile responsive</w:t>
      </w:r>
    </w:p>
    <w:p w14:paraId="5871488E" w14:textId="306080BC" w:rsidR="00E30C6A" w:rsidRPr="00E30C6A" w:rsidRDefault="00E30C6A" w:rsidP="00E30C6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Plus</w:t>
      </w:r>
      <w:proofErr w:type="gramEnd"/>
      <w:r>
        <w:rPr>
          <w:sz w:val="28"/>
          <w:szCs w:val="28"/>
        </w:rPr>
        <w:t xml:space="preserve"> if any animation</w:t>
      </w:r>
    </w:p>
    <w:p w14:paraId="4689E7C5" w14:textId="4F1E0192" w:rsidR="00E30C6A" w:rsidRDefault="00E30C6A" w:rsidP="00E30C6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Big plus if you use Class during the development</w:t>
      </w:r>
    </w:p>
    <w:p w14:paraId="4D2F0B97" w14:textId="5D028EE0" w:rsidR="00DF220F" w:rsidRDefault="00DF220F" w:rsidP="00E30C6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Huge plus if you implement the random arrangement logic whenever the game is started. </w:t>
      </w:r>
    </w:p>
    <w:p w14:paraId="64A2763B" w14:textId="77777777" w:rsidR="00987269" w:rsidRDefault="00987269" w:rsidP="00987269"/>
    <w:p w14:paraId="2FE7D000" w14:textId="72173C57" w:rsidR="00F54719" w:rsidRDefault="00F54719" w:rsidP="00F54719">
      <w:pPr>
        <w:pStyle w:val="Heading2"/>
        <w:numPr>
          <w:ilvl w:val="0"/>
          <w:numId w:val="2"/>
        </w:numPr>
        <w:tabs>
          <w:tab w:val="left" w:pos="-540"/>
        </w:tabs>
        <w:ind w:hanging="16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Version </w:t>
      </w:r>
      <w:r w:rsidR="00F83D4A">
        <w:rPr>
          <w:rFonts w:ascii="Arial" w:hAnsi="Arial" w:cs="Arial"/>
          <w:sz w:val="32"/>
          <w:szCs w:val="32"/>
        </w:rPr>
        <w:t>1.1</w:t>
      </w:r>
    </w:p>
    <w:p w14:paraId="4C5F6D7A" w14:textId="303C8D12" w:rsidR="00F54719" w:rsidRPr="00270CB9" w:rsidRDefault="00F54719" w:rsidP="00F5471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70CB9">
        <w:rPr>
          <w:sz w:val="28"/>
          <w:szCs w:val="28"/>
        </w:rPr>
        <w:t>Please add timer in the top-left corner.</w:t>
      </w:r>
    </w:p>
    <w:p w14:paraId="1218BC49" w14:textId="1BE537DC" w:rsidR="00C413D3" w:rsidRPr="00270CB9" w:rsidRDefault="00F54719" w:rsidP="00270CB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70CB9">
        <w:rPr>
          <w:sz w:val="28"/>
          <w:szCs w:val="28"/>
        </w:rPr>
        <w:t>Once game is finished, please save the steps and current time (</w:t>
      </w:r>
      <w:proofErr w:type="spellStart"/>
      <w:r w:rsidRPr="00270CB9">
        <w:rPr>
          <w:sz w:val="28"/>
          <w:szCs w:val="28"/>
        </w:rPr>
        <w:t>e.g</w:t>
      </w:r>
      <w:proofErr w:type="spellEnd"/>
      <w:r w:rsidRPr="00270CB9">
        <w:rPr>
          <w:sz w:val="28"/>
          <w:szCs w:val="28"/>
        </w:rPr>
        <w:t>: 120s) into local</w:t>
      </w:r>
      <w:r w:rsidR="00270CB9">
        <w:rPr>
          <w:sz w:val="28"/>
          <w:szCs w:val="28"/>
        </w:rPr>
        <w:t xml:space="preserve"> </w:t>
      </w:r>
      <w:r w:rsidRPr="00270CB9">
        <w:rPr>
          <w:sz w:val="28"/>
          <w:szCs w:val="28"/>
        </w:rPr>
        <w:t>Storage.</w:t>
      </w:r>
    </w:p>
    <w:p w14:paraId="1023E63A" w14:textId="5A547D15" w:rsidR="00270CB9" w:rsidRPr="00270CB9" w:rsidRDefault="00270CB9" w:rsidP="00270CB9">
      <w:pPr>
        <w:pStyle w:val="ListParagraph"/>
        <w:rPr>
          <w:sz w:val="28"/>
          <w:szCs w:val="28"/>
        </w:rPr>
      </w:pPr>
      <w:r w:rsidRPr="00270CB9">
        <w:rPr>
          <w:sz w:val="28"/>
          <w:szCs w:val="28"/>
        </w:rPr>
        <w:t>Here, we need only top score. It means you don’t need to update the score and current time if they are less than one already saved.</w:t>
      </w:r>
    </w:p>
    <w:p w14:paraId="09965237" w14:textId="07142E96" w:rsidR="00987269" w:rsidRPr="00270CB9" w:rsidRDefault="00F54719" w:rsidP="0098726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70CB9">
        <w:rPr>
          <w:sz w:val="28"/>
          <w:szCs w:val="28"/>
        </w:rPr>
        <w:t>Please add keyboard event (if you already implemented that, please add mouse event. It’s Ok if you already done both of them.)</w:t>
      </w:r>
    </w:p>
    <w:p w14:paraId="3F4AC8D9" w14:textId="0A027BC8" w:rsidR="00F54719" w:rsidRDefault="00F54719" w:rsidP="00F54719">
      <w:pPr>
        <w:pStyle w:val="Heading2"/>
        <w:numPr>
          <w:ilvl w:val="0"/>
          <w:numId w:val="2"/>
        </w:numPr>
        <w:tabs>
          <w:tab w:val="left" w:pos="-540"/>
        </w:tabs>
        <w:ind w:hanging="16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Version </w:t>
      </w:r>
      <w:r w:rsidR="00F83D4A">
        <w:rPr>
          <w:rFonts w:ascii="Arial" w:hAnsi="Arial" w:cs="Arial"/>
          <w:sz w:val="32"/>
          <w:szCs w:val="32"/>
        </w:rPr>
        <w:t>2.0</w:t>
      </w:r>
      <w:r>
        <w:rPr>
          <w:rFonts w:ascii="Arial" w:hAnsi="Arial" w:cs="Arial"/>
          <w:sz w:val="32"/>
          <w:szCs w:val="32"/>
        </w:rPr>
        <w:t xml:space="preserve"> (AI)</w:t>
      </w:r>
    </w:p>
    <w:p w14:paraId="40C5B679" w14:textId="669B8818" w:rsidR="00F54719" w:rsidRDefault="00270CB9" w:rsidP="00270CB9">
      <w:pPr>
        <w:pStyle w:val="ListParagraph"/>
        <w:rPr>
          <w:sz w:val="28"/>
          <w:szCs w:val="28"/>
        </w:rPr>
      </w:pPr>
      <w:r w:rsidRPr="00270CB9">
        <w:rPr>
          <w:sz w:val="28"/>
          <w:szCs w:val="28"/>
        </w:rPr>
        <w:t xml:space="preserve">Well, Its AI generation now. </w:t>
      </w:r>
      <w:r w:rsidRPr="00270C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270CB9">
        <w:rPr>
          <w:sz w:val="28"/>
          <w:szCs w:val="28"/>
        </w:rPr>
        <w:t xml:space="preserve"> Let us challenge a simple AI task together!</w:t>
      </w:r>
    </w:p>
    <w:p w14:paraId="77C0FFDE" w14:textId="4224F138" w:rsidR="00E07363" w:rsidRDefault="00E07363" w:rsidP="00270CB9">
      <w:pPr>
        <w:pStyle w:val="ListParagraph"/>
        <w:rPr>
          <w:sz w:val="28"/>
          <w:szCs w:val="28"/>
        </w:rPr>
      </w:pPr>
    </w:p>
    <w:p w14:paraId="1E46B7B4" w14:textId="389A5117" w:rsidR="00E07363" w:rsidRDefault="002A110C" w:rsidP="00270CB9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8AA555" wp14:editId="7B9E4BB1">
            <wp:extent cx="3086100" cy="283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B454" w14:textId="2883C43F" w:rsidR="002A110C" w:rsidRDefault="002A110C" w:rsidP="00270CB9">
      <w:pPr>
        <w:pStyle w:val="ListParagraph"/>
        <w:rPr>
          <w:sz w:val="28"/>
          <w:szCs w:val="28"/>
        </w:rPr>
      </w:pPr>
    </w:p>
    <w:p w14:paraId="620C7489" w14:textId="731F53B6" w:rsidR="002A110C" w:rsidRDefault="002A110C" w:rsidP="002A110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Click the fish icon on the bottom-right corner to get AI assistant.</w:t>
      </w:r>
    </w:p>
    <w:p w14:paraId="0B2C14DE" w14:textId="0109A67A" w:rsidR="002A110C" w:rsidRDefault="002A110C" w:rsidP="002A110C">
      <w:pPr>
        <w:ind w:left="360"/>
        <w:rPr>
          <w:sz w:val="28"/>
          <w:szCs w:val="28"/>
        </w:rPr>
      </w:pPr>
      <w:r>
        <w:rPr>
          <w:sz w:val="28"/>
          <w:szCs w:val="28"/>
        </w:rPr>
        <w:t>How will AI work in our game? Simple!</w:t>
      </w:r>
    </w:p>
    <w:p w14:paraId="4853F86C" w14:textId="19422860" w:rsidR="002A110C" w:rsidRDefault="002A110C" w:rsidP="002A110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Let’s assume that there is the score for each status in the game. We can simply </w:t>
      </w:r>
      <w:r w:rsidR="009A0DC0">
        <w:rPr>
          <w:sz w:val="28"/>
          <w:szCs w:val="28"/>
        </w:rPr>
        <w:t xml:space="preserve">calculate the score by using </w:t>
      </w:r>
      <w:proofErr w:type="spellStart"/>
      <w:r w:rsidR="009A0DC0">
        <w:rPr>
          <w:sz w:val="28"/>
          <w:szCs w:val="28"/>
        </w:rPr>
        <w:t>manhattan</w:t>
      </w:r>
      <w:proofErr w:type="spellEnd"/>
      <w:r w:rsidR="009A0DC0">
        <w:rPr>
          <w:sz w:val="28"/>
          <w:szCs w:val="28"/>
        </w:rPr>
        <w:t xml:space="preserve"> algorithm.</w:t>
      </w:r>
    </w:p>
    <w:p w14:paraId="1A13A060" w14:textId="51FE808D" w:rsidR="009A0DC0" w:rsidRDefault="009A0DC0" w:rsidP="009A0DC0">
      <w:pPr>
        <w:rPr>
          <w:sz w:val="28"/>
          <w:szCs w:val="28"/>
        </w:rPr>
      </w:pPr>
    </w:p>
    <w:p w14:paraId="68F0C0B1" w14:textId="77777777" w:rsidR="00DD7E83" w:rsidRDefault="00DD7E83" w:rsidP="002A110C">
      <w:pPr>
        <w:tabs>
          <w:tab w:val="left" w:pos="1680"/>
        </w:tabs>
        <w:rPr>
          <w:sz w:val="28"/>
          <w:szCs w:val="28"/>
        </w:rPr>
      </w:pPr>
    </w:p>
    <w:p w14:paraId="7424BCFD" w14:textId="049381F6" w:rsidR="00AC25EA" w:rsidRDefault="00DD7E83" w:rsidP="002A110C">
      <w:pPr>
        <w:tabs>
          <w:tab w:val="left" w:pos="168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AF51F79" wp14:editId="01E23613">
            <wp:extent cx="3086100" cy="283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654E" w14:textId="01E62F1A" w:rsidR="00DD7E83" w:rsidRDefault="00395209" w:rsidP="002A110C">
      <w:pPr>
        <w:tabs>
          <w:tab w:val="left" w:pos="1680"/>
        </w:tabs>
        <w:rPr>
          <w:sz w:val="28"/>
          <w:szCs w:val="28"/>
        </w:rPr>
      </w:pPr>
      <w:r>
        <w:rPr>
          <w:sz w:val="28"/>
          <w:szCs w:val="28"/>
        </w:rPr>
        <w:t>The whole process in which we solve a puzzle is like as search in tree structure.</w:t>
      </w:r>
    </w:p>
    <w:p w14:paraId="76A9B9C8" w14:textId="56FD9191" w:rsidR="00395209" w:rsidRDefault="00395209" w:rsidP="002A110C">
      <w:pPr>
        <w:tabs>
          <w:tab w:val="left" w:pos="16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top node represents the first status. As steps go, the count of nodes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rapidly increased. </w:t>
      </w:r>
    </w:p>
    <w:p w14:paraId="58C65DFD" w14:textId="1A9B92D4" w:rsidR="00395209" w:rsidRDefault="00395209" w:rsidP="002A110C">
      <w:pPr>
        <w:tabs>
          <w:tab w:val="left" w:pos="1680"/>
        </w:tabs>
        <w:rPr>
          <w:sz w:val="28"/>
          <w:szCs w:val="28"/>
        </w:rPr>
      </w:pPr>
      <w:r>
        <w:rPr>
          <w:sz w:val="28"/>
          <w:szCs w:val="28"/>
        </w:rPr>
        <w:t>At the specific deep, we can select the best node (top score) and path.</w:t>
      </w:r>
    </w:p>
    <w:p w14:paraId="5D5C89AF" w14:textId="3146B5C4" w:rsidR="00395209" w:rsidRDefault="00395209" w:rsidP="002A110C">
      <w:pPr>
        <w:tabs>
          <w:tab w:val="left" w:pos="1680"/>
        </w:tabs>
        <w:rPr>
          <w:sz w:val="28"/>
          <w:szCs w:val="28"/>
        </w:rPr>
      </w:pPr>
      <w:r>
        <w:rPr>
          <w:sz w:val="28"/>
          <w:szCs w:val="28"/>
        </w:rPr>
        <w:t xml:space="preserve">Once the path is confirmed, we can move </w:t>
      </w:r>
      <w:r w:rsidR="0079486F">
        <w:rPr>
          <w:sz w:val="28"/>
          <w:szCs w:val="28"/>
        </w:rPr>
        <w:t>numbers on the screen.</w:t>
      </w:r>
    </w:p>
    <w:p w14:paraId="00B7DCF9" w14:textId="28A4FBD9" w:rsidR="0079486F" w:rsidRDefault="0079486F" w:rsidP="002A110C">
      <w:pPr>
        <w:tabs>
          <w:tab w:val="left" w:pos="1680"/>
        </w:tabs>
        <w:rPr>
          <w:sz w:val="28"/>
          <w:szCs w:val="28"/>
        </w:rPr>
      </w:pPr>
    </w:p>
    <w:p w14:paraId="6BC5DFD9" w14:textId="0D372F1C" w:rsidR="0079486F" w:rsidRDefault="0079486F" w:rsidP="002A110C">
      <w:pPr>
        <w:tabs>
          <w:tab w:val="left" w:pos="168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C560992" wp14:editId="5A68EDB1">
            <wp:extent cx="3086100" cy="2838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EB50" w14:textId="360A588A" w:rsidR="0079486F" w:rsidRDefault="0079486F" w:rsidP="002A110C">
      <w:pPr>
        <w:tabs>
          <w:tab w:val="left" w:pos="1680"/>
        </w:tabs>
        <w:rPr>
          <w:sz w:val="28"/>
          <w:szCs w:val="28"/>
        </w:rPr>
      </w:pPr>
    </w:p>
    <w:p w14:paraId="45F38956" w14:textId="1375C46C" w:rsidR="0079486F" w:rsidRDefault="0079486F" w:rsidP="002A110C">
      <w:pPr>
        <w:tabs>
          <w:tab w:val="left" w:pos="1680"/>
        </w:tabs>
        <w:rPr>
          <w:sz w:val="28"/>
          <w:szCs w:val="28"/>
        </w:rPr>
      </w:pPr>
      <w:r>
        <w:rPr>
          <w:sz w:val="28"/>
          <w:szCs w:val="28"/>
        </w:rPr>
        <w:t xml:space="preserve">At the </w:t>
      </w:r>
      <w:proofErr w:type="gramStart"/>
      <w:r>
        <w:rPr>
          <w:sz w:val="28"/>
          <w:szCs w:val="28"/>
        </w:rPr>
        <w:t>moment,  please</w:t>
      </w:r>
      <w:proofErr w:type="gramEnd"/>
      <w:r>
        <w:rPr>
          <w:sz w:val="28"/>
          <w:szCs w:val="28"/>
        </w:rPr>
        <w:t xml:space="preserve"> use 10 as deep.</w:t>
      </w:r>
    </w:p>
    <w:p w14:paraId="27FD0F85" w14:textId="0565A33E" w:rsidR="0079486F" w:rsidRDefault="00405F85" w:rsidP="00405F85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When  we</w:t>
      </w:r>
      <w:proofErr w:type="gramEnd"/>
      <w:r>
        <w:rPr>
          <w:sz w:val="28"/>
          <w:szCs w:val="28"/>
        </w:rPr>
        <w:t xml:space="preserve"> click the fish icon, the search will be processed. In meanwhile, </w:t>
      </w:r>
      <w:proofErr w:type="gramStart"/>
      <w:r>
        <w:rPr>
          <w:sz w:val="28"/>
          <w:szCs w:val="28"/>
        </w:rPr>
        <w:t>Please</w:t>
      </w:r>
      <w:proofErr w:type="gramEnd"/>
      <w:r>
        <w:rPr>
          <w:sz w:val="28"/>
          <w:szCs w:val="28"/>
        </w:rPr>
        <w:t xml:space="preserve"> lock screen and show waiting animation…</w:t>
      </w:r>
    </w:p>
    <w:p w14:paraId="2E2430F0" w14:textId="17776775" w:rsidR="00405F85" w:rsidRDefault="00405F85" w:rsidP="00405F85">
      <w:pPr>
        <w:pStyle w:val="ListParagraph"/>
        <w:tabs>
          <w:tab w:val="left" w:pos="1680"/>
        </w:tabs>
        <w:rPr>
          <w:sz w:val="28"/>
          <w:szCs w:val="28"/>
        </w:rPr>
      </w:pPr>
      <w:r>
        <w:rPr>
          <w:sz w:val="28"/>
          <w:szCs w:val="28"/>
        </w:rPr>
        <w:t>Once the calculation is finishe</w:t>
      </w:r>
      <w:bookmarkStart w:id="0" w:name="_GoBack"/>
      <w:bookmarkEnd w:id="0"/>
      <w:r>
        <w:rPr>
          <w:sz w:val="28"/>
          <w:szCs w:val="28"/>
        </w:rPr>
        <w:t xml:space="preserve">d, the screen will be updated step by step for 10 times. </w:t>
      </w:r>
    </w:p>
    <w:p w14:paraId="5AC8C04E" w14:textId="77777777" w:rsidR="00405F85" w:rsidRPr="00405F85" w:rsidRDefault="00405F85" w:rsidP="00405F85">
      <w:pPr>
        <w:pStyle w:val="ListParagraph"/>
        <w:tabs>
          <w:tab w:val="left" w:pos="1680"/>
        </w:tabs>
        <w:rPr>
          <w:sz w:val="28"/>
          <w:szCs w:val="28"/>
        </w:rPr>
      </w:pPr>
    </w:p>
    <w:p w14:paraId="68DA9AF4" w14:textId="77777777" w:rsidR="002A110C" w:rsidRPr="00F54719" w:rsidRDefault="002A110C" w:rsidP="002A110C">
      <w:pPr>
        <w:tabs>
          <w:tab w:val="left" w:pos="1680"/>
        </w:tabs>
      </w:pPr>
    </w:p>
    <w:p w14:paraId="70F9EECB" w14:textId="77777777" w:rsidR="00F54719" w:rsidRPr="00987269" w:rsidRDefault="00F54719" w:rsidP="00987269"/>
    <w:p w14:paraId="59D90661" w14:textId="77777777" w:rsidR="00987269" w:rsidRPr="00987269" w:rsidRDefault="00987269" w:rsidP="00987269"/>
    <w:p w14:paraId="39CAAFA2" w14:textId="77777777" w:rsidR="00A703D5" w:rsidRPr="00A703D5" w:rsidRDefault="00A703D5" w:rsidP="00A703D5"/>
    <w:p w14:paraId="5F62697B" w14:textId="77777777" w:rsidR="00A703D5" w:rsidRPr="00A703D5" w:rsidRDefault="00A703D5">
      <w:pPr>
        <w:rPr>
          <w:rFonts w:ascii="Arial" w:hAnsi="Arial" w:cs="Arial"/>
        </w:rPr>
      </w:pPr>
    </w:p>
    <w:sectPr w:rsidR="00A703D5" w:rsidRPr="00A70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948EF"/>
    <w:multiLevelType w:val="hybridMultilevel"/>
    <w:tmpl w:val="F41A3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35E86"/>
    <w:multiLevelType w:val="hybridMultilevel"/>
    <w:tmpl w:val="1DEA1A2C"/>
    <w:lvl w:ilvl="0" w:tplc="6A04981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520CB"/>
    <w:multiLevelType w:val="hybridMultilevel"/>
    <w:tmpl w:val="0C9C1DCE"/>
    <w:lvl w:ilvl="0" w:tplc="3B3032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CD85DDB"/>
    <w:multiLevelType w:val="hybridMultilevel"/>
    <w:tmpl w:val="0F0E0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CC"/>
    <w:rsid w:val="00090ACC"/>
    <w:rsid w:val="00270CB9"/>
    <w:rsid w:val="002A110C"/>
    <w:rsid w:val="00395209"/>
    <w:rsid w:val="003A739E"/>
    <w:rsid w:val="00405F85"/>
    <w:rsid w:val="004F41C9"/>
    <w:rsid w:val="00583CB3"/>
    <w:rsid w:val="00735B3A"/>
    <w:rsid w:val="00750F70"/>
    <w:rsid w:val="0079486F"/>
    <w:rsid w:val="007A38B4"/>
    <w:rsid w:val="00844488"/>
    <w:rsid w:val="00987269"/>
    <w:rsid w:val="009A0DC0"/>
    <w:rsid w:val="009A5AAD"/>
    <w:rsid w:val="009B1FD5"/>
    <w:rsid w:val="00A703D5"/>
    <w:rsid w:val="00AB6428"/>
    <w:rsid w:val="00AC25EA"/>
    <w:rsid w:val="00AC55BC"/>
    <w:rsid w:val="00BE2718"/>
    <w:rsid w:val="00C413D3"/>
    <w:rsid w:val="00CA4CD7"/>
    <w:rsid w:val="00DD7E83"/>
    <w:rsid w:val="00DF220F"/>
    <w:rsid w:val="00E07363"/>
    <w:rsid w:val="00E30C6A"/>
    <w:rsid w:val="00F54719"/>
    <w:rsid w:val="00F8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F8C9"/>
  <w15:chartTrackingRefBased/>
  <w15:docId w15:val="{7BC2C8CF-A0AC-4CC0-B7FA-D053F5AE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03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703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703D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703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16FE2-FB0A-4139-99C3-69892CC19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</dc:creator>
  <cp:keywords/>
  <dc:description/>
  <cp:lastModifiedBy>Blake</cp:lastModifiedBy>
  <cp:revision>32</cp:revision>
  <dcterms:created xsi:type="dcterms:W3CDTF">2025-09-12T06:25:00Z</dcterms:created>
  <dcterms:modified xsi:type="dcterms:W3CDTF">2025-09-15T06:27:00Z</dcterms:modified>
</cp:coreProperties>
</file>