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3AEAE527" w:rsidR="005434FC" w:rsidRPr="005434FC" w:rsidRDefault="005434FC" w:rsidP="00357080">
      <w:pPr>
        <w:pStyle w:val="4"/>
      </w:pPr>
      <w:r w:rsidRPr="0039343A">
        <w:t>МИНИСТЕРСТВО</w:t>
      </w:r>
      <w:r w:rsidR="00556292">
        <w:t xml:space="preserve"> </w:t>
      </w:r>
      <w:r w:rsidRPr="0039343A">
        <w:t>ОБРАЗОВАНИЯ</w:t>
      </w:r>
      <w:r w:rsidR="00556292">
        <w:t xml:space="preserve"> </w:t>
      </w:r>
      <w:r w:rsidRPr="0039343A">
        <w:t>РЕСПУБЛИКИ</w:t>
      </w:r>
      <w:r w:rsidR="00556292">
        <w:t xml:space="preserve"> </w:t>
      </w:r>
      <w:r w:rsidRPr="0039343A">
        <w:t>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222FDBD9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УПРАВЛЕНИЕ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ОБРАЗОВАНИЮ</w:t>
      </w:r>
    </w:p>
    <w:p w14:paraId="575FFD5B" w14:textId="0BDD545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ОБЛАСТНОГО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ИСПОЛНИТЕЛЬНОГО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273D2B95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ОБРАЗОВАНИЯ</w:t>
      </w:r>
    </w:p>
    <w:p w14:paraId="7AB04E68" w14:textId="0DF2690C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ГОСУДАРСТВЕННЫЙ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ПОЛИТЕХНИЧЕСКИЙ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41E2E14" w14:textId="14AB2C39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БАЗЫ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ДАННЫХ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И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СИСТЕМЫ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УПРАВЛЕНИЯ</w:t>
      </w:r>
      <w:r w:rsidR="00556292">
        <w:rPr>
          <w:b/>
          <w:sz w:val="32"/>
          <w:szCs w:val="28"/>
        </w:rPr>
        <w:t xml:space="preserve"> </w:t>
      </w:r>
    </w:p>
    <w:p w14:paraId="34DA703C" w14:textId="067DC336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t>БАЗАМИ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ДАННЫХ</w:t>
      </w: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3FF24567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КОНТРОЛЬН</w:t>
      </w:r>
      <w:r>
        <w:rPr>
          <w:sz w:val="32"/>
          <w:szCs w:val="28"/>
          <w:lang w:val="ru-RU"/>
        </w:rPr>
        <w:t>АЯ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РАБОТ</w:t>
      </w:r>
      <w:r>
        <w:rPr>
          <w:sz w:val="32"/>
          <w:szCs w:val="28"/>
          <w:lang w:val="ru-RU"/>
        </w:rPr>
        <w:t>А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85BB6C0" w14:textId="3A495D0B" w:rsidR="00306674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8F4073">
        <w:rPr>
          <w:szCs w:val="28"/>
        </w:rPr>
        <w:t>ая</w:t>
      </w:r>
      <w:r>
        <w:rPr>
          <w:szCs w:val="28"/>
        </w:rPr>
        <w:t>ся</w:t>
      </w:r>
      <w:r w:rsidR="00556292">
        <w:rPr>
          <w:szCs w:val="28"/>
        </w:rPr>
        <w:t xml:space="preserve"> </w:t>
      </w:r>
      <w:r>
        <w:rPr>
          <w:szCs w:val="28"/>
        </w:rPr>
        <w:t>группы</w:t>
      </w:r>
      <w:r w:rsidR="00556292">
        <w:rPr>
          <w:szCs w:val="28"/>
        </w:rPr>
        <w:t xml:space="preserve"> </w:t>
      </w:r>
      <w:r>
        <w:rPr>
          <w:szCs w:val="28"/>
        </w:rPr>
        <w:t>ПО-455</w:t>
      </w:r>
      <w:bookmarkEnd w:id="0"/>
      <w:bookmarkEnd w:id="1"/>
      <w:bookmarkEnd w:id="2"/>
      <w:bookmarkEnd w:id="3"/>
      <w:bookmarkEnd w:id="4"/>
      <w:bookmarkEnd w:id="5"/>
      <w:r w:rsidR="00556292">
        <w:rPr>
          <w:szCs w:val="28"/>
        </w:rPr>
        <w:t xml:space="preserve"> </w:t>
      </w:r>
    </w:p>
    <w:p w14:paraId="36A93F28" w14:textId="202E5CA6" w:rsidR="002D7AD3" w:rsidRPr="00245EAA" w:rsidRDefault="00306674" w:rsidP="004744C4">
      <w:pPr>
        <w:ind w:left="5664" w:hanging="5664"/>
        <w:jc w:val="right"/>
        <w:rPr>
          <w:szCs w:val="28"/>
        </w:rPr>
      </w:pPr>
      <w:r w:rsidRPr="00306674">
        <w:rPr>
          <w:szCs w:val="28"/>
        </w:rPr>
        <w:t>И.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А.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Дудкин</w:t>
      </w:r>
    </w:p>
    <w:p w14:paraId="19BC8D09" w14:textId="306DD0E1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</w:t>
      </w:r>
      <w:r w:rsidR="005562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 w:rsidR="00306674">
        <w:rPr>
          <w:sz w:val="28"/>
          <w:szCs w:val="28"/>
          <w:lang w:val="ru-RU"/>
        </w:rPr>
        <w:t>6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BC1DBE6" w14:textId="1CE48D0C" w:rsidR="005434FC" w:rsidRDefault="005434FC" w:rsidP="002D7AD3">
      <w:pPr>
        <w:pStyle w:val="a5"/>
        <w:spacing w:after="0"/>
        <w:ind w:left="0"/>
        <w:jc w:val="center"/>
        <w:rPr>
          <w:szCs w:val="28"/>
        </w:rPr>
      </w:pPr>
      <w:r w:rsidRPr="00CA3EAD">
        <w:rPr>
          <w:sz w:val="28"/>
          <w:szCs w:val="28"/>
        </w:rPr>
        <w:t>202</w:t>
      </w:r>
      <w:r w:rsidR="008F4073">
        <w:rPr>
          <w:sz w:val="28"/>
          <w:szCs w:val="28"/>
          <w:lang w:val="ru-RU"/>
        </w:rPr>
        <w:t>3</w:t>
      </w:r>
      <w:r>
        <w:rPr>
          <w:szCs w:val="28"/>
        </w:rPr>
        <w:br w:type="page"/>
      </w:r>
    </w:p>
    <w:p w14:paraId="0700B754" w14:textId="3BE9C1EA" w:rsidR="00357080" w:rsidRPr="001F6C56" w:rsidRDefault="00357080" w:rsidP="001F6C56">
      <w:pPr>
        <w:tabs>
          <w:tab w:val="left" w:pos="108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lastRenderedPageBreak/>
        <w:t>9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Что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называют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реляционным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исчислением?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Охарактеризуйте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кортежные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переменные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правильно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построенные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форм</w:t>
      </w:r>
      <w:r w:rsidRPr="001F6C56">
        <w:rPr>
          <w:b/>
          <w:bCs/>
          <w:sz w:val="32"/>
          <w:szCs w:val="28"/>
        </w:rPr>
        <w:t>у</w:t>
      </w:r>
      <w:r w:rsidRPr="001F6C56">
        <w:rPr>
          <w:b/>
          <w:bCs/>
          <w:sz w:val="32"/>
          <w:szCs w:val="28"/>
        </w:rPr>
        <w:t>лы.</w:t>
      </w:r>
    </w:p>
    <w:p w14:paraId="2BE82F5E" w14:textId="4185C358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2F5582FD" w14:textId="10F991EE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Реляционное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прикладная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ветвь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формального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механизма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предикатов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порядка.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лежит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правильно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опирающейся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предикаты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кванторы.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Наряду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алгеброй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способом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результирующего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модели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зависимости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различают:</w:t>
      </w:r>
    </w:p>
    <w:p w14:paraId="7E8EE65E" w14:textId="6E483712" w:rsidR="00556292" w:rsidRPr="00556292" w:rsidRDefault="00556292" w:rsidP="00556292">
      <w:pPr>
        <w:pStyle w:val="a7"/>
        <w:numPr>
          <w:ilvl w:val="0"/>
          <w:numId w:val="24"/>
        </w:numPr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</w:p>
    <w:p w14:paraId="4B28A8C5" w14:textId="3204E176" w:rsidR="00556292" w:rsidRPr="00556292" w:rsidRDefault="00556292" w:rsidP="00556292">
      <w:pPr>
        <w:pStyle w:val="a7"/>
        <w:numPr>
          <w:ilvl w:val="0"/>
          <w:numId w:val="24"/>
        </w:numPr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</w:p>
    <w:p w14:paraId="71DF7AE2" w14:textId="57B8C45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общем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результаты,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операторов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алгебры.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Преимуществом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алгеброй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считать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пользователю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самому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строить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алгоритм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запроса,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Программа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СУБД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достаточной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интеллектуальности)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сама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строит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эффективный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алгоритм.</w:t>
      </w:r>
    </w:p>
    <w:p w14:paraId="257A30D5" w14:textId="0F6B1BDE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направление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областями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(операндов)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базы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некоторого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процедурных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языках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программирования,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сначала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затем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записать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запроса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данным.Описательную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представить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виде: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&lt;список&gt;.Конструкция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указывает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идентификатор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&lt;список&gt;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x1,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...,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xn,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(порядок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записи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описывается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далее).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любой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момент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один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&lt;списка&gt;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отношений.</w:t>
      </w:r>
    </w:p>
    <w:p w14:paraId="5BB01140" w14:textId="547D75A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Схемы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должны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эквивалентными.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&lt;переменной&gt;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образуется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объединения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списка.</w:t>
      </w:r>
    </w:p>
    <w:p w14:paraId="0C92B518" w14:textId="2E22C83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Пример: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Очный_студент,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Заочный_студент</w:t>
      </w:r>
    </w:p>
    <w:p w14:paraId="733A2252" w14:textId="10AE9BC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lastRenderedPageBreak/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включает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себя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объединением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Очный_студент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Заочный_студент.</w:t>
      </w:r>
    </w:p>
    <w:p w14:paraId="1843A45E" w14:textId="0FDCB1C1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Выражением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реляционного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называется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&lt;целевой_список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&lt;WFF&gt;</w:t>
      </w:r>
    </w:p>
    <w:p w14:paraId="7605784C" w14:textId="3C5EFCA4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Значением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тело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(множество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удовлетворять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(well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formulated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formula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правильно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формула),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схема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(набор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списком.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список</w:t>
      </w:r>
      <w:r>
        <w:rPr>
          <w:sz w:val="28"/>
          <w:szCs w:val="28"/>
        </w:rPr>
        <w:t xml:space="preserve">, по существу, </w:t>
      </w:r>
      <w:r w:rsidRPr="00556292">
        <w:rPr>
          <w:sz w:val="28"/>
          <w:szCs w:val="28"/>
        </w:rPr>
        <w:t>определяет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операцию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проекции,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селекцию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кортежей.</w:t>
      </w:r>
    </w:p>
    <w:p w14:paraId="4AE4E6C2" w14:textId="5040DADE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паре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&lt;переменная&gt;.&lt;атрибут&gt;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первая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составляющая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служит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указания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(определенной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RANGE),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изменяется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Необязательная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«AS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&lt;атрибут&gt;»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переименования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отсутствует,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наследуется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соответствующего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исходного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</w:t>
      </w:r>
    </w:p>
    <w:p w14:paraId="4A7570B9" w14:textId="0DFC17BC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Употребление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равносильно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перечислению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соответствующего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отношения.</w:t>
      </w:r>
    </w:p>
    <w:p w14:paraId="167257A7" w14:textId="52793F5B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служат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накладываемых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Основой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представляющие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собой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операции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скалярных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констант).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"СТУДЕНТ.НОМЕР_ЗАЧЕТНОЙ_КНИЖКИ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625432"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сравнением.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определению,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заключенная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круглые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скобки,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сравнением.</w:t>
      </w:r>
    </w:p>
    <w:p w14:paraId="3B997178" w14:textId="3D4391CB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сложные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варианты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строятся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логических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связок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NOT,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...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THEN.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NOT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&lt;сравнение&gt;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THEN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WFF.</w:t>
      </w:r>
    </w:p>
    <w:p w14:paraId="08A2CD3B" w14:textId="643CE938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Допускается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кванторов.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участвует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конструкции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FORALL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WFF.</w:t>
      </w:r>
    </w:p>
    <w:p w14:paraId="68A81298" w14:textId="1BE4AAC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первом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"Существует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крайней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мере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&lt;переменной&gt;,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&lt;формулы&gt;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ИСТИНА".</w:t>
      </w:r>
    </w:p>
    <w:p w14:paraId="12DE39F9" w14:textId="2C1102D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lastRenderedPageBreak/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втором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&lt;переменной&gt;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&lt;формулы&gt;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ИСТИНА".</w:t>
      </w:r>
    </w:p>
    <w:p w14:paraId="7262B662" w14:textId="6FBA638B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входящие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связанными.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входящие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использовались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свободными.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Фактически,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какого-то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набора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получено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ИСТИНА,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входить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результирующее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отношение.</w:t>
      </w:r>
    </w:p>
    <w:p w14:paraId="4FFBBEE4" w14:textId="448A8AEE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сразу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квантора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FORALL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(&lt;формула&gt;),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построенных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участием,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&lt;переменная&gt;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— 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переменная.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означает,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пределами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минимальной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связавшей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переменную.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определения.</w:t>
      </w:r>
    </w:p>
    <w:p w14:paraId="07D7233F" w14:textId="02E27E42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Пример.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Пусть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СОТРУДНИКИ.</w:t>
      </w:r>
      <w:r>
        <w:rPr>
          <w:sz w:val="28"/>
          <w:szCs w:val="28"/>
        </w:rPr>
        <w:t xml:space="preserve"> </w:t>
      </w:r>
    </w:p>
    <w:p w14:paraId="636FE95F" w14:textId="77777777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СОТРУДНИКИ</w:t>
      </w:r>
    </w:p>
    <w:p w14:paraId="5758D846" w14:textId="77777777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СОТР2</w:t>
      </w:r>
    </w:p>
    <w:tbl>
      <w:tblPr>
        <w:tblpPr w:leftFromText="45" w:rightFromText="45" w:vertAnchor="text"/>
        <w:tblW w:w="337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687"/>
        <w:gridCol w:w="2527"/>
      </w:tblGrid>
      <w:tr w:rsidR="00556292" w:rsidRPr="00556292" w14:paraId="7986229F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066DCB74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ФИО</w:t>
            </w:r>
          </w:p>
        </w:tc>
        <w:tc>
          <w:tcPr>
            <w:tcW w:w="1755" w:type="dxa"/>
            <w:hideMark/>
          </w:tcPr>
          <w:p w14:paraId="3D22C256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ЗАРПЛАТА</w:t>
            </w:r>
          </w:p>
        </w:tc>
      </w:tr>
      <w:tr w:rsidR="00556292" w:rsidRPr="00556292" w14:paraId="6EC50F86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29EB359C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А…</w:t>
            </w:r>
          </w:p>
        </w:tc>
        <w:tc>
          <w:tcPr>
            <w:tcW w:w="1755" w:type="dxa"/>
            <w:hideMark/>
          </w:tcPr>
          <w:p w14:paraId="3F746149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14000</w:t>
            </w:r>
          </w:p>
        </w:tc>
      </w:tr>
      <w:tr w:rsidR="00556292" w:rsidRPr="00556292" w14:paraId="361B465F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18F17800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П…</w:t>
            </w:r>
          </w:p>
        </w:tc>
        <w:tc>
          <w:tcPr>
            <w:tcW w:w="1755" w:type="dxa"/>
            <w:hideMark/>
          </w:tcPr>
          <w:p w14:paraId="02955645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9000</w:t>
            </w:r>
          </w:p>
        </w:tc>
      </w:tr>
      <w:tr w:rsidR="00556292" w:rsidRPr="00556292" w14:paraId="27C0A0BC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4F6771EC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В…</w:t>
            </w:r>
          </w:p>
        </w:tc>
        <w:tc>
          <w:tcPr>
            <w:tcW w:w="1755" w:type="dxa"/>
            <w:hideMark/>
          </w:tcPr>
          <w:p w14:paraId="4E8A392F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6500</w:t>
            </w:r>
          </w:p>
        </w:tc>
      </w:tr>
      <w:tr w:rsidR="00556292" w:rsidRPr="00556292" w14:paraId="152D8FA0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23E30BEA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Л…</w:t>
            </w:r>
          </w:p>
        </w:tc>
        <w:tc>
          <w:tcPr>
            <w:tcW w:w="1755" w:type="dxa"/>
            <w:hideMark/>
          </w:tcPr>
          <w:p w14:paraId="584CCBA6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12000</w:t>
            </w:r>
          </w:p>
        </w:tc>
      </w:tr>
      <w:tr w:rsidR="00556292" w:rsidRPr="00556292" w14:paraId="39A27E27" w14:textId="77777777" w:rsidTr="00556292">
        <w:trPr>
          <w:tblCellSpacing w:w="0" w:type="dxa"/>
        </w:trPr>
        <w:tc>
          <w:tcPr>
            <w:tcW w:w="1155" w:type="dxa"/>
            <w:hideMark/>
          </w:tcPr>
          <w:p w14:paraId="0FEBAB52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Д…</w:t>
            </w:r>
          </w:p>
        </w:tc>
        <w:tc>
          <w:tcPr>
            <w:tcW w:w="1755" w:type="dxa"/>
            <w:hideMark/>
          </w:tcPr>
          <w:p w14:paraId="5F18131F" w14:textId="77777777" w:rsidR="00556292" w:rsidRPr="00556292" w:rsidRDefault="00556292" w:rsidP="00556292">
            <w:pPr>
              <w:pStyle w:val="a7"/>
              <w:spacing w:before="0" w:beforeAutospacing="0" w:after="0" w:afterAutospacing="0" w:line="276" w:lineRule="auto"/>
              <w:ind w:firstLine="851"/>
              <w:jc w:val="both"/>
              <w:rPr>
                <w:sz w:val="28"/>
                <w:szCs w:val="28"/>
              </w:rPr>
            </w:pPr>
            <w:r w:rsidRPr="00556292">
              <w:rPr>
                <w:sz w:val="28"/>
                <w:szCs w:val="28"/>
              </w:rPr>
              <w:t>8300</w:t>
            </w:r>
          </w:p>
        </w:tc>
      </w:tr>
    </w:tbl>
    <w:p w14:paraId="29CE7B9B" w14:textId="77777777" w:rsidR="00556292" w:rsidRPr="00556292" w:rsidRDefault="00556292" w:rsidP="00556292">
      <w:pPr>
        <w:spacing w:after="0" w:line="276" w:lineRule="auto"/>
        <w:ind w:firstLine="851"/>
        <w:rPr>
          <w:rFonts w:cs="Times New Roman"/>
          <w:szCs w:val="28"/>
        </w:rPr>
      </w:pPr>
    </w:p>
    <w:p w14:paraId="7168B030" w14:textId="48110E67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(FOROLL)СОТР1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true</w:t>
      </w:r>
    </w:p>
    <w:p w14:paraId="583C1B32" w14:textId="30064C5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(EXISTS)СОТР1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true</w:t>
      </w:r>
      <w:r>
        <w:rPr>
          <w:sz w:val="28"/>
          <w:szCs w:val="28"/>
        </w:rPr>
        <w:t xml:space="preserve"> </w:t>
      </w:r>
    </w:p>
    <w:p w14:paraId="14EC2D73" w14:textId="3D7CE714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Тогда,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WFFEXISTS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(СОТР1.ЗАРПЛАТА&gt;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СОТР2.ЗАРПЛАТА)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текущего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true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найдется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(связанный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ЗАРПЛАТА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удовлетворяет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внутреннему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сравнения.</w:t>
      </w:r>
    </w:p>
    <w:p w14:paraId="439857EA" w14:textId="29E84BA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WFF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FORALL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(СОТР1.ЗАРПЛАТА&gt;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СОТР2.ЗАРПЛАТА)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текущего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true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(связанных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СОТР2)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удовлетворяют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сравнения.</w:t>
      </w:r>
    </w:p>
    <w:p w14:paraId="46717C42" w14:textId="2EDB02B6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Описанное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обладает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вычислительной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полнотой,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выполнять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вычисления.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Добавление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вычислительных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lastRenderedPageBreak/>
        <w:t>исчисление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реализовать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путем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расширения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операндов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сравнения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целевого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таким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образом,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допускали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скалярных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литералами,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ссылками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итоговыми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функциями.</w:t>
      </w:r>
    </w:p>
    <w:p w14:paraId="0AB8B810" w14:textId="7E6B20C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качестве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итоговых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могут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выступать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следующие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функции: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COUNT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(количество),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SUMM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(сумма),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АVG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(среднее),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МАХ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(максимальное),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MIN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(минимальное).</w:t>
      </w:r>
    </w:p>
    <w:p w14:paraId="6B79E73F" w14:textId="60F9682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элементов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целесообразно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спецификацию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"AS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&lt;имя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атрибута&gt;,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задать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результирующему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атрибуту.</w:t>
      </w:r>
    </w:p>
    <w:p w14:paraId="3EA946E2" w14:textId="0FCBE655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Пример.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Определить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максимальным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рейтингом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Студент.ФИО,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MAX(Рейтинг)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Максимальный_Рейтинг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Студент.Номер_зачетной_книжки=Рейтинг.Номер_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зачетной_книжки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_</w:t>
      </w:r>
    </w:p>
    <w:p w14:paraId="7F11349F" w14:textId="3F558B7D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областью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домены.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Применительно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базе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Рейтинг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говорить,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Номер_зачетной_книжки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допустимые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зачетных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книжек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студентов).</w:t>
      </w:r>
    </w:p>
    <w:p w14:paraId="521CC6E0" w14:textId="0B05A12F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формальным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отличием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наличие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дополнительного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набора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предикатов,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позволяющих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так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называемые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n-арное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a1,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a2,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...,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вид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R(a1i:v1i...aim:vim)(m&lt;=n)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vij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литерально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задаваемая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константа,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либо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true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содержащий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указанные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указанных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атрибутов.</w:t>
      </w:r>
    </w:p>
    <w:p w14:paraId="350656D1" w14:textId="1B355840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vij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константа,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атрибут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aij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задается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жесткое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зависящее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текущих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условие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членства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может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принимать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значениях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переменной.</w:t>
      </w:r>
    </w:p>
    <w:p w14:paraId="4F3D68CA" w14:textId="4EE829CA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остальном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выглядят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похожими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формулы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выражения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кортежей.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частности,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конечно,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различаются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свободные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связанные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вхождения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переменных.</w:t>
      </w:r>
    </w:p>
    <w:p w14:paraId="01E9F78F" w14:textId="0A8497D1" w:rsidR="00556292" w:rsidRPr="00556292" w:rsidRDefault="00556292" w:rsidP="00556292">
      <w:pPr>
        <w:pStyle w:val="a7"/>
        <w:spacing w:before="0" w:beforeAutospacing="0" w:after="0" w:afterAutospacing="0" w:line="276" w:lineRule="auto"/>
        <w:ind w:firstLine="851"/>
        <w:jc w:val="both"/>
        <w:rPr>
          <w:sz w:val="28"/>
          <w:szCs w:val="28"/>
        </w:rPr>
      </w:pP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примера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сформулируем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исчисления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запрос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"Выдать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студентов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сотрудников,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получающих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минимальную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заработную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плату"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(будем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считать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простоты,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определили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которых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совпадают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именами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lastRenderedPageBreak/>
        <w:t>атрибутов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случае,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требуется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переменных,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определенных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домене,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мы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будем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добавлять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конце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имени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цифры):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СОТР_НОМ,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СОТР_ИМЯ</w:t>
      </w:r>
      <w:r>
        <w:rPr>
          <w:sz w:val="28"/>
          <w:szCs w:val="28"/>
        </w:rPr>
        <w:t xml:space="preserve">  </w:t>
      </w:r>
      <w:r w:rsidRPr="00556292">
        <w:rPr>
          <w:sz w:val="28"/>
          <w:szCs w:val="28"/>
        </w:rPr>
        <w:t>WHERE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EXISTS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СОТР_ЗАРП1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(СОТР_ЗАРП1)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СОТРУДНИКИ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(СОТР_НОМ,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СОТР_ИМЯ,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СОТР_ЗАРП)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AND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556292">
        <w:rPr>
          <w:sz w:val="28"/>
          <w:szCs w:val="28"/>
        </w:rPr>
        <w:t>СОТР_ЗАРП1)</w:t>
      </w:r>
    </w:p>
    <w:p w14:paraId="66C3691C" w14:textId="1EE80C4F" w:rsidR="00556292" w:rsidRDefault="00556292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67588CC" w14:textId="26278592" w:rsidR="00357080" w:rsidRPr="001F6C56" w:rsidRDefault="00357080" w:rsidP="001F6C56">
      <w:pPr>
        <w:tabs>
          <w:tab w:val="left" w:pos="120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lastRenderedPageBreak/>
        <w:t>41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Найдите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преподавателей,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которые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родились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70-е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годы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имеют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домашний</w:t>
      </w:r>
      <w:r w:rsidR="00556292">
        <w:rPr>
          <w:b/>
          <w:bCs/>
          <w:sz w:val="32"/>
          <w:szCs w:val="28"/>
        </w:rPr>
        <w:t xml:space="preserve"> </w:t>
      </w:r>
      <w:r w:rsidRPr="001F6C56">
        <w:rPr>
          <w:b/>
          <w:bCs/>
          <w:sz w:val="32"/>
          <w:szCs w:val="28"/>
        </w:rPr>
        <w:t>т</w:t>
      </w:r>
      <w:r w:rsidRPr="001F6C56">
        <w:rPr>
          <w:b/>
          <w:bCs/>
          <w:sz w:val="32"/>
          <w:szCs w:val="28"/>
        </w:rPr>
        <w:t>е</w:t>
      </w:r>
      <w:r w:rsidRPr="001F6C56">
        <w:rPr>
          <w:b/>
          <w:bCs/>
          <w:sz w:val="32"/>
          <w:szCs w:val="28"/>
        </w:rPr>
        <w:t>лефон.</w:t>
      </w:r>
    </w:p>
    <w:p w14:paraId="2AA2C051" w14:textId="160DE230" w:rsidR="00357080" w:rsidRPr="001F6C56" w:rsidRDefault="00357080" w:rsidP="001F6C56">
      <w:pPr>
        <w:tabs>
          <w:tab w:val="left" w:pos="84"/>
        </w:tabs>
        <w:ind w:left="-57" w:right="-57"/>
        <w:jc w:val="center"/>
        <w:rPr>
          <w:b/>
          <w:bCs/>
          <w:sz w:val="32"/>
          <w:szCs w:val="28"/>
        </w:rPr>
      </w:pPr>
    </w:p>
    <w:p w14:paraId="442CA3ED" w14:textId="7F99819A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3F0DEE3A" w14:textId="31893038" w:rsidR="0074264A" w:rsidRDefault="0074264A">
      <w:pPr>
        <w:spacing w:line="259" w:lineRule="auto"/>
        <w:jc w:val="left"/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770B996D" w14:textId="77777777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6D02C8AE" w14:textId="1F2AB3F0" w:rsidR="00613A0B" w:rsidRPr="001F6C56" w:rsidRDefault="00357080" w:rsidP="001F6C56">
      <w:pPr>
        <w:tabs>
          <w:tab w:val="left" w:pos="120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t>83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Найдите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номера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комнат,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которых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живет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четыре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</w:t>
      </w:r>
      <w:r w:rsidR="00613A0B" w:rsidRPr="001F6C56">
        <w:rPr>
          <w:b/>
          <w:bCs/>
          <w:sz w:val="32"/>
          <w:szCs w:val="28"/>
        </w:rPr>
        <w:t>е</w:t>
      </w:r>
      <w:r w:rsidR="00613A0B" w:rsidRPr="001F6C56">
        <w:rPr>
          <w:b/>
          <w:bCs/>
          <w:sz w:val="32"/>
          <w:szCs w:val="28"/>
        </w:rPr>
        <w:t>вушки.</w:t>
      </w:r>
    </w:p>
    <w:p w14:paraId="40B8A091" w14:textId="1ED9A3E3" w:rsidR="00357080" w:rsidRPr="001F6C56" w:rsidRDefault="00357080" w:rsidP="001F6C56">
      <w:pPr>
        <w:tabs>
          <w:tab w:val="left" w:pos="84"/>
        </w:tabs>
        <w:ind w:left="-57" w:right="-57"/>
        <w:jc w:val="center"/>
        <w:rPr>
          <w:b/>
          <w:bCs/>
          <w:sz w:val="32"/>
          <w:szCs w:val="28"/>
        </w:rPr>
      </w:pPr>
    </w:p>
    <w:p w14:paraId="7F6FCFF8" w14:textId="7F8A696E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7BFBA967" w14:textId="77777777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64352C43" w14:textId="58D19D8F" w:rsidR="00613A0B" w:rsidRPr="001F6C56" w:rsidRDefault="00357080" w:rsidP="001F6C56">
      <w:pPr>
        <w:tabs>
          <w:tab w:val="left" w:pos="120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t>92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Найдите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десять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лучших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(имеющих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максимальную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сумму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ба</w:t>
      </w:r>
      <w:r w:rsidR="00613A0B" w:rsidRPr="001F6C56">
        <w:rPr>
          <w:b/>
          <w:bCs/>
          <w:sz w:val="32"/>
          <w:szCs w:val="28"/>
        </w:rPr>
        <w:t>л</w:t>
      </w:r>
      <w:r w:rsidR="00613A0B" w:rsidRPr="001F6C56">
        <w:rPr>
          <w:b/>
          <w:bCs/>
          <w:sz w:val="32"/>
          <w:szCs w:val="28"/>
        </w:rPr>
        <w:t>лов)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уч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а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щихся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курса.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Номер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курса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-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параметр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запроса.</w:t>
      </w:r>
    </w:p>
    <w:p w14:paraId="66FC78C4" w14:textId="7D5DCC15" w:rsidR="00357080" w:rsidRDefault="00357080" w:rsidP="001F6C56">
      <w:pPr>
        <w:tabs>
          <w:tab w:val="left" w:pos="84"/>
        </w:tabs>
        <w:ind w:left="-57" w:right="-57"/>
        <w:jc w:val="center"/>
        <w:rPr>
          <w:b/>
          <w:bCs/>
          <w:sz w:val="32"/>
          <w:szCs w:val="28"/>
        </w:rPr>
      </w:pPr>
    </w:p>
    <w:p w14:paraId="126B45BB" w14:textId="77777777" w:rsidR="001F6C56" w:rsidRPr="001F6C56" w:rsidRDefault="001F6C56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0B8A1823" w14:textId="77777777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sz w:val="32"/>
          <w:szCs w:val="28"/>
        </w:rPr>
      </w:pPr>
    </w:p>
    <w:p w14:paraId="711B3DCF" w14:textId="5B91F887" w:rsidR="00613A0B" w:rsidRPr="001F6C56" w:rsidRDefault="00357080" w:rsidP="001F6C56">
      <w:pPr>
        <w:tabs>
          <w:tab w:val="left" w:pos="1320"/>
        </w:tabs>
        <w:spacing w:after="0"/>
        <w:ind w:left="709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t>139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Постройте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запрос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создание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таблицы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отличников»,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соде</w:t>
      </w:r>
      <w:r w:rsidR="00613A0B" w:rsidRPr="001F6C56">
        <w:rPr>
          <w:b/>
          <w:bCs/>
          <w:sz w:val="32"/>
          <w:szCs w:val="28"/>
        </w:rPr>
        <w:t>р</w:t>
      </w:r>
      <w:r w:rsidR="00613A0B" w:rsidRPr="001F6C56">
        <w:rPr>
          <w:b/>
          <w:bCs/>
          <w:sz w:val="32"/>
          <w:szCs w:val="28"/>
        </w:rPr>
        <w:t>жащей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фамилии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номера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учащихся</w:t>
      </w:r>
      <w:r w:rsidR="00613A0B" w:rsidRPr="001F6C56">
        <w:rPr>
          <w:b/>
          <w:bCs/>
          <w:sz w:val="32"/>
          <w:szCs w:val="28"/>
        </w:rPr>
        <w:t>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сдавших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сессию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9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10.</w:t>
      </w:r>
    </w:p>
    <w:p w14:paraId="05F4BCE9" w14:textId="385ED367" w:rsidR="00357080" w:rsidRDefault="00357080" w:rsidP="00357080">
      <w:pPr>
        <w:tabs>
          <w:tab w:val="left" w:pos="84"/>
        </w:tabs>
        <w:ind w:left="-57" w:right="-57"/>
        <w:jc w:val="center"/>
        <w:rPr>
          <w:sz w:val="32"/>
          <w:szCs w:val="28"/>
        </w:rPr>
      </w:pPr>
    </w:p>
    <w:p w14:paraId="28E0E04D" w14:textId="77777777" w:rsidR="001F6C56" w:rsidRPr="001F6C56" w:rsidRDefault="001F6C56" w:rsidP="001F6C56">
      <w:pPr>
        <w:tabs>
          <w:tab w:val="left" w:pos="84"/>
        </w:tabs>
        <w:ind w:left="-57" w:right="-57"/>
        <w:jc w:val="left"/>
        <w:rPr>
          <w:b/>
          <w:bCs/>
          <w:sz w:val="32"/>
          <w:szCs w:val="28"/>
        </w:rPr>
      </w:pPr>
    </w:p>
    <w:p w14:paraId="0730D9E3" w14:textId="78239B79" w:rsidR="00357080" w:rsidRPr="001F6C56" w:rsidRDefault="00357080" w:rsidP="001F6C56">
      <w:pPr>
        <w:tabs>
          <w:tab w:val="left" w:pos="84"/>
        </w:tabs>
        <w:ind w:left="-57" w:right="-57"/>
        <w:jc w:val="left"/>
        <w:rPr>
          <w:b/>
          <w:bCs/>
          <w:sz w:val="32"/>
          <w:szCs w:val="28"/>
        </w:rPr>
      </w:pPr>
    </w:p>
    <w:p w14:paraId="6B730BA4" w14:textId="594D78E7" w:rsidR="00357080" w:rsidRPr="001F6C56" w:rsidRDefault="00357080" w:rsidP="001F6C56">
      <w:pPr>
        <w:spacing w:line="259" w:lineRule="auto"/>
        <w:jc w:val="center"/>
        <w:rPr>
          <w:b/>
          <w:bCs/>
          <w:sz w:val="32"/>
          <w:szCs w:val="28"/>
        </w:rPr>
      </w:pPr>
      <w:r w:rsidRPr="001F6C56">
        <w:rPr>
          <w:b/>
          <w:bCs/>
          <w:sz w:val="32"/>
          <w:szCs w:val="28"/>
        </w:rPr>
        <w:t>154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базе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таблицы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«Учащиеся»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«Общежитие»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постройте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та</w:t>
      </w:r>
      <w:r w:rsidR="00613A0B" w:rsidRPr="001F6C56">
        <w:rPr>
          <w:b/>
          <w:bCs/>
          <w:sz w:val="32"/>
          <w:szCs w:val="28"/>
        </w:rPr>
        <w:t>б</w:t>
      </w:r>
      <w:r w:rsidR="00613A0B" w:rsidRPr="001F6C56">
        <w:rPr>
          <w:b/>
          <w:bCs/>
          <w:sz w:val="32"/>
          <w:szCs w:val="28"/>
        </w:rPr>
        <w:t>личную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форму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«Девушки»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полями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«ФИО»,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«Курс»,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«Группа»,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«А</w:t>
      </w:r>
      <w:r w:rsidR="00613A0B" w:rsidRPr="001F6C56">
        <w:rPr>
          <w:b/>
          <w:bCs/>
          <w:sz w:val="32"/>
          <w:szCs w:val="28"/>
        </w:rPr>
        <w:t>д</w:t>
      </w:r>
      <w:r w:rsidR="00613A0B" w:rsidRPr="001F6C56">
        <w:rPr>
          <w:b/>
          <w:bCs/>
          <w:sz w:val="32"/>
          <w:szCs w:val="28"/>
        </w:rPr>
        <w:t>рес»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«Дата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рожд</w:t>
      </w:r>
      <w:r w:rsidR="00613A0B" w:rsidRPr="001F6C56">
        <w:rPr>
          <w:b/>
          <w:bCs/>
          <w:sz w:val="32"/>
          <w:szCs w:val="28"/>
        </w:rPr>
        <w:t>е</w:t>
      </w:r>
      <w:r w:rsidR="00613A0B" w:rsidRPr="001F6C56">
        <w:rPr>
          <w:b/>
          <w:bCs/>
          <w:sz w:val="32"/>
          <w:szCs w:val="28"/>
        </w:rPr>
        <w:t>ния».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«ФИО»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должно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содержать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фамилию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имя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color w:val="000000"/>
          <w:spacing w:val="-7"/>
          <w:sz w:val="32"/>
          <w:szCs w:val="28"/>
        </w:rPr>
        <w:t>учащихся</w:t>
      </w:r>
      <w:r w:rsidR="00613A0B" w:rsidRPr="001F6C56">
        <w:rPr>
          <w:b/>
          <w:bCs/>
          <w:sz w:val="32"/>
          <w:szCs w:val="28"/>
        </w:rPr>
        <w:t>;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«Адрес»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-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сведения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общежитии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комнате.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должен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быть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отсортирован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группам,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затем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</w:t>
      </w:r>
      <w:r w:rsidR="00613A0B" w:rsidRPr="001F6C56">
        <w:rPr>
          <w:b/>
          <w:bCs/>
          <w:sz w:val="32"/>
          <w:szCs w:val="28"/>
        </w:rPr>
        <w:t>а</w:t>
      </w:r>
      <w:r w:rsidR="00613A0B" w:rsidRPr="001F6C56">
        <w:rPr>
          <w:b/>
          <w:bCs/>
          <w:sz w:val="32"/>
          <w:szCs w:val="28"/>
        </w:rPr>
        <w:t>милиям</w:t>
      </w:r>
    </w:p>
    <w:p w14:paraId="0C13200C" w14:textId="5609A132" w:rsidR="00357080" w:rsidRDefault="00357080" w:rsidP="001F6C56">
      <w:pPr>
        <w:spacing w:line="259" w:lineRule="auto"/>
        <w:jc w:val="center"/>
        <w:rPr>
          <w:b/>
          <w:bCs/>
          <w:sz w:val="32"/>
          <w:szCs w:val="28"/>
        </w:rPr>
      </w:pPr>
    </w:p>
    <w:p w14:paraId="4A79CFFC" w14:textId="3E2CC1B3" w:rsidR="001F6C56" w:rsidRPr="001F6C56" w:rsidRDefault="001F6C56" w:rsidP="001F6C56">
      <w:pPr>
        <w:spacing w:line="259" w:lineRule="auto"/>
        <w:jc w:val="left"/>
        <w:rPr>
          <w:sz w:val="32"/>
          <w:szCs w:val="28"/>
        </w:rPr>
      </w:pPr>
    </w:p>
    <w:p w14:paraId="560FD0FC" w14:textId="77777777" w:rsidR="001F6C56" w:rsidRPr="001F6C56" w:rsidRDefault="001F6C56" w:rsidP="001F6C56">
      <w:pPr>
        <w:spacing w:line="259" w:lineRule="auto"/>
        <w:jc w:val="left"/>
        <w:rPr>
          <w:sz w:val="32"/>
          <w:szCs w:val="28"/>
        </w:rPr>
      </w:pPr>
    </w:p>
    <w:p w14:paraId="5918F9E9" w14:textId="70F5A714" w:rsidR="00357080" w:rsidRDefault="00357080" w:rsidP="001F6C56">
      <w:pPr>
        <w:spacing w:line="259" w:lineRule="auto"/>
        <w:jc w:val="center"/>
        <w:rPr>
          <w:szCs w:val="28"/>
        </w:rPr>
      </w:pPr>
      <w:r w:rsidRPr="001F6C56">
        <w:rPr>
          <w:b/>
          <w:bCs/>
          <w:sz w:val="32"/>
          <w:szCs w:val="28"/>
        </w:rPr>
        <w:t>187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Постройте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отчет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девушек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группам»,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включающий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поля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«№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зачкн.»,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«ФИО»,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«Общежитие»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«Комната».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должен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быть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сгруппирован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учебным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группам,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список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каждой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отсорт</w:t>
      </w:r>
      <w:r w:rsidR="00613A0B" w:rsidRPr="001F6C56">
        <w:rPr>
          <w:b/>
          <w:bCs/>
          <w:sz w:val="32"/>
          <w:szCs w:val="28"/>
        </w:rPr>
        <w:t>и</w:t>
      </w:r>
      <w:r w:rsidR="00613A0B" w:rsidRPr="001F6C56">
        <w:rPr>
          <w:b/>
          <w:bCs/>
          <w:sz w:val="32"/>
          <w:szCs w:val="28"/>
        </w:rPr>
        <w:t>рован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фамилиям.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lastRenderedPageBreak/>
        <w:t>Номер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учебной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вынести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заголовок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</w:t>
      </w:r>
      <w:r w:rsidR="00613A0B" w:rsidRPr="001F6C56">
        <w:rPr>
          <w:b/>
          <w:bCs/>
          <w:sz w:val="32"/>
          <w:szCs w:val="28"/>
        </w:rPr>
        <w:t>п</w:t>
      </w:r>
      <w:r w:rsidR="00613A0B" w:rsidRPr="001F6C56">
        <w:rPr>
          <w:b/>
          <w:bCs/>
          <w:sz w:val="32"/>
          <w:szCs w:val="28"/>
        </w:rPr>
        <w:t>пы.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После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каждой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группы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указать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общее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число</w:t>
      </w:r>
      <w:r w:rsidR="00556292">
        <w:rPr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девушек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группе,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в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конце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списка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-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общее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число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д</w:t>
      </w:r>
      <w:r w:rsidR="00613A0B" w:rsidRPr="001F6C56">
        <w:rPr>
          <w:b/>
          <w:bCs/>
          <w:sz w:val="32"/>
          <w:szCs w:val="28"/>
        </w:rPr>
        <w:t>е</w:t>
      </w:r>
      <w:r w:rsidR="00613A0B" w:rsidRPr="001F6C56">
        <w:rPr>
          <w:b/>
          <w:bCs/>
          <w:sz w:val="32"/>
          <w:szCs w:val="28"/>
        </w:rPr>
        <w:t>вушек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на</w:t>
      </w:r>
      <w:r w:rsidR="00556292">
        <w:rPr>
          <w:b/>
          <w:bCs/>
          <w:sz w:val="32"/>
          <w:szCs w:val="28"/>
        </w:rPr>
        <w:t xml:space="preserve"> </w:t>
      </w:r>
      <w:r w:rsidR="00613A0B" w:rsidRPr="001F6C56">
        <w:rPr>
          <w:b/>
          <w:bCs/>
          <w:sz w:val="32"/>
          <w:szCs w:val="28"/>
        </w:rPr>
        <w:t>курсе</w:t>
      </w:r>
    </w:p>
    <w:p w14:paraId="3F246EA8" w14:textId="54C1199D" w:rsidR="00357080" w:rsidRDefault="00357080">
      <w:pPr>
        <w:spacing w:line="259" w:lineRule="auto"/>
        <w:jc w:val="left"/>
        <w:rPr>
          <w:szCs w:val="28"/>
        </w:rPr>
      </w:pPr>
    </w:p>
    <w:p w14:paraId="0F009127" w14:textId="23CD34F9" w:rsidR="00357080" w:rsidRDefault="00357080">
      <w:pPr>
        <w:spacing w:line="259" w:lineRule="auto"/>
        <w:jc w:val="left"/>
        <w:rPr>
          <w:szCs w:val="28"/>
        </w:rPr>
      </w:pPr>
    </w:p>
    <w:p w14:paraId="0703B5B1" w14:textId="683A7078" w:rsidR="00357080" w:rsidRDefault="00357080">
      <w:pPr>
        <w:spacing w:line="259" w:lineRule="auto"/>
        <w:jc w:val="left"/>
        <w:rPr>
          <w:rFonts w:eastAsia="Times New Roman" w:cs="Times New Roman"/>
          <w:sz w:val="24"/>
          <w:szCs w:val="28"/>
          <w:lang w:val="x-none" w:eastAsia="ru-RU"/>
        </w:rPr>
      </w:pPr>
      <w:r>
        <w:rPr>
          <w:szCs w:val="28"/>
        </w:rPr>
        <w:br w:type="page"/>
      </w:r>
    </w:p>
    <w:p w14:paraId="35EDA926" w14:textId="280975EE" w:rsidR="00906176" w:rsidRPr="0039343A" w:rsidRDefault="00906176" w:rsidP="00906176">
      <w:pPr>
        <w:ind w:firstLine="709"/>
        <w:rPr>
          <w:b/>
          <w:sz w:val="32"/>
          <w:szCs w:val="28"/>
        </w:rPr>
      </w:pPr>
      <w:r w:rsidRPr="0039343A">
        <w:rPr>
          <w:b/>
          <w:sz w:val="32"/>
          <w:szCs w:val="28"/>
        </w:rPr>
        <w:lastRenderedPageBreak/>
        <w:t>Список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использованных</w:t>
      </w:r>
      <w:r w:rsidR="00556292">
        <w:rPr>
          <w:b/>
          <w:sz w:val="32"/>
          <w:szCs w:val="28"/>
        </w:rPr>
        <w:t xml:space="preserve"> </w:t>
      </w:r>
      <w:r w:rsidRPr="0039343A">
        <w:rPr>
          <w:b/>
          <w:sz w:val="32"/>
          <w:szCs w:val="28"/>
        </w:rPr>
        <w:t>источников</w:t>
      </w:r>
    </w:p>
    <w:p w14:paraId="797ED85D" w14:textId="77777777" w:rsidR="00906176" w:rsidRPr="0039343A" w:rsidRDefault="00906176" w:rsidP="00906176">
      <w:pPr>
        <w:ind w:firstLine="709"/>
        <w:rPr>
          <w:sz w:val="32"/>
          <w:szCs w:val="28"/>
        </w:rPr>
      </w:pPr>
    </w:p>
    <w:p w14:paraId="123F6585" w14:textId="0D891985" w:rsidR="00906176" w:rsidRPr="0039343A" w:rsidRDefault="00906176" w:rsidP="00906176">
      <w:pPr>
        <w:ind w:firstLine="709"/>
        <w:rPr>
          <w:sz w:val="32"/>
          <w:szCs w:val="28"/>
        </w:rPr>
      </w:pPr>
      <w:r w:rsidRPr="00357080">
        <w:rPr>
          <w:sz w:val="32"/>
          <w:szCs w:val="28"/>
        </w:rPr>
        <w:t>1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Бен</w:t>
      </w:r>
      <w:r w:rsidRPr="00357080">
        <w:rPr>
          <w:sz w:val="32"/>
          <w:szCs w:val="28"/>
        </w:rPr>
        <w:t>-</w:t>
      </w:r>
      <w:r w:rsidRPr="0039343A">
        <w:rPr>
          <w:sz w:val="32"/>
          <w:szCs w:val="28"/>
        </w:rPr>
        <w:t>Ган</w:t>
      </w:r>
      <w:r w:rsidRPr="00357080">
        <w:rPr>
          <w:sz w:val="32"/>
          <w:szCs w:val="28"/>
        </w:rPr>
        <w:t>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</w:t>
      </w:r>
      <w:r w:rsidRPr="00357080">
        <w:rPr>
          <w:sz w:val="32"/>
          <w:szCs w:val="28"/>
        </w:rPr>
        <w:t>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Microsoft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SQL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  <w:lang w:val="en-US"/>
        </w:rPr>
        <w:t>Server</w:t>
      </w:r>
      <w:r w:rsidR="00556292">
        <w:rPr>
          <w:sz w:val="32"/>
          <w:szCs w:val="28"/>
        </w:rPr>
        <w:t xml:space="preserve"> </w:t>
      </w:r>
      <w:r w:rsidRPr="00357080">
        <w:rPr>
          <w:sz w:val="32"/>
          <w:szCs w:val="28"/>
        </w:rPr>
        <w:t>2012.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Основы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T-SQL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Бен-Ган.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М.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Эксмо,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2015.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400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25264B00" w14:textId="442C4EC0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2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Дейт,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К.Дж.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Введение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в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системы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К.Дж.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Дейт.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М.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Вильямс,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2018.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1382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491814DE" w14:textId="0D30A9AD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3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Лазицкас,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Е.А.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системы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управления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базами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Е.А.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Лазицкас,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И.Н.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Загуменникова,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П.Г.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Гилевский.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Минск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РИПО,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2016.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268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3BE568A2" w14:textId="201C8FE2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4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Федорова,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Г.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Разработка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администрирование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баз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данных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Г.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Федорова.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М.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Академия,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2015.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313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6AEBDC7A" w14:textId="1B8C2F11" w:rsidR="00906176" w:rsidRPr="0039343A" w:rsidRDefault="00906176" w:rsidP="00906176">
      <w:pPr>
        <w:ind w:firstLine="709"/>
        <w:rPr>
          <w:sz w:val="32"/>
          <w:szCs w:val="28"/>
        </w:rPr>
      </w:pPr>
      <w:r w:rsidRPr="0039343A">
        <w:rPr>
          <w:sz w:val="32"/>
          <w:szCs w:val="28"/>
        </w:rPr>
        <w:t>5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SQL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справочник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/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Кляйн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[и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др.].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СПб.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: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Символ-плюс,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2016.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56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с.</w:t>
      </w:r>
    </w:p>
    <w:p w14:paraId="7576150D" w14:textId="77777777" w:rsidR="00091467" w:rsidRDefault="00091467" w:rsidP="00091467"/>
    <w:sectPr w:rsidR="00091467" w:rsidSect="007E3E7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63B2F" w14:textId="77777777" w:rsidR="00394A28" w:rsidRDefault="00394A28" w:rsidP="007E3E71">
      <w:pPr>
        <w:spacing w:after="0"/>
      </w:pPr>
      <w:r>
        <w:separator/>
      </w:r>
    </w:p>
  </w:endnote>
  <w:endnote w:type="continuationSeparator" w:id="0">
    <w:p w14:paraId="6818C133" w14:textId="77777777" w:rsidR="00394A28" w:rsidRDefault="00394A28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B9B5" w14:textId="77777777" w:rsidR="00394A28" w:rsidRDefault="00394A28" w:rsidP="007E3E71">
      <w:pPr>
        <w:spacing w:after="0"/>
      </w:pPr>
      <w:r>
        <w:separator/>
      </w:r>
    </w:p>
  </w:footnote>
  <w:footnote w:type="continuationSeparator" w:id="0">
    <w:p w14:paraId="6710D37D" w14:textId="77777777" w:rsidR="00394A28" w:rsidRDefault="00394A28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895A82"/>
    <w:multiLevelType w:val="multilevel"/>
    <w:tmpl w:val="F78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E1563"/>
    <w:multiLevelType w:val="multilevel"/>
    <w:tmpl w:val="67A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304D0B"/>
    <w:multiLevelType w:val="multilevel"/>
    <w:tmpl w:val="DDF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E00A88"/>
    <w:multiLevelType w:val="multilevel"/>
    <w:tmpl w:val="517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8085">
    <w:abstractNumId w:val="7"/>
  </w:num>
  <w:num w:numId="2" w16cid:durableId="385764642">
    <w:abstractNumId w:val="21"/>
  </w:num>
  <w:num w:numId="3" w16cid:durableId="264267906">
    <w:abstractNumId w:val="14"/>
  </w:num>
  <w:num w:numId="4" w16cid:durableId="1806849976">
    <w:abstractNumId w:val="2"/>
  </w:num>
  <w:num w:numId="5" w16cid:durableId="1233387635">
    <w:abstractNumId w:val="8"/>
  </w:num>
  <w:num w:numId="6" w16cid:durableId="1177771447">
    <w:abstractNumId w:val="12"/>
  </w:num>
  <w:num w:numId="7" w16cid:durableId="1404570611">
    <w:abstractNumId w:val="11"/>
  </w:num>
  <w:num w:numId="8" w16cid:durableId="1761363790">
    <w:abstractNumId w:val="15"/>
  </w:num>
  <w:num w:numId="9" w16cid:durableId="1237280624">
    <w:abstractNumId w:val="19"/>
  </w:num>
  <w:num w:numId="10" w16cid:durableId="10378561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9"/>
  </w:num>
  <w:num w:numId="17" w16cid:durableId="162085587">
    <w:abstractNumId w:val="18"/>
  </w:num>
  <w:num w:numId="18" w16cid:durableId="1595282351">
    <w:abstractNumId w:val="17"/>
  </w:num>
  <w:num w:numId="19" w16cid:durableId="2031561602">
    <w:abstractNumId w:val="13"/>
  </w:num>
  <w:num w:numId="20" w16cid:durableId="770516974">
    <w:abstractNumId w:val="5"/>
  </w:num>
  <w:num w:numId="21" w16cid:durableId="992443322">
    <w:abstractNumId w:val="20"/>
  </w:num>
  <w:num w:numId="22" w16cid:durableId="1165632485">
    <w:abstractNumId w:val="1"/>
  </w:num>
  <w:num w:numId="23" w16cid:durableId="1048796314">
    <w:abstractNumId w:val="22"/>
  </w:num>
  <w:num w:numId="24" w16cid:durableId="13006939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0127F"/>
    <w:rsid w:val="000168BC"/>
    <w:rsid w:val="00024532"/>
    <w:rsid w:val="00043EBB"/>
    <w:rsid w:val="000748C5"/>
    <w:rsid w:val="000910CA"/>
    <w:rsid w:val="00091467"/>
    <w:rsid w:val="00093AD1"/>
    <w:rsid w:val="000C7703"/>
    <w:rsid w:val="000F7277"/>
    <w:rsid w:val="00121DB3"/>
    <w:rsid w:val="00165818"/>
    <w:rsid w:val="001730DD"/>
    <w:rsid w:val="0017697D"/>
    <w:rsid w:val="001B4F54"/>
    <w:rsid w:val="001D3944"/>
    <w:rsid w:val="001F6C56"/>
    <w:rsid w:val="00204E66"/>
    <w:rsid w:val="002559B6"/>
    <w:rsid w:val="00286C0E"/>
    <w:rsid w:val="002938E3"/>
    <w:rsid w:val="002B3946"/>
    <w:rsid w:val="002D7AD3"/>
    <w:rsid w:val="002E4A26"/>
    <w:rsid w:val="00306674"/>
    <w:rsid w:val="00355510"/>
    <w:rsid w:val="00357080"/>
    <w:rsid w:val="00394A28"/>
    <w:rsid w:val="003B1BC3"/>
    <w:rsid w:val="003B1D99"/>
    <w:rsid w:val="003C5FD8"/>
    <w:rsid w:val="003F5F6C"/>
    <w:rsid w:val="00431CC0"/>
    <w:rsid w:val="00434027"/>
    <w:rsid w:val="004744C4"/>
    <w:rsid w:val="00476E4F"/>
    <w:rsid w:val="004B36F9"/>
    <w:rsid w:val="004D3F30"/>
    <w:rsid w:val="004F4DF8"/>
    <w:rsid w:val="005042D2"/>
    <w:rsid w:val="005434FC"/>
    <w:rsid w:val="00556292"/>
    <w:rsid w:val="00613A0B"/>
    <w:rsid w:val="00615278"/>
    <w:rsid w:val="00692F6A"/>
    <w:rsid w:val="006A38C1"/>
    <w:rsid w:val="006B5B80"/>
    <w:rsid w:val="006D71D9"/>
    <w:rsid w:val="0074264A"/>
    <w:rsid w:val="007522BA"/>
    <w:rsid w:val="007618F4"/>
    <w:rsid w:val="00763F86"/>
    <w:rsid w:val="007A3E02"/>
    <w:rsid w:val="007E3E71"/>
    <w:rsid w:val="007F4491"/>
    <w:rsid w:val="008300ED"/>
    <w:rsid w:val="00832A0C"/>
    <w:rsid w:val="00835E27"/>
    <w:rsid w:val="00837644"/>
    <w:rsid w:val="00880B41"/>
    <w:rsid w:val="008959F8"/>
    <w:rsid w:val="008E141B"/>
    <w:rsid w:val="008E748F"/>
    <w:rsid w:val="008F4073"/>
    <w:rsid w:val="00906176"/>
    <w:rsid w:val="0093159A"/>
    <w:rsid w:val="00931810"/>
    <w:rsid w:val="00960745"/>
    <w:rsid w:val="009774DB"/>
    <w:rsid w:val="00983611"/>
    <w:rsid w:val="009D2CB6"/>
    <w:rsid w:val="009D6EAB"/>
    <w:rsid w:val="009E031D"/>
    <w:rsid w:val="009E7B46"/>
    <w:rsid w:val="00A11D2C"/>
    <w:rsid w:val="00A24944"/>
    <w:rsid w:val="00A31BF3"/>
    <w:rsid w:val="00A36AB0"/>
    <w:rsid w:val="00AA1038"/>
    <w:rsid w:val="00AA3FAF"/>
    <w:rsid w:val="00AA5E40"/>
    <w:rsid w:val="00AF2C66"/>
    <w:rsid w:val="00B01289"/>
    <w:rsid w:val="00B20BB9"/>
    <w:rsid w:val="00B638E6"/>
    <w:rsid w:val="00B73DC9"/>
    <w:rsid w:val="00B874B4"/>
    <w:rsid w:val="00BA399C"/>
    <w:rsid w:val="00BD761B"/>
    <w:rsid w:val="00BE2340"/>
    <w:rsid w:val="00C019DC"/>
    <w:rsid w:val="00CB2D69"/>
    <w:rsid w:val="00CC0639"/>
    <w:rsid w:val="00CC334C"/>
    <w:rsid w:val="00CC76D7"/>
    <w:rsid w:val="00CD3CF8"/>
    <w:rsid w:val="00CF0C03"/>
    <w:rsid w:val="00CF5D63"/>
    <w:rsid w:val="00CF6F48"/>
    <w:rsid w:val="00CF77A1"/>
    <w:rsid w:val="00D04A7C"/>
    <w:rsid w:val="00D25407"/>
    <w:rsid w:val="00D44008"/>
    <w:rsid w:val="00D75E6E"/>
    <w:rsid w:val="00D77C62"/>
    <w:rsid w:val="00DA617D"/>
    <w:rsid w:val="00DB5080"/>
    <w:rsid w:val="00E10B47"/>
    <w:rsid w:val="00E446DE"/>
    <w:rsid w:val="00E72E94"/>
    <w:rsid w:val="00EB635B"/>
    <w:rsid w:val="00EC2010"/>
    <w:rsid w:val="00F040A8"/>
    <w:rsid w:val="00F451E5"/>
    <w:rsid w:val="00F46AE9"/>
    <w:rsid w:val="00F7192D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35B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EB635B"/>
    <w:rPr>
      <w:rFonts w:ascii="Courier New" w:eastAsia="Times New Roman" w:hAnsi="Courier New" w:cs="Courier New"/>
      <w:sz w:val="20"/>
      <w:szCs w:val="20"/>
    </w:rPr>
  </w:style>
  <w:style w:type="character" w:customStyle="1" w:styleId="mtk23">
    <w:name w:val="mtk23"/>
    <w:basedOn w:val="a0"/>
    <w:rsid w:val="00EB635B"/>
  </w:style>
  <w:style w:type="character" w:customStyle="1" w:styleId="mtk1">
    <w:name w:val="mtk1"/>
    <w:basedOn w:val="a0"/>
    <w:rsid w:val="00EB635B"/>
  </w:style>
  <w:style w:type="character" w:customStyle="1" w:styleId="mtk10">
    <w:name w:val="mtk10"/>
    <w:basedOn w:val="a0"/>
    <w:rsid w:val="00EB635B"/>
  </w:style>
  <w:style w:type="character" w:customStyle="1" w:styleId="mtk22">
    <w:name w:val="mtk22"/>
    <w:basedOn w:val="a0"/>
    <w:rsid w:val="00EB635B"/>
  </w:style>
  <w:style w:type="character" w:customStyle="1" w:styleId="mtk9">
    <w:name w:val="mtk9"/>
    <w:basedOn w:val="a0"/>
    <w:rsid w:val="00EB635B"/>
  </w:style>
  <w:style w:type="character" w:customStyle="1" w:styleId="mtk5">
    <w:name w:val="mtk5"/>
    <w:basedOn w:val="a0"/>
    <w:rsid w:val="00EB635B"/>
  </w:style>
  <w:style w:type="character" w:customStyle="1" w:styleId="mtk6">
    <w:name w:val="mtk6"/>
    <w:basedOn w:val="a0"/>
    <w:rsid w:val="00EB635B"/>
  </w:style>
  <w:style w:type="character" w:customStyle="1" w:styleId="ctatext">
    <w:name w:val="ctatext"/>
    <w:basedOn w:val="a0"/>
    <w:rsid w:val="00EB635B"/>
  </w:style>
  <w:style w:type="character" w:customStyle="1" w:styleId="posttitle">
    <w:name w:val="posttitle"/>
    <w:basedOn w:val="a0"/>
    <w:rsid w:val="00EB6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10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92</cp:revision>
  <dcterms:created xsi:type="dcterms:W3CDTF">2023-02-06T12:21:00Z</dcterms:created>
  <dcterms:modified xsi:type="dcterms:W3CDTF">2023-03-06T12:57:00Z</dcterms:modified>
</cp:coreProperties>
</file>