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4302" w:rsidRDefault="007C4CBA" w:rsidP="007C4CBA">
      <w:pPr>
        <w:ind w:left="-720" w:right="-720"/>
        <w:jc w:val="center"/>
        <w:rPr>
          <w:sz w:val="48"/>
          <w:szCs w:val="48"/>
        </w:rPr>
      </w:pPr>
      <w:r w:rsidRPr="007C4CBA">
        <w:rPr>
          <w:sz w:val="48"/>
          <w:szCs w:val="48"/>
        </w:rPr>
        <w:t>T24 UPGRADE</w:t>
      </w:r>
    </w:p>
    <w:p w:rsidR="007C4CBA" w:rsidRDefault="007C4CBA" w:rsidP="007C4CB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Step 1 : </w:t>
      </w:r>
      <w:r w:rsidRPr="007C4CBA">
        <w:rPr>
          <w:rFonts w:ascii="Times New Roman" w:eastAsia="Times New Roman" w:hAnsi="Times New Roman" w:cs="Times New Roman"/>
          <w:bCs/>
          <w:sz w:val="28"/>
          <w:szCs w:val="28"/>
        </w:rPr>
        <w:t>Download temp.release.tar.z file</w:t>
      </w:r>
    </w:p>
    <w:p w:rsidR="007C4CBA" w:rsidRDefault="007C4CBA" w:rsidP="007C4CB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C4CB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Step 2 : </w:t>
      </w:r>
      <w:r w:rsidRPr="007C4CBA">
        <w:rPr>
          <w:rFonts w:ascii="Times New Roman" w:eastAsia="Times New Roman" w:hAnsi="Times New Roman" w:cs="Times New Roman"/>
          <w:bCs/>
          <w:sz w:val="28"/>
          <w:szCs w:val="28"/>
        </w:rPr>
        <w:t>Check your current directory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by running tDiag from your TAFJ/bin</w:t>
      </w:r>
    </w:p>
    <w:p w:rsidR="007C4CBA" w:rsidRDefault="007C4CBA" w:rsidP="007C4CBA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BCF245D" wp14:editId="2F3C985B">
            <wp:extent cx="4848225" cy="28072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87402" cy="2829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CBA" w:rsidRDefault="007C4CBA" w:rsidP="007C4CB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Step 3 : </w:t>
      </w:r>
      <w:r w:rsidRPr="007C4CBA">
        <w:rPr>
          <w:rFonts w:ascii="Times New Roman" w:eastAsia="Times New Roman" w:hAnsi="Times New Roman" w:cs="Times New Roman"/>
          <w:bCs/>
          <w:sz w:val="28"/>
          <w:szCs w:val="28"/>
        </w:rPr>
        <w:t>Extract temp.release into your current directory</w:t>
      </w:r>
    </w:p>
    <w:p w:rsidR="007C4CBA" w:rsidRDefault="007C4CBA" w:rsidP="007C4CBA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1CDDAA6A" wp14:editId="7EDF6E62">
            <wp:extent cx="4276725" cy="341618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6680" cy="3432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CBA" w:rsidRDefault="007C4CBA" w:rsidP="007C4CBA">
      <w:pPr>
        <w:spacing w:before="100" w:beforeAutospacing="1" w:after="100" w:afterAutospacing="1" w:line="240" w:lineRule="auto"/>
        <w:outlineLvl w:val="1"/>
        <w:rPr>
          <w:sz w:val="28"/>
          <w:szCs w:val="28"/>
        </w:rPr>
      </w:pPr>
      <w:r w:rsidRPr="007C4CBA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Step 4 : </w:t>
      </w:r>
      <w:r w:rsidRPr="007C4CBA">
        <w:rPr>
          <w:sz w:val="28"/>
          <w:szCs w:val="28"/>
        </w:rPr>
        <w:t xml:space="preserve">Open the Configuration properties file (.properties) in 'TAFJ_HOME/conf'. Add a new </w:t>
      </w:r>
      <w:r>
        <w:rPr>
          <w:sz w:val="28"/>
          <w:szCs w:val="28"/>
        </w:rPr>
        <w:t>property JEDIFILENAME_SYSTEM = SYSTEM</w:t>
      </w:r>
    </w:p>
    <w:p w:rsidR="007C4CBA" w:rsidRDefault="007C4CBA" w:rsidP="007C4CBA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0888448C" wp14:editId="3FDA82D4">
            <wp:extent cx="4981575" cy="38294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8356" cy="3834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CBA" w:rsidRDefault="007C4CBA" w:rsidP="007C4CBA">
      <w:pPr>
        <w:spacing w:before="100" w:beforeAutospacing="1" w:after="100" w:afterAutospacing="1" w:line="240" w:lineRule="auto"/>
        <w:outlineLvl w:val="1"/>
        <w:rPr>
          <w:sz w:val="28"/>
          <w:szCs w:val="28"/>
        </w:rPr>
      </w:pPr>
      <w:r w:rsidRPr="007C4CBA">
        <w:rPr>
          <w:rFonts w:ascii="Times New Roman" w:eastAsia="Times New Roman" w:hAnsi="Times New Roman" w:cs="Times New Roman"/>
          <w:b/>
          <w:bCs/>
          <w:sz w:val="28"/>
          <w:szCs w:val="28"/>
        </w:rPr>
        <w:t>Step 5 :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7C4CB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7C4CBA">
        <w:rPr>
          <w:sz w:val="28"/>
          <w:szCs w:val="28"/>
        </w:rPr>
        <w:t>Update</w:t>
      </w:r>
      <w:r w:rsidRPr="007C4CBA">
        <w:rPr>
          <w:sz w:val="28"/>
          <w:szCs w:val="28"/>
        </w:rPr>
        <w:t xml:space="preserve"> record named TEMP.RELEASE inside the SYSTEM file as below</w:t>
      </w:r>
    </w:p>
    <w:p w:rsidR="007C4CBA" w:rsidRDefault="007C4CBA" w:rsidP="007C4CBA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B58B85C" wp14:editId="34AB9989">
            <wp:extent cx="5514975" cy="3193309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4417" cy="3198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CBA" w:rsidRDefault="007C4CBA" w:rsidP="007C4CBA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8A78DE1" wp14:editId="09E7F460">
            <wp:extent cx="5448300" cy="3154703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6158" cy="3165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CBA" w:rsidRDefault="00960A07" w:rsidP="007C4CB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Type i 2 and give the path of temp.release folder and press Enter</w:t>
      </w:r>
    </w:p>
    <w:p w:rsidR="00960A07" w:rsidRDefault="00960A07" w:rsidP="007C4CB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Save the record by typing s</w:t>
      </w:r>
    </w:p>
    <w:p w:rsidR="00960A07" w:rsidRDefault="00960A07" w:rsidP="007C4CB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960A07" w:rsidRPr="00960A07" w:rsidRDefault="00960A07" w:rsidP="00960A07">
      <w:pPr>
        <w:pStyle w:val="NormalWeb"/>
      </w:pPr>
      <w:r w:rsidRPr="00960A07">
        <w:rPr>
          <w:b/>
          <w:bCs/>
        </w:rPr>
        <w:t xml:space="preserve">Step 6 : </w:t>
      </w:r>
      <w:r w:rsidRPr="00960A07">
        <w:t>To start the upgrade process, launch DBtools under TAFJ_HOME/bin</w:t>
      </w:r>
    </w:p>
    <w:p w:rsidR="00960A07" w:rsidRDefault="00960A07" w:rsidP="00960A07">
      <w:pPr>
        <w:pStyle w:val="NormalWeb"/>
      </w:pPr>
      <w:r w:rsidRPr="00960A07">
        <w:t>DBtools [options] TEMP-RELEASE &lt;pathToTempRelease&gt; &lt;pathToPrecompiledDestinationFolder&gt; &lt;-i pathToInsertDestinationFolder&gt; &lt;-bp pathToSrcDestinationFolder&gt;</w:t>
      </w:r>
    </w:p>
    <w:p w:rsidR="00960A07" w:rsidRDefault="00960A07" w:rsidP="00960A07">
      <w:pPr>
        <w:pStyle w:val="NormalWeb"/>
      </w:pPr>
      <w:r>
        <w:t xml:space="preserve">e.g </w:t>
      </w:r>
    </w:p>
    <w:p w:rsidR="00960A07" w:rsidRDefault="00960A07" w:rsidP="00960A07">
      <w:pPr>
        <w:pStyle w:val="NormalWeb"/>
        <w:rPr>
          <w:sz w:val="20"/>
          <w:szCs w:val="20"/>
        </w:rPr>
      </w:pPr>
      <w:r w:rsidRPr="00960A07">
        <w:rPr>
          <w:sz w:val="20"/>
          <w:szCs w:val="20"/>
        </w:rPr>
        <w:t>DBTools -u t24user -p Temenos_123 -log tmprelease1.log TEMP-RELEASE D:\R17NEW\Temenos\t24home\default\temp.release D:\R17NEW\Temenos\jboss\modules\com\temenos\t24\main -bp D:\R17NEW\Temenos\t24home\default\temp.release\BP</w:t>
      </w:r>
    </w:p>
    <w:p w:rsidR="00960A07" w:rsidRDefault="00960A07" w:rsidP="00960A07">
      <w:pPr>
        <w:pStyle w:val="NormalWeb"/>
        <w:jc w:val="center"/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54A5312F" wp14:editId="605CB835">
            <wp:extent cx="5791200" cy="335345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5365" cy="3367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A07" w:rsidRDefault="00960A07" w:rsidP="00960A07">
      <w:pPr>
        <w:pStyle w:val="NormalWeb"/>
      </w:pPr>
      <w:r>
        <w:t>Check your &lt;TAFJ_HOME&gt;/log/DBTools path for the log file created</w:t>
      </w:r>
    </w:p>
    <w:p w:rsidR="00960A07" w:rsidRDefault="00960A07" w:rsidP="00960A07">
      <w:pPr>
        <w:pStyle w:val="NormalWeb"/>
        <w:jc w:val="center"/>
      </w:pPr>
      <w:r>
        <w:rPr>
          <w:noProof/>
        </w:rPr>
        <w:drawing>
          <wp:inline distT="0" distB="0" distL="0" distR="0" wp14:anchorId="25557647" wp14:editId="1874C68B">
            <wp:extent cx="5067844" cy="40481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8137" cy="40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A07" w:rsidRDefault="00960A07" w:rsidP="00960A07">
      <w:pPr>
        <w:pStyle w:val="NormalWeb"/>
        <w:rPr>
          <w:b/>
        </w:rPr>
      </w:pPr>
      <w:r w:rsidRPr="00960A07">
        <w:rPr>
          <w:b/>
        </w:rPr>
        <w:lastRenderedPageBreak/>
        <w:t>Step 7</w:t>
      </w:r>
      <w:r>
        <w:rPr>
          <w:b/>
        </w:rPr>
        <w:t xml:space="preserve"> : </w:t>
      </w:r>
      <w:r w:rsidR="00F01544">
        <w:rPr>
          <w:b/>
        </w:rPr>
        <w:t xml:space="preserve">Run the mainline routine T24.PRE.RELEASE using tRun </w:t>
      </w:r>
      <w:r w:rsidR="00F01544">
        <w:rPr>
          <w:b/>
        </w:rPr>
        <w:t>T24.PRE.RELEASE</w:t>
      </w:r>
      <w:r w:rsidR="00F01544">
        <w:rPr>
          <w:b/>
        </w:rPr>
        <w:t xml:space="preserve"> from your &lt;TAFJ_HOME&gt;/bin</w:t>
      </w:r>
    </w:p>
    <w:p w:rsidR="00F01544" w:rsidRPr="00960A07" w:rsidRDefault="00F01544" w:rsidP="00F01544">
      <w:pPr>
        <w:pStyle w:val="NormalWeb"/>
        <w:jc w:val="center"/>
      </w:pPr>
      <w:r>
        <w:rPr>
          <w:noProof/>
        </w:rPr>
        <w:drawing>
          <wp:inline distT="0" distB="0" distL="0" distR="0" wp14:anchorId="7AC0EB27" wp14:editId="560A2310">
            <wp:extent cx="5214360" cy="3019425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8309" cy="3033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A07" w:rsidRDefault="00EE2A10" w:rsidP="007C4CB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Check T24.PRE.RELEASE file in your &lt;curr_dir&gt;/%SAVEDLISTS% after completion of the routine</w:t>
      </w:r>
    </w:p>
    <w:p w:rsidR="00EE2A10" w:rsidRDefault="00EE2A10" w:rsidP="007C4CB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E2A10">
        <w:rPr>
          <w:rFonts w:ascii="Times New Roman" w:eastAsia="Times New Roman" w:hAnsi="Times New Roman" w:cs="Times New Roman"/>
          <w:b/>
          <w:bCs/>
          <w:sz w:val="28"/>
          <w:szCs w:val="28"/>
        </w:rPr>
        <w:t>Step 8 :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Run the BNK/T24.UPGRADE</w:t>
      </w:r>
      <w:r w:rsidRPr="00EE2A1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service</w:t>
      </w:r>
    </w:p>
    <w:p w:rsidR="00EE2A10" w:rsidRPr="00EE2A10" w:rsidRDefault="00EE2A10" w:rsidP="00EE2A10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634D88A2" wp14:editId="307F8B04">
            <wp:extent cx="5724279" cy="3314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0934" cy="332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A07" w:rsidRDefault="00EE2A10" w:rsidP="007C4CB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***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Run the agent used for T24.UPGRADE service again and again if it shows up again in TSM</w:t>
      </w:r>
    </w:p>
    <w:p w:rsidR="00EE2A10" w:rsidRDefault="00EE2A10" w:rsidP="007C4CB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E2A10">
        <w:rPr>
          <w:rFonts w:ascii="Times New Roman" w:eastAsia="Times New Roman" w:hAnsi="Times New Roman" w:cs="Times New Roman"/>
          <w:b/>
          <w:bCs/>
          <w:sz w:val="28"/>
          <w:szCs w:val="28"/>
        </w:rPr>
        <w:t>Step 9 :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Check your SPF file for upgrades</w:t>
      </w:r>
    </w:p>
    <w:p w:rsidR="00EE2A10" w:rsidRDefault="00EE2A10" w:rsidP="00EE2A10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5C8C32A4" wp14:editId="77FAF38A">
            <wp:extent cx="5486400" cy="3176763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97562" cy="3183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A10" w:rsidRDefault="00EE2A10" w:rsidP="00EE2A1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E2A10">
        <w:rPr>
          <w:rFonts w:ascii="Times New Roman" w:eastAsia="Times New Roman" w:hAnsi="Times New Roman" w:cs="Times New Roman"/>
          <w:b/>
          <w:bCs/>
          <w:sz w:val="28"/>
          <w:szCs w:val="28"/>
        </w:rPr>
        <w:t>Step 10 :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Run the Service BNK/RUN.CONVERSION</w:t>
      </w:r>
    </w:p>
    <w:p w:rsidR="00EE2A10" w:rsidRDefault="00EE2A10" w:rsidP="00EE2A10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458717C0" wp14:editId="6AA6F3C5">
            <wp:extent cx="5438775" cy="314937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44361" cy="315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A10" w:rsidRDefault="00EE2A10" w:rsidP="00EE2A1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Step 11 :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Authorise records by running the service BNK/T24.AUTHORISE</w:t>
      </w:r>
    </w:p>
    <w:p w:rsidR="00E422F6" w:rsidRDefault="00E422F6" w:rsidP="00EE2A1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E422F6" w:rsidRDefault="00E422F6" w:rsidP="00E422F6">
      <w:pPr>
        <w:tabs>
          <w:tab w:val="center" w:pos="5355"/>
          <w:tab w:val="left" w:pos="6480"/>
        </w:tabs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ab/>
        <w:t>The End</w:t>
      </w:r>
    </w:p>
    <w:p w:rsidR="00E422F6" w:rsidRDefault="00E422F6" w:rsidP="00E422F6">
      <w:pPr>
        <w:tabs>
          <w:tab w:val="center" w:pos="5355"/>
          <w:tab w:val="left" w:pos="6480"/>
        </w:tabs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422F6">
        <w:rPr>
          <w:rFonts w:ascii="Times New Roman" w:eastAsia="Times New Roman" w:hAnsi="Times New Roman" w:cs="Times New Roman"/>
          <w:bCs/>
          <w:noProof/>
          <w:sz w:val="28"/>
          <w:szCs w:val="28"/>
        </w:rPr>
        <w:drawing>
          <wp:inline distT="0" distB="0" distL="0" distR="0">
            <wp:extent cx="2876550" cy="2545747"/>
            <wp:effectExtent l="0" t="0" r="0" b="6985"/>
            <wp:docPr id="10" name="Picture 10" descr="C:\Users\hshashank\Downloads\WhatsApp Image 2017-05-26 at 11.22.32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shashank\Downloads\WhatsApp Image 2017-05-26 at 11.22.32 AM.jpe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905" cy="2557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7EEB" w:rsidRDefault="00C47EEB" w:rsidP="00E422F6">
      <w:pPr>
        <w:tabs>
          <w:tab w:val="center" w:pos="5355"/>
          <w:tab w:val="left" w:pos="6480"/>
        </w:tabs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Now Start Again</w:t>
      </w:r>
      <w:bookmarkStart w:id="0" w:name="_GoBack"/>
      <w:bookmarkEnd w:id="0"/>
    </w:p>
    <w:p w:rsidR="00E422F6" w:rsidRDefault="00E422F6" w:rsidP="00E422F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E422F6" w:rsidRPr="00EE2A10" w:rsidRDefault="00E422F6" w:rsidP="00E422F6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7C4CBA" w:rsidRPr="007C4CBA" w:rsidRDefault="007C4CBA" w:rsidP="007C4CB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7C4CBA" w:rsidRPr="007C4CBA" w:rsidRDefault="007C4CBA" w:rsidP="007C4CBA">
      <w:pPr>
        <w:rPr>
          <w:sz w:val="48"/>
          <w:szCs w:val="48"/>
        </w:rPr>
      </w:pPr>
    </w:p>
    <w:sectPr w:rsidR="007C4CBA" w:rsidRPr="007C4CBA" w:rsidSect="007C4CBA">
      <w:pgSz w:w="12240" w:h="15840"/>
      <w:pgMar w:top="1440" w:right="630" w:bottom="14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392"/>
    <w:rsid w:val="000C2392"/>
    <w:rsid w:val="007C4CBA"/>
    <w:rsid w:val="00934302"/>
    <w:rsid w:val="00960A07"/>
    <w:rsid w:val="00C47EEB"/>
    <w:rsid w:val="00E422F6"/>
    <w:rsid w:val="00EE2A10"/>
    <w:rsid w:val="00F01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ED1EF3-BF62-48B2-92FF-E877F8DF9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C4C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C4CB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60A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9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7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01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5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jpe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7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Temenos</Company>
  <LinksUpToDate>false</LinksUpToDate>
  <CharactersWithSpaces>1542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Shankar</dc:creator>
  <cp:keywords/>
  <dc:description/>
  <cp:lastModifiedBy>Shashank Shankar</cp:lastModifiedBy>
  <cp:revision>9</cp:revision>
  <dcterms:created xsi:type="dcterms:W3CDTF">2017-05-26T05:05:00Z</dcterms:created>
  <dcterms:modified xsi:type="dcterms:W3CDTF">2017-05-26T05:54:00Z</dcterms:modified>
</cp:coreProperties>
</file>