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0DF7B" w14:textId="1549E126" w:rsidR="009071E5" w:rsidRDefault="009071E5" w:rsidP="009071E5">
      <w:pPr>
        <w:pStyle w:val="Title"/>
        <w:rPr>
          <w:rFonts w:eastAsia="Times New Roman"/>
        </w:rPr>
      </w:pPr>
      <w:r>
        <w:rPr>
          <w:rFonts w:eastAsia="Times New Roman"/>
        </w:rPr>
        <w:t>Protocol</w:t>
      </w:r>
    </w:p>
    <w:p w14:paraId="59EA6226" w14:textId="5CBF3F96" w:rsidR="009071E5" w:rsidRDefault="009071E5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FF7517C" w14:textId="4A7A27C2" w:rsidR="00EA7066" w:rsidRDefault="00EA7066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(Except it’s only a protocol in the most general sense: the protocol for baking banana bread)</w:t>
      </w:r>
      <w:bookmarkStart w:id="0" w:name="_GoBack"/>
      <w:bookmarkEnd w:id="0"/>
    </w:p>
    <w:p w14:paraId="4A321B74" w14:textId="77777777" w:rsidR="00EA7066" w:rsidRDefault="00EA7066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FC43E60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Banana Bread</w:t>
      </w:r>
    </w:p>
    <w:p w14:paraId="769991EF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806C57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 ripe bananas, mashed      1/2   oil</w:t>
      </w:r>
    </w:p>
    <w:p w14:paraId="65C942CF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2 eggs                                1/4 c milk w/1 tbsp vinegar</w:t>
      </w:r>
    </w:p>
    <w:p w14:paraId="7514ED1E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1/2 c flour                         1 tsp baking soda</w:t>
      </w:r>
    </w:p>
    <w:p w14:paraId="3ED983A5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3/4 c sugar                          1 tsp vanilla           1/2 tsp salt</w:t>
      </w:r>
    </w:p>
    <w:p w14:paraId="399C3293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c chopped walnuts</w:t>
      </w:r>
    </w:p>
    <w:p w14:paraId="384CFEE1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DAD088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Preheat oven to 350 degrees.  Grease and flour pan loaf pan. Combine all ingredients and mix well.  Bake 1 hour and 15 mins until top is golden and slightly split.</w:t>
      </w:r>
    </w:p>
    <w:p w14:paraId="717EE697" w14:textId="77777777" w:rsidR="00D87034" w:rsidRDefault="00EA7066"/>
    <w:p w14:paraId="2C61325B" w14:textId="7B59EA89" w:rsidR="00560E5A" w:rsidRDefault="00560E5A">
      <w:r>
        <w:t>Grammy Lambert</w:t>
      </w:r>
    </w:p>
    <w:sectPr w:rsidR="0056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E5A"/>
    <w:rsid w:val="001F4ED7"/>
    <w:rsid w:val="0033707E"/>
    <w:rsid w:val="00356BFD"/>
    <w:rsid w:val="00560E5A"/>
    <w:rsid w:val="006F3E41"/>
    <w:rsid w:val="008D3CED"/>
    <w:rsid w:val="009071E5"/>
    <w:rsid w:val="009F7BB5"/>
    <w:rsid w:val="00EA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A5B6"/>
  <w15:docId w15:val="{34C19398-3BF3-403B-B520-89E68C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cess Document" ma:contentTypeID="0x010100156697D7606DAF43B1F60067D7D4C96119000F3C0AF63484604BB9AD78EF09D89D49" ma:contentTypeVersion="40" ma:contentTypeDescription="" ma:contentTypeScope="" ma:versionID="ca304f0f091127a17e56667310e1f01e">
  <xsd:schema xmlns:xsd="http://www.w3.org/2001/XMLSchema" xmlns:xs="http://www.w3.org/2001/XMLSchema" xmlns:p="http://schemas.microsoft.com/office/2006/metadata/properties" xmlns:ns2="6ac1614c-1f4e-4327-a462-15902637fa4f" targetNamespace="http://schemas.microsoft.com/office/2006/metadata/properties" ma:root="true" ma:fieldsID="b989393a30d00213f04016fda0cac457" ns2:_="">
    <xsd:import namespace="6ac1614c-1f4e-4327-a462-15902637fa4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Document_x0020_Classification" minOccurs="0"/>
                <xsd:element ref="ns2:Document_x0020_Expiration_x0020_Date" minOccurs="0"/>
                <xsd:element ref="ns2:b86dd3650c7d4bd2b2f21bed93a9ccea" minOccurs="0"/>
                <xsd:element ref="ns2:ab4be9b8ed6d4880a4a4d753d2ca0781" minOccurs="0"/>
                <xsd:element ref="ns2:e9570752c8d6489f9c33216156e3232d" minOccurs="0"/>
                <xsd:element ref="ns2:p9cdf82811574c42a26d8e531aa2f708" minOccurs="0"/>
                <xsd:element ref="ns2:gf26df60c8b445d78c9f25623f28cbc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1614c-1f4e-4327-a462-15902637fa4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131661ea-887e-4226-9979-9270fee576b4}" ma:internalName="TaxCatchAll" ma:showField="CatchAllData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131661ea-887e-4226-9979-9270fee576b4}" ma:internalName="TaxCatchAllLabel" ma:readOnly="true" ma:showField="CatchAllDataLabel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Classification" ma:index="10" nillable="true" ma:displayName="Document Classification" ma:default="Convenience" ma:format="Dropdown" ma:internalName="Document_x0020_Classification" ma:readOnly="false">
      <xsd:simpleType>
        <xsd:restriction base="dms:Choice">
          <xsd:enumeration value="Convenience"/>
          <xsd:enumeration value="Official"/>
        </xsd:restriction>
      </xsd:simpleType>
    </xsd:element>
    <xsd:element name="Document_x0020_Expiration_x0020_Date" ma:index="11" nillable="true" ma:displayName="Document Expiration Date" ma:format="DateOnly" ma:internalName="Document_x0020_Expiration_x0020_Date">
      <xsd:simpleType>
        <xsd:restriction base="dms:DateTime"/>
      </xsd:simpleType>
    </xsd:element>
    <xsd:element name="b86dd3650c7d4bd2b2f21bed93a9ccea" ma:index="12" nillable="true" ma:taxonomy="true" ma:internalName="b86dd3650c7d4bd2b2f21bed93a9ccea" ma:taxonomyFieldName="gRED_x0020_Role" ma:displayName="gRED Role" ma:default="" ma:fieldId="{b86dd365-0c7d-4bd2-b2f2-1bed93a9ccea}" ma:sspId="8a33a36f-1a7f-40c7-8f05-e53b4684f149" ma:termSetId="490a6323-f2f7-4dac-873e-296c18f74a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4be9b8ed6d4880a4a4d753d2ca0781" ma:index="14" nillable="true" ma:taxonomy="true" ma:internalName="ab4be9b8ed6d4880a4a4d753d2ca0781" ma:taxonomyFieldName="Functional_x0020_Group" ma:displayName="Functional Group" ma:default="" ma:fieldId="{ab4be9b8-ed6d-4880-a4a4-d753d2ca0781}" ma:sspId="8a33a36f-1a7f-40c7-8f05-e53b4684f149" ma:termSetId="228e0357-df1c-4d70-bdd0-f42243e4f0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9570752c8d6489f9c33216156e3232d" ma:index="16" nillable="true" ma:taxonomy="true" ma:internalName="e9570752c8d6489f9c33216156e3232d" ma:taxonomyFieldName="Document_x0020_Types" ma:displayName="Document Types" ma:default="" ma:fieldId="{e9570752-c8d6-489f-9c33-216156e3232d}" ma:sspId="8a33a36f-1a7f-40c7-8f05-e53b4684f149" ma:termSetId="687d1fc7-3bec-4870-a584-4f7bd3d969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9cdf82811574c42a26d8e531aa2f708" ma:index="18" nillable="true" ma:taxonomy="true" ma:internalName="p9cdf82811574c42a26d8e531aa2f708" ma:taxonomyFieldName="Business_x0020_Process" ma:displayName="Business Process" ma:default="" ma:fieldId="{99cdf828-1157-4c42-a26d-8e531aa2f708}" ma:sspId="8a33a36f-1a7f-40c7-8f05-e53b4684f149" ma:termSetId="64403154-deae-4a89-9150-1bca2978f0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26df60c8b445d78c9f25623f28cbc0" ma:index="20" nillable="true" ma:taxonomy="true" ma:internalName="gf26df60c8b445d78c9f25623f28cbc0" ma:taxonomyFieldName="Initiatives" ma:displayName="Initiative" ma:default="" ma:fieldId="{0f26df60-c8b4-45d7-8c9f-25623f28cbc0}" ma:sspId="8a33a36f-1a7f-40c7-8f05-e53b4684f149" ma:termSetId="2434130c-43ff-438e-8ab8-d7c356ea091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8a33a36f-1a7f-40c7-8f05-e53b4684f149" ContentTypeId="0x010100156697D7606DAF43B1F60067D7D4C96119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6ac1614c-1f4e-4327-a462-15902637fa4f">2017-12-02T00:55:48+00:00</Document_x0020_Expiration_x0020_Date>
    <ab4be9b8ed6d4880a4a4d753d2ca0781 xmlns="6ac1614c-1f4e-4327-a462-15902637fa4f">
      <Terms xmlns="http://schemas.microsoft.com/office/infopath/2007/PartnerControls"/>
    </ab4be9b8ed6d4880a4a4d753d2ca0781>
    <TaxCatchAll xmlns="6ac1614c-1f4e-4327-a462-15902637fa4f"/>
    <Document_x0020_Classification xmlns="6ac1614c-1f4e-4327-a462-15902637fa4f">Convenience</Document_x0020_Classification>
    <b86dd3650c7d4bd2b2f21bed93a9ccea xmlns="6ac1614c-1f4e-4327-a462-15902637fa4f">
      <Terms xmlns="http://schemas.microsoft.com/office/infopath/2007/PartnerControls"/>
    </b86dd3650c7d4bd2b2f21bed93a9ccea>
    <e9570752c8d6489f9c33216156e3232d xmlns="6ac1614c-1f4e-4327-a462-15902637fa4f">
      <Terms xmlns="http://schemas.microsoft.com/office/infopath/2007/PartnerControls"/>
    </e9570752c8d6489f9c33216156e3232d>
    <p9cdf82811574c42a26d8e531aa2f708 xmlns="6ac1614c-1f4e-4327-a462-15902637fa4f">
      <Terms xmlns="http://schemas.microsoft.com/office/infopath/2007/PartnerControls"/>
    </p9cdf82811574c42a26d8e531aa2f708>
    <gf26df60c8b445d78c9f25623f28cbc0 xmlns="6ac1614c-1f4e-4327-a462-15902637fa4f">
      <Terms xmlns="http://schemas.microsoft.com/office/infopath/2007/PartnerControls"/>
    </gf26df60c8b445d78c9f25623f28cbc0>
  </documentManagement>
</p:properties>
</file>

<file path=customXml/itemProps1.xml><?xml version="1.0" encoding="utf-8"?>
<ds:datastoreItem xmlns:ds="http://schemas.openxmlformats.org/officeDocument/2006/customXml" ds:itemID="{A52E6CFA-8757-47A7-B2F0-F5549D9746F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965545-7EAB-4402-B686-76EB05FA2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1614c-1f4e-4327-a462-15902637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8DD9A-89EB-48A0-8393-A2537C6439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1B00CF-13AA-4D49-94B5-CA8886A0BCCC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F1AE5E9D-0624-49A1-B3E9-F1E63162B6F8}">
  <ds:schemaRefs>
    <ds:schemaRef ds:uri="http://schemas.microsoft.com/office/2006/metadata/properties"/>
    <ds:schemaRef ds:uri="http://schemas.microsoft.com/office/infopath/2007/PartnerControls"/>
    <ds:schemaRef ds:uri="6ac1614c-1f4e-4327-a462-15902637fa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Stacy's Excellent Banana Bread Recipe</dc:title>
  <dc:creator>Stacy</dc:creator>
  <cp:lastModifiedBy>Stan Neumann</cp:lastModifiedBy>
  <cp:revision>8</cp:revision>
  <dcterms:created xsi:type="dcterms:W3CDTF">2013-09-26T19:53:00Z</dcterms:created>
  <dcterms:modified xsi:type="dcterms:W3CDTF">2019-06-04T18:56:00Z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0x010100156697D7606DAF43B1F60067D7D4C96119000F3C0AF63484604BB9AD78EF09D89D49</vt:lpwstr>
  </property>
  <property fmtid="{D5CDD505-2E9C-101B-9397-08002B2CF9AE}" pid="3" name="Document_x0020_Types">
    <vt:lpwstr/>
  </property>
  <property fmtid="{D5CDD505-2E9C-101B-9397-08002B2CF9AE}" pid="4" name="Business_x0020_Process">
    <vt:lpwstr/>
  </property>
  <property fmtid="{D5CDD505-2E9C-101B-9397-08002B2CF9AE}" pid="5" name="Functional_x0020_Group">
    <vt:lpwstr/>
  </property>
  <property fmtid="{D5CDD505-2E9C-101B-9397-08002B2CF9AE}" pid="6" name="gRED_x0020_Role">
    <vt:lpwstr/>
  </property>
  <property fmtid="{D5CDD505-2E9C-101B-9397-08002B2CF9AE}" pid="7" name="Document Types">
    <vt:lpwstr/>
  </property>
  <property fmtid="{D5CDD505-2E9C-101B-9397-08002B2CF9AE}" pid="8" name="Business Process">
    <vt:lpwstr/>
  </property>
  <property fmtid="{D5CDD505-2E9C-101B-9397-08002B2CF9AE}" pid="9" name="Functional Group">
    <vt:lpwstr/>
  </property>
  <property fmtid="{D5CDD505-2E9C-101B-9397-08002B2CF9AE}" pid="10" name="gRED Role">
    <vt:lpwstr/>
  </property>
</Properties>
</file>