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F1A7D" w14:textId="46670268" w:rsidR="006F3E41" w:rsidRDefault="006F3E41" w:rsidP="009071E5">
      <w:pPr>
        <w:pStyle w:val="Title"/>
        <w:rPr>
          <w:rFonts w:eastAsia="Times New Roman"/>
        </w:rPr>
      </w:pPr>
      <w:r>
        <w:rPr>
          <w:rFonts w:eastAsia="Times New Roman"/>
        </w:rPr>
        <w:t>Updated on 5/27</w:t>
      </w:r>
    </w:p>
    <w:p w14:paraId="78D426C5" w14:textId="1BD7201C" w:rsidR="001F4ED7" w:rsidRPr="001F4ED7" w:rsidRDefault="001F4ED7" w:rsidP="001F4ED7">
      <w:r>
        <w:t>And yet again later on 5/27</w:t>
      </w:r>
      <w:bookmarkStart w:id="0" w:name="_GoBack"/>
      <w:bookmarkEnd w:id="0"/>
    </w:p>
    <w:p w14:paraId="7CE0DF7B" w14:textId="1549E126" w:rsidR="009071E5" w:rsidRDefault="009071E5" w:rsidP="009071E5">
      <w:pPr>
        <w:pStyle w:val="Title"/>
        <w:rPr>
          <w:rFonts w:eastAsia="Times New Roman"/>
        </w:rPr>
      </w:pPr>
      <w:r>
        <w:rPr>
          <w:rFonts w:eastAsia="Times New Roman"/>
        </w:rPr>
        <w:t>Protocol</w:t>
      </w:r>
    </w:p>
    <w:p w14:paraId="59EA6226" w14:textId="77777777" w:rsidR="009071E5" w:rsidRDefault="009071E5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0FC43E60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Banana Bread</w:t>
      </w:r>
    </w:p>
    <w:p w14:paraId="769991EF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7C806C57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3 ripe bananas, mashed      1/2   oil</w:t>
      </w:r>
    </w:p>
    <w:p w14:paraId="65C942CF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2 eggs                                1/4 c milk w/1 tbsp vinegar</w:t>
      </w:r>
    </w:p>
    <w:p w14:paraId="7514ED1E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1 1/2 c flour                         1 tsp baking soda</w:t>
      </w:r>
    </w:p>
    <w:p w14:paraId="3ED983A5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3/4 c sugar                          1 tsp vanilla           1/2 tsp salt</w:t>
      </w:r>
    </w:p>
    <w:p w14:paraId="399C3293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1 c chopped walnuts</w:t>
      </w:r>
    </w:p>
    <w:p w14:paraId="384CFEE1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7CDAD088" w14:textId="77777777" w:rsidR="00560E5A" w:rsidRPr="00560E5A" w:rsidRDefault="00560E5A" w:rsidP="0056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60E5A">
        <w:rPr>
          <w:rFonts w:ascii="Arial" w:eastAsia="Times New Roman" w:hAnsi="Arial" w:cs="Arial"/>
          <w:color w:val="222222"/>
          <w:sz w:val="20"/>
          <w:szCs w:val="20"/>
        </w:rPr>
        <w:t>Preheat oven to 350 degrees.  Grease and flour pan loaf pan. Combine all ingredients and mix well.  Bake 1 hour and 15 mins until top is golden and slightly split.</w:t>
      </w:r>
    </w:p>
    <w:p w14:paraId="717EE697" w14:textId="77777777" w:rsidR="00D87034" w:rsidRDefault="001F4ED7"/>
    <w:p w14:paraId="2C61325B" w14:textId="77777777" w:rsidR="00560E5A" w:rsidRDefault="00560E5A">
      <w:r>
        <w:t>Grammy Lambert</w:t>
      </w:r>
    </w:p>
    <w:sectPr w:rsidR="0056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0E5A"/>
    <w:rsid w:val="001F4ED7"/>
    <w:rsid w:val="00356BFD"/>
    <w:rsid w:val="00560E5A"/>
    <w:rsid w:val="006F3E41"/>
    <w:rsid w:val="008D3CED"/>
    <w:rsid w:val="0090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A5B6"/>
  <w15:docId w15:val="{34C19398-3BF3-403B-B520-89E68C6F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1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4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cess Document" ma:contentTypeID="0x010100156697D7606DAF43B1F60067D7D4C96119000F3C0AF63484604BB9AD78EF09D89D49" ma:contentTypeVersion="40" ma:contentTypeDescription="" ma:contentTypeScope="" ma:versionID="ca304f0f091127a17e56667310e1f01e">
  <xsd:schema xmlns:xsd="http://www.w3.org/2001/XMLSchema" xmlns:xs="http://www.w3.org/2001/XMLSchema" xmlns:p="http://schemas.microsoft.com/office/2006/metadata/properties" xmlns:ns2="6ac1614c-1f4e-4327-a462-15902637fa4f" targetNamespace="http://schemas.microsoft.com/office/2006/metadata/properties" ma:root="true" ma:fieldsID="b989393a30d00213f04016fda0cac457" ns2:_="">
    <xsd:import namespace="6ac1614c-1f4e-4327-a462-15902637fa4f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Document_x0020_Classification" minOccurs="0"/>
                <xsd:element ref="ns2:Document_x0020_Expiration_x0020_Date" minOccurs="0"/>
                <xsd:element ref="ns2:b86dd3650c7d4bd2b2f21bed93a9ccea" minOccurs="0"/>
                <xsd:element ref="ns2:ab4be9b8ed6d4880a4a4d753d2ca0781" minOccurs="0"/>
                <xsd:element ref="ns2:e9570752c8d6489f9c33216156e3232d" minOccurs="0"/>
                <xsd:element ref="ns2:p9cdf82811574c42a26d8e531aa2f708" minOccurs="0"/>
                <xsd:element ref="ns2:gf26df60c8b445d78c9f25623f28cbc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1614c-1f4e-4327-a462-15902637fa4f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131661ea-887e-4226-9979-9270fee576b4}" ma:internalName="TaxCatchAll" ma:showField="CatchAllData" ma:web="cc6a4484-9d5f-477d-987e-4cbcce9df9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131661ea-887e-4226-9979-9270fee576b4}" ma:internalName="TaxCatchAllLabel" ma:readOnly="true" ma:showField="CatchAllDataLabel" ma:web="cc6a4484-9d5f-477d-987e-4cbcce9df9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Classification" ma:index="10" nillable="true" ma:displayName="Document Classification" ma:default="Convenience" ma:format="Dropdown" ma:internalName="Document_x0020_Classification" ma:readOnly="false">
      <xsd:simpleType>
        <xsd:restriction base="dms:Choice">
          <xsd:enumeration value="Convenience"/>
          <xsd:enumeration value="Official"/>
        </xsd:restriction>
      </xsd:simpleType>
    </xsd:element>
    <xsd:element name="Document_x0020_Expiration_x0020_Date" ma:index="11" nillable="true" ma:displayName="Document Expiration Date" ma:format="DateOnly" ma:internalName="Document_x0020_Expiration_x0020_Date">
      <xsd:simpleType>
        <xsd:restriction base="dms:DateTime"/>
      </xsd:simpleType>
    </xsd:element>
    <xsd:element name="b86dd3650c7d4bd2b2f21bed93a9ccea" ma:index="12" nillable="true" ma:taxonomy="true" ma:internalName="b86dd3650c7d4bd2b2f21bed93a9ccea" ma:taxonomyFieldName="gRED_x0020_Role" ma:displayName="gRED Role" ma:default="" ma:fieldId="{b86dd365-0c7d-4bd2-b2f2-1bed93a9ccea}" ma:sspId="8a33a36f-1a7f-40c7-8f05-e53b4684f149" ma:termSetId="490a6323-f2f7-4dac-873e-296c18f74a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b4be9b8ed6d4880a4a4d753d2ca0781" ma:index="14" nillable="true" ma:taxonomy="true" ma:internalName="ab4be9b8ed6d4880a4a4d753d2ca0781" ma:taxonomyFieldName="Functional_x0020_Group" ma:displayName="Functional Group" ma:default="" ma:fieldId="{ab4be9b8-ed6d-4880-a4a4-d753d2ca0781}" ma:sspId="8a33a36f-1a7f-40c7-8f05-e53b4684f149" ma:termSetId="228e0357-df1c-4d70-bdd0-f42243e4f0b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9570752c8d6489f9c33216156e3232d" ma:index="16" nillable="true" ma:taxonomy="true" ma:internalName="e9570752c8d6489f9c33216156e3232d" ma:taxonomyFieldName="Document_x0020_Types" ma:displayName="Document Types" ma:default="" ma:fieldId="{e9570752-c8d6-489f-9c33-216156e3232d}" ma:sspId="8a33a36f-1a7f-40c7-8f05-e53b4684f149" ma:termSetId="687d1fc7-3bec-4870-a584-4f7bd3d9691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9cdf82811574c42a26d8e531aa2f708" ma:index="18" nillable="true" ma:taxonomy="true" ma:internalName="p9cdf82811574c42a26d8e531aa2f708" ma:taxonomyFieldName="Business_x0020_Process" ma:displayName="Business Process" ma:default="" ma:fieldId="{99cdf828-1157-4c42-a26d-8e531aa2f708}" ma:sspId="8a33a36f-1a7f-40c7-8f05-e53b4684f149" ma:termSetId="64403154-deae-4a89-9150-1bca2978f0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f26df60c8b445d78c9f25623f28cbc0" ma:index="20" nillable="true" ma:taxonomy="true" ma:internalName="gf26df60c8b445d78c9f25623f28cbc0" ma:taxonomyFieldName="Initiatives" ma:displayName="Initiative" ma:default="" ma:fieldId="{0f26df60-c8b4-45d7-8c9f-25623f28cbc0}" ma:sspId="8a33a36f-1a7f-40c7-8f05-e53b4684f149" ma:termSetId="2434130c-43ff-438e-8ab8-d7c356ea091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Expiration_x0020_Date xmlns="6ac1614c-1f4e-4327-a462-15902637fa4f">2017-12-02T00:55:48+00:00</Document_x0020_Expiration_x0020_Date>
    <ab4be9b8ed6d4880a4a4d753d2ca0781 xmlns="6ac1614c-1f4e-4327-a462-15902637fa4f">
      <Terms xmlns="http://schemas.microsoft.com/office/infopath/2007/PartnerControls"/>
    </ab4be9b8ed6d4880a4a4d753d2ca0781>
    <TaxCatchAll xmlns="6ac1614c-1f4e-4327-a462-15902637fa4f"/>
    <Document_x0020_Classification xmlns="6ac1614c-1f4e-4327-a462-15902637fa4f">Convenience</Document_x0020_Classification>
    <b86dd3650c7d4bd2b2f21bed93a9ccea xmlns="6ac1614c-1f4e-4327-a462-15902637fa4f">
      <Terms xmlns="http://schemas.microsoft.com/office/infopath/2007/PartnerControls"/>
    </b86dd3650c7d4bd2b2f21bed93a9ccea>
    <e9570752c8d6489f9c33216156e3232d xmlns="6ac1614c-1f4e-4327-a462-15902637fa4f">
      <Terms xmlns="http://schemas.microsoft.com/office/infopath/2007/PartnerControls"/>
    </e9570752c8d6489f9c33216156e3232d>
    <p9cdf82811574c42a26d8e531aa2f708 xmlns="6ac1614c-1f4e-4327-a462-15902637fa4f">
      <Terms xmlns="http://schemas.microsoft.com/office/infopath/2007/PartnerControls"/>
    </p9cdf82811574c42a26d8e531aa2f708>
    <gf26df60c8b445d78c9f25623f28cbc0 xmlns="6ac1614c-1f4e-4327-a462-15902637fa4f">
      <Terms xmlns="http://schemas.microsoft.com/office/infopath/2007/PartnerControls"/>
    </gf26df60c8b445d78c9f25623f28cbc0>
  </documentManagement>
</p:properties>
</file>

<file path=customXml/item5.xml><?xml version="1.0" encoding="utf-8"?>
<?mso-contentType ?>
<SharedContentType xmlns="Microsoft.SharePoint.Taxonomy.ContentTypeSync" SourceId="8a33a36f-1a7f-40c7-8f05-e53b4684f149" ContentTypeId="0x010100156697D7606DAF43B1F60067D7D4C96119" PreviousValue="false"/>
</file>

<file path=customXml/itemProps1.xml><?xml version="1.0" encoding="utf-8"?>
<ds:datastoreItem xmlns:ds="http://schemas.openxmlformats.org/officeDocument/2006/customXml" ds:itemID="{0508DD9A-89EB-48A0-8393-A2537C6439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965545-7EAB-4402-B686-76EB05FA2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1614c-1f4e-4327-a462-15902637f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2E6CFA-8757-47A7-B2F0-F5549D9746F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1AE5E9D-0624-49A1-B3E9-F1E63162B6F8}">
  <ds:schemaRefs>
    <ds:schemaRef ds:uri="http://schemas.microsoft.com/office/2006/metadata/properties"/>
    <ds:schemaRef ds:uri="http://schemas.microsoft.com/office/infopath/2007/PartnerControls"/>
    <ds:schemaRef ds:uri="6ac1614c-1f4e-4327-a462-15902637fa4f"/>
  </ds:schemaRefs>
</ds:datastoreItem>
</file>

<file path=customXml/itemProps5.xml><?xml version="1.0" encoding="utf-8"?>
<ds:datastoreItem xmlns:ds="http://schemas.openxmlformats.org/officeDocument/2006/customXml" ds:itemID="{881B00CF-13AA-4D49-94B5-CA8886A0BCCC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Stacy's Excellent Banana Bread Recipe</dc:title>
  <dc:creator>Stacy</dc:creator>
  <cp:lastModifiedBy>Stan Neumann</cp:lastModifiedBy>
  <cp:revision>5</cp:revision>
  <dcterms:created xsi:type="dcterms:W3CDTF">2013-09-26T19:53:00Z</dcterms:created>
  <dcterms:modified xsi:type="dcterms:W3CDTF">2019-05-28T00:10:00Z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0x010100156697D7606DAF43B1F60067D7D4C96119000F3C0AF63484604BB9AD78EF09D89D49</vt:lpwstr>
  </property>
  <property fmtid="{D5CDD505-2E9C-101B-9397-08002B2CF9AE}" pid="3" name="Document_x0020_Types">
    <vt:lpwstr/>
  </property>
  <property fmtid="{D5CDD505-2E9C-101B-9397-08002B2CF9AE}" pid="4" name="Business_x0020_Process">
    <vt:lpwstr/>
  </property>
  <property fmtid="{D5CDD505-2E9C-101B-9397-08002B2CF9AE}" pid="5" name="Functional_x0020_Group">
    <vt:lpwstr/>
  </property>
  <property fmtid="{D5CDD505-2E9C-101B-9397-08002B2CF9AE}" pid="6" name="gRED_x0020_Role">
    <vt:lpwstr/>
  </property>
  <property fmtid="{D5CDD505-2E9C-101B-9397-08002B2CF9AE}" pid="7" name="Document Types">
    <vt:lpwstr/>
  </property>
  <property fmtid="{D5CDD505-2E9C-101B-9397-08002B2CF9AE}" pid="8" name="Business Process">
    <vt:lpwstr/>
  </property>
  <property fmtid="{D5CDD505-2E9C-101B-9397-08002B2CF9AE}" pid="9" name="Functional Group">
    <vt:lpwstr/>
  </property>
  <property fmtid="{D5CDD505-2E9C-101B-9397-08002B2CF9AE}" pid="10" name="gRED Role">
    <vt:lpwstr/>
  </property>
</Properties>
</file>