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CÓNNÈCT TÈST ÓNÈ NÈW CTÈST À lòóng tììmëé áâgòó áând fáâr, fáâr áâwáây áân òóld wòómáân wáâs sììttììng ììn hëér ròóckììng cháâììr thììnkììng hòów háâppy shëé wòóýüld bëé ììf shëé háâd áâ chììld.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Thëén, shëé hëéåàrd åà knõôck åàt thëé dõôõôr åànd õôpëénëéd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lâàdy wâàs stâàndììng thëèrëè âànd shëè sâàììd, "Îf yöõýú lëèt mëè ììn, Î wììll grâànt yöõýú âà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Théé õôld wõômâãn léét théé wõômâãn íîn fíîrstly béécâãúýséé shéé féélt píîty, séécõôndly béécâãúýséé shéé knééw whâãt shéé'd wíîsh fõôr...âã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Âftèêr shèê wâàshèêd thèê lâàdy üýp âànd fèêd hèêr, shèê sâàw thâàt shèê wâàs rèêâàlly bèêâàüýtïïfüýl.Â lôöng tïïmèê âàgôö âànd fâàr, fâàr âàwâày âàn ôöld wôömâàn wâàs sïïttïïng ïïn hèêr rôöckïïng châàïïr thïïnkïïng hôöw hâàppy shèê wôöüýld bèê ïïf shèê hâàd âà chïïld.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Thèën, shèë hèëäård äå knöòck äåt thèë döòöòr äånd öòpèënèëd íìt.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láàdy wáàs stáàndììng thèêrèê áànd shèê sáàììd, "Íf yòõüú lèêt mèê ììn, Í wììll gráànt yòõüú áà wììsh."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Thëë ôóld wôómäân lëët thëë wôómäân îîn fîîrstly bëëcäâùüsëë shëë fëëlt pîîty, sëëcôóndly bëëcäâùüsëë shëë knëëw whäât shëë'd wîîsh fôór...äâ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Áftèèr shèè wàæshèèd thèè làædy üüp àænd fèèd hèèr, shèè sàæw thàæt shèè wàæs rèèàælly bèèàæüütïìfüül.Á lõõng tïìmèè àægõõ àænd fàær, fàær àæwàæy àæn õõld wõõmàæn wàæs sïìttïìng ïìn hèèr rõõckïìng chàæïìr thïìnkïìng hõõw hàæppy shèè wõõüüld bèè ïìf shèè hàæd àæ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Thêên, shêê hêêâárd âá knõöck âát thêê dõöõör âánd õöpêênêêd ìít.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låãdy wåãs ståãndìíng thêêrêê åãnd shêê såãìíd, "Îf yòôûù lêêt mêê ìín, Î wìíll gråãnt yòôûù åã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 ôòld wôòmäán lëèt.QÆ</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