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560D" w14:textId="77777777" w:rsidR="001C78A5" w:rsidRPr="00E30A8F" w:rsidRDefault="001C78A5" w:rsidP="009042E5">
      <w:pPr>
        <w:pStyle w:val="a4"/>
        <w:jc w:val="left"/>
        <w:rPr>
          <w:rFonts w:ascii="標楷體" w:hAnsi="標楷體"/>
          <w:lang w:eastAsia="zh-TW"/>
        </w:rPr>
      </w:pPr>
    </w:p>
    <w:p w14:paraId="05A9DD3C" w14:textId="33C46A21" w:rsidR="009E513E" w:rsidRPr="00E30A8F" w:rsidRDefault="005537BC" w:rsidP="00DD735B">
      <w:pPr>
        <w:pStyle w:val="a4"/>
        <w:rPr>
          <w:rFonts w:ascii="標楷體" w:hAnsi="標楷體" w:cs="標楷體"/>
          <w:color w:val="000000"/>
          <w:sz w:val="32"/>
          <w:szCs w:val="24"/>
          <w:lang w:eastAsia="zh-TW"/>
        </w:rPr>
      </w:pPr>
      <w:r w:rsidRPr="005537BC">
        <w:rPr>
          <w:rFonts w:ascii="標楷體" w:hAnsi="標楷體" w:cs="標楷體"/>
          <w:color w:val="000000"/>
          <w:sz w:val="32"/>
          <w:szCs w:val="24"/>
          <w:lang w:eastAsia="zh-TW"/>
        </w:rPr>
        <w:t>當月賠款月帳單-T字帳</w:t>
      </w:r>
      <w:r w:rsidR="009E513E" w:rsidRPr="00E30A8F">
        <w:rPr>
          <w:rFonts w:ascii="標楷體" w:hAnsi="標楷體" w:cs="標楷體"/>
          <w:color w:val="000000"/>
          <w:sz w:val="32"/>
          <w:szCs w:val="24"/>
          <w:lang w:eastAsia="zh-TW"/>
        </w:rPr>
        <w:t>規格書</w:t>
      </w:r>
    </w:p>
    <w:p w14:paraId="1D1700EE" w14:textId="41697492" w:rsidR="00DD735B" w:rsidRPr="00E30A8F" w:rsidRDefault="00DD735B" w:rsidP="00DD735B">
      <w:pPr>
        <w:pStyle w:val="a4"/>
        <w:rPr>
          <w:rFonts w:ascii="標楷體" w:hAnsi="標楷體" w:cs="標楷體"/>
          <w:color w:val="000000"/>
          <w:sz w:val="32"/>
          <w:szCs w:val="24"/>
        </w:rPr>
      </w:pPr>
      <w:r w:rsidRPr="00E30A8F">
        <w:rPr>
          <w:rFonts w:ascii="標楷體" w:hAnsi="標楷體" w:cs="標楷體" w:hint="eastAsia"/>
          <w:color w:val="000000"/>
          <w:sz w:val="32"/>
          <w:szCs w:val="24"/>
          <w:lang w:eastAsia="zh-TW"/>
        </w:rPr>
        <w:t>系統</w:t>
      </w:r>
      <w:r w:rsidRPr="00E30A8F">
        <w:rPr>
          <w:rFonts w:ascii="標楷體" w:hAnsi="標楷體" w:cs="標楷體"/>
          <w:color w:val="000000"/>
          <w:sz w:val="32"/>
          <w:szCs w:val="24"/>
        </w:rPr>
        <w:t>開發文件</w:t>
      </w:r>
    </w:p>
    <w:p w14:paraId="168B6B0D" w14:textId="77777777" w:rsidR="00DD735B" w:rsidRPr="00E30A8F" w:rsidRDefault="00DD735B" w:rsidP="00DD735B">
      <w:pPr>
        <w:rPr>
          <w:rFonts w:ascii="標楷體" w:hAnsi="標楷體"/>
        </w:rPr>
      </w:pPr>
    </w:p>
    <w:p w14:paraId="7D969B39" w14:textId="77777777" w:rsidR="00DD735B" w:rsidRPr="00E30A8F" w:rsidRDefault="00DD735B" w:rsidP="00DD735B">
      <w:pPr>
        <w:rPr>
          <w:rFonts w:ascii="標楷體" w:hAnsi="標楷體"/>
        </w:rPr>
      </w:pPr>
    </w:p>
    <w:p w14:paraId="15CDE12E" w14:textId="77777777" w:rsidR="00DD735B" w:rsidRPr="00E30A8F" w:rsidRDefault="00DD735B" w:rsidP="00DD735B">
      <w:pPr>
        <w:rPr>
          <w:rFonts w:ascii="標楷體" w:hAnsi="標楷體"/>
        </w:rPr>
      </w:pPr>
    </w:p>
    <w:p w14:paraId="164464C6" w14:textId="77777777" w:rsidR="00DD735B" w:rsidRPr="00E30A8F" w:rsidRDefault="00DD735B" w:rsidP="00DD735B">
      <w:pPr>
        <w:rPr>
          <w:rFonts w:ascii="標楷體" w:hAnsi="標楷體"/>
        </w:rPr>
      </w:pPr>
    </w:p>
    <w:p w14:paraId="58DAC935" w14:textId="77777777" w:rsidR="00DD735B" w:rsidRPr="00E30A8F" w:rsidRDefault="00DD735B" w:rsidP="00DD735B">
      <w:pPr>
        <w:rPr>
          <w:rFonts w:ascii="標楷體" w:hAnsi="標楷體"/>
        </w:rPr>
      </w:pPr>
    </w:p>
    <w:p w14:paraId="5C65E8D1" w14:textId="77777777" w:rsidR="00DD735B" w:rsidRPr="00E30A8F" w:rsidRDefault="00DD735B" w:rsidP="00DD735B">
      <w:pPr>
        <w:rPr>
          <w:rFonts w:ascii="標楷體" w:hAnsi="標楷體"/>
        </w:rPr>
      </w:pPr>
    </w:p>
    <w:p w14:paraId="4CA18FB6" w14:textId="6098F241" w:rsidR="00DD735B" w:rsidRPr="00E30A8F" w:rsidRDefault="00DD735B" w:rsidP="00DD735B">
      <w:pPr>
        <w:jc w:val="center"/>
        <w:rPr>
          <w:rFonts w:ascii="標楷體" w:hAnsi="標楷體"/>
        </w:rPr>
      </w:pPr>
    </w:p>
    <w:p w14:paraId="6D1327A2" w14:textId="77777777" w:rsidR="00DD735B" w:rsidRPr="00E30A8F" w:rsidRDefault="00DD735B" w:rsidP="00DD735B">
      <w:pPr>
        <w:rPr>
          <w:rFonts w:ascii="標楷體" w:hAnsi="標楷體"/>
        </w:rPr>
      </w:pPr>
    </w:p>
    <w:p w14:paraId="12E46EFC" w14:textId="77777777" w:rsidR="00DD735B" w:rsidRPr="00E30A8F" w:rsidRDefault="00DD735B" w:rsidP="00DD735B">
      <w:pPr>
        <w:rPr>
          <w:rFonts w:ascii="標楷體" w:hAnsi="標楷體"/>
        </w:rPr>
      </w:pPr>
    </w:p>
    <w:p w14:paraId="60827A35" w14:textId="6B4E5DE1" w:rsidR="00DD735B" w:rsidRPr="00E30A8F" w:rsidRDefault="00DD735B" w:rsidP="00DD735B">
      <w:pPr>
        <w:pStyle w:val="ab"/>
        <w:spacing w:after="120"/>
        <w:rPr>
          <w:rFonts w:ascii="標楷體" w:hAnsi="標楷體" w:cs="Consolas"/>
        </w:rPr>
      </w:pPr>
      <w:r w:rsidRPr="00E30A8F">
        <w:rPr>
          <w:rFonts w:ascii="標楷體" w:hAnsi="標楷體" w:cs="Consolas"/>
        </w:rPr>
        <w:t>V</w:t>
      </w:r>
      <w:r w:rsidR="00AA31F6" w:rsidRPr="00E30A8F">
        <w:rPr>
          <w:rFonts w:ascii="標楷體" w:hAnsi="標楷體" w:cs="Consolas" w:hint="eastAsia"/>
        </w:rPr>
        <w:t>1.</w:t>
      </w:r>
      <w:r w:rsidR="005537BC">
        <w:rPr>
          <w:rFonts w:ascii="標楷體" w:hAnsi="標楷體" w:cs="Consolas" w:hint="eastAsia"/>
        </w:rPr>
        <w:t>0</w:t>
      </w:r>
    </w:p>
    <w:p w14:paraId="08973A18" w14:textId="77777777" w:rsidR="00DD735B" w:rsidRPr="00E30A8F" w:rsidRDefault="00DD735B" w:rsidP="00DD735B">
      <w:pPr>
        <w:rPr>
          <w:rFonts w:ascii="標楷體" w:hAnsi="標楷體"/>
        </w:rPr>
      </w:pPr>
    </w:p>
    <w:p w14:paraId="2C9C6158" w14:textId="77777777" w:rsidR="00DD735B" w:rsidRPr="00E30A8F" w:rsidRDefault="00DD735B" w:rsidP="00DD735B">
      <w:pPr>
        <w:rPr>
          <w:rFonts w:ascii="標楷體" w:hAnsi="標楷體"/>
        </w:rPr>
      </w:pPr>
    </w:p>
    <w:p w14:paraId="064F3068" w14:textId="77777777" w:rsidR="00DD735B" w:rsidRPr="00E30A8F" w:rsidRDefault="00DD735B" w:rsidP="00DD735B">
      <w:pPr>
        <w:rPr>
          <w:rFonts w:ascii="標楷體" w:hAnsi="標楷體"/>
        </w:rPr>
      </w:pPr>
    </w:p>
    <w:p w14:paraId="2700CB8B" w14:textId="77777777" w:rsidR="00DD735B" w:rsidRPr="00E30A8F" w:rsidRDefault="00DD735B" w:rsidP="00DD735B">
      <w:pPr>
        <w:rPr>
          <w:rFonts w:ascii="標楷體" w:hAnsi="標楷體"/>
        </w:rPr>
      </w:pPr>
    </w:p>
    <w:p w14:paraId="648D4B17" w14:textId="77777777" w:rsidR="00DD735B" w:rsidRPr="00E30A8F" w:rsidRDefault="00DD735B" w:rsidP="00DD735B">
      <w:pPr>
        <w:rPr>
          <w:rFonts w:ascii="標楷體" w:hAnsi="標楷體"/>
        </w:rPr>
      </w:pPr>
    </w:p>
    <w:p w14:paraId="1B86A905" w14:textId="77777777" w:rsidR="00DD735B" w:rsidRPr="00E30A8F" w:rsidRDefault="00DD735B" w:rsidP="00DD735B">
      <w:pPr>
        <w:rPr>
          <w:rFonts w:ascii="標楷體" w:hAnsi="標楷體"/>
        </w:rPr>
      </w:pPr>
    </w:p>
    <w:p w14:paraId="180EDB5E" w14:textId="77777777" w:rsidR="00DD735B" w:rsidRPr="00E30A8F" w:rsidRDefault="00DD735B" w:rsidP="00DD735B">
      <w:pPr>
        <w:rPr>
          <w:rFonts w:ascii="標楷體" w:hAnsi="標楷體"/>
        </w:rPr>
      </w:pPr>
    </w:p>
    <w:p w14:paraId="0D02619E" w14:textId="77777777" w:rsidR="00DD735B" w:rsidRPr="00E30A8F" w:rsidRDefault="00DD735B" w:rsidP="00DD735B">
      <w:pPr>
        <w:rPr>
          <w:rFonts w:ascii="標楷體" w:hAnsi="標楷體"/>
        </w:rPr>
      </w:pPr>
    </w:p>
    <w:p w14:paraId="2F67B447" w14:textId="77777777" w:rsidR="00DD735B" w:rsidRPr="00E30A8F" w:rsidRDefault="00DD735B" w:rsidP="00DD735B">
      <w:pPr>
        <w:rPr>
          <w:rFonts w:ascii="標楷體" w:hAnsi="標楷體"/>
        </w:rPr>
      </w:pPr>
    </w:p>
    <w:p w14:paraId="387BE561" w14:textId="77777777" w:rsidR="00DD735B" w:rsidRPr="00E30A8F" w:rsidRDefault="00DD735B" w:rsidP="00DD735B">
      <w:pPr>
        <w:rPr>
          <w:rFonts w:ascii="標楷體" w:hAnsi="標楷體"/>
        </w:rPr>
      </w:pPr>
    </w:p>
    <w:p w14:paraId="304BFD9B" w14:textId="57A2728C" w:rsidR="00DD735B" w:rsidRPr="00E30A8F" w:rsidRDefault="00DD735B" w:rsidP="00DD735B">
      <w:pPr>
        <w:pStyle w:val="ab"/>
        <w:spacing w:after="120"/>
        <w:rPr>
          <w:rFonts w:ascii="標楷體" w:hAnsi="標楷體"/>
        </w:rPr>
      </w:pPr>
      <w:r w:rsidRPr="00E30A8F">
        <w:rPr>
          <w:rFonts w:ascii="標楷體" w:hAnsi="標楷體" w:hint="eastAsia"/>
        </w:rPr>
        <w:t>202</w:t>
      </w:r>
      <w:r w:rsidR="00C52D61" w:rsidRPr="00E30A8F">
        <w:rPr>
          <w:rFonts w:ascii="標楷體" w:hAnsi="標楷體"/>
        </w:rPr>
        <w:t>6</w:t>
      </w:r>
      <w:r w:rsidRPr="00E30A8F">
        <w:rPr>
          <w:rFonts w:ascii="標楷體" w:hAnsi="標楷體" w:hint="eastAsia"/>
        </w:rPr>
        <w:t>年</w:t>
      </w:r>
      <w:r w:rsidR="009E513E" w:rsidRPr="00E30A8F">
        <w:rPr>
          <w:rFonts w:ascii="標楷體" w:hAnsi="標楷體" w:hint="eastAsia"/>
        </w:rPr>
        <w:t>0</w:t>
      </w:r>
      <w:r w:rsidR="005C2693">
        <w:rPr>
          <w:rFonts w:ascii="標楷體" w:hAnsi="標楷體" w:hint="eastAsia"/>
        </w:rPr>
        <w:t>8</w:t>
      </w:r>
      <w:r w:rsidRPr="00E30A8F">
        <w:rPr>
          <w:rFonts w:ascii="標楷體" w:hAnsi="標楷體" w:hint="eastAsia"/>
        </w:rPr>
        <w:t>月</w:t>
      </w:r>
      <w:r w:rsidR="005537BC">
        <w:rPr>
          <w:rFonts w:ascii="標楷體" w:hAnsi="標楷體" w:hint="eastAsia"/>
        </w:rPr>
        <w:t>10</w:t>
      </w:r>
      <w:r w:rsidRPr="00E30A8F">
        <w:rPr>
          <w:rFonts w:ascii="標楷體" w:hAnsi="標楷體" w:hint="eastAsia"/>
        </w:rPr>
        <w:t>日</w:t>
      </w:r>
    </w:p>
    <w:p w14:paraId="6E4CDDE6" w14:textId="77777777" w:rsidR="00DD735B" w:rsidRPr="00E30A8F" w:rsidRDefault="00DD735B" w:rsidP="00DD735B">
      <w:pPr>
        <w:rPr>
          <w:rFonts w:ascii="標楷體" w:hAnsi="標楷體"/>
        </w:rPr>
      </w:pPr>
    </w:p>
    <w:p w14:paraId="15E9C269" w14:textId="77777777" w:rsidR="00DD735B" w:rsidRPr="00E30A8F" w:rsidRDefault="00DD735B" w:rsidP="00DD735B">
      <w:pPr>
        <w:rPr>
          <w:rFonts w:ascii="標楷體" w:hAnsi="標楷體"/>
        </w:rPr>
      </w:pPr>
    </w:p>
    <w:p w14:paraId="559877EA" w14:textId="77777777" w:rsidR="00DD735B" w:rsidRPr="00E30A8F" w:rsidRDefault="00DD735B" w:rsidP="00DD735B">
      <w:pPr>
        <w:rPr>
          <w:rFonts w:ascii="標楷體" w:hAnsi="標楷體"/>
        </w:rPr>
      </w:pPr>
    </w:p>
    <w:p w14:paraId="553D417F" w14:textId="77777777" w:rsidR="00DD735B" w:rsidRPr="00E30A8F" w:rsidRDefault="00DD735B" w:rsidP="00DD735B">
      <w:pPr>
        <w:rPr>
          <w:rFonts w:ascii="標楷體" w:hAnsi="標楷體"/>
        </w:rPr>
      </w:pPr>
    </w:p>
    <w:p w14:paraId="2A0677C9" w14:textId="77777777" w:rsidR="00DD735B" w:rsidRPr="00E30A8F" w:rsidRDefault="00DD735B" w:rsidP="00DD735B">
      <w:pPr>
        <w:rPr>
          <w:rFonts w:ascii="標楷體" w:hAnsi="標楷體"/>
        </w:rPr>
      </w:pPr>
    </w:p>
    <w:p w14:paraId="5561C30B" w14:textId="77777777" w:rsidR="00C52D61" w:rsidRPr="00E30A8F" w:rsidRDefault="00C52D61" w:rsidP="001A3946">
      <w:pPr>
        <w:pStyle w:val="a4"/>
        <w:rPr>
          <w:rFonts w:ascii="標楷體" w:hAnsi="標楷體" w:cs="標楷體"/>
          <w:color w:val="000000"/>
          <w:sz w:val="32"/>
          <w:szCs w:val="24"/>
          <w:lang w:eastAsia="zh-TW"/>
        </w:rPr>
        <w:sectPr w:rsidR="00C52D61" w:rsidRPr="00E30A8F" w:rsidSect="001C78A5">
          <w:headerReference w:type="default" r:id="rId9"/>
          <w:footerReference w:type="default" r:id="rId10"/>
          <w:type w:val="continuous"/>
          <w:pgSz w:w="11906" w:h="16838" w:code="9"/>
          <w:pgMar w:top="1418" w:right="1134" w:bottom="1418" w:left="1134" w:header="851" w:footer="851" w:gutter="0"/>
          <w:pgNumType w:start="1"/>
          <w:cols w:space="720"/>
          <w:docGrid w:linePitch="326"/>
        </w:sectPr>
      </w:pPr>
    </w:p>
    <w:p w14:paraId="434A9C9A" w14:textId="662C2543" w:rsidR="001A3946" w:rsidRPr="00E30A8F" w:rsidRDefault="001C78A5" w:rsidP="001C78A5">
      <w:pPr>
        <w:pStyle w:val="a4"/>
        <w:spacing w:beforeLines="100" w:before="240" w:afterLines="100" w:after="240"/>
        <w:rPr>
          <w:rFonts w:ascii="標楷體" w:hAnsi="標楷體"/>
        </w:rPr>
      </w:pPr>
      <w:r w:rsidRPr="00E30A8F">
        <w:rPr>
          <w:rFonts w:ascii="標楷體" w:hAnsi="標楷體" w:cs="標楷體" w:hint="eastAsia"/>
          <w:color w:val="000000"/>
          <w:sz w:val="32"/>
          <w:szCs w:val="24"/>
        </w:rPr>
        <w:lastRenderedPageBreak/>
        <w:t>文件修訂歷史</w:t>
      </w:r>
    </w:p>
    <w:tbl>
      <w:tblPr>
        <w:tblStyle w:val="af6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8"/>
        <w:gridCol w:w="1504"/>
        <w:gridCol w:w="4747"/>
        <w:gridCol w:w="857"/>
        <w:gridCol w:w="1402"/>
      </w:tblGrid>
      <w:tr w:rsidR="001A3946" w:rsidRPr="00E30A8F" w14:paraId="35496D1F" w14:textId="77777777" w:rsidTr="00895196">
        <w:trPr>
          <w:trHeight w:val="567"/>
          <w:tblHeader/>
          <w:jc w:val="center"/>
        </w:trPr>
        <w:tc>
          <w:tcPr>
            <w:tcW w:w="1118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0669B5C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版本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B62E2FA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制／修訂人員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3BAA6065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變更內容摘要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240D8CA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頁數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C9658B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提供日期</w:t>
            </w:r>
          </w:p>
        </w:tc>
      </w:tr>
      <w:tr w:rsidR="001C78A5" w:rsidRPr="00E30A8F" w14:paraId="040B5411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C201E" w14:textId="4E4E6774" w:rsidR="001C78A5" w:rsidRPr="00E30A8F" w:rsidRDefault="001C78A5" w:rsidP="001C78A5">
            <w:pPr>
              <w:jc w:val="center"/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1.0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90147" w14:textId="2A6CA721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 w:hint="eastAsia"/>
              </w:rPr>
              <w:t>吳星宏</w:t>
            </w: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2ED97" w14:textId="34093891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初版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189CF" w14:textId="0B73C7A9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All</w:t>
            </w: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0407668" w14:textId="76C5C86D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 w:hint="eastAsia"/>
              </w:rPr>
              <w:t>2</w:t>
            </w:r>
            <w:r w:rsidRPr="00E30A8F">
              <w:rPr>
                <w:rFonts w:ascii="標楷體" w:hAnsi="標楷體"/>
              </w:rPr>
              <w:t>026/</w:t>
            </w:r>
            <w:r w:rsidR="005537BC">
              <w:rPr>
                <w:rFonts w:ascii="標楷體" w:hAnsi="標楷體" w:hint="eastAsia"/>
              </w:rPr>
              <w:t>08</w:t>
            </w:r>
            <w:r w:rsidRPr="00E30A8F">
              <w:rPr>
                <w:rFonts w:ascii="標楷體" w:hAnsi="標楷體"/>
              </w:rPr>
              <w:t>/</w:t>
            </w:r>
            <w:r w:rsidR="005537BC">
              <w:rPr>
                <w:rFonts w:ascii="標楷體" w:hAnsi="標楷體" w:hint="eastAsia"/>
              </w:rPr>
              <w:t>10</w:t>
            </w:r>
          </w:p>
        </w:tc>
      </w:tr>
      <w:tr w:rsidR="001A3946" w:rsidRPr="00E30A8F" w14:paraId="7D1F2DD6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4D350" w14:textId="4B5BC0E7" w:rsidR="001A3946" w:rsidRPr="00E30A8F" w:rsidRDefault="001A3946" w:rsidP="001008C5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B744F" w14:textId="09F9B32F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B9E925" w14:textId="4F765723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20064" w14:textId="46F566D2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C45CEE6" w14:textId="0E1140F3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</w:tr>
      <w:tr w:rsidR="003A2ED3" w:rsidRPr="00E30A8F" w14:paraId="5CE1320B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E543E" w14:textId="10773058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29EC5" w14:textId="27E828EF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1DA02" w14:textId="2409D2C9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5750A" w14:textId="31E11C5C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227D347" w14:textId="1A044BEA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5B3F97B6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49B560" w14:textId="2C5E2D7B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FF480" w14:textId="60F183E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39710" w14:textId="3CBE05CE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6FC02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84E9F3C" w14:textId="4FD86C42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41555052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1E61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55F1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EDC7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D720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FACC02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3E401F29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46DA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F06A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EA827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5D38F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B21E44C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5B59F163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B5A9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E58F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727D0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F1F9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85CCE0F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311CBAF8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3367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C8A4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0CD88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9C63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0D6879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26FE0831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21D2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D5D41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62530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D6A1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01B00E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7ED688BD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F842C8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6D92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5BFF4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1C71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BC0645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6F985155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8B5C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20AD4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62CB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DA60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896E33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6C75BA55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5103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C861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023D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B33D6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1E07F06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724CD76F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A2EB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EE23F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A548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A212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479C87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3D7D240C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1A8D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7597C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0BCE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C592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B35795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04E4273B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CBC9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C0410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74A26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7BD16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36DC324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2EB87FE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1AC2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6CE2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EA008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E16C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99D32F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2BB2AE3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E87E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1308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F126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1696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894B36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1973E30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728B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0CC0B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08F3F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8453A5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689A460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1CF782CA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82EA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354C0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72289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4EB56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6552EF6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7898EEE7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E6136A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27B8CFF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8DD0008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157143E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04021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</w:tbl>
    <w:p w14:paraId="18EFD9A6" w14:textId="4C3A9C53" w:rsidR="00B8301E" w:rsidRPr="00E30A8F" w:rsidRDefault="00B8301E">
      <w:pPr>
        <w:rPr>
          <w:rFonts w:ascii="標楷體" w:hAnsi="標楷體"/>
        </w:rPr>
      </w:pPr>
    </w:p>
    <w:p w14:paraId="05F8AF95" w14:textId="77777777" w:rsidR="00C52D61" w:rsidRPr="00E30A8F" w:rsidRDefault="00C52D61" w:rsidP="00D90FCD">
      <w:pPr>
        <w:pStyle w:val="1"/>
        <w:rPr>
          <w:rFonts w:ascii="標楷體" w:hAnsi="標楷體"/>
        </w:rPr>
        <w:sectPr w:rsidR="00C52D61" w:rsidRPr="00E30A8F" w:rsidSect="001C78A5">
          <w:footerReference w:type="default" r:id="rId11"/>
          <w:pgSz w:w="11906" w:h="16838" w:code="9"/>
          <w:pgMar w:top="1418" w:right="1134" w:bottom="1418" w:left="1134" w:header="851" w:footer="851" w:gutter="0"/>
          <w:pgNumType w:fmt="upperRoman" w:start="1"/>
          <w:cols w:space="720"/>
          <w:docGrid w:linePitch="326"/>
        </w:sectPr>
      </w:pPr>
      <w:bookmarkStart w:id="0" w:name="_Toc106267791"/>
      <w:bookmarkStart w:id="1" w:name="_Toc113977250"/>
    </w:p>
    <w:p w14:paraId="4EC44671" w14:textId="7DC83DD2" w:rsidR="001F2409" w:rsidRPr="00E30A8F" w:rsidRDefault="001465D2" w:rsidP="00D90FCD">
      <w:pPr>
        <w:pStyle w:val="1"/>
        <w:rPr>
          <w:rFonts w:ascii="標楷體" w:hAnsi="標楷體"/>
        </w:rPr>
      </w:pPr>
      <w:r w:rsidRPr="00E30A8F">
        <w:rPr>
          <w:rFonts w:ascii="標楷體" w:hAnsi="標楷體"/>
        </w:rPr>
        <w:lastRenderedPageBreak/>
        <w:t>文件簡介</w:t>
      </w:r>
      <w:bookmarkEnd w:id="0"/>
      <w:bookmarkEnd w:id="1"/>
    </w:p>
    <w:p w14:paraId="5ACF4CFE" w14:textId="712C1AF6" w:rsidR="001F2409" w:rsidRPr="00E30A8F" w:rsidRDefault="00367E94" w:rsidP="00D90FCD">
      <w:pPr>
        <w:pStyle w:val="2"/>
        <w:rPr>
          <w:rFonts w:ascii="標楷體" w:hAnsi="標楷體"/>
        </w:rPr>
      </w:pPr>
      <w:r w:rsidRPr="00E30A8F">
        <w:rPr>
          <w:rFonts w:ascii="標楷體" w:hAnsi="標楷體" w:hint="eastAsia"/>
        </w:rPr>
        <w:t>功能概述與需求說明</w:t>
      </w:r>
    </w:p>
    <w:tbl>
      <w:tblPr>
        <w:tblStyle w:val="af8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367E94" w:rsidRPr="00E30A8F" w14:paraId="2D346236" w14:textId="77777777" w:rsidTr="00895196">
        <w:trPr>
          <w:trHeight w:val="454"/>
        </w:trPr>
        <w:tc>
          <w:tcPr>
            <w:tcW w:w="9628" w:type="dxa"/>
            <w:shd w:val="clear" w:color="auto" w:fill="B7DDE8"/>
            <w:vAlign w:val="center"/>
          </w:tcPr>
          <w:p w14:paraId="47E166DF" w14:textId="734A47CC" w:rsidR="00367E94" w:rsidRPr="00E30A8F" w:rsidRDefault="00367E94" w:rsidP="001008C5">
            <w:pPr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 w:hint="eastAsia"/>
                <w:b/>
              </w:rPr>
              <w:t>功能概述</w:t>
            </w:r>
          </w:p>
        </w:tc>
      </w:tr>
      <w:tr w:rsidR="00367E94" w:rsidRPr="00E30A8F" w14:paraId="47B454A5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1C6E1F52" w14:textId="2F574093" w:rsidR="00016A59" w:rsidRPr="00E30A8F" w:rsidRDefault="009A165D" w:rsidP="00FB0C33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E30A8F">
              <w:rPr>
                <w:rFonts w:ascii="標楷體" w:hAnsi="標楷體" w:hint="eastAsia"/>
                <w:spacing w:val="-2"/>
                <w:sz w:val="21"/>
              </w:rPr>
              <w:t>提供</w:t>
            </w:r>
            <w:r w:rsidR="000F23CF" w:rsidRPr="000F23CF">
              <w:rPr>
                <w:rFonts w:ascii="標楷體" w:hAnsi="標楷體"/>
                <w:spacing w:val="-2"/>
                <w:sz w:val="21"/>
              </w:rPr>
              <w:t>當月賠款月帳單-T字帳</w:t>
            </w:r>
            <w:r w:rsidR="00575365">
              <w:rPr>
                <w:rFonts w:ascii="標楷體" w:hAnsi="標楷體" w:hint="eastAsia"/>
                <w:spacing w:val="-2"/>
                <w:sz w:val="21"/>
              </w:rPr>
              <w:t>報表</w:t>
            </w:r>
          </w:p>
        </w:tc>
      </w:tr>
      <w:tr w:rsidR="00367E94" w:rsidRPr="00E30A8F" w14:paraId="2759B887" w14:textId="77777777" w:rsidTr="00895196">
        <w:trPr>
          <w:trHeight w:val="454"/>
        </w:trPr>
        <w:tc>
          <w:tcPr>
            <w:tcW w:w="9628" w:type="dxa"/>
            <w:shd w:val="clear" w:color="auto" w:fill="B7DDE8"/>
            <w:vAlign w:val="center"/>
          </w:tcPr>
          <w:p w14:paraId="6C201F32" w14:textId="55692232" w:rsidR="00367E94" w:rsidRPr="00E30A8F" w:rsidRDefault="00367E94" w:rsidP="001008C5">
            <w:pPr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 w:hint="eastAsia"/>
                <w:b/>
              </w:rPr>
              <w:t>需求說明</w:t>
            </w:r>
          </w:p>
        </w:tc>
      </w:tr>
      <w:tr w:rsidR="00651345" w:rsidRPr="005829B4" w14:paraId="32A90B74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4C23B19D" w14:textId="77777777" w:rsidR="00885BA9" w:rsidRPr="00885BA9" w:rsidRDefault="00885BA9" w:rsidP="00885BA9">
            <w:pPr>
              <w:pStyle w:val="ad"/>
              <w:rPr>
                <w:rFonts w:ascii="標楷體" w:hAnsi="標楷體"/>
                <w:b/>
                <w:bCs/>
                <w:spacing w:val="-2"/>
                <w:sz w:val="21"/>
              </w:rPr>
            </w:pPr>
            <w:r w:rsidRPr="00885BA9">
              <w:rPr>
                <w:rFonts w:ascii="標楷體" w:hAnsi="標楷體"/>
                <w:b/>
                <w:bCs/>
                <w:spacing w:val="-2"/>
                <w:sz w:val="21"/>
              </w:rPr>
              <w:t>當月賠款月帳單－T字帳產出規則</w:t>
            </w:r>
          </w:p>
          <w:p w14:paraId="1061B5D2" w14:textId="77777777" w:rsidR="00885BA9" w:rsidRPr="00CC0FBC" w:rsidRDefault="00885BA9" w:rsidP="00885BA9">
            <w:pPr>
              <w:pStyle w:val="ad"/>
              <w:numPr>
                <w:ilvl w:val="0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讀取設定檔 </w:t>
            </w:r>
          </w:p>
          <w:p w14:paraId="0F88EE57" w14:textId="77777777" w:rsidR="00885BA9" w:rsidRPr="00CC0FBC" w:rsidRDefault="00885BA9" w:rsidP="00885BA9">
            <w:pPr>
              <w:pStyle w:val="ad"/>
              <w:numPr>
                <w:ilvl w:val="1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系統讀取設定檔位置：</w:t>
            </w:r>
            <w:r w:rsidRPr="00CC0FBC">
              <w:rPr>
                <w:rFonts w:ascii="標楷體" w:hAnsi="標楷體"/>
                <w:spacing w:val="-2"/>
                <w:sz w:val="21"/>
              </w:rPr>
              <w:br/>
              <w:t xml:space="preserve">./config/application.xlsx </w:t>
            </w:r>
          </w:p>
          <w:p w14:paraId="132C4A2A" w14:textId="77777777" w:rsidR="00885BA9" w:rsidRPr="00CC0FBC" w:rsidRDefault="00885BA9" w:rsidP="00885BA9">
            <w:pPr>
              <w:pStyle w:val="ad"/>
              <w:numPr>
                <w:ilvl w:val="1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依設定檔所設定之年月，取得當月理賠匯入檔。 </w:t>
            </w:r>
          </w:p>
          <w:p w14:paraId="2525D678" w14:textId="77777777" w:rsidR="00885BA9" w:rsidRPr="00CC0FBC" w:rsidRDefault="00885BA9" w:rsidP="00885BA9">
            <w:pPr>
              <w:pStyle w:val="ad"/>
              <w:numPr>
                <w:ilvl w:val="0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確認當月理賠匯入檔 </w:t>
            </w:r>
          </w:p>
          <w:p w14:paraId="37A18FB0" w14:textId="77777777" w:rsidR="00885BA9" w:rsidRPr="00CC0FBC" w:rsidRDefault="00885BA9" w:rsidP="00885BA9">
            <w:pPr>
              <w:pStyle w:val="ad"/>
              <w:numPr>
                <w:ilvl w:val="1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系統依設定檔年月至對應資料夾確認是否存在當月理賠匯入檔。 </w:t>
            </w:r>
          </w:p>
          <w:p w14:paraId="4C122176" w14:textId="77777777" w:rsidR="00885BA9" w:rsidRPr="00CC0FBC" w:rsidRDefault="00885BA9" w:rsidP="00885BA9">
            <w:pPr>
              <w:pStyle w:val="ad"/>
              <w:numPr>
                <w:ilvl w:val="1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例如設定檔年月為 115年5月，則理賠匯入檔路徑為：</w:t>
            </w:r>
            <w:r w:rsidRPr="00CC0FBC">
              <w:rPr>
                <w:rFonts w:ascii="標楷體" w:hAnsi="標楷體"/>
                <w:spacing w:val="-2"/>
                <w:sz w:val="21"/>
              </w:rPr>
              <w:br/>
              <w:t xml:space="preserve">./input/11505/VOLC11505.csv </w:t>
            </w:r>
          </w:p>
          <w:p w14:paraId="6E9A937E" w14:textId="77777777" w:rsidR="00885BA9" w:rsidRPr="00CC0FBC" w:rsidRDefault="00885BA9" w:rsidP="00885BA9">
            <w:pPr>
              <w:pStyle w:val="ad"/>
              <w:numPr>
                <w:ilvl w:val="1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若當月無理賠匯入檔，則不產出「當月賠款月帳單－T字帳」報表。 </w:t>
            </w:r>
          </w:p>
          <w:p w14:paraId="3B192AA1" w14:textId="77777777" w:rsidR="00885BA9" w:rsidRPr="00CC0FBC" w:rsidRDefault="00885BA9" w:rsidP="00885BA9">
            <w:pPr>
              <w:pStyle w:val="ad"/>
              <w:numPr>
                <w:ilvl w:val="0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理賠匯入檔基本檢核 </w:t>
            </w:r>
          </w:p>
          <w:p w14:paraId="4F854505" w14:textId="77777777" w:rsidR="00885BA9" w:rsidRPr="00CC0FBC" w:rsidRDefault="00885BA9" w:rsidP="00885BA9">
            <w:pPr>
              <w:pStyle w:val="ad"/>
              <w:numPr>
                <w:ilvl w:val="1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讀取理賠匯入檔後，需先進行基本資料檢核。 </w:t>
            </w:r>
          </w:p>
          <w:p w14:paraId="46B5A530" w14:textId="77777777" w:rsidR="00885BA9" w:rsidRPr="00CC0FBC" w:rsidRDefault="00885BA9" w:rsidP="00885BA9">
            <w:pPr>
              <w:pStyle w:val="ad"/>
              <w:numPr>
                <w:ilvl w:val="1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檢核內容至少包含： </w:t>
            </w:r>
          </w:p>
          <w:p w14:paraId="418EEA25" w14:textId="77777777" w:rsidR="00885BA9" w:rsidRPr="00CC0FBC" w:rsidRDefault="00885BA9" w:rsidP="00885BA9">
            <w:pPr>
              <w:pStyle w:val="ad"/>
              <w:numPr>
                <w:ilvl w:val="2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資料格式是否符合規範。 </w:t>
            </w:r>
          </w:p>
          <w:p w14:paraId="22B960C4" w14:textId="77777777" w:rsidR="00885BA9" w:rsidRPr="00CC0FBC" w:rsidRDefault="00885BA9" w:rsidP="00885BA9">
            <w:pPr>
              <w:pStyle w:val="ad"/>
              <w:numPr>
                <w:ilvl w:val="2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必要欄位是否有缺漏。 </w:t>
            </w:r>
          </w:p>
          <w:p w14:paraId="3CC1F214" w14:textId="77777777" w:rsidR="00885BA9" w:rsidRPr="00CC0FBC" w:rsidRDefault="00885BA9" w:rsidP="00885BA9">
            <w:pPr>
              <w:pStyle w:val="ad"/>
              <w:numPr>
                <w:ilvl w:val="2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各欄位資料型態是否正確。 </w:t>
            </w:r>
          </w:p>
          <w:p w14:paraId="7770CFEA" w14:textId="77777777" w:rsidR="00885BA9" w:rsidRPr="00CC0FBC" w:rsidRDefault="00885BA9" w:rsidP="00885BA9">
            <w:pPr>
              <w:pStyle w:val="ad"/>
              <w:numPr>
                <w:ilvl w:val="2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各欄位資料內容不得超過規格所定義之字元長度上限。 </w:t>
            </w:r>
          </w:p>
          <w:p w14:paraId="3DE53E5E" w14:textId="77777777" w:rsidR="00885BA9" w:rsidRPr="00CC0FBC" w:rsidRDefault="00885BA9" w:rsidP="00885BA9">
            <w:pPr>
              <w:pStyle w:val="ad"/>
              <w:numPr>
                <w:ilvl w:val="1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若檢核失敗，系統應提供明確的錯誤訊息，並停止後續處理，不得產出報表檔案。 </w:t>
            </w:r>
          </w:p>
          <w:p w14:paraId="1E966774" w14:textId="77777777" w:rsidR="00885BA9" w:rsidRPr="00CC0FBC" w:rsidRDefault="00885BA9" w:rsidP="00885BA9">
            <w:pPr>
              <w:pStyle w:val="ad"/>
              <w:numPr>
                <w:ilvl w:val="0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依簽單年度產出報表</w:t>
            </w:r>
          </w:p>
          <w:p w14:paraId="0B0B95AD" w14:textId="77777777" w:rsidR="00885BA9" w:rsidRPr="00CC0FBC" w:rsidRDefault="00885BA9" w:rsidP="00885BA9">
            <w:pPr>
              <w:pStyle w:val="ad"/>
              <w:numPr>
                <w:ilvl w:val="1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理賠匯入檔檢核通過後，依匯入資料之簽單年度進行報表產出。 </w:t>
            </w:r>
          </w:p>
          <w:p w14:paraId="5679BABB" w14:textId="77777777" w:rsidR="00885BA9" w:rsidRPr="00CC0FBC" w:rsidRDefault="00885BA9" w:rsidP="00885BA9">
            <w:pPr>
              <w:pStyle w:val="ad"/>
              <w:numPr>
                <w:ilvl w:val="1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排除與設定檔年度相同之簽單年度，僅針對其他簽單年度產出報表。 </w:t>
            </w:r>
          </w:p>
          <w:p w14:paraId="16FD6A35" w14:textId="77777777" w:rsidR="00885BA9" w:rsidRPr="00CC0FBC" w:rsidRDefault="00885BA9" w:rsidP="00885BA9">
            <w:pPr>
              <w:pStyle w:val="ad"/>
              <w:numPr>
                <w:ilvl w:val="1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若匯入檔包含多個簽單年度，則各簽單年度應分別產出一份報表。 </w:t>
            </w:r>
          </w:p>
          <w:p w14:paraId="12E037AB" w14:textId="77777777" w:rsidR="00885BA9" w:rsidRPr="00CC0FBC" w:rsidRDefault="00885BA9" w:rsidP="00885BA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例如：</w:t>
            </w:r>
          </w:p>
          <w:p w14:paraId="3EC44861" w14:textId="77777777" w:rsidR="00885BA9" w:rsidRPr="00CC0FBC" w:rsidRDefault="00885BA9" w:rsidP="00885BA9">
            <w:pPr>
              <w:pStyle w:val="ad"/>
              <w:numPr>
                <w:ilvl w:val="1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設定檔年度：115年 </w:t>
            </w:r>
          </w:p>
          <w:p w14:paraId="0B197FFE" w14:textId="77777777" w:rsidR="00885BA9" w:rsidRPr="00CC0FBC" w:rsidRDefault="00885BA9" w:rsidP="00885BA9">
            <w:pPr>
              <w:pStyle w:val="ad"/>
              <w:numPr>
                <w:ilvl w:val="1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匯入檔簽單年度：115年、114年、113年 </w:t>
            </w:r>
          </w:p>
          <w:p w14:paraId="6C4FE313" w14:textId="77777777" w:rsidR="00885BA9" w:rsidRPr="00CC0FBC" w:rsidRDefault="00885BA9" w:rsidP="00885BA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則：</w:t>
            </w:r>
          </w:p>
          <w:p w14:paraId="4FC74BC2" w14:textId="77777777" w:rsidR="00885BA9" w:rsidRPr="00CC0FBC" w:rsidRDefault="00885BA9" w:rsidP="00885BA9">
            <w:pPr>
              <w:pStyle w:val="ad"/>
              <w:numPr>
                <w:ilvl w:val="1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115年：排除，不產出 </w:t>
            </w:r>
          </w:p>
          <w:p w14:paraId="2BB2350F" w14:textId="77777777" w:rsidR="00885BA9" w:rsidRPr="00CC0FBC" w:rsidRDefault="00885BA9" w:rsidP="00885BA9">
            <w:pPr>
              <w:pStyle w:val="ad"/>
              <w:numPr>
                <w:ilvl w:val="1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114年：產出1份 </w:t>
            </w:r>
          </w:p>
          <w:p w14:paraId="6EAA4348" w14:textId="77777777" w:rsidR="00885BA9" w:rsidRPr="00CC0FBC" w:rsidRDefault="00885BA9" w:rsidP="00885BA9">
            <w:pPr>
              <w:pStyle w:val="ad"/>
              <w:numPr>
                <w:ilvl w:val="1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113年：產出1份 </w:t>
            </w:r>
          </w:p>
          <w:p w14:paraId="14E42243" w14:textId="77777777" w:rsidR="00885BA9" w:rsidRPr="00CC0FBC" w:rsidRDefault="00885BA9" w:rsidP="00885BA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共產出 2份報表。</w:t>
            </w:r>
          </w:p>
          <w:p w14:paraId="0F03169F" w14:textId="77777777" w:rsidR="00885BA9" w:rsidRPr="00CC0FBC" w:rsidRDefault="00885BA9" w:rsidP="00885BA9">
            <w:pPr>
              <w:pStyle w:val="ad"/>
              <w:numPr>
                <w:ilvl w:val="0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報表格式 </w:t>
            </w:r>
          </w:p>
          <w:p w14:paraId="048780AC" w14:textId="77777777" w:rsidR="00885BA9" w:rsidRPr="00CC0FBC" w:rsidRDefault="00885BA9" w:rsidP="00885BA9">
            <w:pPr>
              <w:pStyle w:val="ad"/>
              <w:numPr>
                <w:ilvl w:val="1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產出報表之表格格式及欄位內容，應以範本檔案：</w:t>
            </w:r>
            <w:r w:rsidRPr="00CC0FBC">
              <w:rPr>
                <w:rFonts w:ascii="標楷體" w:hAnsi="標楷體"/>
                <w:spacing w:val="-2"/>
                <w:sz w:val="21"/>
              </w:rPr>
              <w:br/>
              <w:t>./templet/CLAIM_T_ACCOUNT.xlsx</w:t>
            </w:r>
            <w:r w:rsidRPr="00CC0FBC">
              <w:rPr>
                <w:rFonts w:ascii="標楷體" w:hAnsi="標楷體"/>
                <w:spacing w:val="-2"/>
                <w:sz w:val="21"/>
              </w:rPr>
              <w:br/>
              <w:t xml:space="preserve">作為產製依據。 </w:t>
            </w:r>
          </w:p>
          <w:p w14:paraId="5D5FEEB8" w14:textId="77777777" w:rsidR="00885BA9" w:rsidRPr="00CC0FBC" w:rsidRDefault="00885BA9" w:rsidP="00885BA9">
            <w:pPr>
              <w:pStyle w:val="ad"/>
              <w:numPr>
                <w:ilvl w:val="1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lastRenderedPageBreak/>
              <w:t xml:space="preserve">報表產出時應依範本之既有格式、欄位及版面進行產製。 </w:t>
            </w:r>
          </w:p>
          <w:p w14:paraId="4455F770" w14:textId="77777777" w:rsidR="00885BA9" w:rsidRPr="00CC0FBC" w:rsidRDefault="00885BA9" w:rsidP="00885BA9">
            <w:pPr>
              <w:pStyle w:val="ad"/>
              <w:numPr>
                <w:ilvl w:val="1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金額欄位應以千分位格式呈現，例如：</w:t>
            </w:r>
            <w:r w:rsidRPr="00CC0FBC">
              <w:rPr>
                <w:rFonts w:ascii="標楷體" w:hAnsi="標楷體"/>
                <w:spacing w:val="-2"/>
                <w:sz w:val="21"/>
              </w:rPr>
              <w:br/>
              <w:t>350,123</w:t>
            </w:r>
            <w:r w:rsidRPr="00CC0FBC">
              <w:rPr>
                <w:rFonts w:ascii="標楷體" w:hAnsi="標楷體"/>
                <w:spacing w:val="-2"/>
                <w:sz w:val="21"/>
              </w:rPr>
              <w:br/>
              <w:t>1,050</w:t>
            </w:r>
            <w:r w:rsidRPr="00CC0FBC">
              <w:rPr>
                <w:rFonts w:ascii="標楷體" w:hAnsi="標楷體"/>
                <w:spacing w:val="-2"/>
                <w:sz w:val="21"/>
              </w:rPr>
              <w:br/>
              <w:t xml:space="preserve">34,466 </w:t>
            </w:r>
          </w:p>
          <w:p w14:paraId="3102616D" w14:textId="77777777" w:rsidR="00885BA9" w:rsidRPr="00CC0FBC" w:rsidRDefault="00885BA9" w:rsidP="00885BA9">
            <w:pPr>
              <w:pStyle w:val="ad"/>
              <w:numPr>
                <w:ilvl w:val="0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產出檔案</w:t>
            </w:r>
          </w:p>
          <w:p w14:paraId="43604EFD" w14:textId="77777777" w:rsidR="00885BA9" w:rsidRPr="00CC0FBC" w:rsidRDefault="00885BA9" w:rsidP="00885BA9">
            <w:pPr>
              <w:pStyle w:val="ad"/>
              <w:numPr>
                <w:ilvl w:val="1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報表存放於當月對應之 output 資料夾。 </w:t>
            </w:r>
          </w:p>
          <w:p w14:paraId="60C3292F" w14:textId="77777777" w:rsidR="00885BA9" w:rsidRPr="00CC0FBC" w:rsidRDefault="00885BA9" w:rsidP="00885BA9">
            <w:pPr>
              <w:pStyle w:val="ad"/>
              <w:numPr>
                <w:ilvl w:val="1"/>
                <w:numId w:val="39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檔名依「資料年月」及「簽單年度」命名。 </w:t>
            </w:r>
          </w:p>
          <w:p w14:paraId="3A0FD1C8" w14:textId="77777777" w:rsidR="00885BA9" w:rsidRPr="00CC0FBC" w:rsidRDefault="00885BA9" w:rsidP="00885BA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例如設定檔為115年5月，匯入檔包含115、114、113年度資料，則產出：</w:t>
            </w:r>
          </w:p>
          <w:p w14:paraId="7DAE0FCF" w14:textId="77777777" w:rsidR="000445BB" w:rsidRDefault="000445BB" w:rsidP="00AD0E3B">
            <w:pPr>
              <w:pStyle w:val="ad"/>
              <w:ind w:leftChars="100" w:left="240"/>
              <w:rPr>
                <w:rFonts w:ascii="標楷體" w:hAnsi="標楷體"/>
                <w:spacing w:val="-2"/>
                <w:sz w:val="21"/>
              </w:rPr>
            </w:pPr>
            <w:proofErr w:type="gramStart"/>
            <w:r w:rsidRPr="000445BB">
              <w:rPr>
                <w:rFonts w:ascii="標楷體" w:hAnsi="標楷體"/>
                <w:spacing w:val="-2"/>
                <w:sz w:val="21"/>
              </w:rPr>
              <w:t>./</w:t>
            </w:r>
            <w:proofErr w:type="gramEnd"/>
            <w:r w:rsidRPr="000445BB">
              <w:rPr>
                <w:rFonts w:ascii="標楷體" w:hAnsi="標楷體"/>
                <w:spacing w:val="-2"/>
                <w:sz w:val="21"/>
              </w:rPr>
              <w:t xml:space="preserve">output/11505/共保理賠_當月賠款月帳單_T字帳報表11505_114年.xlsx </w:t>
            </w:r>
          </w:p>
          <w:p w14:paraId="404F0614" w14:textId="57053423" w:rsidR="00B57460" w:rsidRPr="00885BA9" w:rsidRDefault="000445BB" w:rsidP="00AD0E3B">
            <w:pPr>
              <w:pStyle w:val="ad"/>
              <w:ind w:leftChars="100" w:left="240"/>
              <w:rPr>
                <w:rFonts w:ascii="標楷體" w:hAnsi="標楷體"/>
                <w:spacing w:val="-2"/>
                <w:sz w:val="21"/>
              </w:rPr>
            </w:pPr>
            <w:proofErr w:type="gramStart"/>
            <w:r w:rsidRPr="000445BB">
              <w:rPr>
                <w:rFonts w:ascii="標楷體" w:hAnsi="標楷體"/>
                <w:spacing w:val="-2"/>
                <w:sz w:val="21"/>
              </w:rPr>
              <w:t>./</w:t>
            </w:r>
            <w:proofErr w:type="gramEnd"/>
            <w:r w:rsidRPr="000445BB">
              <w:rPr>
                <w:rFonts w:ascii="標楷體" w:hAnsi="標楷體"/>
                <w:spacing w:val="-2"/>
                <w:sz w:val="21"/>
              </w:rPr>
              <w:t>output/11505/共保理賠_當月賠款月帳單_T字帳報表11505_113年.xlsx</w:t>
            </w:r>
          </w:p>
        </w:tc>
      </w:tr>
      <w:tr w:rsidR="00A85239" w:rsidRPr="00A85239" w14:paraId="5A3F3075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5ABD04B4" w14:textId="3259FED5" w:rsidR="00EE7AC3" w:rsidRDefault="008A28CA" w:rsidP="00A85239">
            <w:pPr>
              <w:pStyle w:val="ad"/>
              <w:rPr>
                <w:rFonts w:ascii="標楷體" w:hAnsi="標楷體"/>
                <w:color w:val="EE0000"/>
                <w:spacing w:val="-4"/>
                <w:sz w:val="21"/>
              </w:rPr>
            </w:pPr>
            <w:r w:rsidRPr="00690111">
              <w:rPr>
                <w:rFonts w:ascii="標楷體" w:hAnsi="標楷體"/>
                <w:spacing w:val="-2"/>
                <w:sz w:val="21"/>
              </w:rPr>
              <w:lastRenderedPageBreak/>
              <w:t>攤付共保賠款</w:t>
            </w:r>
            <w:r>
              <w:rPr>
                <w:rFonts w:ascii="標楷體" w:hAnsi="標楷體" w:hint="eastAsia"/>
                <w:spacing w:val="-2"/>
                <w:sz w:val="21"/>
              </w:rPr>
              <w:t xml:space="preserve"> = </w:t>
            </w:r>
            <w:r w:rsidR="008C06FF" w:rsidRPr="00EE7AC3">
              <w:rPr>
                <w:rFonts w:ascii="標楷體" w:hAnsi="標楷體" w:hint="eastAsia"/>
                <w:spacing w:val="-4"/>
                <w:sz w:val="21"/>
              </w:rPr>
              <w:t>理賠匯入檔</w:t>
            </w:r>
            <w:r w:rsidR="007553CC">
              <w:rPr>
                <w:rFonts w:ascii="標楷體" w:hAnsi="標楷體" w:hint="eastAsia"/>
                <w:color w:val="EE0000"/>
                <w:spacing w:val="-4"/>
                <w:sz w:val="21"/>
              </w:rPr>
              <w:t>排除</w:t>
            </w:r>
            <w:r w:rsidR="00491ECC" w:rsidRPr="00516BCA">
              <w:rPr>
                <w:rFonts w:ascii="標楷體" w:hAnsi="標楷體" w:hint="eastAsia"/>
                <w:b/>
                <w:bCs/>
                <w:color w:val="EE0000"/>
                <w:spacing w:val="-4"/>
                <w:sz w:val="21"/>
                <w:u w:val="single"/>
              </w:rPr>
              <w:t>設定檔</w:t>
            </w:r>
            <w:r w:rsidR="00937BB8">
              <w:rPr>
                <w:rFonts w:ascii="標楷體" w:hAnsi="標楷體" w:hint="eastAsia"/>
                <w:color w:val="EE0000"/>
                <w:spacing w:val="-4"/>
                <w:sz w:val="21"/>
              </w:rPr>
              <w:t>[</w:t>
            </w:r>
            <w:r w:rsidR="00225E51" w:rsidRPr="00225E51">
              <w:rPr>
                <w:rFonts w:ascii="標楷體" w:hAnsi="標楷體" w:hint="eastAsia"/>
                <w:color w:val="EE0000"/>
                <w:spacing w:val="-4"/>
                <w:sz w:val="21"/>
              </w:rPr>
              <w:t>年</w:t>
            </w:r>
            <w:r w:rsidR="00937BB8">
              <w:rPr>
                <w:rFonts w:ascii="標楷體" w:hAnsi="標楷體" w:hint="eastAsia"/>
                <w:color w:val="EE0000"/>
                <w:spacing w:val="-4"/>
                <w:sz w:val="21"/>
              </w:rPr>
              <w:t>]</w:t>
            </w:r>
            <w:r w:rsidR="00574241">
              <w:rPr>
                <w:rFonts w:ascii="標楷體" w:hAnsi="標楷體" w:hint="eastAsia"/>
                <w:color w:val="EE0000"/>
                <w:spacing w:val="-4"/>
                <w:sz w:val="21"/>
              </w:rPr>
              <w:t>，並</w:t>
            </w:r>
            <w:r w:rsidR="00225E51">
              <w:rPr>
                <w:rFonts w:ascii="標楷體" w:hAnsi="標楷體" w:hint="eastAsia"/>
                <w:spacing w:val="-4"/>
                <w:sz w:val="21"/>
              </w:rPr>
              <w:t>取</w:t>
            </w:r>
            <w:r w:rsidR="006C1644">
              <w:rPr>
                <w:rFonts w:ascii="標楷體" w:hAnsi="標楷體" w:hint="eastAsia"/>
                <w:spacing w:val="-4"/>
                <w:sz w:val="21"/>
              </w:rPr>
              <w:t>得該</w:t>
            </w:r>
            <w:r w:rsidR="00574241">
              <w:rPr>
                <w:rFonts w:ascii="標楷體" w:hAnsi="標楷體" w:hint="eastAsia"/>
                <w:spacing w:val="-4"/>
                <w:sz w:val="21"/>
              </w:rPr>
              <w:t>同年度</w:t>
            </w:r>
            <w:r w:rsidR="00EE7AC3" w:rsidRPr="00A65424">
              <w:rPr>
                <w:rFonts w:ascii="標楷體" w:hAnsi="標楷體" w:hint="eastAsia"/>
                <w:color w:val="EE0000"/>
                <w:spacing w:val="-4"/>
                <w:sz w:val="21"/>
              </w:rPr>
              <w:t>[</w:t>
            </w:r>
            <w:r w:rsidR="00B23E4A" w:rsidRPr="00B23E4A">
              <w:rPr>
                <w:rFonts w:ascii="標楷體" w:hAnsi="標楷體"/>
                <w:color w:val="EE0000"/>
                <w:spacing w:val="-4"/>
                <w:sz w:val="21"/>
              </w:rPr>
              <w:t>簽單年度</w:t>
            </w:r>
            <w:r w:rsidR="00EE7AC3">
              <w:rPr>
                <w:rFonts w:ascii="標楷體" w:hAnsi="標楷體" w:hint="eastAsia"/>
                <w:color w:val="EE0000"/>
                <w:spacing w:val="-4"/>
                <w:sz w:val="21"/>
              </w:rPr>
              <w:t>]</w:t>
            </w:r>
            <w:r w:rsidR="00EE7AC3" w:rsidRPr="00EE7AC3">
              <w:rPr>
                <w:rFonts w:ascii="標楷體" w:hAnsi="標楷體" w:hint="eastAsia"/>
                <w:spacing w:val="-4"/>
                <w:sz w:val="21"/>
              </w:rPr>
              <w:t>的</w:t>
            </w:r>
            <w:r w:rsidR="00EE7AC3">
              <w:rPr>
                <w:rFonts w:ascii="標楷體" w:hAnsi="標楷體" w:hint="eastAsia"/>
                <w:color w:val="EE0000"/>
                <w:spacing w:val="-4"/>
                <w:sz w:val="21"/>
              </w:rPr>
              <w:t>[</w:t>
            </w:r>
            <w:r w:rsidR="00B604F0" w:rsidRPr="00B604F0">
              <w:rPr>
                <w:rFonts w:ascii="標楷體" w:hAnsi="標楷體"/>
                <w:color w:val="EE0000"/>
                <w:spacing w:val="-4"/>
                <w:sz w:val="21"/>
              </w:rPr>
              <w:t>已決賠款合計</w:t>
            </w:r>
            <w:r w:rsidR="00EE7AC3">
              <w:rPr>
                <w:rFonts w:ascii="標楷體" w:hAnsi="標楷體" w:hint="eastAsia"/>
                <w:color w:val="EE0000"/>
                <w:spacing w:val="-4"/>
                <w:sz w:val="21"/>
              </w:rPr>
              <w:t>]之總和</w:t>
            </w:r>
          </w:p>
          <w:p w14:paraId="32DCC35A" w14:textId="3AB87E83" w:rsidR="00FB1B45" w:rsidRPr="00EF520A" w:rsidRDefault="00225E51" w:rsidP="00A85239">
            <w:pPr>
              <w:pStyle w:val="ad"/>
              <w:numPr>
                <w:ilvl w:val="0"/>
                <w:numId w:val="37"/>
              </w:numPr>
              <w:rPr>
                <w:rFonts w:ascii="標楷體" w:hAnsi="標楷體" w:hint="eastAsia"/>
                <w:spacing w:val="-4"/>
                <w:sz w:val="21"/>
              </w:rPr>
            </w:pPr>
            <w:r w:rsidRPr="003F4E3D">
              <w:rPr>
                <w:rFonts w:ascii="標楷體" w:hAnsi="標楷體" w:hint="eastAsia"/>
                <w:spacing w:val="-4"/>
                <w:sz w:val="21"/>
              </w:rPr>
              <w:t>如設定年月為115年，則取得</w:t>
            </w:r>
            <w:r w:rsidR="00A051D2" w:rsidRPr="003F4E3D">
              <w:rPr>
                <w:rFonts w:ascii="標楷體" w:hAnsi="標楷體" w:hint="eastAsia"/>
                <w:spacing w:val="-4"/>
                <w:sz w:val="21"/>
              </w:rPr>
              <w:t>取[</w:t>
            </w:r>
            <w:r w:rsidR="00A051D2" w:rsidRPr="003F4E3D">
              <w:rPr>
                <w:rFonts w:ascii="標楷體" w:hAnsi="標楷體"/>
                <w:spacing w:val="-4"/>
                <w:sz w:val="21"/>
              </w:rPr>
              <w:t>簽單年度</w:t>
            </w:r>
            <w:r w:rsidR="00A051D2" w:rsidRPr="003F4E3D">
              <w:rPr>
                <w:rFonts w:ascii="標楷體" w:hAnsi="標楷體" w:hint="eastAsia"/>
                <w:spacing w:val="-4"/>
                <w:sz w:val="21"/>
              </w:rPr>
              <w:t>]</w:t>
            </w:r>
            <w:r w:rsidR="0086337F">
              <w:rPr>
                <w:rFonts w:ascii="標楷體" w:hAnsi="標楷體" w:hint="eastAsia"/>
                <w:spacing w:val="-4"/>
                <w:sz w:val="21"/>
              </w:rPr>
              <w:t>非</w:t>
            </w:r>
            <w:r w:rsidR="003F4E3D" w:rsidRPr="003F4E3D">
              <w:rPr>
                <w:rFonts w:ascii="標楷體" w:hAnsi="標楷體" w:hint="eastAsia"/>
                <w:spacing w:val="-4"/>
                <w:sz w:val="21"/>
              </w:rPr>
              <w:t>為</w:t>
            </w:r>
            <w:r w:rsidR="00A051D2" w:rsidRPr="003F4E3D">
              <w:rPr>
                <w:rFonts w:ascii="標楷體" w:hAnsi="標楷體" w:hint="eastAsia"/>
                <w:spacing w:val="-4"/>
                <w:sz w:val="21"/>
              </w:rPr>
              <w:t>115</w:t>
            </w:r>
            <w:r w:rsidR="003F4E3D" w:rsidRPr="003F4E3D">
              <w:rPr>
                <w:rFonts w:ascii="標楷體" w:hAnsi="標楷體" w:hint="eastAsia"/>
                <w:spacing w:val="-4"/>
                <w:sz w:val="21"/>
              </w:rPr>
              <w:t>的</w:t>
            </w:r>
            <w:r w:rsidR="00A051D2" w:rsidRPr="003F4E3D">
              <w:rPr>
                <w:rFonts w:ascii="標楷體" w:hAnsi="標楷體" w:hint="eastAsia"/>
                <w:spacing w:val="-4"/>
                <w:sz w:val="21"/>
              </w:rPr>
              <w:t>[</w:t>
            </w:r>
            <w:r w:rsidR="00A051D2" w:rsidRPr="003F4E3D">
              <w:rPr>
                <w:rFonts w:ascii="標楷體" w:hAnsi="標楷體"/>
                <w:spacing w:val="-4"/>
                <w:sz w:val="21"/>
              </w:rPr>
              <w:t>已決賠款合計</w:t>
            </w:r>
            <w:r w:rsidR="00A051D2" w:rsidRPr="003F4E3D">
              <w:rPr>
                <w:rFonts w:ascii="標楷體" w:hAnsi="標楷體" w:hint="eastAsia"/>
                <w:spacing w:val="-4"/>
                <w:sz w:val="21"/>
              </w:rPr>
              <w:t>]之總和</w:t>
            </w:r>
            <w:r w:rsidR="0086337F">
              <w:rPr>
                <w:rFonts w:ascii="標楷體" w:hAnsi="標楷體"/>
                <w:spacing w:val="-4"/>
                <w:sz w:val="21"/>
              </w:rPr>
              <w:br/>
            </w:r>
            <w:r w:rsidR="0086337F">
              <w:rPr>
                <w:rFonts w:ascii="標楷體" w:hAnsi="標楷體" w:hint="eastAsia"/>
                <w:spacing w:val="-4"/>
                <w:sz w:val="21"/>
              </w:rPr>
              <w:t>當匯入檔有</w:t>
            </w:r>
            <w:r w:rsidR="003B5AFD">
              <w:rPr>
                <w:rFonts w:ascii="標楷體" w:hAnsi="標楷體" w:hint="eastAsia"/>
                <w:spacing w:val="-4"/>
                <w:sz w:val="21"/>
              </w:rPr>
              <w:t>115、114、113年度，則產出114一份、113一份</w:t>
            </w:r>
            <w:r w:rsidR="006C1644">
              <w:rPr>
                <w:rFonts w:ascii="標楷體" w:hAnsi="標楷體" w:hint="eastAsia"/>
                <w:spacing w:val="-4"/>
                <w:sz w:val="21"/>
              </w:rPr>
              <w:t>的</w:t>
            </w:r>
            <w:r w:rsidR="006C1644" w:rsidRPr="00690111">
              <w:rPr>
                <w:rFonts w:ascii="標楷體" w:hAnsi="標楷體"/>
                <w:spacing w:val="-2"/>
                <w:sz w:val="21"/>
              </w:rPr>
              <w:t>攤付共保賠款</w:t>
            </w:r>
            <w:r w:rsidR="003B5AFD">
              <w:rPr>
                <w:rFonts w:ascii="標楷體" w:hAnsi="標楷體" w:hint="eastAsia"/>
                <w:spacing w:val="-4"/>
                <w:sz w:val="21"/>
              </w:rPr>
              <w:t>。</w:t>
            </w:r>
          </w:p>
        </w:tc>
      </w:tr>
      <w:tr w:rsidR="00A85239" w:rsidRPr="00A85239" w14:paraId="69875F2E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48FE942D" w14:textId="56EAA455" w:rsidR="00EF7A6A" w:rsidRDefault="00132C74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132C74">
              <w:rPr>
                <w:rFonts w:ascii="標楷體" w:hAnsi="標楷體"/>
                <w:spacing w:val="-2"/>
                <w:sz w:val="21"/>
              </w:rPr>
              <w:drawing>
                <wp:inline distT="0" distB="0" distL="0" distR="0" wp14:anchorId="2D8C71C0" wp14:editId="7FF495E2">
                  <wp:extent cx="5976620" cy="3510280"/>
                  <wp:effectExtent l="0" t="0" r="5080" b="0"/>
                  <wp:docPr id="127776063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7606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351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B6473" w:rsidRPr="00AB6473">
              <w:rPr>
                <w:rFonts w:ascii="標楷體" w:hAnsi="標楷體"/>
                <w:spacing w:val="-2"/>
                <w:sz w:val="21"/>
              </w:rPr>
              <w:lastRenderedPageBreak/>
              <w:drawing>
                <wp:inline distT="0" distB="0" distL="0" distR="0" wp14:anchorId="02AF2BFF" wp14:editId="15378452">
                  <wp:extent cx="5976620" cy="3646170"/>
                  <wp:effectExtent l="0" t="0" r="5080" b="0"/>
                  <wp:docPr id="15408837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88376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3646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C17" w:rsidRPr="00A85239" w14:paraId="586870D4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621B9D25" w14:textId="77777777" w:rsidR="005D1C17" w:rsidRPr="001B0E04" w:rsidRDefault="005D1C17" w:rsidP="00A85239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</w:p>
        </w:tc>
      </w:tr>
    </w:tbl>
    <w:p w14:paraId="268FDEA4" w14:textId="154BE300" w:rsidR="00CB4A74" w:rsidRPr="00E30A8F" w:rsidRDefault="00CB4A74" w:rsidP="00CA237D">
      <w:pPr>
        <w:pStyle w:val="TableParagraph"/>
        <w:spacing w:line="239" w:lineRule="exact"/>
        <w:ind w:left="0"/>
        <w:rPr>
          <w:rFonts w:ascii="標楷體" w:eastAsia="標楷體" w:hAnsi="標楷體"/>
          <w:sz w:val="21"/>
        </w:rPr>
      </w:pPr>
    </w:p>
    <w:tbl>
      <w:tblPr>
        <w:tblStyle w:val="TableNormal"/>
        <w:tblW w:w="5012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713"/>
        <w:gridCol w:w="1841"/>
        <w:gridCol w:w="1021"/>
        <w:gridCol w:w="6076"/>
      </w:tblGrid>
      <w:tr w:rsidR="00CC2FC3" w:rsidRPr="00E30A8F" w14:paraId="7E963BD9" w14:textId="77777777" w:rsidTr="00F52D1A">
        <w:trPr>
          <w:trHeight w:val="299"/>
        </w:trPr>
        <w:tc>
          <w:tcPr>
            <w:tcW w:w="5000" w:type="pct"/>
            <w:gridSpan w:val="4"/>
            <w:shd w:val="clear" w:color="auto" w:fill="DEEAF6"/>
          </w:tcPr>
          <w:p w14:paraId="713AFA03" w14:textId="26516B05" w:rsidR="00CC2FC3" w:rsidRPr="00E30A8F" w:rsidRDefault="00CC2FC3" w:rsidP="00350038">
            <w:pPr>
              <w:pStyle w:val="TableParagraph"/>
              <w:spacing w:before="15" w:line="264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pacing w:val="-4"/>
                <w:sz w:val="21"/>
              </w:rPr>
              <w:t>理賠</w:t>
            </w:r>
            <w:r w:rsidRPr="00E30A8F">
              <w:rPr>
                <w:rFonts w:ascii="標楷體" w:eastAsia="標楷體" w:hAnsi="標楷體" w:hint="eastAsia"/>
                <w:spacing w:val="-4"/>
                <w:sz w:val="21"/>
              </w:rPr>
              <w:t>CSV檔匯入</w:t>
            </w:r>
            <w:r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</w:p>
        </w:tc>
      </w:tr>
      <w:tr w:rsidR="00CC2FC3" w:rsidRPr="00E30A8F" w14:paraId="74EF68CC" w14:textId="77777777" w:rsidTr="005E5E9F">
        <w:trPr>
          <w:trHeight w:val="273"/>
        </w:trPr>
        <w:tc>
          <w:tcPr>
            <w:tcW w:w="369" w:type="pct"/>
            <w:shd w:val="clear" w:color="auto" w:fill="FFE499"/>
          </w:tcPr>
          <w:p w14:paraId="6482F049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t>項次</w:t>
            </w:r>
          </w:p>
        </w:tc>
        <w:tc>
          <w:tcPr>
            <w:tcW w:w="954" w:type="pct"/>
            <w:shd w:val="clear" w:color="auto" w:fill="FFE499"/>
          </w:tcPr>
          <w:p w14:paraId="0E49157C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529" w:type="pct"/>
            <w:shd w:val="clear" w:color="auto" w:fill="FFE499"/>
          </w:tcPr>
          <w:p w14:paraId="24C9FE48" w14:textId="77777777" w:rsidR="00CC2FC3" w:rsidRPr="00E30A8F" w:rsidRDefault="00CC2FC3" w:rsidP="00350038">
            <w:pPr>
              <w:pStyle w:val="TableParagraph"/>
              <w:spacing w:line="253" w:lineRule="exact"/>
              <w:ind w:left="114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欄位長度</w:t>
            </w:r>
          </w:p>
        </w:tc>
        <w:tc>
          <w:tcPr>
            <w:tcW w:w="3148" w:type="pct"/>
            <w:shd w:val="clear" w:color="auto" w:fill="FFE499"/>
          </w:tcPr>
          <w:p w14:paraId="742CC787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匯入檔基本檢核</w:t>
            </w:r>
          </w:p>
        </w:tc>
      </w:tr>
      <w:tr w:rsidR="00CC2FC3" w:rsidRPr="00E30A8F" w14:paraId="2F14CA0A" w14:textId="77777777" w:rsidTr="005E5E9F">
        <w:trPr>
          <w:trHeight w:val="280"/>
        </w:trPr>
        <w:tc>
          <w:tcPr>
            <w:tcW w:w="369" w:type="pct"/>
          </w:tcPr>
          <w:p w14:paraId="1F944389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/>
                <w:spacing w:val="-10"/>
                <w:sz w:val="18"/>
                <w:szCs w:val="18"/>
              </w:rPr>
              <w:t>1</w:t>
            </w:r>
          </w:p>
        </w:tc>
        <w:tc>
          <w:tcPr>
            <w:tcW w:w="954" w:type="pct"/>
            <w:vAlign w:val="bottom"/>
          </w:tcPr>
          <w:p w14:paraId="15EFA821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帳單年度</w:t>
            </w:r>
          </w:p>
        </w:tc>
        <w:tc>
          <w:tcPr>
            <w:tcW w:w="529" w:type="pct"/>
            <w:vAlign w:val="center"/>
          </w:tcPr>
          <w:p w14:paraId="2611A6CC" w14:textId="40A6A468" w:rsidR="00CC2FC3" w:rsidRPr="00E30A8F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3)</w:t>
            </w:r>
          </w:p>
        </w:tc>
        <w:tc>
          <w:tcPr>
            <w:tcW w:w="3148" w:type="pct"/>
            <w:vAlign w:val="bottom"/>
          </w:tcPr>
          <w:p w14:paraId="0E38AB6A" w14:textId="77777777" w:rsidR="00CC2FC3" w:rsidRPr="00E30A8F" w:rsidRDefault="00CC2FC3" w:rsidP="00350038">
            <w:pPr>
              <w:pStyle w:val="TableParagraph"/>
              <w:ind w:left="0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 &gt;=103</w:t>
            </w:r>
          </w:p>
        </w:tc>
      </w:tr>
      <w:tr w:rsidR="00CC2FC3" w:rsidRPr="00E30A8F" w14:paraId="1FF80303" w14:textId="77777777" w:rsidTr="005E5E9F">
        <w:trPr>
          <w:trHeight w:val="280"/>
        </w:trPr>
        <w:tc>
          <w:tcPr>
            <w:tcW w:w="369" w:type="pct"/>
          </w:tcPr>
          <w:p w14:paraId="4B97B4E1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954" w:type="pct"/>
            <w:vAlign w:val="bottom"/>
          </w:tcPr>
          <w:p w14:paraId="1602EE03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帳單月份</w:t>
            </w:r>
          </w:p>
        </w:tc>
        <w:tc>
          <w:tcPr>
            <w:tcW w:w="529" w:type="pct"/>
            <w:vAlign w:val="center"/>
          </w:tcPr>
          <w:p w14:paraId="0971AD81" w14:textId="6544D66A" w:rsidR="00CC2FC3" w:rsidRPr="00E30A8F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2)</w:t>
            </w:r>
          </w:p>
        </w:tc>
        <w:tc>
          <w:tcPr>
            <w:tcW w:w="3148" w:type="pct"/>
            <w:vAlign w:val="bottom"/>
          </w:tcPr>
          <w:p w14:paraId="6919DB1E" w14:textId="77777777" w:rsidR="00CC2FC3" w:rsidRPr="00E30A8F" w:rsidRDefault="00CC2FC3" w:rsidP="00350038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&gt;=1且&lt;=12</w:t>
            </w:r>
          </w:p>
        </w:tc>
      </w:tr>
      <w:tr w:rsidR="00CC2FC3" w:rsidRPr="00E30A8F" w14:paraId="74E96CEB" w14:textId="77777777" w:rsidTr="005E5E9F">
        <w:trPr>
          <w:trHeight w:val="280"/>
        </w:trPr>
        <w:tc>
          <w:tcPr>
            <w:tcW w:w="369" w:type="pct"/>
          </w:tcPr>
          <w:p w14:paraId="08986043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954" w:type="pct"/>
            <w:vAlign w:val="bottom"/>
          </w:tcPr>
          <w:p w14:paraId="58B19978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公司</w:t>
            </w:r>
          </w:p>
        </w:tc>
        <w:tc>
          <w:tcPr>
            <w:tcW w:w="529" w:type="pct"/>
            <w:vAlign w:val="center"/>
          </w:tcPr>
          <w:p w14:paraId="3059741A" w14:textId="5366862D" w:rsidR="00CC2FC3" w:rsidRPr="00E30A8F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(</w:t>
            </w:r>
            <w:proofErr w:type="gramEnd"/>
            <w:r w:rsidR="00CC2FC3"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3)</w:t>
            </w:r>
          </w:p>
        </w:tc>
        <w:tc>
          <w:tcPr>
            <w:tcW w:w="3148" w:type="pct"/>
            <w:vAlign w:val="bottom"/>
          </w:tcPr>
          <w:p w14:paraId="72C7C54F" w14:textId="77777777" w:rsidR="00CC2FC3" w:rsidRPr="00E30A8F" w:rsidRDefault="00CC2FC3" w:rsidP="00350038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各公司須依「基本設定」之公司代號，</w:t>
            </w:r>
            <w:r w:rsidRPr="00E30A8F"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N為產險，L為壽險。</w:t>
            </w:r>
            <w:r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必須為三碼</w:t>
            </w:r>
          </w:p>
        </w:tc>
      </w:tr>
      <w:tr w:rsidR="00CC2FC3" w:rsidRPr="00F87316" w14:paraId="4B124B88" w14:textId="77777777" w:rsidTr="005E5E9F">
        <w:trPr>
          <w:trHeight w:val="280"/>
        </w:trPr>
        <w:tc>
          <w:tcPr>
            <w:tcW w:w="369" w:type="pct"/>
          </w:tcPr>
          <w:p w14:paraId="3A047213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954" w:type="pct"/>
            <w:vAlign w:val="bottom"/>
          </w:tcPr>
          <w:p w14:paraId="579922BC" w14:textId="77777777" w:rsidR="00CC2FC3" w:rsidRPr="00F87316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賠案號碼</w:t>
            </w:r>
          </w:p>
        </w:tc>
        <w:tc>
          <w:tcPr>
            <w:tcW w:w="529" w:type="pct"/>
            <w:vAlign w:val="center"/>
          </w:tcPr>
          <w:p w14:paraId="28D66C5A" w14:textId="44EAB6F2" w:rsidR="00CC2FC3" w:rsidRPr="00F87316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20)</w:t>
            </w:r>
          </w:p>
        </w:tc>
        <w:tc>
          <w:tcPr>
            <w:tcW w:w="3148" w:type="pct"/>
            <w:vAlign w:val="bottom"/>
          </w:tcPr>
          <w:p w14:paraId="45077B4E" w14:textId="77777777" w:rsidR="00CC2FC3" w:rsidRPr="00F87316" w:rsidRDefault="00CC2FC3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CC2FC3" w:rsidRPr="00F87316" w14:paraId="52ABF7BE" w14:textId="77777777" w:rsidTr="005E5E9F">
        <w:trPr>
          <w:trHeight w:val="280"/>
        </w:trPr>
        <w:tc>
          <w:tcPr>
            <w:tcW w:w="369" w:type="pct"/>
          </w:tcPr>
          <w:p w14:paraId="17E88556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954" w:type="pct"/>
            <w:vAlign w:val="bottom"/>
          </w:tcPr>
          <w:p w14:paraId="4E50016B" w14:textId="77777777" w:rsidR="00CC2FC3" w:rsidRPr="00F87316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保單號碼</w:t>
            </w:r>
          </w:p>
        </w:tc>
        <w:tc>
          <w:tcPr>
            <w:tcW w:w="529" w:type="pct"/>
            <w:vAlign w:val="center"/>
          </w:tcPr>
          <w:p w14:paraId="6E534328" w14:textId="2235EA18" w:rsidR="00CC2FC3" w:rsidRPr="00F87316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20)</w:t>
            </w:r>
          </w:p>
        </w:tc>
        <w:tc>
          <w:tcPr>
            <w:tcW w:w="3148" w:type="pct"/>
            <w:vAlign w:val="bottom"/>
          </w:tcPr>
          <w:p w14:paraId="0B4434D8" w14:textId="77777777" w:rsidR="00CC2FC3" w:rsidRPr="00F87316" w:rsidRDefault="00CC2FC3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2410A7" w:rsidRPr="00F87316" w14:paraId="2F187020" w14:textId="77777777" w:rsidTr="005E5E9F">
        <w:trPr>
          <w:trHeight w:val="280"/>
        </w:trPr>
        <w:tc>
          <w:tcPr>
            <w:tcW w:w="369" w:type="pct"/>
          </w:tcPr>
          <w:p w14:paraId="6DC777C5" w14:textId="6A98FB37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954" w:type="pct"/>
            <w:vAlign w:val="bottom"/>
          </w:tcPr>
          <w:p w14:paraId="184AC052" w14:textId="09EA5CB4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簽單年度</w:t>
            </w:r>
          </w:p>
        </w:tc>
        <w:tc>
          <w:tcPr>
            <w:tcW w:w="529" w:type="pct"/>
            <w:vAlign w:val="center"/>
          </w:tcPr>
          <w:p w14:paraId="06C0D818" w14:textId="7EF31232" w:rsidR="002410A7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3)</w:t>
            </w:r>
          </w:p>
        </w:tc>
        <w:tc>
          <w:tcPr>
            <w:tcW w:w="3148" w:type="pct"/>
            <w:vAlign w:val="bottom"/>
          </w:tcPr>
          <w:p w14:paraId="2F2EBD14" w14:textId="4E0DF9D4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民國年</w:t>
            </w:r>
          </w:p>
        </w:tc>
      </w:tr>
      <w:tr w:rsidR="002410A7" w:rsidRPr="00F87316" w14:paraId="153EA3CD" w14:textId="77777777" w:rsidTr="005E5E9F">
        <w:trPr>
          <w:trHeight w:val="280"/>
        </w:trPr>
        <w:tc>
          <w:tcPr>
            <w:tcW w:w="369" w:type="pct"/>
          </w:tcPr>
          <w:p w14:paraId="2A4C137C" w14:textId="7DCF25C2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954" w:type="pct"/>
            <w:vAlign w:val="bottom"/>
          </w:tcPr>
          <w:p w14:paraId="43943F42" w14:textId="07501023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保單起日(民國年)</w:t>
            </w:r>
          </w:p>
        </w:tc>
        <w:tc>
          <w:tcPr>
            <w:tcW w:w="529" w:type="pct"/>
            <w:vAlign w:val="center"/>
          </w:tcPr>
          <w:p w14:paraId="294B9E32" w14:textId="63C74841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5500A820" w14:textId="01E5B70F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spell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2410A7" w:rsidRPr="00F87316" w14:paraId="3223191D" w14:textId="77777777" w:rsidTr="005E5E9F">
        <w:trPr>
          <w:trHeight w:val="280"/>
        </w:trPr>
        <w:tc>
          <w:tcPr>
            <w:tcW w:w="369" w:type="pct"/>
          </w:tcPr>
          <w:p w14:paraId="1F1EB096" w14:textId="462FECB4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954" w:type="pct"/>
            <w:vAlign w:val="bottom"/>
          </w:tcPr>
          <w:p w14:paraId="77693E69" w14:textId="71FB04C4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保單迄日(民國年)</w:t>
            </w:r>
          </w:p>
        </w:tc>
        <w:tc>
          <w:tcPr>
            <w:tcW w:w="529" w:type="pct"/>
            <w:vAlign w:val="center"/>
          </w:tcPr>
          <w:p w14:paraId="1B8C2CC5" w14:textId="10B62252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6B9E4753" w14:textId="1DAB33AE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spell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2410A7" w:rsidRPr="00F87316" w14:paraId="691EFABF" w14:textId="77777777" w:rsidTr="005E5E9F">
        <w:trPr>
          <w:trHeight w:val="280"/>
        </w:trPr>
        <w:tc>
          <w:tcPr>
            <w:tcW w:w="369" w:type="pct"/>
          </w:tcPr>
          <w:p w14:paraId="07873EFC" w14:textId="764E8F22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954" w:type="pct"/>
            <w:vAlign w:val="bottom"/>
          </w:tcPr>
          <w:p w14:paraId="6A880E07" w14:textId="33134917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被保險人姓名</w:t>
            </w:r>
          </w:p>
        </w:tc>
        <w:tc>
          <w:tcPr>
            <w:tcW w:w="529" w:type="pct"/>
            <w:vAlign w:val="center"/>
          </w:tcPr>
          <w:p w14:paraId="008F2380" w14:textId="2A84CF00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20)</w:t>
            </w:r>
          </w:p>
        </w:tc>
        <w:tc>
          <w:tcPr>
            <w:tcW w:w="3148" w:type="pct"/>
            <w:vAlign w:val="bottom"/>
          </w:tcPr>
          <w:p w14:paraId="0E5189C5" w14:textId="343EE746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2410A7" w:rsidRPr="00F87316" w14:paraId="2E4EB458" w14:textId="77777777" w:rsidTr="005E5E9F">
        <w:trPr>
          <w:trHeight w:val="280"/>
        </w:trPr>
        <w:tc>
          <w:tcPr>
            <w:tcW w:w="369" w:type="pct"/>
          </w:tcPr>
          <w:p w14:paraId="64864EDC" w14:textId="37534F49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10</w:t>
            </w:r>
          </w:p>
        </w:tc>
        <w:tc>
          <w:tcPr>
            <w:tcW w:w="954" w:type="pct"/>
            <w:vAlign w:val="bottom"/>
          </w:tcPr>
          <w:p w14:paraId="0F8C2B70" w14:textId="5A12EB26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被保險人身分證號</w:t>
            </w:r>
          </w:p>
        </w:tc>
        <w:tc>
          <w:tcPr>
            <w:tcW w:w="529" w:type="pct"/>
            <w:vAlign w:val="center"/>
          </w:tcPr>
          <w:p w14:paraId="0F6B0F2E" w14:textId="3955F12A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10)</w:t>
            </w:r>
          </w:p>
        </w:tc>
        <w:tc>
          <w:tcPr>
            <w:tcW w:w="3148" w:type="pct"/>
            <w:vAlign w:val="bottom"/>
          </w:tcPr>
          <w:p w14:paraId="193200A0" w14:textId="0B35A56F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2410A7" w:rsidRPr="00F87316" w14:paraId="104F4A28" w14:textId="77777777" w:rsidTr="005E5E9F">
        <w:trPr>
          <w:trHeight w:val="280"/>
        </w:trPr>
        <w:tc>
          <w:tcPr>
            <w:tcW w:w="369" w:type="pct"/>
          </w:tcPr>
          <w:p w14:paraId="1C6972FB" w14:textId="54E4DB2D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11</w:t>
            </w:r>
          </w:p>
        </w:tc>
        <w:tc>
          <w:tcPr>
            <w:tcW w:w="954" w:type="pct"/>
            <w:vAlign w:val="bottom"/>
          </w:tcPr>
          <w:p w14:paraId="146CC6F3" w14:textId="5BB3F306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被保險人出生日期</w:t>
            </w:r>
          </w:p>
        </w:tc>
        <w:tc>
          <w:tcPr>
            <w:tcW w:w="529" w:type="pct"/>
            <w:vAlign w:val="center"/>
          </w:tcPr>
          <w:p w14:paraId="2C1921DC" w14:textId="21A497D6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5B34B6A2" w14:textId="36FE8E00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spell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2410A7" w:rsidRPr="00F87316" w14:paraId="7B2EF78D" w14:textId="77777777" w:rsidTr="005E5E9F">
        <w:trPr>
          <w:trHeight w:val="280"/>
        </w:trPr>
        <w:tc>
          <w:tcPr>
            <w:tcW w:w="369" w:type="pct"/>
          </w:tcPr>
          <w:p w14:paraId="4CDCAA2F" w14:textId="61E48943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12</w:t>
            </w:r>
          </w:p>
        </w:tc>
        <w:tc>
          <w:tcPr>
            <w:tcW w:w="954" w:type="pct"/>
            <w:vAlign w:val="bottom"/>
          </w:tcPr>
          <w:p w14:paraId="4879BC1E" w14:textId="2A3A9D0D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出險日(民國年)</w:t>
            </w:r>
          </w:p>
        </w:tc>
        <w:tc>
          <w:tcPr>
            <w:tcW w:w="529" w:type="pct"/>
            <w:vAlign w:val="center"/>
          </w:tcPr>
          <w:p w14:paraId="0132AC16" w14:textId="2E2F7B3C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10006BA9" w14:textId="428E557F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spell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2410A7" w:rsidRPr="00F87316" w14:paraId="2E8581B1" w14:textId="77777777" w:rsidTr="005E5E9F">
        <w:trPr>
          <w:trHeight w:val="280"/>
        </w:trPr>
        <w:tc>
          <w:tcPr>
            <w:tcW w:w="369" w:type="pct"/>
          </w:tcPr>
          <w:p w14:paraId="53DBDAAA" w14:textId="7110D51D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13</w:t>
            </w:r>
          </w:p>
        </w:tc>
        <w:tc>
          <w:tcPr>
            <w:tcW w:w="954" w:type="pct"/>
            <w:vAlign w:val="bottom"/>
          </w:tcPr>
          <w:p w14:paraId="34608659" w14:textId="1EDF3D5D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出險原因</w:t>
            </w:r>
          </w:p>
        </w:tc>
        <w:tc>
          <w:tcPr>
            <w:tcW w:w="529" w:type="pct"/>
            <w:vAlign w:val="center"/>
          </w:tcPr>
          <w:p w14:paraId="760ECEF5" w14:textId="7876D5CF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50)</w:t>
            </w:r>
          </w:p>
        </w:tc>
        <w:tc>
          <w:tcPr>
            <w:tcW w:w="3148" w:type="pct"/>
            <w:vAlign w:val="bottom"/>
          </w:tcPr>
          <w:p w14:paraId="312689E9" w14:textId="3F57C44D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2410A7" w:rsidRPr="00F87316" w14:paraId="04B01E89" w14:textId="77777777" w:rsidTr="005E5E9F">
        <w:trPr>
          <w:trHeight w:val="280"/>
        </w:trPr>
        <w:tc>
          <w:tcPr>
            <w:tcW w:w="369" w:type="pct"/>
          </w:tcPr>
          <w:p w14:paraId="52CD392B" w14:textId="562E8589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14</w:t>
            </w:r>
          </w:p>
        </w:tc>
        <w:tc>
          <w:tcPr>
            <w:tcW w:w="954" w:type="pct"/>
            <w:vAlign w:val="bottom"/>
          </w:tcPr>
          <w:p w14:paraId="2617069B" w14:textId="2C612E4E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決賠日</w:t>
            </w:r>
          </w:p>
        </w:tc>
        <w:tc>
          <w:tcPr>
            <w:tcW w:w="529" w:type="pct"/>
            <w:vAlign w:val="center"/>
          </w:tcPr>
          <w:p w14:paraId="5C6535EF" w14:textId="7F4720D4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31D2F28F" w14:textId="70C9EA31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spell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2410A7" w:rsidRPr="00E30A8F" w14:paraId="0BB019EE" w14:textId="77777777" w:rsidTr="005E5E9F">
        <w:trPr>
          <w:trHeight w:val="280"/>
        </w:trPr>
        <w:tc>
          <w:tcPr>
            <w:tcW w:w="369" w:type="pct"/>
          </w:tcPr>
          <w:p w14:paraId="7390254A" w14:textId="2B58DADF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15</w:t>
            </w:r>
          </w:p>
        </w:tc>
        <w:tc>
          <w:tcPr>
            <w:tcW w:w="954" w:type="pct"/>
            <w:vAlign w:val="bottom"/>
          </w:tcPr>
          <w:p w14:paraId="7BF37892" w14:textId="1C3D2F3F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4665806F" w14:textId="2711FBBD" w:rsidR="002410A7" w:rsidRPr="00E30A8F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3EFD04DB" w14:textId="4CF61B96" w:rsidR="002410A7" w:rsidRPr="00E30A8F" w:rsidRDefault="002410A7" w:rsidP="002410A7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2410A7" w:rsidRPr="00E30A8F" w14:paraId="1EA2F145" w14:textId="77777777" w:rsidTr="005E5E9F">
        <w:trPr>
          <w:trHeight w:val="280"/>
        </w:trPr>
        <w:tc>
          <w:tcPr>
            <w:tcW w:w="369" w:type="pct"/>
          </w:tcPr>
          <w:p w14:paraId="7DDF872A" w14:textId="7B51B15F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16</w:t>
            </w:r>
          </w:p>
        </w:tc>
        <w:tc>
          <w:tcPr>
            <w:tcW w:w="954" w:type="pct"/>
            <w:vAlign w:val="bottom"/>
          </w:tcPr>
          <w:p w14:paraId="03514FF2" w14:textId="321933F8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6174A9CA" w14:textId="635545FD" w:rsidR="002410A7" w:rsidRPr="00E30A8F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</w:tcPr>
          <w:p w14:paraId="53A29109" w14:textId="771985C0" w:rsidR="002410A7" w:rsidRPr="00E30A8F" w:rsidRDefault="002410A7" w:rsidP="002410A7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8863D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2410A7" w:rsidRPr="00E30A8F" w14:paraId="65C8AC48" w14:textId="77777777" w:rsidTr="005E5E9F">
        <w:trPr>
          <w:trHeight w:val="280"/>
        </w:trPr>
        <w:tc>
          <w:tcPr>
            <w:tcW w:w="369" w:type="pct"/>
          </w:tcPr>
          <w:p w14:paraId="6C0EA63A" w14:textId="3E6F6780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17</w:t>
            </w:r>
          </w:p>
        </w:tc>
        <w:tc>
          <w:tcPr>
            <w:tcW w:w="954" w:type="pct"/>
            <w:vAlign w:val="bottom"/>
          </w:tcPr>
          <w:p w14:paraId="090BE7D3" w14:textId="51C660ED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日額費用(保額)</w:t>
            </w:r>
          </w:p>
        </w:tc>
        <w:tc>
          <w:tcPr>
            <w:tcW w:w="529" w:type="pct"/>
            <w:vAlign w:val="center"/>
          </w:tcPr>
          <w:p w14:paraId="28C93ABB" w14:textId="75C4343E" w:rsidR="002410A7" w:rsidRPr="00E30A8F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</w:tcPr>
          <w:p w14:paraId="4ADEF0CC" w14:textId="5B2AAFDF" w:rsidR="002410A7" w:rsidRPr="00E30A8F" w:rsidRDefault="002410A7" w:rsidP="002410A7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8863D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2410A7" w:rsidRPr="00E30A8F" w14:paraId="43D9C293" w14:textId="77777777" w:rsidTr="005E5E9F">
        <w:trPr>
          <w:trHeight w:val="280"/>
        </w:trPr>
        <w:tc>
          <w:tcPr>
            <w:tcW w:w="369" w:type="pct"/>
          </w:tcPr>
          <w:p w14:paraId="5E862EC1" w14:textId="01A5508E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18</w:t>
            </w:r>
          </w:p>
        </w:tc>
        <w:tc>
          <w:tcPr>
            <w:tcW w:w="954" w:type="pct"/>
            <w:vAlign w:val="bottom"/>
          </w:tcPr>
          <w:p w14:paraId="5CBC91D4" w14:textId="095FACA9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49336B8D" w14:textId="6FB18E89" w:rsidR="002410A7" w:rsidRPr="00E30A8F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54B1CB86" w14:textId="262DBEBB" w:rsidR="002410A7" w:rsidRPr="00E30A8F" w:rsidRDefault="002410A7" w:rsidP="002410A7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2410A7" w:rsidRPr="00D37F25" w14:paraId="36F795B7" w14:textId="77777777" w:rsidTr="001F5BD2">
        <w:trPr>
          <w:trHeight w:val="280"/>
        </w:trPr>
        <w:tc>
          <w:tcPr>
            <w:tcW w:w="369" w:type="pct"/>
          </w:tcPr>
          <w:p w14:paraId="140A54A7" w14:textId="0A705890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19</w:t>
            </w:r>
          </w:p>
        </w:tc>
        <w:tc>
          <w:tcPr>
            <w:tcW w:w="954" w:type="pct"/>
            <w:vAlign w:val="bottom"/>
          </w:tcPr>
          <w:p w14:paraId="6B5E3693" w14:textId="59D448DA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1860902E" w14:textId="3931F584" w:rsidR="002410A7" w:rsidRPr="00E30A8F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</w:tcPr>
          <w:p w14:paraId="4B87E20B" w14:textId="5FB61D91" w:rsidR="002410A7" w:rsidRPr="00D37F25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9E63E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2410A7" w:rsidRPr="00E30A8F" w14:paraId="6D0A2844" w14:textId="77777777" w:rsidTr="001F5BD2">
        <w:trPr>
          <w:trHeight w:val="280"/>
        </w:trPr>
        <w:tc>
          <w:tcPr>
            <w:tcW w:w="369" w:type="pct"/>
          </w:tcPr>
          <w:p w14:paraId="53375F87" w14:textId="58F395BF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20</w:t>
            </w:r>
          </w:p>
        </w:tc>
        <w:tc>
          <w:tcPr>
            <w:tcW w:w="954" w:type="pct"/>
            <w:vAlign w:val="bottom"/>
          </w:tcPr>
          <w:p w14:paraId="0E5893EA" w14:textId="7C76A589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772F31A0" w14:textId="5B1DE8E4" w:rsidR="002410A7" w:rsidRPr="00E30A8F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</w:tcPr>
          <w:p w14:paraId="688FBB1D" w14:textId="2F6A6D34" w:rsidR="002410A7" w:rsidRPr="00E30A8F" w:rsidRDefault="002410A7" w:rsidP="002410A7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9E63E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2410A7" w:rsidRPr="00E30A8F" w14:paraId="5AD806AD" w14:textId="77777777" w:rsidTr="005E5E9F">
        <w:trPr>
          <w:trHeight w:val="280"/>
        </w:trPr>
        <w:tc>
          <w:tcPr>
            <w:tcW w:w="369" w:type="pct"/>
          </w:tcPr>
          <w:p w14:paraId="39B7A5A6" w14:textId="2190460A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21</w:t>
            </w:r>
          </w:p>
        </w:tc>
        <w:tc>
          <w:tcPr>
            <w:tcW w:w="954" w:type="pct"/>
            <w:vAlign w:val="bottom"/>
          </w:tcPr>
          <w:p w14:paraId="555AAF57" w14:textId="25A05FBD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87C5D">
              <w:rPr>
                <w:rFonts w:ascii="標楷體" w:eastAsia="標楷體" w:hAnsi="標楷體"/>
                <w:color w:val="000000"/>
                <w:sz w:val="18"/>
                <w:szCs w:val="18"/>
              </w:rPr>
              <w:t>理賠費用</w:t>
            </w:r>
          </w:p>
        </w:tc>
        <w:tc>
          <w:tcPr>
            <w:tcW w:w="529" w:type="pct"/>
            <w:vAlign w:val="center"/>
          </w:tcPr>
          <w:p w14:paraId="130574E0" w14:textId="64B9750E" w:rsidR="002410A7" w:rsidRPr="00E30A8F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536167CD" w14:textId="77777777" w:rsidR="002410A7" w:rsidRPr="00E30A8F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CC2FC3" w:rsidRPr="00E30A8F" w14:paraId="6BA6E35F" w14:textId="77777777" w:rsidTr="005E5E9F">
        <w:trPr>
          <w:trHeight w:val="280"/>
        </w:trPr>
        <w:tc>
          <w:tcPr>
            <w:tcW w:w="369" w:type="pct"/>
          </w:tcPr>
          <w:p w14:paraId="2C850792" w14:textId="28A35552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  <w:r w:rsidR="002410A7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954" w:type="pct"/>
          </w:tcPr>
          <w:p w14:paraId="06803506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87C5D">
              <w:rPr>
                <w:rFonts w:ascii="標楷體" w:eastAsia="標楷體" w:hAnsi="標楷體"/>
                <w:spacing w:val="-2"/>
                <w:sz w:val="18"/>
                <w:szCs w:val="18"/>
              </w:rPr>
              <w:t>已決賠款 合計</w:t>
            </w:r>
          </w:p>
        </w:tc>
        <w:tc>
          <w:tcPr>
            <w:tcW w:w="529" w:type="pct"/>
            <w:vAlign w:val="center"/>
          </w:tcPr>
          <w:p w14:paraId="7F7ED781" w14:textId="3AAEFBE3" w:rsidR="00CC2FC3" w:rsidRPr="00E30A8F" w:rsidRDefault="008E32B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CC2FC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</w:t>
            </w:r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3148" w:type="pct"/>
            <w:vAlign w:val="bottom"/>
          </w:tcPr>
          <w:p w14:paraId="401E7623" w14:textId="77777777" w:rsidR="00CC2FC3" w:rsidRPr="00E30A8F" w:rsidRDefault="00CC2FC3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5E0291" w:rsidRPr="00E30A8F" w14:paraId="69AE46D3" w14:textId="77777777" w:rsidTr="00F52D1A">
        <w:trPr>
          <w:trHeight w:val="299"/>
        </w:trPr>
        <w:tc>
          <w:tcPr>
            <w:tcW w:w="5000" w:type="pct"/>
            <w:gridSpan w:val="4"/>
            <w:shd w:val="clear" w:color="auto" w:fill="DEEAF6"/>
          </w:tcPr>
          <w:p w14:paraId="5DC1AA47" w14:textId="60F79D74" w:rsidR="005E0291" w:rsidRPr="00E30A8F" w:rsidRDefault="007E4EDD" w:rsidP="00350038">
            <w:pPr>
              <w:pStyle w:val="TableParagraph"/>
              <w:spacing w:before="15" w:line="264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pacing w:val="-4"/>
                <w:sz w:val="21"/>
              </w:rPr>
              <w:t>保費T字檔</w:t>
            </w:r>
            <w:r w:rsidR="00644FC9">
              <w:rPr>
                <w:rFonts w:ascii="標楷體" w:eastAsia="標楷體" w:hAnsi="標楷體" w:hint="eastAsia"/>
                <w:spacing w:val="-4"/>
                <w:sz w:val="21"/>
              </w:rPr>
              <w:t>產出</w:t>
            </w:r>
            <w:r w:rsidR="005E0291" w:rsidRPr="00E30A8F">
              <w:rPr>
                <w:rFonts w:ascii="標楷體" w:eastAsia="標楷體" w:hAnsi="標楷體" w:hint="eastAsia"/>
                <w:spacing w:val="-4"/>
                <w:sz w:val="21"/>
              </w:rPr>
              <w:t>檔</w:t>
            </w:r>
            <w:r w:rsidR="005E0291"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  <w:r w:rsidR="00644FC9">
              <w:rPr>
                <w:rFonts w:ascii="標楷體" w:eastAsia="標楷體" w:hAnsi="標楷體" w:hint="eastAsia"/>
                <w:spacing w:val="-4"/>
                <w:sz w:val="21"/>
              </w:rPr>
              <w:t>(</w:t>
            </w:r>
            <w:r w:rsidR="00A71E97">
              <w:rPr>
                <w:rFonts w:ascii="標楷體" w:eastAsia="標楷體" w:hAnsi="標楷體" w:hint="eastAsia"/>
                <w:spacing w:val="-4"/>
                <w:sz w:val="21"/>
              </w:rPr>
              <w:t>xlsx</w:t>
            </w:r>
            <w:r w:rsidR="00644FC9">
              <w:rPr>
                <w:rFonts w:ascii="標楷體" w:eastAsia="標楷體" w:hAnsi="標楷體" w:hint="eastAsia"/>
                <w:spacing w:val="-4"/>
                <w:sz w:val="21"/>
              </w:rPr>
              <w:t>)</w:t>
            </w:r>
          </w:p>
        </w:tc>
      </w:tr>
      <w:tr w:rsidR="005E0291" w:rsidRPr="00E30A8F" w14:paraId="32DCED00" w14:textId="77777777" w:rsidTr="005E5E9F">
        <w:trPr>
          <w:trHeight w:val="273"/>
        </w:trPr>
        <w:tc>
          <w:tcPr>
            <w:tcW w:w="369" w:type="pct"/>
            <w:shd w:val="clear" w:color="auto" w:fill="FFE499"/>
          </w:tcPr>
          <w:p w14:paraId="5DDFEF1B" w14:textId="77777777" w:rsidR="005E0291" w:rsidRPr="00E30A8F" w:rsidRDefault="005E029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lastRenderedPageBreak/>
              <w:t>項次</w:t>
            </w:r>
          </w:p>
        </w:tc>
        <w:tc>
          <w:tcPr>
            <w:tcW w:w="954" w:type="pct"/>
            <w:shd w:val="clear" w:color="auto" w:fill="FFE499"/>
          </w:tcPr>
          <w:p w14:paraId="72E4D292" w14:textId="77777777" w:rsidR="005E0291" w:rsidRPr="00E30A8F" w:rsidRDefault="005E029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529" w:type="pct"/>
            <w:shd w:val="clear" w:color="auto" w:fill="FFE499"/>
          </w:tcPr>
          <w:p w14:paraId="4F6F1D3B" w14:textId="2E989DD6" w:rsidR="005E0291" w:rsidRPr="00E30A8F" w:rsidRDefault="00F52D1A" w:rsidP="00F52D1A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對應欄位</w:t>
            </w:r>
          </w:p>
        </w:tc>
        <w:tc>
          <w:tcPr>
            <w:tcW w:w="3148" w:type="pct"/>
            <w:shd w:val="clear" w:color="auto" w:fill="FFE499"/>
          </w:tcPr>
          <w:p w14:paraId="74C13360" w14:textId="13A2BEC2" w:rsidR="005E0291" w:rsidRPr="00E30A8F" w:rsidRDefault="005964B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說明</w:t>
            </w:r>
          </w:p>
        </w:tc>
      </w:tr>
      <w:tr w:rsidR="00A71E97" w:rsidRPr="00E30A8F" w14:paraId="6A55CF8A" w14:textId="77777777" w:rsidTr="005E5E9F">
        <w:trPr>
          <w:trHeight w:val="280"/>
        </w:trPr>
        <w:tc>
          <w:tcPr>
            <w:tcW w:w="369" w:type="pct"/>
          </w:tcPr>
          <w:p w14:paraId="562CA85C" w14:textId="0AEDC462" w:rsidR="00A71E97" w:rsidRPr="00E30A8F" w:rsidRDefault="00A71E97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</w:t>
            </w:r>
          </w:p>
        </w:tc>
        <w:tc>
          <w:tcPr>
            <w:tcW w:w="954" w:type="pct"/>
          </w:tcPr>
          <w:p w14:paraId="0A43A6B2" w14:textId="6B411CDB" w:rsidR="00A71E97" w:rsidRPr="00E30A8F" w:rsidRDefault="00B822D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資料統計年月</w:t>
            </w:r>
          </w:p>
        </w:tc>
        <w:tc>
          <w:tcPr>
            <w:tcW w:w="529" w:type="pct"/>
            <w:vAlign w:val="center"/>
          </w:tcPr>
          <w:p w14:paraId="605EA2E6" w14:textId="62ABF33A" w:rsidR="00A71E97" w:rsidRPr="00E30A8F" w:rsidRDefault="004C6B3E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I3</w:t>
            </w:r>
          </w:p>
        </w:tc>
        <w:tc>
          <w:tcPr>
            <w:tcW w:w="3148" w:type="pct"/>
            <w:vAlign w:val="bottom"/>
          </w:tcPr>
          <w:p w14:paraId="299C4027" w14:textId="4412466F" w:rsidR="00A71E97" w:rsidRPr="00E30A8F" w:rsidRDefault="00D7392B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民國年</w:t>
            </w:r>
            <w:r w:rsidR="002E76E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_</w:t>
            </w:r>
            <w:r w:rsidR="00990F9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設定檔年月</w:t>
            </w:r>
          </w:p>
        </w:tc>
      </w:tr>
      <w:tr w:rsidR="00A71E97" w:rsidRPr="00E30A8F" w14:paraId="12E87D58" w14:textId="77777777" w:rsidTr="005E5E9F">
        <w:trPr>
          <w:trHeight w:val="280"/>
        </w:trPr>
        <w:tc>
          <w:tcPr>
            <w:tcW w:w="369" w:type="pct"/>
          </w:tcPr>
          <w:p w14:paraId="7A0F101D" w14:textId="46C682FC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954" w:type="pct"/>
          </w:tcPr>
          <w:p w14:paraId="2EEA14E2" w14:textId="682E224C" w:rsidR="00A71E97" w:rsidRPr="00F87C5D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U/Y</w:t>
            </w:r>
          </w:p>
        </w:tc>
        <w:tc>
          <w:tcPr>
            <w:tcW w:w="529" w:type="pct"/>
            <w:vAlign w:val="center"/>
          </w:tcPr>
          <w:p w14:paraId="652FEEC0" w14:textId="5F4BEDC5" w:rsidR="00A71E97" w:rsidRPr="00E30A8F" w:rsidRDefault="004C6B3E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P4</w:t>
            </w:r>
          </w:p>
        </w:tc>
        <w:tc>
          <w:tcPr>
            <w:tcW w:w="3148" w:type="pct"/>
            <w:vAlign w:val="bottom"/>
          </w:tcPr>
          <w:p w14:paraId="7AE734FB" w14:textId="2ECC8628" w:rsidR="00A71E97" w:rsidRPr="00E30A8F" w:rsidRDefault="00DA11DD" w:rsidP="00350038">
            <w:pPr>
              <w:pStyle w:val="TableParagraph"/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</w:pPr>
            <w:r w:rsidRPr="00BD19A1">
              <w:rPr>
                <w:rFonts w:ascii="標楷體" w:eastAsia="標楷體" w:hAnsi="標楷體"/>
                <w:color w:val="000000"/>
                <w:sz w:val="18"/>
                <w:szCs w:val="18"/>
              </w:rPr>
              <w:t>理賠匯入檔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該</w:t>
            </w:r>
            <w:r w:rsidRPr="00BD19A1">
              <w:rPr>
                <w:rFonts w:ascii="標楷體" w:eastAsia="標楷體" w:hAnsi="標楷體"/>
                <w:color w:val="000000"/>
                <w:sz w:val="18"/>
                <w:szCs w:val="18"/>
              </w:rPr>
              <w:t>年度欄位[簽單年度]</w:t>
            </w:r>
            <w:r w:rsidR="0087609D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轉西元年</w:t>
            </w:r>
          </w:p>
        </w:tc>
      </w:tr>
      <w:tr w:rsidR="00A71E97" w:rsidRPr="00E30A8F" w14:paraId="1CA80446" w14:textId="77777777" w:rsidTr="005E5E9F">
        <w:trPr>
          <w:trHeight w:val="280"/>
        </w:trPr>
        <w:tc>
          <w:tcPr>
            <w:tcW w:w="369" w:type="pct"/>
          </w:tcPr>
          <w:p w14:paraId="4AD7C051" w14:textId="4CE6B1E6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954" w:type="pct"/>
          </w:tcPr>
          <w:p w14:paraId="51F9B9AB" w14:textId="0255A554" w:rsidR="00A71E97" w:rsidRPr="00F87C5D" w:rsidRDefault="00E306D4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攤付共保賠款</w:t>
            </w:r>
          </w:p>
        </w:tc>
        <w:tc>
          <w:tcPr>
            <w:tcW w:w="529" w:type="pct"/>
            <w:vAlign w:val="center"/>
          </w:tcPr>
          <w:p w14:paraId="7454B194" w14:textId="072823BF" w:rsidR="00A71E97" w:rsidRPr="00E30A8F" w:rsidRDefault="00711685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G6</w:t>
            </w:r>
          </w:p>
        </w:tc>
        <w:tc>
          <w:tcPr>
            <w:tcW w:w="3148" w:type="pct"/>
            <w:vAlign w:val="bottom"/>
          </w:tcPr>
          <w:p w14:paraId="702D8083" w14:textId="423864D1" w:rsidR="00A71E97" w:rsidRPr="00E30A8F" w:rsidRDefault="00BD19A1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BD19A1">
              <w:rPr>
                <w:rFonts w:ascii="標楷體" w:eastAsia="標楷體" w:hAnsi="標楷體"/>
                <w:color w:val="000000"/>
                <w:sz w:val="18"/>
                <w:szCs w:val="18"/>
              </w:rPr>
              <w:t>理賠匯入檔</w:t>
            </w:r>
            <w:r w:rsidR="00572170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該</w:t>
            </w:r>
            <w:r w:rsidRPr="00BD19A1">
              <w:rPr>
                <w:rFonts w:ascii="標楷體" w:eastAsia="標楷體" w:hAnsi="標楷體"/>
                <w:color w:val="000000"/>
                <w:sz w:val="18"/>
                <w:szCs w:val="18"/>
              </w:rPr>
              <w:t>年度欄位[簽單年度]的[已決賠款合計]之總和</w:t>
            </w:r>
          </w:p>
        </w:tc>
      </w:tr>
      <w:tr w:rsidR="00A71E97" w:rsidRPr="00E30A8F" w14:paraId="0129BFA7" w14:textId="77777777" w:rsidTr="005E5E9F">
        <w:trPr>
          <w:trHeight w:val="280"/>
        </w:trPr>
        <w:tc>
          <w:tcPr>
            <w:tcW w:w="369" w:type="pct"/>
          </w:tcPr>
          <w:p w14:paraId="2E6C97DD" w14:textId="49439ACC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954" w:type="pct"/>
          </w:tcPr>
          <w:p w14:paraId="170AC8F0" w14:textId="48621A08" w:rsidR="00A71E97" w:rsidRPr="00F87C5D" w:rsidRDefault="00E306D4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共保保費</w:t>
            </w:r>
          </w:p>
        </w:tc>
        <w:tc>
          <w:tcPr>
            <w:tcW w:w="529" w:type="pct"/>
            <w:vAlign w:val="center"/>
          </w:tcPr>
          <w:p w14:paraId="13CB55E3" w14:textId="5C2D6370" w:rsidR="00A71E97" w:rsidRPr="00E30A8F" w:rsidRDefault="001677DA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O6</w:t>
            </w:r>
          </w:p>
        </w:tc>
        <w:tc>
          <w:tcPr>
            <w:tcW w:w="3148" w:type="pct"/>
            <w:vAlign w:val="bottom"/>
          </w:tcPr>
          <w:p w14:paraId="7AAAAFDE" w14:textId="3218E912" w:rsidR="00A71E97" w:rsidRPr="00E30A8F" w:rsidRDefault="009C32E0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無</w:t>
            </w:r>
          </w:p>
        </w:tc>
      </w:tr>
      <w:tr w:rsidR="00A71E97" w:rsidRPr="00E30A8F" w14:paraId="74779D86" w14:textId="77777777" w:rsidTr="005E5E9F">
        <w:trPr>
          <w:trHeight w:val="280"/>
        </w:trPr>
        <w:tc>
          <w:tcPr>
            <w:tcW w:w="369" w:type="pct"/>
          </w:tcPr>
          <w:p w14:paraId="18512F5D" w14:textId="41966092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954" w:type="pct"/>
          </w:tcPr>
          <w:p w14:paraId="7D92BA3B" w14:textId="1C2DD336" w:rsidR="00A71E97" w:rsidRPr="00F87C5D" w:rsidRDefault="002A5D9E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共保管理會費</w:t>
            </w:r>
          </w:p>
        </w:tc>
        <w:tc>
          <w:tcPr>
            <w:tcW w:w="529" w:type="pct"/>
            <w:vAlign w:val="center"/>
          </w:tcPr>
          <w:p w14:paraId="00FF5329" w14:textId="1292ACBD" w:rsidR="00A71E97" w:rsidRPr="00E30A8F" w:rsidRDefault="001677DA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G14</w:t>
            </w:r>
          </w:p>
        </w:tc>
        <w:tc>
          <w:tcPr>
            <w:tcW w:w="3148" w:type="pct"/>
            <w:vAlign w:val="bottom"/>
          </w:tcPr>
          <w:p w14:paraId="5E260AC2" w14:textId="093D6397" w:rsidR="00A71E97" w:rsidRPr="006774F3" w:rsidRDefault="00F431BE" w:rsidP="00F431BE">
            <w:pPr>
              <w:pStyle w:val="ad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 xml:space="preserve"> 無</w:t>
            </w:r>
          </w:p>
        </w:tc>
      </w:tr>
      <w:tr w:rsidR="008663EE" w:rsidRPr="00E30A8F" w14:paraId="4B7364D4" w14:textId="77777777" w:rsidTr="005E5E9F">
        <w:trPr>
          <w:trHeight w:val="280"/>
        </w:trPr>
        <w:tc>
          <w:tcPr>
            <w:tcW w:w="369" w:type="pct"/>
          </w:tcPr>
          <w:p w14:paraId="72285BF7" w14:textId="18D50C28" w:rsidR="008663EE" w:rsidRDefault="008663EE" w:rsidP="008663EE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954" w:type="pct"/>
          </w:tcPr>
          <w:p w14:paraId="115CFC3C" w14:textId="2DB517E0" w:rsidR="008663EE" w:rsidRPr="00F87C5D" w:rsidRDefault="008663EE" w:rsidP="008663EE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Balance Due</w:t>
            </w:r>
          </w:p>
        </w:tc>
        <w:tc>
          <w:tcPr>
            <w:tcW w:w="529" w:type="pct"/>
            <w:vAlign w:val="center"/>
          </w:tcPr>
          <w:p w14:paraId="374533AF" w14:textId="5CF602DD" w:rsidR="008663EE" w:rsidRPr="00E30A8F" w:rsidRDefault="008663EE" w:rsidP="008663EE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G2</w:t>
            </w:r>
            <w:r w:rsidR="004F4E71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148" w:type="pct"/>
            <w:vAlign w:val="bottom"/>
          </w:tcPr>
          <w:p w14:paraId="74DC88A7" w14:textId="76A3829F" w:rsidR="008663EE" w:rsidRPr="00E30A8F" w:rsidRDefault="008663EE" w:rsidP="008663EE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BD19A1">
              <w:rPr>
                <w:rFonts w:ascii="標楷體" w:eastAsia="標楷體" w:hAnsi="標楷體"/>
                <w:color w:val="000000"/>
                <w:sz w:val="18"/>
                <w:szCs w:val="18"/>
              </w:rPr>
              <w:t>理賠匯入檔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該</w:t>
            </w:r>
            <w:r w:rsidRPr="00BD19A1">
              <w:rPr>
                <w:rFonts w:ascii="標楷體" w:eastAsia="標楷體" w:hAnsi="標楷體"/>
                <w:color w:val="000000"/>
                <w:sz w:val="18"/>
                <w:szCs w:val="18"/>
              </w:rPr>
              <w:t>年度欄位[簽單年度]的[已決賠款合計]之總和</w:t>
            </w:r>
          </w:p>
        </w:tc>
      </w:tr>
      <w:tr w:rsidR="008663EE" w:rsidRPr="00E30A8F" w14:paraId="7CD145CB" w14:textId="77777777" w:rsidTr="005E5E9F">
        <w:trPr>
          <w:trHeight w:val="280"/>
        </w:trPr>
        <w:tc>
          <w:tcPr>
            <w:tcW w:w="369" w:type="pct"/>
          </w:tcPr>
          <w:p w14:paraId="5A5E3387" w14:textId="404028E8" w:rsidR="008663EE" w:rsidRDefault="008663EE" w:rsidP="008663EE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954" w:type="pct"/>
          </w:tcPr>
          <w:p w14:paraId="6AEB9596" w14:textId="251DD567" w:rsidR="008663EE" w:rsidRDefault="00CB7089" w:rsidP="008663EE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左側合計(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上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6AD689A2" w14:textId="0E40A32B" w:rsidR="008663EE" w:rsidRPr="00E30A8F" w:rsidRDefault="005C2197" w:rsidP="008663EE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O</w:t>
            </w:r>
            <w:r w:rsidR="008663EE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48" w:type="pct"/>
            <w:vAlign w:val="bottom"/>
          </w:tcPr>
          <w:p w14:paraId="436B0CA7" w14:textId="162D32E0" w:rsidR="008663EE" w:rsidRPr="00E30A8F" w:rsidRDefault="008663EE" w:rsidP="008663EE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BD19A1">
              <w:rPr>
                <w:rFonts w:ascii="標楷體" w:eastAsia="標楷體" w:hAnsi="標楷體"/>
                <w:color w:val="000000"/>
                <w:sz w:val="18"/>
                <w:szCs w:val="18"/>
              </w:rPr>
              <w:t>理賠匯入檔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該</w:t>
            </w:r>
            <w:r w:rsidRPr="00BD19A1">
              <w:rPr>
                <w:rFonts w:ascii="標楷體" w:eastAsia="標楷體" w:hAnsi="標楷體"/>
                <w:color w:val="000000"/>
                <w:sz w:val="18"/>
                <w:szCs w:val="18"/>
              </w:rPr>
              <w:t>年度欄位[簽單年度]的[已決賠款合計]之總和</w:t>
            </w:r>
          </w:p>
        </w:tc>
      </w:tr>
      <w:tr w:rsidR="008663EE" w:rsidRPr="00E30A8F" w14:paraId="7D6E608D" w14:textId="77777777" w:rsidTr="005E5E9F">
        <w:trPr>
          <w:trHeight w:val="280"/>
        </w:trPr>
        <w:tc>
          <w:tcPr>
            <w:tcW w:w="369" w:type="pct"/>
          </w:tcPr>
          <w:p w14:paraId="7D6B9A7F" w14:textId="786E25F8" w:rsidR="008663EE" w:rsidRDefault="008663EE" w:rsidP="008663EE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954" w:type="pct"/>
          </w:tcPr>
          <w:p w14:paraId="2412FC5D" w14:textId="510FA92E" w:rsidR="008663EE" w:rsidRDefault="008663EE" w:rsidP="008663EE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左側合計(下)</w:t>
            </w:r>
          </w:p>
        </w:tc>
        <w:tc>
          <w:tcPr>
            <w:tcW w:w="529" w:type="pct"/>
            <w:vAlign w:val="center"/>
          </w:tcPr>
          <w:p w14:paraId="076849F0" w14:textId="66D67DD0" w:rsidR="008663EE" w:rsidRPr="00E30A8F" w:rsidRDefault="008663EE" w:rsidP="008663EE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O21</w:t>
            </w:r>
          </w:p>
        </w:tc>
        <w:tc>
          <w:tcPr>
            <w:tcW w:w="3148" w:type="pct"/>
            <w:vAlign w:val="bottom"/>
          </w:tcPr>
          <w:p w14:paraId="46E940F9" w14:textId="5C5F2540" w:rsidR="008663EE" w:rsidRPr="00E30A8F" w:rsidRDefault="008663EE" w:rsidP="008663EE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BD19A1">
              <w:rPr>
                <w:rFonts w:ascii="標楷體" w:eastAsia="標楷體" w:hAnsi="標楷體"/>
                <w:color w:val="000000"/>
                <w:sz w:val="18"/>
                <w:szCs w:val="18"/>
              </w:rPr>
              <w:t>理賠匯入檔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該</w:t>
            </w:r>
            <w:r w:rsidRPr="00BD19A1">
              <w:rPr>
                <w:rFonts w:ascii="標楷體" w:eastAsia="標楷體" w:hAnsi="標楷體"/>
                <w:color w:val="000000"/>
                <w:sz w:val="18"/>
                <w:szCs w:val="18"/>
              </w:rPr>
              <w:t>年度欄位[簽單年度]的[已決賠款合計]之總和</w:t>
            </w:r>
          </w:p>
        </w:tc>
      </w:tr>
    </w:tbl>
    <w:p w14:paraId="3506F94F" w14:textId="674857D8" w:rsidR="00AC1191" w:rsidRPr="00E30A8F" w:rsidRDefault="00AC1191" w:rsidP="00FA6996">
      <w:pPr>
        <w:rPr>
          <w:rFonts w:ascii="標楷體" w:hAnsi="標楷體"/>
        </w:rPr>
      </w:pPr>
    </w:p>
    <w:sectPr w:rsidR="00AC1191" w:rsidRPr="00E30A8F" w:rsidSect="001C78A5">
      <w:footerReference w:type="default" r:id="rId14"/>
      <w:pgSz w:w="11906" w:h="16838" w:code="9"/>
      <w:pgMar w:top="1418" w:right="1134" w:bottom="1418" w:left="1134" w:header="851" w:footer="851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9B4A3" w14:textId="77777777" w:rsidR="00F16B0A" w:rsidRDefault="00F16B0A">
      <w:pPr>
        <w:spacing w:before="0" w:after="0"/>
      </w:pPr>
      <w:r>
        <w:separator/>
      </w:r>
    </w:p>
    <w:p w14:paraId="4BC3A642" w14:textId="77777777" w:rsidR="00F16B0A" w:rsidRDefault="00F16B0A"/>
  </w:endnote>
  <w:endnote w:type="continuationSeparator" w:id="0">
    <w:p w14:paraId="1B96B7DE" w14:textId="77777777" w:rsidR="00F16B0A" w:rsidRDefault="00F16B0A">
      <w:pPr>
        <w:spacing w:before="0" w:after="0"/>
      </w:pPr>
      <w:r>
        <w:continuationSeparator/>
      </w:r>
    </w:p>
    <w:p w14:paraId="001875E7" w14:textId="77777777" w:rsidR="00F16B0A" w:rsidRDefault="00F16B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中楷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6F1D9" w14:textId="42CF72DB" w:rsidR="00C52D61" w:rsidRPr="00C52D61" w:rsidRDefault="00C52D61" w:rsidP="00C52D61">
    <w:pPr>
      <w:pStyle w:val="af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6A750" w14:textId="04AA3453" w:rsidR="00C52D61" w:rsidRPr="001C78A5" w:rsidRDefault="001C78A5" w:rsidP="001C78A5">
    <w:pPr>
      <w:pStyle w:val="af"/>
      <w:tabs>
        <w:tab w:val="right" w:pos="9639"/>
      </w:tabs>
      <w:rPr>
        <w:rFonts w:ascii="標楷體" w:hAnsi="標楷體"/>
        <w:sz w:val="22"/>
        <w:szCs w:val="22"/>
      </w:rPr>
    </w:pPr>
    <w:r>
      <w:rPr>
        <w:rFonts w:ascii="標楷體" w:hAnsi="標楷體" w:hint="eastAsia"/>
        <w:sz w:val="22"/>
        <w:szCs w:val="22"/>
      </w:rPr>
      <w:tab/>
    </w:r>
    <w:r>
      <w:rPr>
        <w:rFonts w:ascii="標楷體" w:hAnsi="標楷體" w:hint="eastAsia"/>
        <w:sz w:val="22"/>
        <w:szCs w:val="22"/>
      </w:rPr>
      <w:tab/>
    </w:r>
    <w:r>
      <w:rPr>
        <w:rFonts w:ascii="標楷體" w:hAnsi="標楷體" w:hint="eastAsia"/>
        <w:sz w:val="22"/>
        <w:szCs w:val="22"/>
        <w:lang w:eastAsia="zh-HK"/>
      </w:rPr>
      <w:t>修訂歷史:</w:t>
    </w:r>
    <w:r w:rsidRPr="00A26DBB">
      <w:rPr>
        <w:sz w:val="22"/>
        <w:szCs w:val="22"/>
      </w:rPr>
      <w:fldChar w:fldCharType="begin"/>
    </w:r>
    <w:r w:rsidRPr="00A26DBB">
      <w:rPr>
        <w:sz w:val="22"/>
        <w:szCs w:val="22"/>
      </w:rPr>
      <w:instrText>PAGE   \* MERGEFORMAT</w:instrText>
    </w:r>
    <w:r w:rsidRPr="00A26DBB">
      <w:rPr>
        <w:sz w:val="22"/>
        <w:szCs w:val="22"/>
      </w:rPr>
      <w:fldChar w:fldCharType="separate"/>
    </w:r>
    <w:r w:rsidR="001C4B58" w:rsidRPr="001C4B58">
      <w:rPr>
        <w:noProof/>
        <w:sz w:val="22"/>
        <w:szCs w:val="22"/>
        <w:lang w:val="zh-TW"/>
      </w:rPr>
      <w:t>I</w:t>
    </w:r>
    <w:r w:rsidRPr="00A26DBB"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7BF2" w14:textId="7846414D" w:rsidR="00C52D61" w:rsidRPr="001C78A5" w:rsidRDefault="0086686D" w:rsidP="001C78A5">
    <w:pPr>
      <w:pStyle w:val="af"/>
      <w:tabs>
        <w:tab w:val="right" w:pos="9639"/>
      </w:tabs>
      <w:rPr>
        <w:rFonts w:ascii="標楷體" w:hAnsi="標楷體"/>
        <w:sz w:val="22"/>
        <w:szCs w:val="22"/>
      </w:rPr>
    </w:pPr>
    <w:r>
      <w:rPr>
        <w:rFonts w:ascii="標楷體" w:hAnsi="標楷體" w:hint="eastAsia"/>
        <w:sz w:val="22"/>
        <w:szCs w:val="22"/>
      </w:rPr>
      <w:t>產險公會</w:t>
    </w:r>
    <w:r w:rsidR="001C78A5">
      <w:rPr>
        <w:rFonts w:ascii="標楷體" w:hAnsi="標楷體" w:hint="eastAsia"/>
        <w:sz w:val="22"/>
        <w:szCs w:val="22"/>
      </w:rPr>
      <w:tab/>
    </w:r>
    <w:r w:rsidR="001C78A5">
      <w:rPr>
        <w:rFonts w:ascii="標楷體" w:hAnsi="標楷體" w:hint="eastAsia"/>
        <w:sz w:val="22"/>
        <w:szCs w:val="22"/>
      </w:rPr>
      <w:tab/>
    </w:r>
    <w:r w:rsidR="001C78A5">
      <w:rPr>
        <w:rFonts w:ascii="標楷體" w:hAnsi="標楷體" w:hint="eastAsia"/>
        <w:sz w:val="22"/>
        <w:szCs w:val="22"/>
        <w:lang w:eastAsia="zh-HK"/>
      </w:rPr>
      <w:t>頁次:</w:t>
    </w:r>
    <w:r w:rsidR="001C78A5" w:rsidRPr="00A26DBB">
      <w:rPr>
        <w:sz w:val="22"/>
        <w:szCs w:val="22"/>
      </w:rPr>
      <w:fldChar w:fldCharType="begin"/>
    </w:r>
    <w:r w:rsidR="001C78A5" w:rsidRPr="00A26DBB">
      <w:rPr>
        <w:sz w:val="22"/>
        <w:szCs w:val="22"/>
      </w:rPr>
      <w:instrText>PAGE   \* MERGEFORMAT</w:instrText>
    </w:r>
    <w:r w:rsidR="001C78A5" w:rsidRPr="00A26DBB">
      <w:rPr>
        <w:sz w:val="22"/>
        <w:szCs w:val="22"/>
      </w:rPr>
      <w:fldChar w:fldCharType="separate"/>
    </w:r>
    <w:r w:rsidR="00AA31F6" w:rsidRPr="00AA31F6">
      <w:rPr>
        <w:noProof/>
        <w:sz w:val="22"/>
        <w:szCs w:val="22"/>
        <w:lang w:val="zh-TW"/>
      </w:rPr>
      <w:t>4</w:t>
    </w:r>
    <w:r w:rsidR="001C78A5" w:rsidRPr="00A26DBB"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62BEF" w14:textId="77777777" w:rsidR="00F16B0A" w:rsidRDefault="00F16B0A">
      <w:pPr>
        <w:spacing w:before="0" w:after="0"/>
      </w:pPr>
      <w:r>
        <w:separator/>
      </w:r>
    </w:p>
    <w:p w14:paraId="545030A3" w14:textId="77777777" w:rsidR="00F16B0A" w:rsidRDefault="00F16B0A"/>
  </w:footnote>
  <w:footnote w:type="continuationSeparator" w:id="0">
    <w:p w14:paraId="3738BDDF" w14:textId="77777777" w:rsidR="00F16B0A" w:rsidRDefault="00F16B0A">
      <w:pPr>
        <w:spacing w:before="0" w:after="0"/>
      </w:pPr>
      <w:r>
        <w:continuationSeparator/>
      </w:r>
    </w:p>
    <w:p w14:paraId="16D8D833" w14:textId="77777777" w:rsidR="00F16B0A" w:rsidRDefault="00F16B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39D18" w14:textId="2F0D2B89" w:rsidR="00C52D61" w:rsidRPr="001C78A5" w:rsidRDefault="005537BC" w:rsidP="001C78A5">
    <w:pPr>
      <w:pStyle w:val="ad"/>
      <w:pBdr>
        <w:bottom w:val="single" w:sz="4" w:space="1" w:color="auto"/>
      </w:pBdr>
    </w:pPr>
    <w:r w:rsidRPr="005537BC">
      <w:rPr>
        <w:rFonts w:ascii="標楷體" w:hAnsi="標楷體"/>
        <w:spacing w:val="-2"/>
        <w:sz w:val="21"/>
        <w:lang w:eastAsia="zh-HK"/>
      </w:rPr>
      <w:t>當月賠款月</w:t>
    </w:r>
    <w:proofErr w:type="gramStart"/>
    <w:r w:rsidRPr="005537BC">
      <w:rPr>
        <w:rFonts w:ascii="標楷體" w:hAnsi="標楷體"/>
        <w:spacing w:val="-2"/>
        <w:sz w:val="21"/>
        <w:lang w:eastAsia="zh-HK"/>
      </w:rPr>
      <w:t>帳單</w:t>
    </w:r>
    <w:proofErr w:type="gramEnd"/>
    <w:r w:rsidRPr="005537BC">
      <w:rPr>
        <w:rFonts w:ascii="標楷體" w:hAnsi="標楷體"/>
        <w:spacing w:val="-2"/>
        <w:sz w:val="21"/>
        <w:lang w:eastAsia="zh-HK"/>
      </w:rPr>
      <w:t>-T</w:t>
    </w:r>
    <w:proofErr w:type="gramStart"/>
    <w:r w:rsidRPr="005537BC">
      <w:rPr>
        <w:rFonts w:ascii="標楷體" w:hAnsi="標楷體"/>
        <w:spacing w:val="-2"/>
        <w:sz w:val="21"/>
        <w:lang w:eastAsia="zh-HK"/>
      </w:rPr>
      <w:t>字帳</w:t>
    </w:r>
    <w:r w:rsidR="009E513E" w:rsidRPr="009E513E">
      <w:rPr>
        <w:rFonts w:ascii="標楷體" w:hAnsi="標楷體"/>
        <w:spacing w:val="-2"/>
        <w:sz w:val="21"/>
        <w:lang w:eastAsia="zh-HK"/>
      </w:rPr>
      <w:t>規格</w:t>
    </w:r>
    <w:proofErr w:type="gramEnd"/>
    <w:r w:rsidR="009E513E" w:rsidRPr="009E513E">
      <w:rPr>
        <w:rFonts w:ascii="標楷體" w:hAnsi="標楷體"/>
        <w:spacing w:val="-2"/>
        <w:sz w:val="21"/>
        <w:lang w:eastAsia="zh-HK"/>
      </w:rPr>
      <w:t>書</w:t>
    </w:r>
    <w:r w:rsidR="009E513E">
      <w:rPr>
        <w:rFonts w:ascii="標楷體" w:hAnsi="標楷體" w:hint="eastAsia"/>
        <w:spacing w:val="-2"/>
        <w:sz w:val="21"/>
      </w:rPr>
      <w:t>-</w:t>
    </w:r>
    <w:r w:rsidR="001C78A5" w:rsidRPr="00923768">
      <w:rPr>
        <w:rFonts w:ascii="標楷體" w:hAnsi="標楷體" w:hint="eastAsia"/>
        <w:spacing w:val="-2"/>
        <w:sz w:val="21"/>
      </w:rPr>
      <w:t>系統開發文件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D08"/>
    <w:multiLevelType w:val="hybridMultilevel"/>
    <w:tmpl w:val="A6BE3B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BE67DE"/>
    <w:multiLevelType w:val="hybridMultilevel"/>
    <w:tmpl w:val="C81EA382"/>
    <w:lvl w:ilvl="0" w:tplc="E696A2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DB4A65"/>
    <w:multiLevelType w:val="multilevel"/>
    <w:tmpl w:val="8EA2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C16C0"/>
    <w:multiLevelType w:val="hybridMultilevel"/>
    <w:tmpl w:val="97A66B28"/>
    <w:lvl w:ilvl="0" w:tplc="04090001">
      <w:start w:val="1"/>
      <w:numFmt w:val="bullet"/>
      <w:lvlText w:val=""/>
      <w:lvlJc w:val="left"/>
      <w:pPr>
        <w:ind w:left="141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0" w:hanging="480"/>
      </w:pPr>
      <w:rPr>
        <w:rFonts w:ascii="Wingdings" w:hAnsi="Wingdings" w:hint="default"/>
      </w:rPr>
    </w:lvl>
  </w:abstractNum>
  <w:abstractNum w:abstractNumId="4" w15:restartNumberingAfterBreak="0">
    <w:nsid w:val="081F4348"/>
    <w:multiLevelType w:val="multilevel"/>
    <w:tmpl w:val="8FD21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B5C6EFC"/>
    <w:multiLevelType w:val="hybridMultilevel"/>
    <w:tmpl w:val="A356B910"/>
    <w:lvl w:ilvl="0" w:tplc="9EEE9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09F4480"/>
    <w:multiLevelType w:val="multilevel"/>
    <w:tmpl w:val="2E805290"/>
    <w:lvl w:ilvl="0">
      <w:start w:val="1"/>
      <w:numFmt w:val="decimal"/>
      <w:pStyle w:val="1"/>
      <w:lvlText w:val="%1"/>
      <w:lvlJc w:val="left"/>
      <w:pPr>
        <w:ind w:left="567" w:hanging="567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134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701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2268" w:hanging="566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402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969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536" w:hanging="566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3" w:hanging="567"/>
      </w:pPr>
      <w:rPr>
        <w:rFonts w:hint="eastAsia"/>
      </w:rPr>
    </w:lvl>
  </w:abstractNum>
  <w:abstractNum w:abstractNumId="7" w15:restartNumberingAfterBreak="0">
    <w:nsid w:val="159234D6"/>
    <w:multiLevelType w:val="multilevel"/>
    <w:tmpl w:val="5D2E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022BB"/>
    <w:multiLevelType w:val="multilevel"/>
    <w:tmpl w:val="706C3F46"/>
    <w:lvl w:ilvl="0">
      <w:start w:val="1"/>
      <w:numFmt w:val="ideographLegalTraditional"/>
      <w:lvlText w:val="%1、"/>
      <w:lvlJc w:val="left"/>
      <w:pPr>
        <w:ind w:left="567" w:hanging="567"/>
      </w:pPr>
    </w:lvl>
    <w:lvl w:ilvl="1">
      <w:start w:val="1"/>
      <w:numFmt w:val="taiwaneseCountingThousand"/>
      <w:lvlText w:val="%2、"/>
      <w:lvlJc w:val="left"/>
      <w:pPr>
        <w:ind w:left="1134" w:hanging="567"/>
      </w:pPr>
    </w:lvl>
    <w:lvl w:ilvl="2">
      <w:start w:val="1"/>
      <w:numFmt w:val="taiwaneseCountingThousand"/>
      <w:lvlText w:val="(%3)"/>
      <w:lvlJc w:val="right"/>
      <w:pPr>
        <w:ind w:left="1701" w:hanging="567"/>
      </w:pPr>
    </w:lvl>
    <w:lvl w:ilvl="3">
      <w:start w:val="1"/>
      <w:numFmt w:val="decimal"/>
      <w:lvlText w:val="%4."/>
      <w:lvlJc w:val="left"/>
      <w:pPr>
        <w:ind w:left="567" w:hanging="567"/>
      </w:pPr>
    </w:lvl>
    <w:lvl w:ilvl="4">
      <w:start w:val="1"/>
      <w:numFmt w:val="ideographTraditional"/>
      <w:lvlText w:val="%5、"/>
      <w:lvlJc w:val="left"/>
      <w:pPr>
        <w:ind w:left="2835" w:hanging="567"/>
      </w:pPr>
    </w:lvl>
    <w:lvl w:ilvl="5">
      <w:start w:val="1"/>
      <w:numFmt w:val="lowerRoman"/>
      <w:lvlText w:val="%6."/>
      <w:lvlJc w:val="right"/>
      <w:pPr>
        <w:ind w:left="3402" w:hanging="567"/>
      </w:pPr>
    </w:lvl>
    <w:lvl w:ilvl="6">
      <w:start w:val="1"/>
      <w:numFmt w:val="decimal"/>
      <w:lvlText w:val="%7."/>
      <w:lvlJc w:val="left"/>
      <w:pPr>
        <w:ind w:left="3969" w:hanging="567"/>
      </w:pPr>
    </w:lvl>
    <w:lvl w:ilvl="7">
      <w:start w:val="1"/>
      <w:numFmt w:val="ideographTraditional"/>
      <w:lvlText w:val="%8、"/>
      <w:lvlJc w:val="left"/>
      <w:pPr>
        <w:ind w:left="4536" w:hanging="567"/>
      </w:pPr>
    </w:lvl>
    <w:lvl w:ilvl="8">
      <w:start w:val="1"/>
      <w:numFmt w:val="lowerRoman"/>
      <w:lvlText w:val="%9."/>
      <w:lvlJc w:val="right"/>
      <w:pPr>
        <w:ind w:left="5103" w:hanging="567"/>
      </w:pPr>
    </w:lvl>
  </w:abstractNum>
  <w:abstractNum w:abstractNumId="9" w15:restartNumberingAfterBreak="0">
    <w:nsid w:val="268A28F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28F739C5"/>
    <w:multiLevelType w:val="hybridMultilevel"/>
    <w:tmpl w:val="D1367D7C"/>
    <w:lvl w:ilvl="0" w:tplc="4AC250A8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1E5557E"/>
    <w:multiLevelType w:val="multilevel"/>
    <w:tmpl w:val="1F72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560" w:hanging="4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642F4C"/>
    <w:multiLevelType w:val="multilevel"/>
    <w:tmpl w:val="8028F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445802"/>
    <w:multiLevelType w:val="multilevel"/>
    <w:tmpl w:val="9E20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7460E0"/>
    <w:multiLevelType w:val="hybridMultilevel"/>
    <w:tmpl w:val="E6447EBC"/>
    <w:lvl w:ilvl="0" w:tplc="53DCB24E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5342EB8"/>
    <w:multiLevelType w:val="hybridMultilevel"/>
    <w:tmpl w:val="59160166"/>
    <w:lvl w:ilvl="0" w:tplc="ABDEE71A">
      <w:start w:val="1"/>
      <w:numFmt w:val="decimal"/>
      <w:lvlText w:val="%1."/>
      <w:lvlJc w:val="left"/>
      <w:pPr>
        <w:ind w:left="360" w:hanging="360"/>
      </w:pPr>
      <w:rPr>
        <w:rFonts w:ascii="Consolas" w:hAnsi="Consolas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6137F2B"/>
    <w:multiLevelType w:val="hybridMultilevel"/>
    <w:tmpl w:val="353EEF72"/>
    <w:lvl w:ilvl="0" w:tplc="99D03054">
      <w:start w:val="1"/>
      <w:numFmt w:val="decimal"/>
      <w:pStyle w:val="a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7C756FD"/>
    <w:multiLevelType w:val="hybridMultilevel"/>
    <w:tmpl w:val="DBBE94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3566311"/>
    <w:multiLevelType w:val="multilevel"/>
    <w:tmpl w:val="1F72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560" w:hanging="4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83669B"/>
    <w:multiLevelType w:val="multilevel"/>
    <w:tmpl w:val="11728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B01A79"/>
    <w:multiLevelType w:val="hybridMultilevel"/>
    <w:tmpl w:val="7B388EB4"/>
    <w:lvl w:ilvl="0" w:tplc="772E9F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F3F39BF"/>
    <w:multiLevelType w:val="hybridMultilevel"/>
    <w:tmpl w:val="14101CE0"/>
    <w:lvl w:ilvl="0" w:tplc="0B24AD76">
      <w:start w:val="1"/>
      <w:numFmt w:val="decimal"/>
      <w:lvlText w:val="%1-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73" w:hanging="480"/>
      </w:pPr>
    </w:lvl>
    <w:lvl w:ilvl="2" w:tplc="0409001B" w:tentative="1">
      <w:start w:val="1"/>
      <w:numFmt w:val="lowerRoman"/>
      <w:lvlText w:val="%3."/>
      <w:lvlJc w:val="right"/>
      <w:pPr>
        <w:ind w:left="1553" w:hanging="480"/>
      </w:pPr>
    </w:lvl>
    <w:lvl w:ilvl="3" w:tplc="0409000F" w:tentative="1">
      <w:start w:val="1"/>
      <w:numFmt w:val="decimal"/>
      <w:lvlText w:val="%4."/>
      <w:lvlJc w:val="left"/>
      <w:pPr>
        <w:ind w:left="203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13" w:hanging="480"/>
      </w:pPr>
    </w:lvl>
    <w:lvl w:ilvl="5" w:tplc="0409001B" w:tentative="1">
      <w:start w:val="1"/>
      <w:numFmt w:val="lowerRoman"/>
      <w:lvlText w:val="%6."/>
      <w:lvlJc w:val="right"/>
      <w:pPr>
        <w:ind w:left="2993" w:hanging="480"/>
      </w:pPr>
    </w:lvl>
    <w:lvl w:ilvl="6" w:tplc="0409000F" w:tentative="1">
      <w:start w:val="1"/>
      <w:numFmt w:val="decimal"/>
      <w:lvlText w:val="%7."/>
      <w:lvlJc w:val="left"/>
      <w:pPr>
        <w:ind w:left="347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53" w:hanging="480"/>
      </w:pPr>
    </w:lvl>
    <w:lvl w:ilvl="8" w:tplc="0409001B" w:tentative="1">
      <w:start w:val="1"/>
      <w:numFmt w:val="lowerRoman"/>
      <w:lvlText w:val="%9."/>
      <w:lvlJc w:val="right"/>
      <w:pPr>
        <w:ind w:left="4433" w:hanging="480"/>
      </w:pPr>
    </w:lvl>
  </w:abstractNum>
  <w:abstractNum w:abstractNumId="22" w15:restartNumberingAfterBreak="0">
    <w:nsid w:val="60B4241F"/>
    <w:multiLevelType w:val="hybridMultilevel"/>
    <w:tmpl w:val="C8F03E8E"/>
    <w:lvl w:ilvl="0" w:tplc="28709CAA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6760E6"/>
    <w:multiLevelType w:val="multilevel"/>
    <w:tmpl w:val="06926DDC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decimal"/>
      <w:lvlText w:val="%1.%2.%3"/>
      <w:lvlJc w:val="left"/>
      <w:pPr>
        <w:ind w:left="1701" w:hanging="567"/>
      </w:pPr>
    </w:lvl>
    <w:lvl w:ilvl="3">
      <w:start w:val="1"/>
      <w:numFmt w:val="decimal"/>
      <w:lvlText w:val="%1.%2.%3.%4"/>
      <w:lvlJc w:val="left"/>
      <w:pPr>
        <w:ind w:left="2268" w:hanging="566"/>
      </w:pPr>
    </w:lvl>
    <w:lvl w:ilvl="4">
      <w:start w:val="1"/>
      <w:numFmt w:val="decimal"/>
      <w:lvlText w:val="%1.%2.%3.%4.%5"/>
      <w:lvlJc w:val="left"/>
      <w:pPr>
        <w:ind w:left="2835" w:hanging="567"/>
      </w:pPr>
    </w:lvl>
    <w:lvl w:ilvl="5">
      <w:start w:val="1"/>
      <w:numFmt w:val="decimal"/>
      <w:lvlText w:val="%1.%2.%3.%4.%5.%6"/>
      <w:lvlJc w:val="left"/>
      <w:pPr>
        <w:ind w:left="3402" w:hanging="567"/>
      </w:pPr>
    </w:lvl>
    <w:lvl w:ilvl="6">
      <w:start w:val="1"/>
      <w:numFmt w:val="decimal"/>
      <w:lvlText w:val="%1.%2.%3.%4.%5.%6.%7"/>
      <w:lvlJc w:val="left"/>
      <w:pPr>
        <w:ind w:left="3969" w:hanging="567"/>
      </w:pPr>
    </w:lvl>
    <w:lvl w:ilvl="7">
      <w:start w:val="1"/>
      <w:numFmt w:val="decimal"/>
      <w:lvlText w:val="%1.%2.%3.%4.%5.%6.%7.%8"/>
      <w:lvlJc w:val="left"/>
      <w:pPr>
        <w:ind w:left="4536" w:hanging="566"/>
      </w:pPr>
    </w:lvl>
    <w:lvl w:ilvl="8">
      <w:start w:val="1"/>
      <w:numFmt w:val="decimal"/>
      <w:lvlText w:val="%1.%2.%3.%4.%5.%6.%7.%8.%9"/>
      <w:lvlJc w:val="left"/>
      <w:pPr>
        <w:ind w:left="5103" w:hanging="567"/>
      </w:pPr>
    </w:lvl>
  </w:abstractNum>
  <w:abstractNum w:abstractNumId="24" w15:restartNumberingAfterBreak="0">
    <w:nsid w:val="6C6F2ACF"/>
    <w:multiLevelType w:val="multilevel"/>
    <w:tmpl w:val="49FE0FB0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decimal"/>
      <w:lvlText w:val="%1.%2.%3"/>
      <w:lvlJc w:val="left"/>
      <w:pPr>
        <w:ind w:left="1701" w:hanging="567"/>
      </w:pPr>
    </w:lvl>
    <w:lvl w:ilvl="3">
      <w:start w:val="1"/>
      <w:numFmt w:val="decimal"/>
      <w:lvlText w:val="%1.%2.%3.%4"/>
      <w:lvlJc w:val="left"/>
      <w:pPr>
        <w:ind w:left="2268" w:hanging="566"/>
      </w:pPr>
    </w:lvl>
    <w:lvl w:ilvl="4">
      <w:start w:val="1"/>
      <w:numFmt w:val="decimal"/>
      <w:lvlText w:val="%1.%2.%3.%4.%5"/>
      <w:lvlJc w:val="left"/>
      <w:pPr>
        <w:ind w:left="2835" w:hanging="567"/>
      </w:pPr>
    </w:lvl>
    <w:lvl w:ilvl="5">
      <w:start w:val="1"/>
      <w:numFmt w:val="decimal"/>
      <w:lvlText w:val="%1.%2.%3.%4.%5.%6"/>
      <w:lvlJc w:val="left"/>
      <w:pPr>
        <w:ind w:left="3402" w:hanging="567"/>
      </w:pPr>
    </w:lvl>
    <w:lvl w:ilvl="6">
      <w:start w:val="1"/>
      <w:numFmt w:val="decimal"/>
      <w:lvlText w:val="%1.%2.%3.%4.%5.%6.%7"/>
      <w:lvlJc w:val="left"/>
      <w:pPr>
        <w:ind w:left="3969" w:hanging="567"/>
      </w:pPr>
    </w:lvl>
    <w:lvl w:ilvl="7">
      <w:start w:val="1"/>
      <w:numFmt w:val="decimal"/>
      <w:lvlText w:val="%1.%2.%3.%4.%5.%6.%7.%8"/>
      <w:lvlJc w:val="left"/>
      <w:pPr>
        <w:ind w:left="4536" w:hanging="566"/>
      </w:pPr>
    </w:lvl>
    <w:lvl w:ilvl="8">
      <w:start w:val="1"/>
      <w:numFmt w:val="decimal"/>
      <w:lvlText w:val="%1.%2.%3.%4.%5.%6.%7.%8.%9"/>
      <w:lvlJc w:val="left"/>
      <w:pPr>
        <w:ind w:left="5103" w:hanging="567"/>
      </w:pPr>
    </w:lvl>
  </w:abstractNum>
  <w:num w:numId="1" w16cid:durableId="1188057220">
    <w:abstractNumId w:val="24"/>
  </w:num>
  <w:num w:numId="2" w16cid:durableId="2078702741">
    <w:abstractNumId w:val="4"/>
  </w:num>
  <w:num w:numId="3" w16cid:durableId="210345289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32931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96436656">
    <w:abstractNumId w:val="4"/>
  </w:num>
  <w:num w:numId="6" w16cid:durableId="660885153">
    <w:abstractNumId w:val="4"/>
  </w:num>
  <w:num w:numId="7" w16cid:durableId="1886208601">
    <w:abstractNumId w:val="6"/>
  </w:num>
  <w:num w:numId="8" w16cid:durableId="2113088711">
    <w:abstractNumId w:val="4"/>
  </w:num>
  <w:num w:numId="9" w16cid:durableId="2010867052">
    <w:abstractNumId w:val="23"/>
  </w:num>
  <w:num w:numId="10" w16cid:durableId="6054988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73885373">
    <w:abstractNumId w:val="6"/>
  </w:num>
  <w:num w:numId="12" w16cid:durableId="556163560">
    <w:abstractNumId w:val="6"/>
  </w:num>
  <w:num w:numId="13" w16cid:durableId="892958938">
    <w:abstractNumId w:val="6"/>
  </w:num>
  <w:num w:numId="14" w16cid:durableId="9223773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6529164">
    <w:abstractNumId w:val="0"/>
  </w:num>
  <w:num w:numId="16" w16cid:durableId="516426209">
    <w:abstractNumId w:val="10"/>
  </w:num>
  <w:num w:numId="17" w16cid:durableId="2131975241">
    <w:abstractNumId w:val="16"/>
  </w:num>
  <w:num w:numId="18" w16cid:durableId="1517697234">
    <w:abstractNumId w:val="16"/>
    <w:lvlOverride w:ilvl="0">
      <w:startOverride w:val="1"/>
    </w:lvlOverride>
  </w:num>
  <w:num w:numId="19" w16cid:durableId="2014530366">
    <w:abstractNumId w:val="16"/>
    <w:lvlOverride w:ilvl="0">
      <w:startOverride w:val="1"/>
    </w:lvlOverride>
  </w:num>
  <w:num w:numId="20" w16cid:durableId="813792227">
    <w:abstractNumId w:val="16"/>
  </w:num>
  <w:num w:numId="21" w16cid:durableId="1386102661">
    <w:abstractNumId w:val="14"/>
  </w:num>
  <w:num w:numId="22" w16cid:durableId="1983802482">
    <w:abstractNumId w:val="5"/>
  </w:num>
  <w:num w:numId="23" w16cid:durableId="92819582">
    <w:abstractNumId w:val="15"/>
  </w:num>
  <w:num w:numId="24" w16cid:durableId="488251493">
    <w:abstractNumId w:val="22"/>
  </w:num>
  <w:num w:numId="25" w16cid:durableId="15624153">
    <w:abstractNumId w:val="20"/>
  </w:num>
  <w:num w:numId="26" w16cid:durableId="496112873">
    <w:abstractNumId w:val="1"/>
  </w:num>
  <w:num w:numId="27" w16cid:durableId="377795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80105708">
    <w:abstractNumId w:val="17"/>
  </w:num>
  <w:num w:numId="29" w16cid:durableId="1941373309">
    <w:abstractNumId w:val="7"/>
  </w:num>
  <w:num w:numId="30" w16cid:durableId="348529673">
    <w:abstractNumId w:val="19"/>
  </w:num>
  <w:num w:numId="31" w16cid:durableId="1376272618">
    <w:abstractNumId w:val="21"/>
  </w:num>
  <w:num w:numId="32" w16cid:durableId="14878918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121038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29503649">
    <w:abstractNumId w:val="3"/>
  </w:num>
  <w:num w:numId="35" w16cid:durableId="2141994652">
    <w:abstractNumId w:val="18"/>
  </w:num>
  <w:num w:numId="36" w16cid:durableId="424421183">
    <w:abstractNumId w:val="13"/>
  </w:num>
  <w:num w:numId="37" w16cid:durableId="779106168">
    <w:abstractNumId w:val="11"/>
  </w:num>
  <w:num w:numId="38" w16cid:durableId="1025598364">
    <w:abstractNumId w:val="12"/>
  </w:num>
  <w:num w:numId="39" w16cid:durableId="801581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HK" w:vendorID="64" w:dllVersion="0" w:nlCheck="1" w:checkStyle="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409"/>
    <w:rsid w:val="00000119"/>
    <w:rsid w:val="00002BD0"/>
    <w:rsid w:val="00003143"/>
    <w:rsid w:val="00003F22"/>
    <w:rsid w:val="000043F3"/>
    <w:rsid w:val="00004BD9"/>
    <w:rsid w:val="00005994"/>
    <w:rsid w:val="00006899"/>
    <w:rsid w:val="00007307"/>
    <w:rsid w:val="00010393"/>
    <w:rsid w:val="00016A59"/>
    <w:rsid w:val="000258B5"/>
    <w:rsid w:val="000279B9"/>
    <w:rsid w:val="00031712"/>
    <w:rsid w:val="000342A5"/>
    <w:rsid w:val="00037FA0"/>
    <w:rsid w:val="0004148D"/>
    <w:rsid w:val="000439D4"/>
    <w:rsid w:val="000445BB"/>
    <w:rsid w:val="00052409"/>
    <w:rsid w:val="00054BF4"/>
    <w:rsid w:val="00055B00"/>
    <w:rsid w:val="000572B1"/>
    <w:rsid w:val="000574CC"/>
    <w:rsid w:val="00060C67"/>
    <w:rsid w:val="00062538"/>
    <w:rsid w:val="00065923"/>
    <w:rsid w:val="000676BD"/>
    <w:rsid w:val="0007362C"/>
    <w:rsid w:val="00077906"/>
    <w:rsid w:val="000823D7"/>
    <w:rsid w:val="00084282"/>
    <w:rsid w:val="00084892"/>
    <w:rsid w:val="000851EF"/>
    <w:rsid w:val="00085405"/>
    <w:rsid w:val="00085535"/>
    <w:rsid w:val="00091B1C"/>
    <w:rsid w:val="000973D2"/>
    <w:rsid w:val="000A1619"/>
    <w:rsid w:val="000A1852"/>
    <w:rsid w:val="000A2C65"/>
    <w:rsid w:val="000A473E"/>
    <w:rsid w:val="000A4B8C"/>
    <w:rsid w:val="000B2D34"/>
    <w:rsid w:val="000B3A95"/>
    <w:rsid w:val="000B5F71"/>
    <w:rsid w:val="000C6C26"/>
    <w:rsid w:val="000D0270"/>
    <w:rsid w:val="000D07D0"/>
    <w:rsid w:val="000D367A"/>
    <w:rsid w:val="000D4209"/>
    <w:rsid w:val="000D430F"/>
    <w:rsid w:val="000D61FA"/>
    <w:rsid w:val="000E3357"/>
    <w:rsid w:val="000E4BA2"/>
    <w:rsid w:val="000E5774"/>
    <w:rsid w:val="000E791A"/>
    <w:rsid w:val="000E7A5E"/>
    <w:rsid w:val="000F1D59"/>
    <w:rsid w:val="000F23CF"/>
    <w:rsid w:val="000F271B"/>
    <w:rsid w:val="000F5B79"/>
    <w:rsid w:val="001008C5"/>
    <w:rsid w:val="0010168C"/>
    <w:rsid w:val="00101CBA"/>
    <w:rsid w:val="00112E61"/>
    <w:rsid w:val="00112F34"/>
    <w:rsid w:val="00114097"/>
    <w:rsid w:val="001147D0"/>
    <w:rsid w:val="00120823"/>
    <w:rsid w:val="001246BC"/>
    <w:rsid w:val="00125F66"/>
    <w:rsid w:val="00130485"/>
    <w:rsid w:val="00132837"/>
    <w:rsid w:val="00132C74"/>
    <w:rsid w:val="00135D2B"/>
    <w:rsid w:val="0013781E"/>
    <w:rsid w:val="00143609"/>
    <w:rsid w:val="00145B2F"/>
    <w:rsid w:val="001465D2"/>
    <w:rsid w:val="00147F54"/>
    <w:rsid w:val="00151898"/>
    <w:rsid w:val="00155969"/>
    <w:rsid w:val="0016194F"/>
    <w:rsid w:val="00162172"/>
    <w:rsid w:val="0016269B"/>
    <w:rsid w:val="0016334C"/>
    <w:rsid w:val="0016344E"/>
    <w:rsid w:val="00163724"/>
    <w:rsid w:val="001641FA"/>
    <w:rsid w:val="00164861"/>
    <w:rsid w:val="00164D48"/>
    <w:rsid w:val="0016735E"/>
    <w:rsid w:val="001677BE"/>
    <w:rsid w:val="001677DA"/>
    <w:rsid w:val="00170829"/>
    <w:rsid w:val="0017315E"/>
    <w:rsid w:val="00173AB3"/>
    <w:rsid w:val="00174164"/>
    <w:rsid w:val="00174BB5"/>
    <w:rsid w:val="00174F37"/>
    <w:rsid w:val="001755FA"/>
    <w:rsid w:val="00184A8B"/>
    <w:rsid w:val="00185040"/>
    <w:rsid w:val="00186748"/>
    <w:rsid w:val="001872E3"/>
    <w:rsid w:val="00197182"/>
    <w:rsid w:val="001A3946"/>
    <w:rsid w:val="001A6139"/>
    <w:rsid w:val="001A79AA"/>
    <w:rsid w:val="001B0E04"/>
    <w:rsid w:val="001B1E77"/>
    <w:rsid w:val="001B2FE2"/>
    <w:rsid w:val="001C3F1C"/>
    <w:rsid w:val="001C3F7E"/>
    <w:rsid w:val="001C4B58"/>
    <w:rsid w:val="001C5EE9"/>
    <w:rsid w:val="001C78A5"/>
    <w:rsid w:val="001D04F4"/>
    <w:rsid w:val="001D381B"/>
    <w:rsid w:val="001E4C6A"/>
    <w:rsid w:val="001E5E27"/>
    <w:rsid w:val="001E7962"/>
    <w:rsid w:val="001F0BC1"/>
    <w:rsid w:val="001F2409"/>
    <w:rsid w:val="001F3537"/>
    <w:rsid w:val="002040E3"/>
    <w:rsid w:val="002043E4"/>
    <w:rsid w:val="00207226"/>
    <w:rsid w:val="002108FA"/>
    <w:rsid w:val="0021532B"/>
    <w:rsid w:val="002157C3"/>
    <w:rsid w:val="00216F79"/>
    <w:rsid w:val="0022045C"/>
    <w:rsid w:val="00221779"/>
    <w:rsid w:val="00222704"/>
    <w:rsid w:val="002228F6"/>
    <w:rsid w:val="00222C8C"/>
    <w:rsid w:val="00225E51"/>
    <w:rsid w:val="002269E2"/>
    <w:rsid w:val="00227D9D"/>
    <w:rsid w:val="0023079C"/>
    <w:rsid w:val="00230CA6"/>
    <w:rsid w:val="00233862"/>
    <w:rsid w:val="002410A7"/>
    <w:rsid w:val="002445EF"/>
    <w:rsid w:val="0024683E"/>
    <w:rsid w:val="00250B34"/>
    <w:rsid w:val="00252C30"/>
    <w:rsid w:val="00263045"/>
    <w:rsid w:val="00263A93"/>
    <w:rsid w:val="00264748"/>
    <w:rsid w:val="0026522A"/>
    <w:rsid w:val="002669DF"/>
    <w:rsid w:val="002677B6"/>
    <w:rsid w:val="00271F9A"/>
    <w:rsid w:val="0027438A"/>
    <w:rsid w:val="00280A96"/>
    <w:rsid w:val="002907FB"/>
    <w:rsid w:val="0029767A"/>
    <w:rsid w:val="0029786B"/>
    <w:rsid w:val="002A0ED5"/>
    <w:rsid w:val="002A2E8B"/>
    <w:rsid w:val="002A3533"/>
    <w:rsid w:val="002A5D9E"/>
    <w:rsid w:val="002A6B9B"/>
    <w:rsid w:val="002B24FA"/>
    <w:rsid w:val="002B2892"/>
    <w:rsid w:val="002B33C0"/>
    <w:rsid w:val="002B4558"/>
    <w:rsid w:val="002B6722"/>
    <w:rsid w:val="002C2967"/>
    <w:rsid w:val="002C4FDC"/>
    <w:rsid w:val="002D0D9A"/>
    <w:rsid w:val="002D44FE"/>
    <w:rsid w:val="002D6077"/>
    <w:rsid w:val="002D7FCA"/>
    <w:rsid w:val="002E1A36"/>
    <w:rsid w:val="002E4FE6"/>
    <w:rsid w:val="002E5D1A"/>
    <w:rsid w:val="002E5DFC"/>
    <w:rsid w:val="002E62A2"/>
    <w:rsid w:val="002E76E3"/>
    <w:rsid w:val="002F2396"/>
    <w:rsid w:val="002F26BD"/>
    <w:rsid w:val="002F4E0E"/>
    <w:rsid w:val="002F7C25"/>
    <w:rsid w:val="002F7DED"/>
    <w:rsid w:val="00301388"/>
    <w:rsid w:val="003056F7"/>
    <w:rsid w:val="003070CD"/>
    <w:rsid w:val="00307CB3"/>
    <w:rsid w:val="00310D99"/>
    <w:rsid w:val="003144F2"/>
    <w:rsid w:val="00314E37"/>
    <w:rsid w:val="00314E93"/>
    <w:rsid w:val="00314F50"/>
    <w:rsid w:val="00316236"/>
    <w:rsid w:val="0031725F"/>
    <w:rsid w:val="00320CF5"/>
    <w:rsid w:val="00321487"/>
    <w:rsid w:val="00321CB8"/>
    <w:rsid w:val="00322764"/>
    <w:rsid w:val="00323D59"/>
    <w:rsid w:val="00325511"/>
    <w:rsid w:val="003301C0"/>
    <w:rsid w:val="00331FC3"/>
    <w:rsid w:val="00336C55"/>
    <w:rsid w:val="003373BD"/>
    <w:rsid w:val="003403DA"/>
    <w:rsid w:val="00341A41"/>
    <w:rsid w:val="003462B8"/>
    <w:rsid w:val="0034688B"/>
    <w:rsid w:val="00347EB9"/>
    <w:rsid w:val="00351BFE"/>
    <w:rsid w:val="003545C2"/>
    <w:rsid w:val="00354624"/>
    <w:rsid w:val="00355764"/>
    <w:rsid w:val="00360F25"/>
    <w:rsid w:val="003630D6"/>
    <w:rsid w:val="00364CB4"/>
    <w:rsid w:val="00365AA4"/>
    <w:rsid w:val="00367E94"/>
    <w:rsid w:val="00367EDB"/>
    <w:rsid w:val="00372439"/>
    <w:rsid w:val="0037660A"/>
    <w:rsid w:val="00380FC8"/>
    <w:rsid w:val="00384123"/>
    <w:rsid w:val="00386550"/>
    <w:rsid w:val="00386BB7"/>
    <w:rsid w:val="00387263"/>
    <w:rsid w:val="00390F04"/>
    <w:rsid w:val="00391A83"/>
    <w:rsid w:val="003973DB"/>
    <w:rsid w:val="003A0ED7"/>
    <w:rsid w:val="003A2ED3"/>
    <w:rsid w:val="003A4376"/>
    <w:rsid w:val="003A7C59"/>
    <w:rsid w:val="003A7FB1"/>
    <w:rsid w:val="003B4DB1"/>
    <w:rsid w:val="003B5AFD"/>
    <w:rsid w:val="003C0046"/>
    <w:rsid w:val="003C03DF"/>
    <w:rsid w:val="003C0A8D"/>
    <w:rsid w:val="003C28CE"/>
    <w:rsid w:val="003C3C61"/>
    <w:rsid w:val="003C54FD"/>
    <w:rsid w:val="003D0CD1"/>
    <w:rsid w:val="003D2091"/>
    <w:rsid w:val="003D5D4F"/>
    <w:rsid w:val="003E12B5"/>
    <w:rsid w:val="003E36C3"/>
    <w:rsid w:val="003E7E90"/>
    <w:rsid w:val="003F0E91"/>
    <w:rsid w:val="003F4E3D"/>
    <w:rsid w:val="003F4E46"/>
    <w:rsid w:val="003F5943"/>
    <w:rsid w:val="004010F3"/>
    <w:rsid w:val="00404022"/>
    <w:rsid w:val="0040601F"/>
    <w:rsid w:val="00407C17"/>
    <w:rsid w:val="004115C3"/>
    <w:rsid w:val="0041161C"/>
    <w:rsid w:val="0041235A"/>
    <w:rsid w:val="00413723"/>
    <w:rsid w:val="00416BF4"/>
    <w:rsid w:val="004207F3"/>
    <w:rsid w:val="004210AA"/>
    <w:rsid w:val="004221B3"/>
    <w:rsid w:val="004226E5"/>
    <w:rsid w:val="0042792D"/>
    <w:rsid w:val="00430A62"/>
    <w:rsid w:val="00431912"/>
    <w:rsid w:val="00431FEC"/>
    <w:rsid w:val="00433BCD"/>
    <w:rsid w:val="00434273"/>
    <w:rsid w:val="00435923"/>
    <w:rsid w:val="0043656E"/>
    <w:rsid w:val="004414C4"/>
    <w:rsid w:val="00442F2E"/>
    <w:rsid w:val="00443AD3"/>
    <w:rsid w:val="004448C0"/>
    <w:rsid w:val="004449AD"/>
    <w:rsid w:val="0044666C"/>
    <w:rsid w:val="00446737"/>
    <w:rsid w:val="00447583"/>
    <w:rsid w:val="004505FE"/>
    <w:rsid w:val="00450FD0"/>
    <w:rsid w:val="00455747"/>
    <w:rsid w:val="00456BDF"/>
    <w:rsid w:val="00456ECC"/>
    <w:rsid w:val="00457090"/>
    <w:rsid w:val="00464365"/>
    <w:rsid w:val="00467A39"/>
    <w:rsid w:val="00474136"/>
    <w:rsid w:val="00476F67"/>
    <w:rsid w:val="00477676"/>
    <w:rsid w:val="0048352A"/>
    <w:rsid w:val="0048557B"/>
    <w:rsid w:val="00485592"/>
    <w:rsid w:val="00487998"/>
    <w:rsid w:val="00491ECC"/>
    <w:rsid w:val="004923BA"/>
    <w:rsid w:val="0049319A"/>
    <w:rsid w:val="00497DD5"/>
    <w:rsid w:val="00497E06"/>
    <w:rsid w:val="004A3FC3"/>
    <w:rsid w:val="004A41C2"/>
    <w:rsid w:val="004A50AD"/>
    <w:rsid w:val="004A5C55"/>
    <w:rsid w:val="004B062A"/>
    <w:rsid w:val="004B1ECF"/>
    <w:rsid w:val="004B23E0"/>
    <w:rsid w:val="004B29FF"/>
    <w:rsid w:val="004B2ED9"/>
    <w:rsid w:val="004B6F0F"/>
    <w:rsid w:val="004C4921"/>
    <w:rsid w:val="004C5128"/>
    <w:rsid w:val="004C54D8"/>
    <w:rsid w:val="004C6B3E"/>
    <w:rsid w:val="004C6B85"/>
    <w:rsid w:val="004D0154"/>
    <w:rsid w:val="004D18C2"/>
    <w:rsid w:val="004D44F3"/>
    <w:rsid w:val="004D70B8"/>
    <w:rsid w:val="004D7948"/>
    <w:rsid w:val="004E136E"/>
    <w:rsid w:val="004E1D82"/>
    <w:rsid w:val="004E1EEC"/>
    <w:rsid w:val="004E3DCB"/>
    <w:rsid w:val="004F0B1D"/>
    <w:rsid w:val="004F458A"/>
    <w:rsid w:val="004F4E71"/>
    <w:rsid w:val="004F5A18"/>
    <w:rsid w:val="004F7A1A"/>
    <w:rsid w:val="00500146"/>
    <w:rsid w:val="00500162"/>
    <w:rsid w:val="00504276"/>
    <w:rsid w:val="00514889"/>
    <w:rsid w:val="005164ED"/>
    <w:rsid w:val="00516BCA"/>
    <w:rsid w:val="00517190"/>
    <w:rsid w:val="00517AAD"/>
    <w:rsid w:val="00520A07"/>
    <w:rsid w:val="005210F0"/>
    <w:rsid w:val="0052532E"/>
    <w:rsid w:val="00525C80"/>
    <w:rsid w:val="00525CFB"/>
    <w:rsid w:val="0052605C"/>
    <w:rsid w:val="00527092"/>
    <w:rsid w:val="00530A6F"/>
    <w:rsid w:val="00531C76"/>
    <w:rsid w:val="00533659"/>
    <w:rsid w:val="00534215"/>
    <w:rsid w:val="0054200D"/>
    <w:rsid w:val="0054592E"/>
    <w:rsid w:val="00551D0C"/>
    <w:rsid w:val="00552D31"/>
    <w:rsid w:val="005531EB"/>
    <w:rsid w:val="005537BC"/>
    <w:rsid w:val="005634DF"/>
    <w:rsid w:val="005661E9"/>
    <w:rsid w:val="005704A8"/>
    <w:rsid w:val="00571345"/>
    <w:rsid w:val="00571811"/>
    <w:rsid w:val="00572170"/>
    <w:rsid w:val="00572369"/>
    <w:rsid w:val="00573DCF"/>
    <w:rsid w:val="00574241"/>
    <w:rsid w:val="00575365"/>
    <w:rsid w:val="00577F8C"/>
    <w:rsid w:val="005829B4"/>
    <w:rsid w:val="0058461B"/>
    <w:rsid w:val="00585519"/>
    <w:rsid w:val="00587ECF"/>
    <w:rsid w:val="00590158"/>
    <w:rsid w:val="005964B1"/>
    <w:rsid w:val="00596FEF"/>
    <w:rsid w:val="0059741A"/>
    <w:rsid w:val="00597AAC"/>
    <w:rsid w:val="005A001D"/>
    <w:rsid w:val="005A0D06"/>
    <w:rsid w:val="005A62D6"/>
    <w:rsid w:val="005A681D"/>
    <w:rsid w:val="005B2FA1"/>
    <w:rsid w:val="005B4B69"/>
    <w:rsid w:val="005B6571"/>
    <w:rsid w:val="005C0E5F"/>
    <w:rsid w:val="005C1860"/>
    <w:rsid w:val="005C2197"/>
    <w:rsid w:val="005C2597"/>
    <w:rsid w:val="005C2693"/>
    <w:rsid w:val="005C6DFC"/>
    <w:rsid w:val="005C7823"/>
    <w:rsid w:val="005D09FB"/>
    <w:rsid w:val="005D1C17"/>
    <w:rsid w:val="005D1FD8"/>
    <w:rsid w:val="005D53E2"/>
    <w:rsid w:val="005E0291"/>
    <w:rsid w:val="005E084C"/>
    <w:rsid w:val="005E1183"/>
    <w:rsid w:val="005E13AA"/>
    <w:rsid w:val="005E5E9F"/>
    <w:rsid w:val="005E60F1"/>
    <w:rsid w:val="005F14B6"/>
    <w:rsid w:val="005F47DF"/>
    <w:rsid w:val="005F4ACE"/>
    <w:rsid w:val="005F5455"/>
    <w:rsid w:val="005F6DEF"/>
    <w:rsid w:val="005F7D96"/>
    <w:rsid w:val="00605ED8"/>
    <w:rsid w:val="006072DA"/>
    <w:rsid w:val="00610445"/>
    <w:rsid w:val="006147F5"/>
    <w:rsid w:val="006153C3"/>
    <w:rsid w:val="006165A0"/>
    <w:rsid w:val="006171D6"/>
    <w:rsid w:val="00617F17"/>
    <w:rsid w:val="006235C4"/>
    <w:rsid w:val="00623DDC"/>
    <w:rsid w:val="0062616F"/>
    <w:rsid w:val="00627C5C"/>
    <w:rsid w:val="00630A27"/>
    <w:rsid w:val="00631E57"/>
    <w:rsid w:val="00632E05"/>
    <w:rsid w:val="00632EAF"/>
    <w:rsid w:val="0063462F"/>
    <w:rsid w:val="0063496B"/>
    <w:rsid w:val="00635AF5"/>
    <w:rsid w:val="00636998"/>
    <w:rsid w:val="00643919"/>
    <w:rsid w:val="00644FC9"/>
    <w:rsid w:val="00651345"/>
    <w:rsid w:val="00652854"/>
    <w:rsid w:val="0065385B"/>
    <w:rsid w:val="00654327"/>
    <w:rsid w:val="006567E5"/>
    <w:rsid w:val="00660A95"/>
    <w:rsid w:val="00660C22"/>
    <w:rsid w:val="00665F47"/>
    <w:rsid w:val="006722B2"/>
    <w:rsid w:val="00673741"/>
    <w:rsid w:val="006774F3"/>
    <w:rsid w:val="006862DE"/>
    <w:rsid w:val="00687E26"/>
    <w:rsid w:val="00690111"/>
    <w:rsid w:val="0069071D"/>
    <w:rsid w:val="00691A2D"/>
    <w:rsid w:val="0069212C"/>
    <w:rsid w:val="006971E7"/>
    <w:rsid w:val="006973B0"/>
    <w:rsid w:val="006A11B4"/>
    <w:rsid w:val="006A14EF"/>
    <w:rsid w:val="006A2568"/>
    <w:rsid w:val="006A5914"/>
    <w:rsid w:val="006C1644"/>
    <w:rsid w:val="006C1AB3"/>
    <w:rsid w:val="006C1C62"/>
    <w:rsid w:val="006D119A"/>
    <w:rsid w:val="006D3507"/>
    <w:rsid w:val="006D43F8"/>
    <w:rsid w:val="006D48A4"/>
    <w:rsid w:val="006D6CB8"/>
    <w:rsid w:val="006E0BD2"/>
    <w:rsid w:val="006E1819"/>
    <w:rsid w:val="006E226D"/>
    <w:rsid w:val="006E3076"/>
    <w:rsid w:val="006E3764"/>
    <w:rsid w:val="006E54D1"/>
    <w:rsid w:val="006E6247"/>
    <w:rsid w:val="006F07FA"/>
    <w:rsid w:val="006F69EB"/>
    <w:rsid w:val="006F704A"/>
    <w:rsid w:val="006F769E"/>
    <w:rsid w:val="00702809"/>
    <w:rsid w:val="007042AC"/>
    <w:rsid w:val="00710C06"/>
    <w:rsid w:val="00711449"/>
    <w:rsid w:val="00711685"/>
    <w:rsid w:val="00711E4C"/>
    <w:rsid w:val="00717CA0"/>
    <w:rsid w:val="007227EF"/>
    <w:rsid w:val="007234AA"/>
    <w:rsid w:val="007238AA"/>
    <w:rsid w:val="007252AC"/>
    <w:rsid w:val="00725676"/>
    <w:rsid w:val="00727825"/>
    <w:rsid w:val="00733092"/>
    <w:rsid w:val="007364FB"/>
    <w:rsid w:val="00737045"/>
    <w:rsid w:val="007372DE"/>
    <w:rsid w:val="00740382"/>
    <w:rsid w:val="00744B38"/>
    <w:rsid w:val="007459EF"/>
    <w:rsid w:val="00745E6D"/>
    <w:rsid w:val="0074664A"/>
    <w:rsid w:val="0074699A"/>
    <w:rsid w:val="0075321F"/>
    <w:rsid w:val="007553CC"/>
    <w:rsid w:val="007555EA"/>
    <w:rsid w:val="00761649"/>
    <w:rsid w:val="007628B0"/>
    <w:rsid w:val="00763273"/>
    <w:rsid w:val="00764272"/>
    <w:rsid w:val="00764430"/>
    <w:rsid w:val="00765536"/>
    <w:rsid w:val="007661F0"/>
    <w:rsid w:val="007677E2"/>
    <w:rsid w:val="0077501A"/>
    <w:rsid w:val="00776D68"/>
    <w:rsid w:val="00776EE9"/>
    <w:rsid w:val="00780F28"/>
    <w:rsid w:val="007840F6"/>
    <w:rsid w:val="00785886"/>
    <w:rsid w:val="00791ED9"/>
    <w:rsid w:val="007925F6"/>
    <w:rsid w:val="007936BD"/>
    <w:rsid w:val="007972AC"/>
    <w:rsid w:val="007A06B6"/>
    <w:rsid w:val="007A492F"/>
    <w:rsid w:val="007A60D7"/>
    <w:rsid w:val="007B0531"/>
    <w:rsid w:val="007B13DA"/>
    <w:rsid w:val="007B3692"/>
    <w:rsid w:val="007B6570"/>
    <w:rsid w:val="007B7BE2"/>
    <w:rsid w:val="007C29BD"/>
    <w:rsid w:val="007C4000"/>
    <w:rsid w:val="007D0E37"/>
    <w:rsid w:val="007D29D2"/>
    <w:rsid w:val="007D2B1A"/>
    <w:rsid w:val="007D3A94"/>
    <w:rsid w:val="007D3E30"/>
    <w:rsid w:val="007D4576"/>
    <w:rsid w:val="007D6773"/>
    <w:rsid w:val="007D74BD"/>
    <w:rsid w:val="007E3719"/>
    <w:rsid w:val="007E4EDD"/>
    <w:rsid w:val="007F0274"/>
    <w:rsid w:val="007F1A8F"/>
    <w:rsid w:val="007F278C"/>
    <w:rsid w:val="007F299A"/>
    <w:rsid w:val="007F56CC"/>
    <w:rsid w:val="007F6029"/>
    <w:rsid w:val="007F6123"/>
    <w:rsid w:val="0080076C"/>
    <w:rsid w:val="00801CAD"/>
    <w:rsid w:val="00801DA9"/>
    <w:rsid w:val="00802FBE"/>
    <w:rsid w:val="00805B37"/>
    <w:rsid w:val="00812FFD"/>
    <w:rsid w:val="0081688E"/>
    <w:rsid w:val="0082117D"/>
    <w:rsid w:val="0082139F"/>
    <w:rsid w:val="0082256A"/>
    <w:rsid w:val="00822E1F"/>
    <w:rsid w:val="00823EE9"/>
    <w:rsid w:val="00824AA3"/>
    <w:rsid w:val="00831B2D"/>
    <w:rsid w:val="00834A86"/>
    <w:rsid w:val="00835F08"/>
    <w:rsid w:val="0084020B"/>
    <w:rsid w:val="00841856"/>
    <w:rsid w:val="00842648"/>
    <w:rsid w:val="00843DE4"/>
    <w:rsid w:val="0084449A"/>
    <w:rsid w:val="00844F7A"/>
    <w:rsid w:val="00847711"/>
    <w:rsid w:val="00847A69"/>
    <w:rsid w:val="00850394"/>
    <w:rsid w:val="00850650"/>
    <w:rsid w:val="008509E7"/>
    <w:rsid w:val="008541BF"/>
    <w:rsid w:val="00855394"/>
    <w:rsid w:val="0085564B"/>
    <w:rsid w:val="0085670B"/>
    <w:rsid w:val="00862BAD"/>
    <w:rsid w:val="0086337F"/>
    <w:rsid w:val="008663EE"/>
    <w:rsid w:val="0086686D"/>
    <w:rsid w:val="008673B8"/>
    <w:rsid w:val="00867733"/>
    <w:rsid w:val="00867A1F"/>
    <w:rsid w:val="0087077E"/>
    <w:rsid w:val="00870B8D"/>
    <w:rsid w:val="008715E0"/>
    <w:rsid w:val="00873EDC"/>
    <w:rsid w:val="00874200"/>
    <w:rsid w:val="0087609D"/>
    <w:rsid w:val="008770A4"/>
    <w:rsid w:val="00883782"/>
    <w:rsid w:val="00885BA9"/>
    <w:rsid w:val="00887016"/>
    <w:rsid w:val="00887292"/>
    <w:rsid w:val="008878B5"/>
    <w:rsid w:val="00895196"/>
    <w:rsid w:val="0089628F"/>
    <w:rsid w:val="0089742F"/>
    <w:rsid w:val="008A28CA"/>
    <w:rsid w:val="008A5875"/>
    <w:rsid w:val="008A5AA6"/>
    <w:rsid w:val="008A5DD5"/>
    <w:rsid w:val="008A7896"/>
    <w:rsid w:val="008B61A8"/>
    <w:rsid w:val="008B7A5F"/>
    <w:rsid w:val="008C06FF"/>
    <w:rsid w:val="008C28E7"/>
    <w:rsid w:val="008C605C"/>
    <w:rsid w:val="008C649E"/>
    <w:rsid w:val="008C7A81"/>
    <w:rsid w:val="008D06E2"/>
    <w:rsid w:val="008D07D6"/>
    <w:rsid w:val="008D424D"/>
    <w:rsid w:val="008D44D3"/>
    <w:rsid w:val="008D57F6"/>
    <w:rsid w:val="008D636C"/>
    <w:rsid w:val="008E0C63"/>
    <w:rsid w:val="008E2D71"/>
    <w:rsid w:val="008E32BF"/>
    <w:rsid w:val="008E5FEA"/>
    <w:rsid w:val="008E7EE1"/>
    <w:rsid w:val="008F692D"/>
    <w:rsid w:val="008F74B7"/>
    <w:rsid w:val="0090123F"/>
    <w:rsid w:val="00902B19"/>
    <w:rsid w:val="009042E5"/>
    <w:rsid w:val="009152B2"/>
    <w:rsid w:val="00916FB3"/>
    <w:rsid w:val="009216D1"/>
    <w:rsid w:val="009222D0"/>
    <w:rsid w:val="00924001"/>
    <w:rsid w:val="00927A68"/>
    <w:rsid w:val="009333FD"/>
    <w:rsid w:val="009365E2"/>
    <w:rsid w:val="00937BB8"/>
    <w:rsid w:val="009402C9"/>
    <w:rsid w:val="00940829"/>
    <w:rsid w:val="00940D68"/>
    <w:rsid w:val="00941B84"/>
    <w:rsid w:val="00942B98"/>
    <w:rsid w:val="00943446"/>
    <w:rsid w:val="00946447"/>
    <w:rsid w:val="00946929"/>
    <w:rsid w:val="00950CAD"/>
    <w:rsid w:val="00952306"/>
    <w:rsid w:val="00957923"/>
    <w:rsid w:val="00960FD0"/>
    <w:rsid w:val="009631AA"/>
    <w:rsid w:val="009632BB"/>
    <w:rsid w:val="00963D0F"/>
    <w:rsid w:val="00970292"/>
    <w:rsid w:val="009724AE"/>
    <w:rsid w:val="00974453"/>
    <w:rsid w:val="00974DE5"/>
    <w:rsid w:val="00975CB7"/>
    <w:rsid w:val="00986296"/>
    <w:rsid w:val="0099023D"/>
    <w:rsid w:val="00990F98"/>
    <w:rsid w:val="00992AD3"/>
    <w:rsid w:val="0099539B"/>
    <w:rsid w:val="00996422"/>
    <w:rsid w:val="00996906"/>
    <w:rsid w:val="009A165D"/>
    <w:rsid w:val="009A2588"/>
    <w:rsid w:val="009A2F44"/>
    <w:rsid w:val="009A7323"/>
    <w:rsid w:val="009B0CD7"/>
    <w:rsid w:val="009B14AE"/>
    <w:rsid w:val="009B14CD"/>
    <w:rsid w:val="009B3782"/>
    <w:rsid w:val="009B7C05"/>
    <w:rsid w:val="009C268A"/>
    <w:rsid w:val="009C32E0"/>
    <w:rsid w:val="009C5E26"/>
    <w:rsid w:val="009C7625"/>
    <w:rsid w:val="009D1F35"/>
    <w:rsid w:val="009D3187"/>
    <w:rsid w:val="009D5F3C"/>
    <w:rsid w:val="009D699C"/>
    <w:rsid w:val="009D69C9"/>
    <w:rsid w:val="009D6DF1"/>
    <w:rsid w:val="009E2DD9"/>
    <w:rsid w:val="009E513E"/>
    <w:rsid w:val="009E6C99"/>
    <w:rsid w:val="009E7900"/>
    <w:rsid w:val="009F16A7"/>
    <w:rsid w:val="009F17B3"/>
    <w:rsid w:val="009F1DA4"/>
    <w:rsid w:val="009F3074"/>
    <w:rsid w:val="009F387E"/>
    <w:rsid w:val="009F3E91"/>
    <w:rsid w:val="009F432B"/>
    <w:rsid w:val="009F7D83"/>
    <w:rsid w:val="00A026D5"/>
    <w:rsid w:val="00A051D2"/>
    <w:rsid w:val="00A1090B"/>
    <w:rsid w:val="00A12F5B"/>
    <w:rsid w:val="00A148E6"/>
    <w:rsid w:val="00A15F51"/>
    <w:rsid w:val="00A2228D"/>
    <w:rsid w:val="00A226BC"/>
    <w:rsid w:val="00A2313A"/>
    <w:rsid w:val="00A23343"/>
    <w:rsid w:val="00A23EDA"/>
    <w:rsid w:val="00A245A6"/>
    <w:rsid w:val="00A2726E"/>
    <w:rsid w:val="00A311E0"/>
    <w:rsid w:val="00A334CB"/>
    <w:rsid w:val="00A36B87"/>
    <w:rsid w:val="00A37538"/>
    <w:rsid w:val="00A424FC"/>
    <w:rsid w:val="00A42CAF"/>
    <w:rsid w:val="00A4347D"/>
    <w:rsid w:val="00A5261A"/>
    <w:rsid w:val="00A540BF"/>
    <w:rsid w:val="00A54F55"/>
    <w:rsid w:val="00A554CE"/>
    <w:rsid w:val="00A57EC9"/>
    <w:rsid w:val="00A60B96"/>
    <w:rsid w:val="00A60D9E"/>
    <w:rsid w:val="00A63E40"/>
    <w:rsid w:val="00A65424"/>
    <w:rsid w:val="00A65D04"/>
    <w:rsid w:val="00A66DDA"/>
    <w:rsid w:val="00A71990"/>
    <w:rsid w:val="00A71E97"/>
    <w:rsid w:val="00A72E87"/>
    <w:rsid w:val="00A73ABB"/>
    <w:rsid w:val="00A77137"/>
    <w:rsid w:val="00A81035"/>
    <w:rsid w:val="00A82E22"/>
    <w:rsid w:val="00A83F96"/>
    <w:rsid w:val="00A85239"/>
    <w:rsid w:val="00A87D7A"/>
    <w:rsid w:val="00A91142"/>
    <w:rsid w:val="00A92BE3"/>
    <w:rsid w:val="00A9384A"/>
    <w:rsid w:val="00A94E4B"/>
    <w:rsid w:val="00A96543"/>
    <w:rsid w:val="00A9743A"/>
    <w:rsid w:val="00AA0DDB"/>
    <w:rsid w:val="00AA179F"/>
    <w:rsid w:val="00AA182B"/>
    <w:rsid w:val="00AA229C"/>
    <w:rsid w:val="00AA31F6"/>
    <w:rsid w:val="00AA7DC8"/>
    <w:rsid w:val="00AA7E64"/>
    <w:rsid w:val="00AB36A9"/>
    <w:rsid w:val="00AB6473"/>
    <w:rsid w:val="00AC1191"/>
    <w:rsid w:val="00AC581E"/>
    <w:rsid w:val="00AC647E"/>
    <w:rsid w:val="00AC7368"/>
    <w:rsid w:val="00AD0E3B"/>
    <w:rsid w:val="00AD37B2"/>
    <w:rsid w:val="00AD3B3D"/>
    <w:rsid w:val="00AD3DBB"/>
    <w:rsid w:val="00AD49A6"/>
    <w:rsid w:val="00AD696F"/>
    <w:rsid w:val="00AD7510"/>
    <w:rsid w:val="00AE0571"/>
    <w:rsid w:val="00AE0F31"/>
    <w:rsid w:val="00AE17FB"/>
    <w:rsid w:val="00AE4600"/>
    <w:rsid w:val="00AE6515"/>
    <w:rsid w:val="00AE7293"/>
    <w:rsid w:val="00AF0486"/>
    <w:rsid w:val="00AF08CA"/>
    <w:rsid w:val="00AF4AA4"/>
    <w:rsid w:val="00AF5074"/>
    <w:rsid w:val="00B055D9"/>
    <w:rsid w:val="00B05AF2"/>
    <w:rsid w:val="00B062B4"/>
    <w:rsid w:val="00B065D1"/>
    <w:rsid w:val="00B11011"/>
    <w:rsid w:val="00B124C8"/>
    <w:rsid w:val="00B136EE"/>
    <w:rsid w:val="00B1467F"/>
    <w:rsid w:val="00B14AA6"/>
    <w:rsid w:val="00B21F11"/>
    <w:rsid w:val="00B222BD"/>
    <w:rsid w:val="00B23E4A"/>
    <w:rsid w:val="00B25C67"/>
    <w:rsid w:val="00B32979"/>
    <w:rsid w:val="00B33691"/>
    <w:rsid w:val="00B34A37"/>
    <w:rsid w:val="00B36230"/>
    <w:rsid w:val="00B3766B"/>
    <w:rsid w:val="00B45C88"/>
    <w:rsid w:val="00B47643"/>
    <w:rsid w:val="00B5490E"/>
    <w:rsid w:val="00B5517A"/>
    <w:rsid w:val="00B56650"/>
    <w:rsid w:val="00B5671B"/>
    <w:rsid w:val="00B57460"/>
    <w:rsid w:val="00B57A50"/>
    <w:rsid w:val="00B604F0"/>
    <w:rsid w:val="00B6053E"/>
    <w:rsid w:val="00B60927"/>
    <w:rsid w:val="00B6095A"/>
    <w:rsid w:val="00B60E79"/>
    <w:rsid w:val="00B622AD"/>
    <w:rsid w:val="00B639CD"/>
    <w:rsid w:val="00B64640"/>
    <w:rsid w:val="00B6541D"/>
    <w:rsid w:val="00B65A10"/>
    <w:rsid w:val="00B65E38"/>
    <w:rsid w:val="00B6655E"/>
    <w:rsid w:val="00B6770D"/>
    <w:rsid w:val="00B71911"/>
    <w:rsid w:val="00B7210D"/>
    <w:rsid w:val="00B75222"/>
    <w:rsid w:val="00B77077"/>
    <w:rsid w:val="00B7732C"/>
    <w:rsid w:val="00B822DF"/>
    <w:rsid w:val="00B8301E"/>
    <w:rsid w:val="00B8611C"/>
    <w:rsid w:val="00B87B26"/>
    <w:rsid w:val="00B87F25"/>
    <w:rsid w:val="00B951D4"/>
    <w:rsid w:val="00BA2B36"/>
    <w:rsid w:val="00BA3116"/>
    <w:rsid w:val="00BA6737"/>
    <w:rsid w:val="00BB6EBF"/>
    <w:rsid w:val="00BB7856"/>
    <w:rsid w:val="00BC1901"/>
    <w:rsid w:val="00BC3BFC"/>
    <w:rsid w:val="00BC5744"/>
    <w:rsid w:val="00BC5A52"/>
    <w:rsid w:val="00BC749C"/>
    <w:rsid w:val="00BD19A1"/>
    <w:rsid w:val="00BD48C5"/>
    <w:rsid w:val="00BD6DAC"/>
    <w:rsid w:val="00BE50A4"/>
    <w:rsid w:val="00BE5BD4"/>
    <w:rsid w:val="00BF24E7"/>
    <w:rsid w:val="00BF58BB"/>
    <w:rsid w:val="00BF689B"/>
    <w:rsid w:val="00BF7440"/>
    <w:rsid w:val="00C016EA"/>
    <w:rsid w:val="00C0236C"/>
    <w:rsid w:val="00C028EC"/>
    <w:rsid w:val="00C05111"/>
    <w:rsid w:val="00C0593F"/>
    <w:rsid w:val="00C069BF"/>
    <w:rsid w:val="00C121C1"/>
    <w:rsid w:val="00C142C1"/>
    <w:rsid w:val="00C14D99"/>
    <w:rsid w:val="00C17170"/>
    <w:rsid w:val="00C1727E"/>
    <w:rsid w:val="00C227FF"/>
    <w:rsid w:val="00C252B7"/>
    <w:rsid w:val="00C255D7"/>
    <w:rsid w:val="00C31BD4"/>
    <w:rsid w:val="00C32C57"/>
    <w:rsid w:val="00C354E5"/>
    <w:rsid w:val="00C42E0D"/>
    <w:rsid w:val="00C46B39"/>
    <w:rsid w:val="00C46DA4"/>
    <w:rsid w:val="00C4719D"/>
    <w:rsid w:val="00C47A42"/>
    <w:rsid w:val="00C5099C"/>
    <w:rsid w:val="00C51547"/>
    <w:rsid w:val="00C52D61"/>
    <w:rsid w:val="00C54384"/>
    <w:rsid w:val="00C553BA"/>
    <w:rsid w:val="00C55474"/>
    <w:rsid w:val="00C57529"/>
    <w:rsid w:val="00C62B86"/>
    <w:rsid w:val="00C65604"/>
    <w:rsid w:val="00C65700"/>
    <w:rsid w:val="00C7034E"/>
    <w:rsid w:val="00C704A2"/>
    <w:rsid w:val="00C72A9B"/>
    <w:rsid w:val="00C77C15"/>
    <w:rsid w:val="00C8003B"/>
    <w:rsid w:val="00C8117F"/>
    <w:rsid w:val="00C81BF6"/>
    <w:rsid w:val="00C829CB"/>
    <w:rsid w:val="00C83FB2"/>
    <w:rsid w:val="00C85935"/>
    <w:rsid w:val="00C92F2F"/>
    <w:rsid w:val="00C9583C"/>
    <w:rsid w:val="00C977A4"/>
    <w:rsid w:val="00CA152A"/>
    <w:rsid w:val="00CA1CB6"/>
    <w:rsid w:val="00CA237D"/>
    <w:rsid w:val="00CA290D"/>
    <w:rsid w:val="00CA3E6B"/>
    <w:rsid w:val="00CA6405"/>
    <w:rsid w:val="00CB3C4E"/>
    <w:rsid w:val="00CB4A74"/>
    <w:rsid w:val="00CB7089"/>
    <w:rsid w:val="00CC0FBC"/>
    <w:rsid w:val="00CC142D"/>
    <w:rsid w:val="00CC2FC3"/>
    <w:rsid w:val="00CC3063"/>
    <w:rsid w:val="00CC322B"/>
    <w:rsid w:val="00CC4A7A"/>
    <w:rsid w:val="00CC67C8"/>
    <w:rsid w:val="00CD10A1"/>
    <w:rsid w:val="00CD42DF"/>
    <w:rsid w:val="00CD689C"/>
    <w:rsid w:val="00CD7106"/>
    <w:rsid w:val="00CD7F84"/>
    <w:rsid w:val="00CE345E"/>
    <w:rsid w:val="00CE3760"/>
    <w:rsid w:val="00CE3C35"/>
    <w:rsid w:val="00CE3EF4"/>
    <w:rsid w:val="00CE551D"/>
    <w:rsid w:val="00CE73B2"/>
    <w:rsid w:val="00CE7A28"/>
    <w:rsid w:val="00CF1FD9"/>
    <w:rsid w:val="00CF508F"/>
    <w:rsid w:val="00CF52CE"/>
    <w:rsid w:val="00CF61DC"/>
    <w:rsid w:val="00CF7689"/>
    <w:rsid w:val="00D03706"/>
    <w:rsid w:val="00D064AF"/>
    <w:rsid w:val="00D12702"/>
    <w:rsid w:val="00D129DB"/>
    <w:rsid w:val="00D16F9A"/>
    <w:rsid w:val="00D17D09"/>
    <w:rsid w:val="00D2433E"/>
    <w:rsid w:val="00D26F70"/>
    <w:rsid w:val="00D3057F"/>
    <w:rsid w:val="00D30714"/>
    <w:rsid w:val="00D32C4C"/>
    <w:rsid w:val="00D33EC8"/>
    <w:rsid w:val="00D34625"/>
    <w:rsid w:val="00D35CA1"/>
    <w:rsid w:val="00D37E7D"/>
    <w:rsid w:val="00D37F25"/>
    <w:rsid w:val="00D40E2B"/>
    <w:rsid w:val="00D43048"/>
    <w:rsid w:val="00D44CEA"/>
    <w:rsid w:val="00D479B5"/>
    <w:rsid w:val="00D47F4C"/>
    <w:rsid w:val="00D52683"/>
    <w:rsid w:val="00D53E8E"/>
    <w:rsid w:val="00D54B3F"/>
    <w:rsid w:val="00D577D2"/>
    <w:rsid w:val="00D6033F"/>
    <w:rsid w:val="00D60A1B"/>
    <w:rsid w:val="00D65618"/>
    <w:rsid w:val="00D658DD"/>
    <w:rsid w:val="00D65EDF"/>
    <w:rsid w:val="00D66FCE"/>
    <w:rsid w:val="00D70637"/>
    <w:rsid w:val="00D70827"/>
    <w:rsid w:val="00D7392B"/>
    <w:rsid w:val="00D74A6B"/>
    <w:rsid w:val="00D74D95"/>
    <w:rsid w:val="00D755EE"/>
    <w:rsid w:val="00D76DDA"/>
    <w:rsid w:val="00D84562"/>
    <w:rsid w:val="00D8480C"/>
    <w:rsid w:val="00D86A96"/>
    <w:rsid w:val="00D90FCD"/>
    <w:rsid w:val="00D91E05"/>
    <w:rsid w:val="00D951C6"/>
    <w:rsid w:val="00D96621"/>
    <w:rsid w:val="00D96D87"/>
    <w:rsid w:val="00DA11DD"/>
    <w:rsid w:val="00DA11F3"/>
    <w:rsid w:val="00DA16AE"/>
    <w:rsid w:val="00DB3707"/>
    <w:rsid w:val="00DB6951"/>
    <w:rsid w:val="00DB6D9A"/>
    <w:rsid w:val="00DB6DC8"/>
    <w:rsid w:val="00DC1063"/>
    <w:rsid w:val="00DC2A50"/>
    <w:rsid w:val="00DC44C2"/>
    <w:rsid w:val="00DC4B94"/>
    <w:rsid w:val="00DC645D"/>
    <w:rsid w:val="00DD1F5E"/>
    <w:rsid w:val="00DD24FA"/>
    <w:rsid w:val="00DD2C3D"/>
    <w:rsid w:val="00DD735B"/>
    <w:rsid w:val="00DE0620"/>
    <w:rsid w:val="00DE5EF6"/>
    <w:rsid w:val="00DE6162"/>
    <w:rsid w:val="00DE6407"/>
    <w:rsid w:val="00DE76CC"/>
    <w:rsid w:val="00DF1D2D"/>
    <w:rsid w:val="00DF3C35"/>
    <w:rsid w:val="00DF4AC9"/>
    <w:rsid w:val="00DF4B10"/>
    <w:rsid w:val="00DF56EC"/>
    <w:rsid w:val="00DF7F88"/>
    <w:rsid w:val="00E02BCC"/>
    <w:rsid w:val="00E055CF"/>
    <w:rsid w:val="00E055E3"/>
    <w:rsid w:val="00E06306"/>
    <w:rsid w:val="00E10B43"/>
    <w:rsid w:val="00E117D5"/>
    <w:rsid w:val="00E11E40"/>
    <w:rsid w:val="00E12CCF"/>
    <w:rsid w:val="00E14026"/>
    <w:rsid w:val="00E17BC8"/>
    <w:rsid w:val="00E229F8"/>
    <w:rsid w:val="00E22D5F"/>
    <w:rsid w:val="00E26A4F"/>
    <w:rsid w:val="00E306D4"/>
    <w:rsid w:val="00E30A8F"/>
    <w:rsid w:val="00E32CAC"/>
    <w:rsid w:val="00E34F56"/>
    <w:rsid w:val="00E355BF"/>
    <w:rsid w:val="00E36EAE"/>
    <w:rsid w:val="00E36F12"/>
    <w:rsid w:val="00E37D0B"/>
    <w:rsid w:val="00E40F11"/>
    <w:rsid w:val="00E42E3F"/>
    <w:rsid w:val="00E47292"/>
    <w:rsid w:val="00E50770"/>
    <w:rsid w:val="00E52DB3"/>
    <w:rsid w:val="00E5425A"/>
    <w:rsid w:val="00E5606A"/>
    <w:rsid w:val="00E6087A"/>
    <w:rsid w:val="00E6132D"/>
    <w:rsid w:val="00E61373"/>
    <w:rsid w:val="00E63ABD"/>
    <w:rsid w:val="00E66BAB"/>
    <w:rsid w:val="00E751B8"/>
    <w:rsid w:val="00E827D9"/>
    <w:rsid w:val="00E83098"/>
    <w:rsid w:val="00E839BF"/>
    <w:rsid w:val="00E83A8B"/>
    <w:rsid w:val="00E858AF"/>
    <w:rsid w:val="00E8599A"/>
    <w:rsid w:val="00E85DF3"/>
    <w:rsid w:val="00E86EA9"/>
    <w:rsid w:val="00E876BC"/>
    <w:rsid w:val="00E87F8B"/>
    <w:rsid w:val="00E92366"/>
    <w:rsid w:val="00EA4E12"/>
    <w:rsid w:val="00EA5BA2"/>
    <w:rsid w:val="00EA6CA1"/>
    <w:rsid w:val="00EB2DBD"/>
    <w:rsid w:val="00EB351D"/>
    <w:rsid w:val="00EB36F3"/>
    <w:rsid w:val="00EB58D1"/>
    <w:rsid w:val="00EB6E2E"/>
    <w:rsid w:val="00EC0C76"/>
    <w:rsid w:val="00EC3B2B"/>
    <w:rsid w:val="00EC6834"/>
    <w:rsid w:val="00ED29CE"/>
    <w:rsid w:val="00ED2C28"/>
    <w:rsid w:val="00ED3E64"/>
    <w:rsid w:val="00ED7763"/>
    <w:rsid w:val="00EE0094"/>
    <w:rsid w:val="00EE2A38"/>
    <w:rsid w:val="00EE457C"/>
    <w:rsid w:val="00EE7AC3"/>
    <w:rsid w:val="00EF0B26"/>
    <w:rsid w:val="00EF0B33"/>
    <w:rsid w:val="00EF15FF"/>
    <w:rsid w:val="00EF18FB"/>
    <w:rsid w:val="00EF2F34"/>
    <w:rsid w:val="00EF520A"/>
    <w:rsid w:val="00EF767E"/>
    <w:rsid w:val="00EF7A6A"/>
    <w:rsid w:val="00F01134"/>
    <w:rsid w:val="00F062B3"/>
    <w:rsid w:val="00F07B05"/>
    <w:rsid w:val="00F112A5"/>
    <w:rsid w:val="00F126D0"/>
    <w:rsid w:val="00F12F55"/>
    <w:rsid w:val="00F13E2C"/>
    <w:rsid w:val="00F1409A"/>
    <w:rsid w:val="00F1488E"/>
    <w:rsid w:val="00F15927"/>
    <w:rsid w:val="00F16B0A"/>
    <w:rsid w:val="00F178C3"/>
    <w:rsid w:val="00F23E5B"/>
    <w:rsid w:val="00F24D29"/>
    <w:rsid w:val="00F24F8D"/>
    <w:rsid w:val="00F2532C"/>
    <w:rsid w:val="00F26026"/>
    <w:rsid w:val="00F2636B"/>
    <w:rsid w:val="00F30163"/>
    <w:rsid w:val="00F30453"/>
    <w:rsid w:val="00F30D20"/>
    <w:rsid w:val="00F30E28"/>
    <w:rsid w:val="00F33A13"/>
    <w:rsid w:val="00F33D81"/>
    <w:rsid w:val="00F34218"/>
    <w:rsid w:val="00F3584A"/>
    <w:rsid w:val="00F42A24"/>
    <w:rsid w:val="00F431BE"/>
    <w:rsid w:val="00F439C7"/>
    <w:rsid w:val="00F43B86"/>
    <w:rsid w:val="00F47D3A"/>
    <w:rsid w:val="00F51CD2"/>
    <w:rsid w:val="00F52D1A"/>
    <w:rsid w:val="00F537DE"/>
    <w:rsid w:val="00F54CF7"/>
    <w:rsid w:val="00F56134"/>
    <w:rsid w:val="00F568A9"/>
    <w:rsid w:val="00F603A2"/>
    <w:rsid w:val="00F62295"/>
    <w:rsid w:val="00F66DA3"/>
    <w:rsid w:val="00F70640"/>
    <w:rsid w:val="00F707C2"/>
    <w:rsid w:val="00F728D3"/>
    <w:rsid w:val="00F82A71"/>
    <w:rsid w:val="00F8440F"/>
    <w:rsid w:val="00F85030"/>
    <w:rsid w:val="00F8675F"/>
    <w:rsid w:val="00F91342"/>
    <w:rsid w:val="00F92C0C"/>
    <w:rsid w:val="00F96F66"/>
    <w:rsid w:val="00FA68EF"/>
    <w:rsid w:val="00FA6996"/>
    <w:rsid w:val="00FA7871"/>
    <w:rsid w:val="00FB0C33"/>
    <w:rsid w:val="00FB12D1"/>
    <w:rsid w:val="00FB1B45"/>
    <w:rsid w:val="00FB5B67"/>
    <w:rsid w:val="00FC0933"/>
    <w:rsid w:val="00FC1A46"/>
    <w:rsid w:val="00FC1F91"/>
    <w:rsid w:val="00FC3487"/>
    <w:rsid w:val="00FC646B"/>
    <w:rsid w:val="00FD0450"/>
    <w:rsid w:val="00FD0EA6"/>
    <w:rsid w:val="00FD168E"/>
    <w:rsid w:val="00FD300C"/>
    <w:rsid w:val="00FD56B2"/>
    <w:rsid w:val="00FD5990"/>
    <w:rsid w:val="00FD7323"/>
    <w:rsid w:val="00FD77E2"/>
    <w:rsid w:val="00FE300C"/>
    <w:rsid w:val="00FE5409"/>
    <w:rsid w:val="00FE5FC8"/>
    <w:rsid w:val="00FE699A"/>
    <w:rsid w:val="00FE6BE3"/>
    <w:rsid w:val="00FE713D"/>
    <w:rsid w:val="00FF3BDC"/>
    <w:rsid w:val="00FF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5C9DC"/>
  <w15:docId w15:val="{5A39965A-9AA6-4D7C-A601-ABCE09D0D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EastAsia" w:hAnsi="Consolas" w:cs="Consolas"/>
        <w:sz w:val="24"/>
        <w:szCs w:val="24"/>
        <w:lang w:val="en-US" w:eastAsia="zh-TW" w:bidi="ar-SA"/>
      </w:rPr>
    </w:rPrDefault>
    <w:pPrDefault>
      <w:pPr>
        <w:widowControl w:val="0"/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32272"/>
    <w:pPr>
      <w:snapToGrid w:val="0"/>
    </w:pPr>
    <w:rPr>
      <w:rFonts w:eastAsia="標楷體" w:cs="Times New Roman"/>
    </w:rPr>
  </w:style>
  <w:style w:type="paragraph" w:styleId="1">
    <w:name w:val="heading 1"/>
    <w:basedOn w:val="a0"/>
    <w:next w:val="a0"/>
    <w:link w:val="10"/>
    <w:uiPriority w:val="9"/>
    <w:qFormat/>
    <w:rsid w:val="005C5245"/>
    <w:pPr>
      <w:keepNext/>
      <w:numPr>
        <w:numId w:val="7"/>
      </w:numPr>
      <w:spacing w:before="180" w:after="180"/>
      <w:outlineLvl w:val="0"/>
    </w:pPr>
    <w:rPr>
      <w:rFonts w:cstheme="majorBidi"/>
      <w:b/>
      <w:bCs/>
      <w:kern w:val="52"/>
      <w:sz w:val="40"/>
      <w:szCs w:val="40"/>
    </w:rPr>
  </w:style>
  <w:style w:type="paragraph" w:styleId="2">
    <w:name w:val="heading 2"/>
    <w:basedOn w:val="a0"/>
    <w:next w:val="20"/>
    <w:link w:val="21"/>
    <w:uiPriority w:val="9"/>
    <w:unhideWhenUsed/>
    <w:qFormat/>
    <w:rsid w:val="005C5245"/>
    <w:pPr>
      <w:keepNext/>
      <w:numPr>
        <w:ilvl w:val="1"/>
        <w:numId w:val="7"/>
      </w:numPr>
      <w:spacing w:before="240" w:after="180"/>
      <w:outlineLvl w:val="1"/>
    </w:pPr>
    <w:rPr>
      <w:rFonts w:cstheme="majorBidi"/>
      <w:b/>
      <w:bCs/>
      <w:sz w:val="36"/>
      <w:szCs w:val="36"/>
    </w:rPr>
  </w:style>
  <w:style w:type="paragraph" w:styleId="3">
    <w:name w:val="heading 3"/>
    <w:basedOn w:val="a0"/>
    <w:next w:val="a0"/>
    <w:link w:val="30"/>
    <w:uiPriority w:val="9"/>
    <w:unhideWhenUsed/>
    <w:qFormat/>
    <w:rsid w:val="005C5245"/>
    <w:pPr>
      <w:keepNext/>
      <w:numPr>
        <w:ilvl w:val="2"/>
        <w:numId w:val="7"/>
      </w:numPr>
      <w:spacing w:before="120" w:after="120"/>
      <w:outlineLvl w:val="2"/>
    </w:pPr>
    <w:rPr>
      <w:rFonts w:cstheme="majorBidi"/>
      <w:b/>
      <w:bCs/>
      <w:sz w:val="32"/>
      <w:szCs w:val="32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9D1F35"/>
    <w:pPr>
      <w:keepNext/>
      <w:numPr>
        <w:ilvl w:val="3"/>
        <w:numId w:val="7"/>
      </w:numPr>
      <w:spacing w:before="360" w:after="180"/>
      <w:outlineLvl w:val="3"/>
    </w:pPr>
    <w:rPr>
      <w:rFonts w:cstheme="majorBidi"/>
      <w:b/>
      <w:sz w:val="28"/>
      <w:szCs w:val="28"/>
    </w:rPr>
  </w:style>
  <w:style w:type="paragraph" w:styleId="5">
    <w:name w:val="heading 5"/>
    <w:basedOn w:val="a0"/>
    <w:next w:val="a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rsid w:val="00106CB6"/>
    <w:pPr>
      <w:jc w:val="center"/>
    </w:pPr>
    <w:rPr>
      <w:b/>
      <w:sz w:val="40"/>
      <w:szCs w:val="40"/>
      <w:lang w:eastAsia="zh-HK"/>
    </w:rPr>
  </w:style>
  <w:style w:type="paragraph" w:customStyle="1" w:styleId="20">
    <w:name w:val="標題 2 內文"/>
    <w:basedOn w:val="a0"/>
    <w:qFormat/>
    <w:rsid w:val="007F76F0"/>
    <w:pPr>
      <w:snapToGrid/>
      <w:spacing w:afterLines="50" w:after="180" w:line="400" w:lineRule="atLeast"/>
      <w:ind w:left="567" w:firstLineChars="200" w:firstLine="480"/>
    </w:pPr>
  </w:style>
  <w:style w:type="paragraph" w:customStyle="1" w:styleId="11">
    <w:name w:val="標題 1 內文"/>
    <w:basedOn w:val="a0"/>
    <w:qFormat/>
    <w:rsid w:val="00E74801"/>
    <w:pPr>
      <w:ind w:firstLineChars="200" w:firstLine="200"/>
    </w:pPr>
  </w:style>
  <w:style w:type="paragraph" w:customStyle="1" w:styleId="12">
    <w:name w:val="標題 1 項目"/>
    <w:basedOn w:val="a0"/>
    <w:qFormat/>
    <w:rsid w:val="00E74801"/>
    <w:pPr>
      <w:tabs>
        <w:tab w:val="num" w:pos="720"/>
      </w:tabs>
      <w:ind w:left="720" w:hanging="720"/>
    </w:pPr>
  </w:style>
  <w:style w:type="paragraph" w:customStyle="1" w:styleId="22">
    <w:name w:val="標題 2 項目"/>
    <w:basedOn w:val="a0"/>
    <w:qFormat/>
    <w:rsid w:val="00E74801"/>
    <w:pPr>
      <w:tabs>
        <w:tab w:val="num" w:pos="720"/>
      </w:tabs>
      <w:ind w:left="720" w:hanging="720"/>
    </w:pPr>
  </w:style>
  <w:style w:type="character" w:customStyle="1" w:styleId="10">
    <w:name w:val="標題 1 字元"/>
    <w:basedOn w:val="a1"/>
    <w:link w:val="1"/>
    <w:uiPriority w:val="9"/>
    <w:rsid w:val="005C5245"/>
    <w:rPr>
      <w:rFonts w:eastAsia="標楷體" w:cstheme="majorBidi"/>
      <w:b/>
      <w:bCs/>
      <w:kern w:val="52"/>
      <w:sz w:val="40"/>
      <w:szCs w:val="40"/>
    </w:rPr>
  </w:style>
  <w:style w:type="character" w:customStyle="1" w:styleId="21">
    <w:name w:val="標題 2 字元"/>
    <w:basedOn w:val="a1"/>
    <w:link w:val="2"/>
    <w:uiPriority w:val="9"/>
    <w:rsid w:val="005C5245"/>
    <w:rPr>
      <w:rFonts w:eastAsia="標楷體" w:cstheme="majorBidi"/>
      <w:b/>
      <w:bCs/>
      <w:sz w:val="36"/>
      <w:szCs w:val="36"/>
    </w:rPr>
  </w:style>
  <w:style w:type="character" w:customStyle="1" w:styleId="30">
    <w:name w:val="標題 3 字元"/>
    <w:basedOn w:val="a1"/>
    <w:link w:val="3"/>
    <w:uiPriority w:val="9"/>
    <w:rsid w:val="005C5245"/>
    <w:rPr>
      <w:rFonts w:eastAsia="標楷體" w:cstheme="majorBidi"/>
      <w:b/>
      <w:bCs/>
      <w:sz w:val="32"/>
      <w:szCs w:val="32"/>
    </w:rPr>
  </w:style>
  <w:style w:type="character" w:customStyle="1" w:styleId="a5">
    <w:name w:val="標題 字元"/>
    <w:basedOn w:val="a1"/>
    <w:link w:val="a4"/>
    <w:uiPriority w:val="10"/>
    <w:rsid w:val="00106CB6"/>
    <w:rPr>
      <w:rFonts w:ascii="Consolas" w:eastAsia="標楷體" w:hAnsi="Consolas" w:cs="Times New Roman"/>
      <w:b/>
      <w:sz w:val="40"/>
      <w:szCs w:val="40"/>
      <w:lang w:eastAsia="zh-HK"/>
    </w:rPr>
  </w:style>
  <w:style w:type="paragraph" w:styleId="a6">
    <w:name w:val="No Spacing"/>
    <w:uiPriority w:val="1"/>
    <w:qFormat/>
    <w:rsid w:val="00E74801"/>
    <w:pPr>
      <w:snapToGrid w:val="0"/>
    </w:pPr>
    <w:rPr>
      <w:rFonts w:ascii="Times New Roman" w:eastAsia="標楷體" w:hAnsi="Times New Roman"/>
    </w:rPr>
  </w:style>
  <w:style w:type="paragraph" w:styleId="a7">
    <w:name w:val="List Paragraph"/>
    <w:basedOn w:val="a0"/>
    <w:link w:val="a8"/>
    <w:uiPriority w:val="34"/>
    <w:qFormat/>
    <w:rsid w:val="00E74801"/>
    <w:pPr>
      <w:ind w:leftChars="200" w:left="480"/>
    </w:pPr>
  </w:style>
  <w:style w:type="paragraph" w:styleId="a9">
    <w:name w:val="Balloon Text"/>
    <w:basedOn w:val="a0"/>
    <w:link w:val="aa"/>
    <w:uiPriority w:val="99"/>
    <w:semiHidden/>
    <w:unhideWhenUsed/>
    <w:rsid w:val="001F7A4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1"/>
    <w:link w:val="a9"/>
    <w:uiPriority w:val="99"/>
    <w:semiHidden/>
    <w:rsid w:val="001F7A45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Subtitle"/>
    <w:basedOn w:val="a0"/>
    <w:next w:val="a0"/>
    <w:link w:val="ac"/>
    <w:rsid w:val="00D90FCD"/>
    <w:pPr>
      <w:jc w:val="center"/>
    </w:pPr>
    <w:rPr>
      <w:rFonts w:ascii="Calibri" w:hAnsi="Calibri" w:cs="標楷體"/>
      <w:b/>
      <w:color w:val="000000"/>
      <w:sz w:val="36"/>
      <w:szCs w:val="36"/>
    </w:rPr>
  </w:style>
  <w:style w:type="character" w:customStyle="1" w:styleId="ac">
    <w:name w:val="副標題 字元"/>
    <w:basedOn w:val="a1"/>
    <w:link w:val="ab"/>
    <w:rsid w:val="00D90FCD"/>
    <w:rPr>
      <w:rFonts w:ascii="Calibri" w:eastAsia="標楷體" w:hAnsi="Calibri" w:cs="標楷體"/>
      <w:b/>
      <w:color w:val="000000"/>
      <w:sz w:val="36"/>
      <w:szCs w:val="36"/>
    </w:rPr>
  </w:style>
  <w:style w:type="paragraph" w:styleId="ad">
    <w:name w:val="header"/>
    <w:basedOn w:val="a0"/>
    <w:link w:val="ae"/>
    <w:uiPriority w:val="99"/>
    <w:unhideWhenUsed/>
    <w:rsid w:val="00DE6407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e">
    <w:name w:val="頁首 字元"/>
    <w:basedOn w:val="a1"/>
    <w:link w:val="ad"/>
    <w:uiPriority w:val="99"/>
    <w:rsid w:val="00DE6407"/>
    <w:rPr>
      <w:rFonts w:eastAsia="標楷體" w:cs="Times New Roman"/>
      <w:sz w:val="20"/>
      <w:szCs w:val="20"/>
    </w:rPr>
  </w:style>
  <w:style w:type="paragraph" w:styleId="af">
    <w:name w:val="footer"/>
    <w:basedOn w:val="a0"/>
    <w:link w:val="af0"/>
    <w:uiPriority w:val="99"/>
    <w:unhideWhenUsed/>
    <w:rsid w:val="000574CC"/>
    <w:pPr>
      <w:pBdr>
        <w:top w:val="single" w:sz="4" w:space="1" w:color="auto"/>
      </w:pBdr>
      <w:tabs>
        <w:tab w:val="center" w:pos="4962"/>
        <w:tab w:val="right" w:pos="9781"/>
      </w:tabs>
    </w:pPr>
    <w:rPr>
      <w:sz w:val="20"/>
      <w:szCs w:val="20"/>
    </w:rPr>
  </w:style>
  <w:style w:type="character" w:customStyle="1" w:styleId="af0">
    <w:name w:val="頁尾 字元"/>
    <w:basedOn w:val="a1"/>
    <w:link w:val="af"/>
    <w:uiPriority w:val="99"/>
    <w:rsid w:val="000574CC"/>
    <w:rPr>
      <w:rFonts w:eastAsia="標楷體" w:cs="Times New Roman"/>
      <w:sz w:val="20"/>
      <w:szCs w:val="20"/>
    </w:rPr>
  </w:style>
  <w:style w:type="paragraph" w:customStyle="1" w:styleId="af1">
    <w:name w:val="圖形下標"/>
    <w:basedOn w:val="a0"/>
    <w:rsid w:val="003A21F6"/>
    <w:pPr>
      <w:adjustRightInd w:val="0"/>
      <w:spacing w:after="180" w:line="360" w:lineRule="atLeast"/>
      <w:jc w:val="center"/>
      <w:textAlignment w:val="baseline"/>
    </w:pPr>
    <w:rPr>
      <w:rFonts w:ascii="華康中楷體" w:eastAsia="華康中楷體"/>
      <w:sz w:val="28"/>
      <w:szCs w:val="20"/>
    </w:rPr>
  </w:style>
  <w:style w:type="character" w:customStyle="1" w:styleId="40">
    <w:name w:val="標題 4 字元"/>
    <w:basedOn w:val="a1"/>
    <w:link w:val="4"/>
    <w:uiPriority w:val="9"/>
    <w:rsid w:val="009D1F35"/>
    <w:rPr>
      <w:rFonts w:eastAsia="標楷體" w:cstheme="majorBidi"/>
      <w:b/>
      <w:sz w:val="28"/>
      <w:szCs w:val="28"/>
    </w:rPr>
  </w:style>
  <w:style w:type="paragraph" w:styleId="af2">
    <w:name w:val="caption"/>
    <w:basedOn w:val="a0"/>
    <w:next w:val="a0"/>
    <w:uiPriority w:val="35"/>
    <w:unhideWhenUsed/>
    <w:qFormat/>
    <w:rsid w:val="00603E3A"/>
    <w:rPr>
      <w:sz w:val="20"/>
      <w:szCs w:val="20"/>
    </w:rPr>
  </w:style>
  <w:style w:type="paragraph" w:styleId="13">
    <w:name w:val="toc 1"/>
    <w:basedOn w:val="a0"/>
    <w:next w:val="a0"/>
    <w:autoRedefine/>
    <w:uiPriority w:val="39"/>
    <w:unhideWhenUsed/>
    <w:qFormat/>
    <w:rsid w:val="007F76F0"/>
  </w:style>
  <w:style w:type="paragraph" w:styleId="23">
    <w:name w:val="toc 2"/>
    <w:basedOn w:val="a0"/>
    <w:next w:val="a0"/>
    <w:autoRedefine/>
    <w:uiPriority w:val="39"/>
    <w:unhideWhenUsed/>
    <w:qFormat/>
    <w:rsid w:val="007F76F0"/>
    <w:pPr>
      <w:ind w:leftChars="200" w:left="480"/>
    </w:pPr>
  </w:style>
  <w:style w:type="paragraph" w:styleId="31">
    <w:name w:val="toc 3"/>
    <w:basedOn w:val="a0"/>
    <w:next w:val="a0"/>
    <w:autoRedefine/>
    <w:uiPriority w:val="39"/>
    <w:unhideWhenUsed/>
    <w:qFormat/>
    <w:rsid w:val="007F76F0"/>
    <w:pPr>
      <w:ind w:leftChars="400" w:left="960"/>
    </w:pPr>
  </w:style>
  <w:style w:type="character" w:styleId="af3">
    <w:name w:val="Hyperlink"/>
    <w:basedOn w:val="a1"/>
    <w:uiPriority w:val="99"/>
    <w:unhideWhenUsed/>
    <w:rsid w:val="007F76F0"/>
    <w:rPr>
      <w:color w:val="0000FF" w:themeColor="hyperlink"/>
      <w:u w:val="single"/>
    </w:rPr>
  </w:style>
  <w:style w:type="paragraph" w:styleId="Web">
    <w:name w:val="Normal (Web)"/>
    <w:basedOn w:val="a0"/>
    <w:uiPriority w:val="99"/>
    <w:unhideWhenUsed/>
    <w:rsid w:val="00F32DF4"/>
    <w:pPr>
      <w:widowControl/>
      <w:snapToGrid/>
      <w:spacing w:before="100" w:beforeAutospacing="1" w:after="100" w:afterAutospacing="1"/>
    </w:pPr>
    <w:rPr>
      <w:rFonts w:ascii="新細明體" w:eastAsia="新細明體" w:hAnsi="新細明體" w:cs="新細明體"/>
    </w:rPr>
  </w:style>
  <w:style w:type="table" w:styleId="af4">
    <w:name w:val="Table Grid"/>
    <w:basedOn w:val="a2"/>
    <w:uiPriority w:val="59"/>
    <w:qFormat/>
    <w:rsid w:val="001E4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TOC Heading"/>
    <w:basedOn w:val="1"/>
    <w:next w:val="a0"/>
    <w:uiPriority w:val="39"/>
    <w:semiHidden/>
    <w:unhideWhenUsed/>
    <w:qFormat/>
    <w:rsid w:val="009B2F4B"/>
    <w:pPr>
      <w:keepLines/>
      <w:widowControl/>
      <w:numPr>
        <w:numId w:val="0"/>
      </w:numPr>
      <w:snapToGrid/>
      <w:spacing w:before="480" w:after="0" w:line="276" w:lineRule="auto"/>
      <w:outlineLvl w:val="9"/>
    </w:pPr>
    <w:rPr>
      <w:rFonts w:asciiTheme="majorHAnsi" w:eastAsiaTheme="majorEastAsia" w:hAnsiTheme="majorHAnsi"/>
      <w:color w:val="365F91" w:themeColor="accent1" w:themeShade="BF"/>
      <w:kern w:val="0"/>
      <w:sz w:val="28"/>
      <w:szCs w:val="28"/>
    </w:rPr>
  </w:style>
  <w:style w:type="paragraph" w:styleId="41">
    <w:name w:val="toc 4"/>
    <w:basedOn w:val="a0"/>
    <w:next w:val="a0"/>
    <w:autoRedefine/>
    <w:uiPriority w:val="39"/>
    <w:unhideWhenUsed/>
    <w:rsid w:val="00903125"/>
    <w:pPr>
      <w:ind w:leftChars="600" w:left="1440"/>
    </w:pPr>
  </w:style>
  <w:style w:type="table" w:customStyle="1" w:styleId="af6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50">
    <w:name w:val="toc 5"/>
    <w:basedOn w:val="a0"/>
    <w:next w:val="a0"/>
    <w:autoRedefine/>
    <w:uiPriority w:val="39"/>
    <w:unhideWhenUsed/>
    <w:rsid w:val="00F51CD2"/>
    <w:pPr>
      <w:snapToGrid/>
      <w:spacing w:before="0" w:after="0"/>
      <w:ind w:leftChars="800" w:left="1920"/>
    </w:pPr>
    <w:rPr>
      <w:rFonts w:asciiTheme="minorHAnsi" w:eastAsiaTheme="minorEastAsia" w:hAnsiTheme="minorHAnsi" w:cstheme="minorBidi"/>
      <w:kern w:val="2"/>
      <w:szCs w:val="22"/>
    </w:rPr>
  </w:style>
  <w:style w:type="paragraph" w:styleId="60">
    <w:name w:val="toc 6"/>
    <w:basedOn w:val="a0"/>
    <w:next w:val="a0"/>
    <w:autoRedefine/>
    <w:uiPriority w:val="39"/>
    <w:unhideWhenUsed/>
    <w:rsid w:val="00F51CD2"/>
    <w:pPr>
      <w:snapToGrid/>
      <w:spacing w:before="0" w:after="0"/>
      <w:ind w:leftChars="1000" w:left="2400"/>
    </w:pPr>
    <w:rPr>
      <w:rFonts w:asciiTheme="minorHAnsi" w:eastAsiaTheme="minorEastAsia" w:hAnsiTheme="minorHAnsi" w:cstheme="minorBidi"/>
      <w:kern w:val="2"/>
      <w:szCs w:val="22"/>
    </w:rPr>
  </w:style>
  <w:style w:type="paragraph" w:styleId="7">
    <w:name w:val="toc 7"/>
    <w:basedOn w:val="a0"/>
    <w:next w:val="a0"/>
    <w:autoRedefine/>
    <w:uiPriority w:val="39"/>
    <w:unhideWhenUsed/>
    <w:rsid w:val="00F51CD2"/>
    <w:pPr>
      <w:snapToGrid/>
      <w:spacing w:before="0" w:after="0"/>
      <w:ind w:leftChars="1200" w:left="2880"/>
    </w:pPr>
    <w:rPr>
      <w:rFonts w:asciiTheme="minorHAnsi" w:eastAsiaTheme="minorEastAsia" w:hAnsiTheme="minorHAnsi" w:cstheme="minorBidi"/>
      <w:kern w:val="2"/>
      <w:szCs w:val="22"/>
    </w:rPr>
  </w:style>
  <w:style w:type="paragraph" w:styleId="8">
    <w:name w:val="toc 8"/>
    <w:basedOn w:val="a0"/>
    <w:next w:val="a0"/>
    <w:autoRedefine/>
    <w:uiPriority w:val="39"/>
    <w:unhideWhenUsed/>
    <w:rsid w:val="00F51CD2"/>
    <w:pPr>
      <w:snapToGrid/>
      <w:spacing w:before="0" w:after="0"/>
      <w:ind w:leftChars="1400" w:left="3360"/>
    </w:pPr>
    <w:rPr>
      <w:rFonts w:asciiTheme="minorHAnsi" w:eastAsiaTheme="minorEastAsia" w:hAnsiTheme="minorHAnsi" w:cstheme="minorBidi"/>
      <w:kern w:val="2"/>
      <w:szCs w:val="22"/>
    </w:rPr>
  </w:style>
  <w:style w:type="paragraph" w:styleId="9">
    <w:name w:val="toc 9"/>
    <w:basedOn w:val="a0"/>
    <w:next w:val="a0"/>
    <w:autoRedefine/>
    <w:uiPriority w:val="39"/>
    <w:unhideWhenUsed/>
    <w:rsid w:val="00F51CD2"/>
    <w:pPr>
      <w:snapToGrid/>
      <w:spacing w:before="0" w:after="0"/>
      <w:ind w:leftChars="1600" w:left="3840"/>
    </w:pPr>
    <w:rPr>
      <w:rFonts w:asciiTheme="minorHAnsi" w:eastAsiaTheme="minorEastAsia" w:hAnsiTheme="minorHAnsi" w:cstheme="minorBidi"/>
      <w:kern w:val="2"/>
      <w:szCs w:val="22"/>
    </w:rPr>
  </w:style>
  <w:style w:type="paragraph" w:customStyle="1" w:styleId="a">
    <w:name w:val="表格內清單"/>
    <w:basedOn w:val="a0"/>
    <w:qFormat/>
    <w:rsid w:val="00841856"/>
    <w:pPr>
      <w:numPr>
        <w:numId w:val="17"/>
      </w:numPr>
    </w:pPr>
  </w:style>
  <w:style w:type="character" w:styleId="afffff0">
    <w:name w:val="annotation reference"/>
    <w:basedOn w:val="a1"/>
    <w:uiPriority w:val="99"/>
    <w:semiHidden/>
    <w:unhideWhenUsed/>
    <w:rsid w:val="00CF1FD9"/>
    <w:rPr>
      <w:sz w:val="18"/>
      <w:szCs w:val="18"/>
    </w:rPr>
  </w:style>
  <w:style w:type="paragraph" w:styleId="afffff1">
    <w:name w:val="annotation text"/>
    <w:basedOn w:val="a0"/>
    <w:link w:val="afffff2"/>
    <w:uiPriority w:val="99"/>
    <w:unhideWhenUsed/>
    <w:rsid w:val="00CF1FD9"/>
  </w:style>
  <w:style w:type="character" w:customStyle="1" w:styleId="afffff2">
    <w:name w:val="註解文字 字元"/>
    <w:basedOn w:val="a1"/>
    <w:link w:val="afffff1"/>
    <w:uiPriority w:val="99"/>
    <w:rsid w:val="00CF1FD9"/>
    <w:rPr>
      <w:rFonts w:eastAsia="標楷體" w:cs="Times New Roman"/>
    </w:rPr>
  </w:style>
  <w:style w:type="paragraph" w:styleId="afffff3">
    <w:name w:val="annotation subject"/>
    <w:basedOn w:val="afffff1"/>
    <w:next w:val="afffff1"/>
    <w:link w:val="afffff4"/>
    <w:uiPriority w:val="99"/>
    <w:semiHidden/>
    <w:unhideWhenUsed/>
    <w:rsid w:val="00CF1FD9"/>
    <w:rPr>
      <w:b/>
      <w:bCs/>
    </w:rPr>
  </w:style>
  <w:style w:type="character" w:customStyle="1" w:styleId="afffff4">
    <w:name w:val="註解主旨 字元"/>
    <w:basedOn w:val="afffff2"/>
    <w:link w:val="afffff3"/>
    <w:uiPriority w:val="99"/>
    <w:semiHidden/>
    <w:rsid w:val="00CF1FD9"/>
    <w:rPr>
      <w:rFonts w:eastAsia="標楷體" w:cs="Times New Roman"/>
      <w:b/>
      <w:bCs/>
    </w:rPr>
  </w:style>
  <w:style w:type="character" w:styleId="afffff5">
    <w:name w:val="Emphasis"/>
    <w:basedOn w:val="a1"/>
    <w:uiPriority w:val="20"/>
    <w:qFormat/>
    <w:rsid w:val="00264748"/>
    <w:rPr>
      <w:i/>
      <w:iCs/>
    </w:rPr>
  </w:style>
  <w:style w:type="character" w:customStyle="1" w:styleId="a8">
    <w:name w:val="清單段落 字元"/>
    <w:link w:val="a7"/>
    <w:uiPriority w:val="34"/>
    <w:qFormat/>
    <w:locked/>
    <w:rsid w:val="005164ED"/>
    <w:rPr>
      <w:rFonts w:eastAsia="標楷體" w:cs="Times New Roman"/>
    </w:rPr>
  </w:style>
  <w:style w:type="paragraph" w:customStyle="1" w:styleId="Default">
    <w:name w:val="Default"/>
    <w:rsid w:val="00FA6996"/>
    <w:pPr>
      <w:autoSpaceDE w:val="0"/>
      <w:autoSpaceDN w:val="0"/>
      <w:adjustRightInd w:val="0"/>
      <w:spacing w:before="0" w:after="0"/>
    </w:pPr>
    <w:rPr>
      <w:rFonts w:ascii="DokChampa" w:hAnsi="DokChampa" w:cs="DokChampa"/>
      <w:color w:val="000000"/>
    </w:rPr>
  </w:style>
  <w:style w:type="paragraph" w:customStyle="1" w:styleId="TableParagraph">
    <w:name w:val="Table Paragraph"/>
    <w:basedOn w:val="a0"/>
    <w:uiPriority w:val="1"/>
    <w:qFormat/>
    <w:rsid w:val="00C81BF6"/>
    <w:pPr>
      <w:autoSpaceDE w:val="0"/>
      <w:autoSpaceDN w:val="0"/>
      <w:snapToGrid/>
      <w:spacing w:before="0" w:after="0"/>
      <w:ind w:left="107"/>
    </w:pPr>
    <w:rPr>
      <w:rFonts w:ascii="Arial" w:eastAsia="Arial" w:hAnsi="Arial" w:cs="Arial"/>
      <w:sz w:val="22"/>
      <w:szCs w:val="22"/>
    </w:rPr>
  </w:style>
  <w:style w:type="character" w:styleId="afffff6">
    <w:name w:val="Strong"/>
    <w:basedOn w:val="a1"/>
    <w:uiPriority w:val="22"/>
    <w:qFormat/>
    <w:rsid w:val="008B7A5F"/>
    <w:rPr>
      <w:b/>
      <w:bCs/>
    </w:rPr>
  </w:style>
  <w:style w:type="paragraph" w:styleId="HTML">
    <w:name w:val="HTML Preformatted"/>
    <w:basedOn w:val="a0"/>
    <w:link w:val="HTML0"/>
    <w:uiPriority w:val="99"/>
    <w:unhideWhenUsed/>
    <w:rsid w:val="004207F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before="0" w:after="0"/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1"/>
    <w:link w:val="HTML"/>
    <w:uiPriority w:val="99"/>
    <w:rsid w:val="004207F3"/>
    <w:rPr>
      <w:rFonts w:ascii="細明體" w:eastAsia="細明體" w:hAnsi="細明體" w:cs="細明體"/>
    </w:rPr>
  </w:style>
  <w:style w:type="character" w:styleId="HTML1">
    <w:name w:val="HTML Code"/>
    <w:basedOn w:val="a1"/>
    <w:uiPriority w:val="99"/>
    <w:semiHidden/>
    <w:unhideWhenUsed/>
    <w:rsid w:val="003545C2"/>
    <w:rPr>
      <w:rFonts w:ascii="細明體" w:eastAsia="細明體" w:hAnsi="細明體" w:cs="細明體"/>
      <w:sz w:val="24"/>
      <w:szCs w:val="24"/>
    </w:rPr>
  </w:style>
  <w:style w:type="character" w:customStyle="1" w:styleId="hljs-punctuation">
    <w:name w:val="hljs-punctuation"/>
    <w:basedOn w:val="a1"/>
    <w:rsid w:val="003545C2"/>
  </w:style>
  <w:style w:type="character" w:customStyle="1" w:styleId="hljs-attr">
    <w:name w:val="hljs-attr"/>
    <w:basedOn w:val="a1"/>
    <w:rsid w:val="003545C2"/>
  </w:style>
  <w:style w:type="character" w:customStyle="1" w:styleId="hljs-string">
    <w:name w:val="hljs-string"/>
    <w:basedOn w:val="a1"/>
    <w:rsid w:val="00354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6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1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2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5010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0409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241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027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23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229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167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985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62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0818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665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848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283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1023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13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91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715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775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273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502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1964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0573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481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1005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268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5807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966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583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720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625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284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849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630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928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224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1311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7139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191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4824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979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9415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191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223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939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訂 1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0KT/VNIKZ1IK6S7k0ZyDIn8erw==">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</go:docsCustomData>
</go:gDocsCustomXmlDataStorage>
</file>

<file path=customXml/itemProps1.xml><?xml version="1.0" encoding="utf-8"?>
<ds:datastoreItem xmlns:ds="http://schemas.openxmlformats.org/officeDocument/2006/customXml" ds:itemID="{36C3FB41-82FC-4827-ABE3-8F951A8787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6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邱琬文</dc:creator>
  <cp:lastModifiedBy>星宏 吳</cp:lastModifiedBy>
  <cp:revision>26</cp:revision>
  <cp:lastPrinted>2026-01-06T08:48:00Z</cp:lastPrinted>
  <dcterms:created xsi:type="dcterms:W3CDTF">2026-08-10T02:11:00Z</dcterms:created>
  <dcterms:modified xsi:type="dcterms:W3CDTF">2026-08-10T06:10:00Z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124728282</vt:i4>
  </property>
</Properties>
</file>