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北京故宫博物院：历史、文化、景点特色与个性化游览指南</w:t>
      </w:r>
    </w:p>
    <w:p>
      <w:pPr>
        <w:pStyle w:val="Heading1"/>
      </w:pPr>
      <w:r>
        <w:t>景区简介</w:t>
      </w:r>
    </w:p>
    <w:p>
      <w:pPr>
        <w:spacing w:after="120"/>
      </w:pPr>
      <w:r>
        <w:t>""故宫，正式名称故宫博物院，位于北京市中心，是明清两代的皇家宫殿，也是世界上现存规模最大、保存最为完整的木质结构古建筑群。故宫始建于明永乐四年（1406年），建成于永乐十八年（1420年），共历经明清两朝24位皇帝，历时600余年。整个故宫南北长约961米，东西宽约753米，建筑面积约15万平方米，共有大小院落90余处、房屋9000余间。1987年被列入联合国教科文组织世界文化遗产名录，现为中国最大的国家博物馆，年接待游客超过1900万人次。""</w:t>
      </w:r>
    </w:p>
    <w:p>
      <w:pPr>
        <w:pStyle w:val="Heading1"/>
      </w:pPr>
      <w:r>
        <w:t>历史沿革</w:t>
      </w:r>
    </w:p>
    <w:p>
      <w:pPr>
        <w:spacing w:after="120"/>
      </w:pPr>
      <w:r>
        <w:t>""故宫的历史可追溯至1406年，明成祖朱棣迁都北京，动用100余万民工历时14年建成。明代共有14位皇帝在此居住执政。1644年，清军入关，故宫成为清朝皇宫，清代共有10位皇帝在此执政。清朝覆灭后，溥仪于1924年被逐出故宫，次年故宫博物院成立，开始对公众开放。1949年后故宫博物院归国家管理，历经多次大规模修缮，2020年完成了百年来最大规模修缮工程。故宫现藏有文物约186万件，含书画、陶瓷、玉器、金属器等各类文物珍宝。""</w:t>
      </w:r>
    </w:p>
    <w:p>
      <w:pPr>
        <w:pStyle w:val="Heading1"/>
      </w:pPr>
      <w:r>
        <w:t>文化意义</w:t>
      </w:r>
    </w:p>
    <w:p>
      <w:pPr>
        <w:spacing w:after="120"/>
      </w:pPr>
      <w:r>
        <w:t>""故宫是中国传统文化的集大成者，体现了儒家礼制思想、天人合一的宇宙观和皇权至上的政治理念。整体布局严格遵循"前朝后寝"制度，中轴线贯穿南北，象征皇权的中心地位。宫殿的色彩运用具有深刻文化含义：红色代表喜庆与皇权，黄色琉璃瓦专属皇家。故宫的建筑工艺代表了中国古代最高水平，榫卯结构无钉无胶历经600年而屹立不倒。""</w:t>
      </w:r>
    </w:p>
    <w:p>
      <w:pPr>
        <w:pStyle w:val="Heading1"/>
      </w:pPr>
      <w:r>
        <w:t>主要景点介绍</w:t>
      </w:r>
    </w:p>
    <w:p>
      <w:pPr>
        <w:pStyle w:val="Heading2"/>
      </w:pPr>
      <w:r>
        <w:t>太和殿（GG-001）</w:t>
      </w:r>
    </w:p>
    <w:p>
      <w:pPr>
        <w:spacing w:after="120"/>
      </w:pPr>
      <w:r>
        <w:t>位置：故宫中轴线中部，三台基之上，俗称"金銮殿"</w:t>
      </w:r>
    </w:p>
    <w:p>
      <w:pPr>
        <w:spacing w:after="120"/>
      </w:pPr>
      <w:r>
        <w:t>规模参数：面阔11间，进深5间；建筑面积2377平方米；高26.92米；台基高8.13米；殿内面积约2400平方米，可容纳近千人</w:t>
      </w:r>
    </w:p>
    <w:p>
      <w:pPr>
        <w:spacing w:after="120"/>
      </w:pPr>
      <w:r>
        <w:t>文化内涵：太和殿是明清两代举行重大典礼的场所，包括皇帝即位、大婚、册封、出征等国家大典。"太和"二字取自《周易》"保合大和"，意为天下和谐。殿内设皇帝宝座，宝座后有七扇雕龙屏风，头顶悬"建极绥猷"匾额及轩辕镜，是权力核心的象征。太和殿代表中国古代木构建筑最高规格与最高技艺。</w:t>
      </w:r>
    </w:p>
    <w:p>
      <w:pPr>
        <w:spacing w:after="120"/>
      </w:pPr>
      <w:r>
        <w:t>游玩亮点：欣赏现存最大木构建筑之美；了解皇帝大典礼仪；感受皇权庄严气势；观察屋顶11个脊兽（最高规格）</w:t>
      </w:r>
    </w:p>
    <w:p>
      <w:pPr>
        <w:spacing w:after="120"/>
      </w:pPr>
      <w:r>
        <w:t>适合人群：所有游客 | 建议游览时长：30-45分钟 | 最佳时间：上午9-11时光线最佳；避免正午逆光</w:t>
      </w:r>
    </w:p>
    <w:p>
      <w:pPr>
        <w:spacing w:after="120"/>
      </w:pPr>
      <w:r>
        <w:t>温馨提示：殿内不可入内参观，可在外围绕行；购买讲解耳机或跟团可获更丰富的历史信息</w:t>
      </w:r>
    </w:p>
    <w:p>
      <w:pPr>
        <w:pStyle w:val="Heading2"/>
      </w:pPr>
      <w:r>
        <w:t>乾清宫（GG-002）</w:t>
      </w:r>
    </w:p>
    <w:p>
      <w:pPr>
        <w:spacing w:after="120"/>
      </w:pPr>
      <w:r>
        <w:t>位置：内廷中路，坤宁宫以北，三大殿之后</w:t>
      </w:r>
    </w:p>
    <w:p>
      <w:pPr>
        <w:spacing w:after="120"/>
      </w:pPr>
      <w:r>
        <w:t>规模参数：面阔9间，进深5间，建筑面积约1400平方米；高20米；殿内悬"正大光明"匾额</w:t>
      </w:r>
    </w:p>
    <w:p>
      <w:pPr>
        <w:spacing w:after="120"/>
      </w:pPr>
      <w:r>
        <w:t>文化内涵：乾清宫是明代皇帝的寝宫，亦是处理政务、召见大臣之所。清代康熙皇帝将"正大光明"匾挂于此，匾额之后藏存皇太子名单密函，以防储位之争——即著名的"秘密立储制度"。每逢元旦、灯节等节日，皇帝在此接受朝贺并举行家宴。</w:t>
      </w:r>
    </w:p>
    <w:p>
      <w:pPr>
        <w:spacing w:after="120"/>
      </w:pPr>
      <w:r>
        <w:t>游玩亮点：了解"正大光明"秘密立储制度；感受皇帝内廷生活空间；观察内廷建筑与外朝的风格差异</w:t>
      </w:r>
    </w:p>
    <w:p>
      <w:pPr>
        <w:spacing w:after="120"/>
      </w:pPr>
      <w:r>
        <w:t>适合人群：历史爱好者 | 建议游览时长：20-30分钟 | 最佳时间：全天均可；下午光线从西侧照入，氛围更佳</w:t>
      </w:r>
    </w:p>
    <w:p>
      <w:pPr>
        <w:spacing w:after="120"/>
      </w:pPr>
      <w:r>
        <w:t>温馨提示：从保和殿向北穿越乾清门即可到达；此区域是游览重点，人流量较大</w:t>
      </w:r>
    </w:p>
    <w:p>
      <w:pPr>
        <w:pStyle w:val="Heading2"/>
      </w:pPr>
      <w:r>
        <w:t>珍宝馆（养性殿区域）（GG-003）</w:t>
      </w:r>
    </w:p>
    <w:p>
      <w:pPr>
        <w:spacing w:after="120"/>
      </w:pPr>
      <w:r>
        <w:t>位置：故宫东路，宁寿宫花园内</w:t>
      </w:r>
    </w:p>
    <w:p>
      <w:pPr>
        <w:spacing w:after="120"/>
      </w:pPr>
      <w:r>
        <w:t>规模参数：展出文物约1500件，含珠宝、金银器、玉器等；宁寿宫建筑群建于清乾隆三十七年（1772年），面积约4600平方米</w:t>
      </w:r>
    </w:p>
    <w:p>
      <w:pPr>
        <w:spacing w:after="120"/>
      </w:pPr>
      <w:r>
        <w:t>文化内涵：珍宝馆位于清乾隆为退位后颐养所建的"太上皇宫"内，陈列着皇室最精美的珍宝。展品包括金嵌珍珠天球仪、各色玉雕、金银器皿及皇帝御用礼器等国宝，代表清代工艺最高水准。其中镶嵌2400余颗宝石的"金嵌珍珠宝石朝冠"堪称无价之宝。</w:t>
      </w:r>
    </w:p>
    <w:p>
      <w:pPr>
        <w:spacing w:after="120"/>
      </w:pPr>
      <w:r>
        <w:t>游玩亮点：近距离欣赏皇家珠宝珍藏；了解清代工艺美术巅峰；参观精美的乾隆花园建筑</w:t>
      </w:r>
    </w:p>
    <w:p>
      <w:pPr>
        <w:spacing w:after="120"/>
      </w:pPr>
      <w:r>
        <w:t>适合人群：文物爱好者、工艺美术爱好者 | 建议游览时长：1-1.5小时 | 最佳时间：建议安排在上午，避开下午人流高峰</w:t>
      </w:r>
    </w:p>
    <w:p>
      <w:pPr>
        <w:spacing w:after="120"/>
      </w:pPr>
      <w:r>
        <w:t>温馨提示：另售门票10元；文物精致，需放慢脚步仔细欣赏；禁止使用闪光灯拍照</w:t>
      </w:r>
    </w:p>
    <w:p>
      <w:pPr>
        <w:pStyle w:val="Heading2"/>
      </w:pPr>
      <w:r>
        <w:t>御花园（GG-004）</w:t>
      </w:r>
    </w:p>
    <w:p>
      <w:pPr>
        <w:spacing w:after="120"/>
      </w:pPr>
      <w:r>
        <w:t>位置：故宫中轴线北端，坤宁宫以北，神武门以南</w:t>
      </w:r>
    </w:p>
    <w:p>
      <w:pPr>
        <w:spacing w:after="120"/>
      </w:pPr>
      <w:r>
        <w:t>规模参数：面积约12000平方米；种植古树名木160余株，树龄最长超500年；建筑共20余座</w:t>
      </w:r>
    </w:p>
    <w:p>
      <w:pPr>
        <w:spacing w:after="120"/>
      </w:pPr>
      <w:r>
        <w:t>文化内涵：御花园是明清两代帝后的休闲游乐场所，建于明永乐十八年（1420年）。园内以对称格局布置亭台楼阁、奇石假山、古树名花，体现了中国传统园林"虽由人作，宛若天开"的美学追求。园中有钦安殿供奉玄天上帝，是故宫中唯一供奉道教神明的建筑。</w:t>
      </w:r>
    </w:p>
    <w:p>
      <w:pPr>
        <w:spacing w:after="120"/>
      </w:pPr>
      <w:r>
        <w:t>游玩亮点：欣赏500年古树苍松翠柏；参观精巧的叠石假山；品味皇家园林意境；拍摄故宫内难得的自然景观</w:t>
      </w:r>
    </w:p>
    <w:p>
      <w:pPr>
        <w:spacing w:after="120"/>
      </w:pPr>
      <w:r>
        <w:t>适合人群：所有游客 | 建议游览时长：30-45分钟 | 最佳时间：春季（牡丹盛开）；秋季（枫叶红透）</w:t>
      </w:r>
    </w:p>
    <w:p>
      <w:pPr>
        <w:spacing w:after="120"/>
      </w:pPr>
      <w:r>
        <w:t>温馨提示：游览故宫全程的最后一站，可在此稍作休息再从神武门离开</w:t>
      </w:r>
    </w:p>
    <w:p>
      <w:pPr>
        <w:pStyle w:val="Heading2"/>
      </w:pPr>
      <w:r>
        <w:t>钟表馆（奉先殿）（GG-005）</w:t>
      </w:r>
    </w:p>
    <w:p>
      <w:pPr>
        <w:spacing w:after="120"/>
      </w:pPr>
      <w:r>
        <w:t>位置：故宫东路，东六宫南侧</w:t>
      </w:r>
    </w:p>
    <w:p>
      <w:pPr>
        <w:spacing w:after="120"/>
      </w:pPr>
      <w:r>
        <w:t>规模参数：展出钟表约300件，以清代宫廷收藏为主；最大展品高约2米；部分钟表每天定时演示运转</w:t>
      </w:r>
    </w:p>
    <w:p>
      <w:pPr>
        <w:spacing w:after="120"/>
      </w:pPr>
      <w:r>
        <w:t>文化内涵：故宫收藏的钟表是世界最重要的古钟表收藏之一，涵盖18-19世纪中西方精湛钟表制造工艺。展品包括来自英国、法国、瑞士及中国的精美座钟、挂钟和怀表，其中不少为专为清代宫廷定制的珍品。许多钟表将计时功能与音乐、机械玩偶、自动演奏相结合，工艺令人叹为观止。</w:t>
      </w:r>
    </w:p>
    <w:p>
      <w:pPr>
        <w:spacing w:after="120"/>
      </w:pPr>
      <w:r>
        <w:t>游玩亮点：观看精美机械钟表运转表演（每天10:00和14:00）；欣赏中西方工艺融合的杰作；了解清代宫廷对西方科技的热情</w:t>
      </w:r>
    </w:p>
    <w:p>
      <w:pPr>
        <w:spacing w:after="120"/>
      </w:pPr>
      <w:r>
        <w:t>适合人群：工艺爱好者、钟表收藏爱好者 | 建议游览时长：1小时 | 最佳时间：10:00或14:00前往，观看钟表整点演示</w:t>
      </w:r>
    </w:p>
    <w:p>
      <w:pPr>
        <w:spacing w:after="120"/>
      </w:pPr>
      <w:r>
        <w:t>温馨提示：另售门票10元；不可错过整点表演；建议提前10分钟到达演示区域</w:t>
      </w:r>
    </w:p>
    <w:p>
      <w:pPr>
        <w:pStyle w:val="Heading2"/>
      </w:pPr>
      <w:r>
        <w:t>午门（GG-006）</w:t>
      </w:r>
    </w:p>
    <w:p>
      <w:pPr>
        <w:spacing w:after="120"/>
      </w:pPr>
      <w:r>
        <w:t>位置：故宫南大门，天安门以北约900米</w:t>
      </w:r>
    </w:p>
    <w:p>
      <w:pPr>
        <w:spacing w:after="120"/>
      </w:pPr>
      <w:r>
        <w:t>规模参数：城楼高35.6米，加台基总高37.95米；正面开三门，两侧各有掖门，共五个门洞；形制为"凹"字形</w:t>
      </w:r>
    </w:p>
    <w:p>
      <w:pPr>
        <w:spacing w:after="120"/>
      </w:pPr>
      <w:r>
        <w:t>文化内涵：午门是故宫的正南大门，也是明清两代皇帝宣读诏令、献俘、处决的重要场所。"推出午门斩首"虽多为戏说，但午门确实具有极高的礼制地位。城楼上设有钟鼓楼，每逢朝会，钟鼓齐鸣以示皇帝上朝。午门现为故宫举办大型特展的主要展览场地。</w:t>
      </w:r>
    </w:p>
    <w:p>
      <w:pPr>
        <w:spacing w:after="120"/>
      </w:pPr>
      <w:r>
        <w:t>游玩亮点：感受故宫入口的宏大气势；登上城楼俯瞰广场；参观午门举办的特别展览</w:t>
      </w:r>
    </w:p>
    <w:p>
      <w:pPr>
        <w:spacing w:after="120"/>
      </w:pPr>
      <w:r>
        <w:t>适合人群：所有游客 | 建议游览时长：20-30分钟 | 最佳时间：清晨入场时；特展期间</w:t>
      </w:r>
    </w:p>
    <w:p>
      <w:pPr>
        <w:spacing w:after="120"/>
      </w:pPr>
      <w:r>
        <w:t>温馨提示：午门是入场必经之地；城楼有时举办特展（另行购票）；此处是拍摄故宫全景的最佳位置之一</w:t>
      </w:r>
    </w:p>
    <w:p>
      <w:pPr>
        <w:pStyle w:val="Heading2"/>
      </w:pPr>
      <w:r>
        <w:t>养心殿（GG-007）</w:t>
      </w:r>
    </w:p>
    <w:p>
      <w:pPr>
        <w:spacing w:after="120"/>
      </w:pPr>
      <w:r>
        <w:t>位置：故宫西路，乾清宫以西</w:t>
      </w:r>
    </w:p>
    <w:p>
      <w:pPr>
        <w:spacing w:after="120"/>
      </w:pPr>
      <w:r>
        <w:t>规模参数：建筑面积约640平方米；设有东西暖阁，分别为皇帝起居与处理政务之所；包含皇帝卧室约20平方米</w:t>
      </w:r>
    </w:p>
    <w:p>
      <w:pPr>
        <w:spacing w:after="120"/>
      </w:pPr>
      <w:r>
        <w:t>文化内涵：养心殿自雍正皇帝起成为清代最重要的政治中心，此后8位皇帝均在此居住理政，长达近200年。著名的"垂帘听政"即发生于此——慈禧太后和慈安太后的御座设在小皇帝宝座后方帘幕之后，以此干预朝政。养心殿的造办处还是清代最高水准工艺品的制作中心。目前正在修缮，预计2024年后对外开放。</w:t>
      </w:r>
    </w:p>
    <w:p>
      <w:pPr>
        <w:spacing w:after="120"/>
      </w:pPr>
      <w:r>
        <w:t>游玩亮点：了解清代实际政治核心；参观"垂帘听政"历史现场；欣赏极其精美的室内陈设</w:t>
      </w:r>
    </w:p>
    <w:p>
      <w:pPr>
        <w:spacing w:after="120"/>
      </w:pPr>
      <w:r>
        <w:t>适合人群：历史爱好者 | 建议游览时长：30-45分钟 | 最佳时间：确认当年是否已对外开放</w:t>
      </w:r>
    </w:p>
    <w:p>
      <w:pPr>
        <w:spacing w:after="120"/>
      </w:pPr>
      <w:r>
        <w:t>温馨提示：曾长期修缮，开放状态请在购票前确认；室内文物精美，建议借用讲解设备</w:t>
      </w:r>
    </w:p>
    <w:p>
      <w:pPr>
        <w:pStyle w:val="Heading2"/>
      </w:pPr>
      <w:r>
        <w:t>神武门（GG-008）</w:t>
      </w:r>
    </w:p>
    <w:p>
      <w:pPr>
        <w:spacing w:after="120"/>
      </w:pPr>
      <w:r>
        <w:t>位置：故宫北门，景山公园南侧</w:t>
      </w:r>
    </w:p>
    <w:p>
      <w:pPr>
        <w:spacing w:after="120"/>
      </w:pPr>
      <w:r>
        <w:t>规模参数：城楼高31米；开有三个门洞；清代御用船只可经北护城河抵达神武门</w:t>
      </w:r>
    </w:p>
    <w:p>
      <w:pPr>
        <w:spacing w:after="120"/>
      </w:pPr>
      <w:r>
        <w:t>文化内涵：神武门是故宫的北门，历史上是宫廷日常出入的主要通道，皇后嫔妃选秀入宫均由神武门进入。1924年溥仪被驱逐出宫，亦由此门离开，标志着中国帝制时代的彻底终结。现神武门是故宫主要出口，城楼上设有故宫全景观赏平台和"故宫博物院"院名匾额。</w:t>
      </w:r>
    </w:p>
    <w:p>
      <w:pPr>
        <w:spacing w:after="120"/>
      </w:pPr>
      <w:r>
        <w:t>游玩亮点：登上城楼俯瞰故宫北部与景山全景；参观城门楼历史展示；了解溥仪出走的历史节点</w:t>
      </w:r>
    </w:p>
    <w:p>
      <w:pPr>
        <w:spacing w:after="120"/>
      </w:pPr>
      <w:r>
        <w:t>适合人群：所有游客（离场时参观） | 建议游览时长：15-20分钟 | 最佳时间：秋季景山层林尽染时，北望景山格外壮美</w:t>
      </w:r>
    </w:p>
    <w:p>
      <w:pPr>
        <w:spacing w:after="120"/>
      </w:pPr>
      <w:r>
        <w:t>温馨提示：故宫北出口，建议游览结束后登楼回望故宫全景再离开</w:t>
      </w:r>
    </w:p>
    <w:p>
      <w:pPr>
        <w:pStyle w:val="Heading1"/>
      </w:pPr>
      <w:r>
        <w:t>个性化游览路线推荐</w:t>
      </w:r>
    </w:p>
    <w:p>
      <w:pPr>
        <w:pStyle w:val="Heading2"/>
      </w:pPr>
      <w:r>
        <w:t>中轴线经典游（初次来访游客）</w:t>
      </w:r>
    </w:p>
    <w:p>
      <w:pPr>
        <w:spacing w:after="120"/>
      </w:pPr>
      <w:r>
        <w:t>建议时长：3-4小时</w:t>
      </w:r>
    </w:p>
    <w:p>
      <w:pPr>
        <w:spacing w:after="120"/>
      </w:pPr>
      <w:r>
        <w:t>推荐顺序：午门→太和殿→中和殿→保和殿→乾清宫→坤宁宫→御花园→神武门</w:t>
      </w:r>
    </w:p>
    <w:p>
      <w:pPr>
        <w:spacing w:after="120"/>
      </w:pPr>
      <w:r>
        <w:t>沿故宫中轴线从南至北游览，体验"前朝后寝"的完整布局，领略明清皇家气派，是最经典的参观路线。</w:t>
      </w:r>
    </w:p>
    <w:p>
      <w:pPr>
        <w:pStyle w:val="Heading2"/>
      </w:pPr>
      <w:r>
        <w:t>珍宝文物深度游（历史文化爱好者）</w:t>
      </w:r>
    </w:p>
    <w:p>
      <w:pPr>
        <w:spacing w:after="120"/>
      </w:pPr>
      <w:r>
        <w:t>建议时长：半天</w:t>
      </w:r>
    </w:p>
    <w:p>
      <w:pPr>
        <w:spacing w:after="120"/>
      </w:pPr>
      <w:r>
        <w:t>推荐顺序：文华殿（书画馆）→武英殿（古器物馆）→珍宝馆（养性殿区域）→钟表馆（奉先殿）</w:t>
      </w:r>
    </w:p>
    <w:p>
      <w:pPr>
        <w:spacing w:after="120"/>
      </w:pPr>
      <w:r>
        <w:t>聚焦故宫精华文物收藏，欣赏国宝级书画、青铜器、玉器和钟表，适合对中国古代文化有浓厚兴趣者。</w:t>
      </w:r>
    </w:p>
    <w:p>
      <w:pPr>
        <w:pStyle w:val="Heading2"/>
      </w:pPr>
      <w:r>
        <w:t>西路建筑探秘（建筑爱好者、深度游览者）</w:t>
      </w:r>
    </w:p>
    <w:p>
      <w:pPr>
        <w:spacing w:after="120"/>
      </w:pPr>
      <w:r>
        <w:t>建议时长：半天</w:t>
      </w:r>
    </w:p>
    <w:p>
      <w:pPr>
        <w:spacing w:after="120"/>
      </w:pPr>
      <w:r>
        <w:t>推荐顺序：慈宁宫→寿康宫→英华殿→武英殿</w:t>
      </w:r>
    </w:p>
    <w:p>
      <w:pPr>
        <w:spacing w:after="120"/>
      </w:pPr>
      <w:r>
        <w:t>游览故宫西路较少人涉足的区域，欣赏太后居所和宗教建筑，体验"低密度"参观，感受宫廷深处的安静与历史气息。</w:t>
      </w:r>
    </w:p>
    <w:p>
      <w:pPr>
        <w:pStyle w:val="Heading1"/>
      </w:pPr>
      <w:r>
        <w:t>实用信息</w:t>
      </w:r>
    </w:p>
    <w:p>
      <w:pPr>
        <w:spacing w:after="120"/>
      </w:pPr>
      <w:r>
        <w:t>开放时间：旺季（4-10月）8:30-17:00（16:00停止售票）；淡季（11-3月）8:30-16:30（15:30停止售票）；周一闭馆（法定节假日除外）</w:t>
      </w:r>
    </w:p>
    <w:p>
      <w:pPr>
        <w:spacing w:after="120"/>
      </w:pPr>
      <w:r>
        <w:t>门票价格：旺季（4-10月）60元/人；淡季（11-3月）40元/人；珍宝馆、钟表馆另售门票各10元；网上预约购票</w:t>
      </w:r>
    </w:p>
    <w:p>
      <w:pPr>
        <w:spacing w:after="120"/>
      </w:pPr>
      <w:r>
        <w:t>最佳游览季节：3-5月（春暖花开）、9-11月（秋色宜人）；避开7-8月高峰；冬季雪后故宫最美</w:t>
      </w:r>
    </w:p>
    <w:p>
      <w:pPr>
        <w:spacing w:after="120"/>
      </w:pPr>
      <w:r>
        <w:t>交通方式：地铁1号线天安门东站或天安门西站，步行约5分钟；公交：1路、4路、52路等多路公交在天安门或故宫站下车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