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Makine elemanlarına tedarik edildiğinde delik çap ve derinlikler değişebilir.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7875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M3 Set Screw -&gt; Feederi tutmak için.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38846" cy="2005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846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M4 x 6 x 6 threaded insert -&gt; gövde üzerine montajlanacak parçalar için.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Toleranslar -&gt; GPT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Clamp bulunması gerekiyor.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