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AD56" w14:textId="77777777" w:rsidR="00205400" w:rsidRPr="005F1E04" w:rsidRDefault="00205400" w:rsidP="005F1E0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МІНІСТЕРСТВО ОСВІТИ ТА НАУКИ УКРАЇНИ</w:t>
      </w:r>
    </w:p>
    <w:p w14:paraId="0B847A5C" w14:textId="77777777" w:rsidR="00205400" w:rsidRPr="005F1E04" w:rsidRDefault="00205400" w:rsidP="005F1E0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7456E526" w14:textId="77777777" w:rsidR="00205400" w:rsidRPr="005F1E04" w:rsidRDefault="00205400" w:rsidP="005F1E0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44A1D8D1" w14:textId="77777777" w:rsidR="00205400" w:rsidRPr="005F1E04" w:rsidRDefault="00205400" w:rsidP="005F1E04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1007A711" w14:textId="77777777" w:rsidR="00205400" w:rsidRPr="005F1E04" w:rsidRDefault="00205400" w:rsidP="005F1E0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10A0E230" w14:textId="77777777" w:rsidR="00205400" w:rsidRPr="005F1E04" w:rsidRDefault="00205400" w:rsidP="005F1E0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071208F5" w14:textId="77777777" w:rsidR="00205400" w:rsidRPr="005F1E04" w:rsidRDefault="00205400" w:rsidP="005F1E0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ЗВІТ</w:t>
      </w:r>
    </w:p>
    <w:p w14:paraId="59EE5759" w14:textId="77777777" w:rsidR="00205400" w:rsidRPr="005F1E04" w:rsidRDefault="00205400" w:rsidP="005F1E0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з лабораторної роботи </w:t>
      </w:r>
    </w:p>
    <w:p w14:paraId="2799E1F3" w14:textId="77777777" w:rsidR="00205400" w:rsidRPr="005F1E04" w:rsidRDefault="00205400" w:rsidP="005F1E0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uk-UA"/>
        </w:rPr>
        <w:t xml:space="preserve">з дисципліни </w:t>
      </w:r>
    </w:p>
    <w:p w14:paraId="557E0157" w14:textId="77777777" w:rsidR="00205400" w:rsidRPr="005F1E04" w:rsidRDefault="00205400" w:rsidP="005F1E0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  <w:lang w:val="uk-UA"/>
        </w:rPr>
        <w:t>«Програмування та підтримка веб застосунків»</w:t>
      </w:r>
    </w:p>
    <w:p w14:paraId="5E064D2E" w14:textId="21C0B94D" w:rsidR="00205400" w:rsidRPr="005F1E04" w:rsidRDefault="00205400" w:rsidP="005F1E04">
      <w:pPr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noProof/>
          <w:color w:val="0D0D0D" w:themeColor="text1" w:themeTint="F2"/>
          <w:lang w:val="ru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28159" wp14:editId="488141A9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C91ACF" w14:textId="77777777" w:rsidR="00205400" w:rsidRDefault="00205400" w:rsidP="00205400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7C164B1E" w14:textId="77777777" w:rsidR="00205400" w:rsidRDefault="00205400" w:rsidP="00205400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7E4CA885" w14:textId="254BC90A" w:rsidR="00205400" w:rsidRDefault="005F1E04" w:rsidP="00205400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Заблоцького Станіслава</w:t>
                            </w:r>
                          </w:p>
                          <w:p w14:paraId="5DE9E270" w14:textId="77777777" w:rsidR="00205400" w:rsidRDefault="00205400" w:rsidP="00205400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70A0C0B8" w14:textId="77777777" w:rsidR="00205400" w:rsidRDefault="00205400" w:rsidP="00205400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 О.М.</w:t>
                            </w:r>
                          </w:p>
                          <w:p w14:paraId="620E5179" w14:textId="77777777" w:rsidR="00205400" w:rsidRDefault="00205400" w:rsidP="00205400">
                            <w:pPr>
                              <w:spacing w:line="256" w:lineRule="auto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28159" id="Прямоугольник 1" o:spid="_x0000_s1026" style="position:absolute;left:0;text-align:left;margin-left:317pt;margin-top:236pt;width:159.9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" filled="f" stroked="f">
                <v:textbox inset="2.53958mm,1.2694mm,2.53958mm,1.2694mm">
                  <w:txbxContent>
                    <w:p w14:paraId="56C91ACF" w14:textId="77777777" w:rsidR="00205400" w:rsidRDefault="00205400" w:rsidP="00205400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7C164B1E" w14:textId="77777777" w:rsidR="00205400" w:rsidRDefault="00205400" w:rsidP="00205400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7E4CA885" w14:textId="254BC90A" w:rsidR="00205400" w:rsidRDefault="005F1E04" w:rsidP="00205400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Заблоцького Станіслава</w:t>
                      </w:r>
                    </w:p>
                    <w:p w14:paraId="5DE9E270" w14:textId="77777777" w:rsidR="00205400" w:rsidRDefault="00205400" w:rsidP="00205400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70A0C0B8" w14:textId="77777777" w:rsidR="00205400" w:rsidRDefault="00205400" w:rsidP="00205400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 О.М.</w:t>
                      </w:r>
                    </w:p>
                    <w:p w14:paraId="620E5179" w14:textId="77777777" w:rsidR="00205400" w:rsidRDefault="00205400" w:rsidP="00205400">
                      <w:pPr>
                        <w:spacing w:line="256" w:lineRule="auto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CBD11A" w14:textId="77777777" w:rsidR="00205400" w:rsidRPr="005F1E04" w:rsidRDefault="00205400" w:rsidP="005F1E04">
      <w:pPr>
        <w:ind w:left="-709"/>
        <w:jc w:val="center"/>
        <w:rPr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</w:p>
    <w:p w14:paraId="5021A1CB" w14:textId="77777777" w:rsidR="00205400" w:rsidRPr="005F1E04" w:rsidRDefault="00205400" w:rsidP="005F1E04">
      <w:pPr>
        <w:ind w:left="-709"/>
        <w:jc w:val="center"/>
        <w:rPr>
          <w:color w:val="0D0D0D" w:themeColor="text1" w:themeTint="F2"/>
          <w:sz w:val="28"/>
          <w:szCs w:val="28"/>
          <w:lang w:val="uk-UA"/>
        </w:rPr>
      </w:pPr>
    </w:p>
    <w:p w14:paraId="3548D04C" w14:textId="77777777" w:rsidR="00205400" w:rsidRPr="005F1E04" w:rsidRDefault="00205400" w:rsidP="005F1E04">
      <w:pPr>
        <w:ind w:left="-709"/>
        <w:jc w:val="center"/>
        <w:rPr>
          <w:color w:val="0D0D0D" w:themeColor="text1" w:themeTint="F2"/>
          <w:sz w:val="28"/>
          <w:szCs w:val="28"/>
          <w:lang w:val="uk-UA"/>
        </w:rPr>
      </w:pPr>
    </w:p>
    <w:p w14:paraId="456BCE7F" w14:textId="77777777" w:rsidR="00205400" w:rsidRPr="005F1E04" w:rsidRDefault="00205400" w:rsidP="005F1E04">
      <w:pPr>
        <w:ind w:left="-709"/>
        <w:jc w:val="center"/>
        <w:rPr>
          <w:color w:val="0D0D0D" w:themeColor="text1" w:themeTint="F2"/>
          <w:sz w:val="28"/>
          <w:szCs w:val="28"/>
          <w:lang w:val="uk-UA"/>
        </w:rPr>
      </w:pPr>
    </w:p>
    <w:p w14:paraId="53DDC4A3" w14:textId="77777777" w:rsidR="00205400" w:rsidRPr="005F1E04" w:rsidRDefault="00205400" w:rsidP="005F1E04">
      <w:pPr>
        <w:ind w:left="-709"/>
        <w:jc w:val="center"/>
        <w:rPr>
          <w:color w:val="0D0D0D" w:themeColor="text1" w:themeTint="F2"/>
          <w:sz w:val="28"/>
          <w:szCs w:val="28"/>
          <w:lang w:val="uk-UA"/>
        </w:rPr>
      </w:pPr>
    </w:p>
    <w:p w14:paraId="7DCD8DA2" w14:textId="77777777" w:rsidR="00205400" w:rsidRPr="005F1E04" w:rsidRDefault="00205400" w:rsidP="005F1E04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Рівне-2024</w:t>
      </w:r>
    </w:p>
    <w:p w14:paraId="51BF79AF" w14:textId="77777777" w:rsidR="00205400" w:rsidRPr="005F1E04" w:rsidRDefault="00205400" w:rsidP="005F1E04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 w:type="page"/>
      </w:r>
    </w:p>
    <w:p w14:paraId="00000001" w14:textId="6FBC52F5" w:rsidR="00382867" w:rsidRPr="005F1E04" w:rsidRDefault="00296D1E" w:rsidP="005F1E04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lastRenderedPageBreak/>
        <w:t>Програмування та підтримка веб застосунків</w:t>
      </w:r>
    </w:p>
    <w:p w14:paraId="3BA18B10" w14:textId="6022E4A3" w:rsidR="004B33B2" w:rsidRPr="005F1E04" w:rsidRDefault="00000000" w:rsidP="005F1E04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Лабораторна робота №</w:t>
      </w:r>
      <w:r w:rsidR="00AB11C4"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2</w:t>
      </w: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.</w:t>
      </w:r>
    </w:p>
    <w:p w14:paraId="07C528F2" w14:textId="52BA40CE" w:rsidR="00296D1E" w:rsidRPr="005F1E04" w:rsidRDefault="00000000" w:rsidP="005F1E04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Тема: </w:t>
      </w:r>
      <w:r w:rsidR="00AB11C4"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Взаємодія користувача і сервера</w:t>
      </w:r>
      <w:r w:rsidR="00296D1E" w:rsidRPr="005F1E0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</w:p>
    <w:p w14:paraId="633D9A83" w14:textId="63B06AA2" w:rsidR="004B33B2" w:rsidRPr="005F1E04" w:rsidRDefault="00000000" w:rsidP="005F1E04">
      <w:pPr>
        <w:rPr>
          <w:rFonts w:ascii="Times New Roman" w:hAnsi="Times New Roman" w:cs="Times New Roman"/>
          <w:color w:val="0D0D0D" w:themeColor="text1" w:themeTint="F2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Мета:</w:t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Навчитися створювати і обробляти 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POST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запити від користувача використовуючи засоби 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</w:p>
    <w:p w14:paraId="00000005" w14:textId="4D5D852E" w:rsidR="00382867" w:rsidRPr="005F1E04" w:rsidRDefault="00000000" w:rsidP="005F1E04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00000006" w14:textId="77777777" w:rsidR="00382867" w:rsidRPr="005F1E04" w:rsidRDefault="00000000" w:rsidP="005F1E04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Хiд роботи</w:t>
      </w:r>
    </w:p>
    <w:p w14:paraId="00000007" w14:textId="2EDA6102" w:rsidR="00382867" w:rsidRPr="005F1E04" w:rsidRDefault="00000000" w:rsidP="005F1E04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Виконайте наступні завдання </w:t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(у файлі звіту опишіть відповідні процеси):</w:t>
      </w:r>
    </w:p>
    <w:p w14:paraId="1DB22C55" w14:textId="319ECF58" w:rsidR="00AB11C4" w:rsidRPr="005F1E04" w:rsidRDefault="00296D1E" w:rsidP="005F1E0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F1E0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Завдання 1</w:t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</w:t>
      </w:r>
      <w:r w:rsidR="00AB11C4"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Візьміть за основу  цієї лабораторної роботи результат виконання лабораторної роботи №1.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Створіть і перейдіть на нову гілку 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lab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 у Вашому проекті.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Внизу сайту є секція 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Contact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Me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сьогодні ми будемо працювати з нею.</w:t>
      </w:r>
    </w:p>
    <w:p w14:paraId="4B10B81D" w14:textId="77777777" w:rsidR="00BD68B5" w:rsidRPr="005F1E04" w:rsidRDefault="008B1F1E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RU" w:eastAsia="ru-UA"/>
        </w:rPr>
      </w:pPr>
      <w:r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Завдання 2.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На стороні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створіть новий клас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ContactInformation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який буде містити всі атрибути з цієї форми.</w:t>
      </w:r>
      <w:r w:rsidR="00BD68B5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BD68B5"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class</w:t>
      </w:r>
      <w:r w:rsidR="00BD68B5"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RU" w:eastAsia="ru-UA"/>
        </w:rPr>
        <w:t xml:space="preserve"> </w:t>
      </w:r>
      <w:r w:rsidR="00BD68B5"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ContactInformation</w:t>
      </w:r>
      <w:r w:rsidR="00BD68B5"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RU" w:eastAsia="ru-UA"/>
        </w:rPr>
        <w:t xml:space="preserve"> {</w:t>
      </w:r>
    </w:p>
    <w:p w14:paraId="5B740787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</w:t>
      </w: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RU" w:eastAsia="ru-UA"/>
        </w:rPr>
        <w:t xml:space="preserve"> </w:t>
      </w: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</w:t>
      </w: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RU" w:eastAsia="ru-UA"/>
        </w:rPr>
        <w:t xml:space="preserve"> </w:t>
      </w: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public $name;</w:t>
      </w:r>
    </w:p>
    <w:p w14:paraId="0D519B77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public $email;</w:t>
      </w:r>
    </w:p>
    <w:p w14:paraId="0EC5DA68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public $phone;</w:t>
      </w:r>
    </w:p>
    <w:p w14:paraId="575887C5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public $message;</w:t>
      </w:r>
    </w:p>
    <w:p w14:paraId="7A5D6F0C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6D7A216F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public function __construct($name, $email, $phone, $message) {</w:t>
      </w:r>
    </w:p>
    <w:p w14:paraId="016185C1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$this-&gt;name = $name;</w:t>
      </w:r>
    </w:p>
    <w:p w14:paraId="1554FC48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$this-&gt;email = $email;</w:t>
      </w:r>
    </w:p>
    <w:p w14:paraId="785F0E5A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$this-&gt;phone = $phone;</w:t>
      </w:r>
    </w:p>
    <w:p w14:paraId="71B680E0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$this-&gt;message = $message;</w:t>
      </w:r>
    </w:p>
    <w:p w14:paraId="017B0272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}</w:t>
      </w:r>
    </w:p>
    <w:p w14:paraId="671986A2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}</w:t>
      </w:r>
    </w:p>
    <w:p w14:paraId="594EF009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445B5FE3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if ($_SERVER["REQUEST_METHOD"] == "POST") {</w:t>
      </w:r>
    </w:p>
    <w:p w14:paraId="007A6069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$name = $_POST["name"];</w:t>
      </w:r>
    </w:p>
    <w:p w14:paraId="71D1408F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$email = $_POST["email"];</w:t>
      </w:r>
    </w:p>
    <w:p w14:paraId="03A6926F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$phone = $_POST["phone"];</w:t>
      </w:r>
    </w:p>
    <w:p w14:paraId="284C5B4E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$message = $_POST["message"];</w:t>
      </w:r>
    </w:p>
    <w:p w14:paraId="145794E8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7EF84C63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 // </w:t>
      </w: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Виведення</w:t>
      </w: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</w:t>
      </w: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інформації</w:t>
      </w:r>
    </w:p>
    <w:p w14:paraId="16977671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"&lt;section class='bg-white py-16'&gt;";</w:t>
      </w:r>
    </w:p>
    <w:p w14:paraId="4BA785EC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"&lt;h2 class='text-center uppercase text-black text-2xl font-bold leading-none tracking-normal'&gt;Received Information&lt;/h2&gt;";</w:t>
      </w:r>
    </w:p>
    <w:p w14:paraId="74C98367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"&lt;div class='max-w-2xl mx-auto mt-8'&gt;";</w:t>
      </w:r>
    </w:p>
    <w:p w14:paraId="71C2E9FF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"&lt;pre&gt;";</w:t>
      </w:r>
    </w:p>
    <w:p w14:paraId="5D97C4E9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"Name: $name\n";</w:t>
      </w:r>
    </w:p>
    <w:p w14:paraId="226A006E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"Email: $email\n";</w:t>
      </w:r>
    </w:p>
    <w:p w14:paraId="579F3102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"Phone: $phone\n";</w:t>
      </w:r>
    </w:p>
    <w:p w14:paraId="11280AA6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"Message: $message\n";</w:t>
      </w:r>
    </w:p>
    <w:p w14:paraId="482D2B84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"&lt;/pre&gt;";</w:t>
      </w:r>
    </w:p>
    <w:p w14:paraId="07EB3D0D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lastRenderedPageBreak/>
        <w:t>    echo "&lt;/div&gt;";</w:t>
      </w:r>
    </w:p>
    <w:p w14:paraId="6691C3E2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"&lt;/section&gt;";</w:t>
      </w:r>
    </w:p>
    <w:p w14:paraId="79EBD0FA" w14:textId="21536A45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</w:p>
    <w:p w14:paraId="3828BD6B" w14:textId="66BCFF1E" w:rsidR="008B1F1E" w:rsidRPr="005F1E04" w:rsidRDefault="008B1F1E" w:rsidP="005F1E0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78DE8308" w14:textId="77777777" w:rsidR="00FD771F" w:rsidRPr="005F1E04" w:rsidRDefault="00AB11C4" w:rsidP="005F1E04">
      <w:pPr>
        <w:spacing w:line="285" w:lineRule="atLeast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</w:t>
      </w:r>
      <w:r w:rsidR="008B1F1E"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3</w:t>
      </w:r>
      <w:r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Переробіть цю форму таким чином, щоб 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в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сі інпути стали обов’язковими для заповнення, а при кліку на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submit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на стороні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ви могли обробити всі дані з полів, отримавши їх з масиву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POST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Результатом обробки даних з форми має бути створення нового об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’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єкту класу 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ContactInformation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заповненого даними з форми, та виведення його нижче форми, використовуючи тег &lt;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pre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&gt;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. У наступній лабораторній ми будемо ці дані відправляти в БД.</w:t>
      </w:r>
    </w:p>
    <w:p w14:paraId="793521B3" w14:textId="2387B61D" w:rsidR="00BD68B5" w:rsidRPr="005F1E04" w:rsidRDefault="00FD771F" w:rsidP="005F1E04">
      <w:pPr>
        <w:spacing w:line="285" w:lineRule="atLeast"/>
        <w:jc w:val="center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2862443D" wp14:editId="25486548">
            <wp:extent cx="4112016" cy="2428875"/>
            <wp:effectExtent l="0" t="0" r="3175" b="0"/>
            <wp:docPr id="1465819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9342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01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8B5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BD68B5"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&lt;section class="bg-white -mt-12 py-16"&gt;</w:t>
      </w:r>
    </w:p>
    <w:p w14:paraId="065ABBC7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&lt;h1 class="text-center uppercase text-black text-4xl font-bold  leading-none tracking-normal"&gt;</w:t>
      </w:r>
    </w:p>
    <w:p w14:paraId="61E27C8F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Contact Me</w:t>
      </w:r>
    </w:p>
    <w:p w14:paraId="48D16DCA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&lt;/h1&gt;</w:t>
      </w:r>
    </w:p>
    <w:p w14:paraId="256DB12E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&lt;div class="flex flex-row items-center justify-center py-4"&gt;</w:t>
      </w:r>
    </w:p>
    <w:p w14:paraId="7C330088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&lt;span class="h-1 w-24 bg-black rounded-full mx-2"&gt;&lt;/span&gt;</w:t>
      </w:r>
    </w:p>
    <w:p w14:paraId="4BA864E8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&lt;svg class="h-12 fill-current text-black" xmlns="http://www.w3.org/2000/svg" viewBox="0 0 24 24"&gt;</w:t>
      </w:r>
    </w:p>
    <w:p w14:paraId="1633E9BB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&lt;path</w:t>
      </w:r>
    </w:p>
    <w:p w14:paraId="609A6F6B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d="M6.1 21.98a1 1 0 0 1-1.45-1.06l1.03-6.03-4.38-4.26a1 1 0 0 1 .56-1.71l6.05-.88 2.7-5.48a1 1 0 0 1 1.8 0l2.7 5.48 6.06.88a1 1 0 0 1 .55 1.7l-4.38 4.27 1.04 6.03a1 1 0 0 1-1.46 1.06l-5.4-2.85-5.42 2.85zm4.95-4.87a1 1 0 0 1 .93 0l4.08 2.15-.78-4.55a1 1 0 0 1 .29-.88l3.3-3.22-4.56-.67a1 1 0 0 1-.76-.54l-2.04-4.14L9.47 9.4a1 1 0 0 1-.75.54l-4.57.67 3.3 3.22a1 1 0 0 1 .3.88l-.79 4.55 4.09-2.15z"/&gt;</w:t>
      </w:r>
    </w:p>
    <w:p w14:paraId="1FB13676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&lt;/svg&gt;</w:t>
      </w:r>
    </w:p>
    <w:p w14:paraId="6C83177E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&lt;span class="h-1 w-24 bg-black rounded-full mx-2"&gt;&lt;/span&gt;</w:t>
      </w:r>
    </w:p>
    <w:p w14:paraId="7C2939AD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&lt;/div&gt;</w:t>
      </w:r>
    </w:p>
    <w:p w14:paraId="54969A42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&lt;form class="px-6 pb-12 max-w-2xl mx-auto" method="post" action=""&gt;</w:t>
      </w:r>
    </w:p>
    <w:p w14:paraId="30A8ABEC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&lt;div class="flex items-center border-b border-b-2 border-gray-400 py-10"&gt;</w:t>
      </w:r>
    </w:p>
    <w:p w14:paraId="51D83D52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lastRenderedPageBreak/>
        <w:t>            &lt;input class="appearance-none bg-transparent border-none w-full placeholder-gray-700 mr-3 py-1 leading-tight text-2xl focus:outline-none"</w:t>
      </w:r>
    </w:p>
    <w:p w14:paraId="6FB562A8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type="text" placeholder="Name" aria-label="Name" name="name" required&gt;</w:t>
      </w:r>
    </w:p>
    <w:p w14:paraId="1C96A824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&lt;/div&gt;</w:t>
      </w:r>
    </w:p>
    <w:p w14:paraId="5ABD3023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&lt;div class="flex items-center border-b border-b-2 border-gray-400 py-10"&gt;</w:t>
      </w:r>
    </w:p>
    <w:p w14:paraId="26EC9E5C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&lt;input class="appearance-none bg-transparent border-none w-full placeholder-gray-700 mr-3 py-1 leading-tight text-2xl focus:outline-none"</w:t>
      </w:r>
    </w:p>
    <w:p w14:paraId="5E83FB9F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type="email" placeholder="Email Address" aria-label="Email Address" name="email" required&gt;</w:t>
      </w:r>
    </w:p>
    <w:p w14:paraId="0858F88D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&lt;/div&gt;</w:t>
      </w:r>
    </w:p>
    <w:p w14:paraId="58440161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&lt;div class="flex items-center border-b border-b-2 border-gray-400 py-10"&gt;</w:t>
      </w:r>
    </w:p>
    <w:p w14:paraId="43F5BD01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&lt;input class="appearance-none bg-transparent border-none w-full placeholder-gray-700 mr-3 py-1 leading-tight text-2xl focus:outline-none"</w:t>
      </w:r>
    </w:p>
    <w:p w14:paraId="4560B63D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   type="tel" placeholder="Phone Number" aria-label="Phone Number" name="phone" required&gt;</w:t>
      </w:r>
    </w:p>
    <w:p w14:paraId="2A3C2B10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&lt;/div&gt;</w:t>
      </w:r>
    </w:p>
    <w:p w14:paraId="614CC3AD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&lt;div class="flex items-center border-b border-b-2 border-gray-400 py-10"&gt;</w:t>
      </w:r>
    </w:p>
    <w:p w14:paraId="58FBACE5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&lt;textarea</w:t>
      </w:r>
    </w:p>
    <w:p w14:paraId="4A24C05B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class="appearance-none border-none w-full placeholder-gray-700 mr-3 py-1 leading-tight text-2xl focus:outline-none"</w:t>
      </w:r>
    </w:p>
    <w:p w14:paraId="7EF443DD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    rows="5" placeholder="Message" name="message" required&gt;&lt;/textarea&gt;</w:t>
      </w:r>
    </w:p>
    <w:p w14:paraId="7BDC6932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&lt;/div&gt;</w:t>
      </w:r>
    </w:p>
    <w:p w14:paraId="51BCA35E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&lt;div class="py-5"&gt;</w:t>
      </w:r>
    </w:p>
    <w:p w14:paraId="4CD41EE5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    &lt;button type="submit" class="bg-green-500 px-8 py-5 rounded-lg text-white"&gt;Send&lt;/button&gt;</w:t>
      </w:r>
    </w:p>
    <w:p w14:paraId="00B2178E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&lt;/div&gt;</w:t>
      </w:r>
    </w:p>
    <w:p w14:paraId="4B3E4654" w14:textId="7777777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&lt;/form&gt;</w:t>
      </w:r>
    </w:p>
    <w:p w14:paraId="2F1CD0A5" w14:textId="086F1D67" w:rsidR="00BD68B5" w:rsidRPr="005F1E04" w:rsidRDefault="00BD68B5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&lt;/section&gt;</w:t>
      </w:r>
      <w:r w:rsidR="00FD771F"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br/>
      </w:r>
    </w:p>
    <w:p w14:paraId="6656FEEF" w14:textId="7F7D1DDC" w:rsidR="00AB11C4" w:rsidRPr="005F1E04" w:rsidRDefault="00AB11C4" w:rsidP="005F1E0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54F77252" w14:textId="77777777" w:rsidR="008A7E70" w:rsidRPr="005F1E04" w:rsidRDefault="008B1F1E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4.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Додайте вниз секції з будинками кнопку Показати більше. Для обробки кліків по цій кнопці будемо використовувати параметр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На стороні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необхідно обробляти клік по цій кнопці, перевіряти 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чи існує параметр 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$_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[‘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houses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’]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, якщо існує, то збільшувати його значення на 3.</w:t>
      </w:r>
      <w:r w:rsidR="008A7E70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8A7E70"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f ($showMore &gt;= $total_houses) {</w:t>
      </w:r>
    </w:p>
    <w:p w14:paraId="33E986D0" w14:textId="77777777" w:rsidR="008A7E70" w:rsidRPr="005F1E04" w:rsidRDefault="008A7E70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 xml:space="preserve">        </w:t>
      </w: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echo "&lt;div class=\"flex justify-end mt-4 mr-6\"&gt;";</w:t>
      </w:r>
    </w:p>
    <w:p w14:paraId="20E596EE" w14:textId="77777777" w:rsidR="008A7E70" w:rsidRPr="005F1E04" w:rsidRDefault="008A7E70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echo "&lt;button class=\"bg-red-500 text-white font-bold py-2 px-4 rounded cursor-not-allowed\"&gt;No More Houses&lt;/button&gt;";</w:t>
      </w:r>
    </w:p>
    <w:p w14:paraId="22DBF93C" w14:textId="77777777" w:rsidR="008A7E70" w:rsidRPr="005F1E04" w:rsidRDefault="008A7E70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echo "&lt;/div&gt;";</w:t>
      </w:r>
    </w:p>
    <w:p w14:paraId="6BF5454A" w14:textId="77777777" w:rsidR="008A7E70" w:rsidRPr="005F1E04" w:rsidRDefault="008A7E70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} else {</w:t>
      </w:r>
    </w:p>
    <w:p w14:paraId="3B702790" w14:textId="77777777" w:rsidR="008A7E70" w:rsidRPr="005F1E04" w:rsidRDefault="008A7E70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echo "&lt;div class=\"flex justify-end mt-4 mr-6\"&gt;";</w:t>
      </w:r>
    </w:p>
    <w:p w14:paraId="58AA8691" w14:textId="77777777" w:rsidR="008A7E70" w:rsidRPr="005F1E04" w:rsidRDefault="008A7E70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lastRenderedPageBreak/>
        <w:t>        echo "&lt;a href=\"?houses=" . ($showMore + 3) . "\" class=\"bg-blue-500 hover:bg-blue-700 text-white font-bold py-2 px-4 rounded\"&gt;Show More&lt;/a&gt;";</w:t>
      </w:r>
    </w:p>
    <w:p w14:paraId="20F95EEA" w14:textId="77777777" w:rsidR="008A7E70" w:rsidRPr="005F1E04" w:rsidRDefault="008A7E70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    echo "Current value of \$showMore: $showMore";</w:t>
      </w:r>
    </w:p>
    <w:p w14:paraId="19BB029D" w14:textId="77777777" w:rsidR="008A7E70" w:rsidRPr="005F1E04" w:rsidRDefault="008A7E70" w:rsidP="005F1E0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     </w:t>
      </w: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echo "&lt;/div&gt;";</w:t>
      </w:r>
    </w:p>
    <w:p w14:paraId="3E9BB737" w14:textId="25FA63B0" w:rsidR="008B1F1E" w:rsidRPr="005F1E04" w:rsidRDefault="005F1E04" w:rsidP="005F1E0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11CF10B6" wp14:editId="1693203C">
            <wp:extent cx="5733415" cy="924560"/>
            <wp:effectExtent l="0" t="0" r="635" b="8890"/>
            <wp:docPr id="639224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24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2978" w14:textId="1D994A4B" w:rsidR="00181D24" w:rsidRPr="005F1E04" w:rsidRDefault="00181D24" w:rsidP="005F1E0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5.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В минулій лабораторній роботі Ви створили функцію, яка повертає три об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’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єкти будинків. Відредагуйте цю функцію таким чином, щоб вона обробляла значення з $_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[‘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houses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’] та повертала ту кількість згенерованих будинків, яка зазначена у параметрі.</w:t>
      </w:r>
    </w:p>
    <w:p w14:paraId="6D6F47CD" w14:textId="2ED70E20" w:rsidR="008A7E70" w:rsidRPr="005F1E04" w:rsidRDefault="005F1E04" w:rsidP="005F1E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0B45B613" wp14:editId="57D2A948">
            <wp:extent cx="5733415" cy="2576195"/>
            <wp:effectExtent l="0" t="0" r="635" b="0"/>
            <wp:docPr id="889938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38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E70" w:rsidRPr="005F1E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46A69"/>
    <w:rsid w:val="00170815"/>
    <w:rsid w:val="00181D24"/>
    <w:rsid w:val="00205400"/>
    <w:rsid w:val="00296D1E"/>
    <w:rsid w:val="002E44F8"/>
    <w:rsid w:val="00382867"/>
    <w:rsid w:val="004B33B2"/>
    <w:rsid w:val="00506D1C"/>
    <w:rsid w:val="0056428D"/>
    <w:rsid w:val="005F1E04"/>
    <w:rsid w:val="0069334E"/>
    <w:rsid w:val="0074525A"/>
    <w:rsid w:val="0089157D"/>
    <w:rsid w:val="008A7E70"/>
    <w:rsid w:val="008B1F1E"/>
    <w:rsid w:val="0090329C"/>
    <w:rsid w:val="0092126E"/>
    <w:rsid w:val="00AB11C4"/>
    <w:rsid w:val="00BD68B5"/>
    <w:rsid w:val="00C666F6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6</cp:revision>
  <dcterms:created xsi:type="dcterms:W3CDTF">2024-02-09T08:41:00Z</dcterms:created>
  <dcterms:modified xsi:type="dcterms:W3CDTF">2024-02-29T18:41:00Z</dcterms:modified>
</cp:coreProperties>
</file>