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1C94B" w14:textId="14159CB2" w:rsidR="00962815" w:rsidRDefault="00962815" w:rsidP="00A21BBA">
      <w:pPr>
        <w:jc w:val="center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DD4528" wp14:editId="74281E5E">
            <wp:simplePos x="0" y="0"/>
            <wp:positionH relativeFrom="margin">
              <wp:posOffset>4606925</wp:posOffset>
            </wp:positionH>
            <wp:positionV relativeFrom="page">
              <wp:posOffset>569224</wp:posOffset>
            </wp:positionV>
            <wp:extent cx="1124785" cy="25221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785" cy="25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212A0CD" wp14:editId="0569CFDC">
            <wp:simplePos x="0" y="0"/>
            <wp:positionH relativeFrom="margin">
              <wp:align>left</wp:align>
            </wp:positionH>
            <wp:positionV relativeFrom="topMargin">
              <wp:align>bottom</wp:align>
            </wp:positionV>
            <wp:extent cx="2024743" cy="38968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743" cy="38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CA4E0" w14:textId="133ED34D" w:rsidR="00365849" w:rsidRPr="00D41E4D" w:rsidRDefault="00A21BBA" w:rsidP="001829C1">
      <w:pPr>
        <w:pStyle w:val="IntenseQuote"/>
        <w:rPr>
          <w:sz w:val="28"/>
          <w:szCs w:val="28"/>
        </w:rPr>
      </w:pPr>
      <w:r w:rsidRPr="00D41E4D">
        <w:rPr>
          <w:sz w:val="28"/>
          <w:szCs w:val="28"/>
        </w:rPr>
        <w:t xml:space="preserve">Panduan </w:t>
      </w:r>
      <w:proofErr w:type="spellStart"/>
      <w:r w:rsidRPr="00D41E4D">
        <w:rPr>
          <w:sz w:val="28"/>
          <w:szCs w:val="28"/>
        </w:rPr>
        <w:t>menggunakan</w:t>
      </w:r>
      <w:proofErr w:type="spellEnd"/>
      <w:r w:rsidRPr="00D41E4D">
        <w:rPr>
          <w:sz w:val="28"/>
          <w:szCs w:val="28"/>
        </w:rPr>
        <w:t xml:space="preserve"> menu </w:t>
      </w:r>
      <w:proofErr w:type="spellStart"/>
      <w:r w:rsidR="0081702C" w:rsidRPr="0081702C">
        <w:rPr>
          <w:sz w:val="28"/>
          <w:szCs w:val="28"/>
        </w:rPr>
        <w:t>Tabel</w:t>
      </w:r>
      <w:proofErr w:type="spellEnd"/>
      <w:r w:rsidR="0081702C">
        <w:rPr>
          <w:sz w:val="28"/>
          <w:szCs w:val="28"/>
        </w:rPr>
        <w:t xml:space="preserve"> </w:t>
      </w:r>
      <w:r w:rsidR="0081702C" w:rsidRPr="0081702C">
        <w:rPr>
          <w:sz w:val="28"/>
          <w:szCs w:val="28"/>
        </w:rPr>
        <w:t>Final</w:t>
      </w:r>
    </w:p>
    <w:p w14:paraId="0AD9DB56" w14:textId="335432FB" w:rsidR="00A21BBA" w:rsidRDefault="00A21BBA">
      <w:r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menu </w:t>
      </w:r>
      <w:proofErr w:type="spellStart"/>
      <w:r w:rsidR="0081702C" w:rsidRPr="0081702C">
        <w:t>Tabel</w:t>
      </w:r>
      <w:proofErr w:type="spellEnd"/>
      <w:r w:rsidR="0081702C">
        <w:t xml:space="preserve"> </w:t>
      </w:r>
      <w:r w:rsidR="0081702C" w:rsidRPr="0081702C">
        <w:t>Final</w:t>
      </w:r>
      <w:r w:rsidR="006A0317">
        <w:t>.</w:t>
      </w:r>
    </w:p>
    <w:p w14:paraId="4034A332" w14:textId="5DA5C574" w:rsidR="006A0317" w:rsidRDefault="001F6C55">
      <w:r>
        <w:rPr>
          <w:noProof/>
        </w:rPr>
        <w:drawing>
          <wp:inline distT="0" distB="0" distL="0" distR="0" wp14:anchorId="3B94E974" wp14:editId="191B3774">
            <wp:extent cx="5731510" cy="4998085"/>
            <wp:effectExtent l="19050" t="19050" r="2159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8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02FC6B" w14:textId="11C47BE9" w:rsidR="006A0317" w:rsidRDefault="006A0317">
      <w:r>
        <w:t xml:space="preserve">Gambar: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Final</w:t>
      </w:r>
    </w:p>
    <w:p w14:paraId="39D2446E" w14:textId="213054C4" w:rsidR="006A0317" w:rsidRDefault="006A0317" w:rsidP="006A0317">
      <w:pPr>
        <w:jc w:val="both"/>
      </w:pPr>
      <w:r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statusnya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dientri</w:t>
      </w:r>
      <w:proofErr w:type="spellEnd"/>
      <w:r>
        <w:t>.</w:t>
      </w:r>
    </w:p>
    <w:p w14:paraId="5630A73D" w14:textId="045161A0" w:rsidR="006A0317" w:rsidRDefault="006A0317" w:rsidP="006A0317">
      <w:pPr>
        <w:pStyle w:val="ListParagraph"/>
        <w:numPr>
          <w:ilvl w:val="0"/>
          <w:numId w:val="1"/>
        </w:numPr>
        <w:jc w:val="both"/>
      </w:pPr>
      <w:r>
        <w:t xml:space="preserve">Filter </w:t>
      </w:r>
      <w:proofErr w:type="spellStart"/>
      <w:r>
        <w:t>tabel</w:t>
      </w:r>
      <w:proofErr w:type="spellEnd"/>
    </w:p>
    <w:p w14:paraId="411ADF23" w14:textId="34633E78" w:rsidR="006A0317" w:rsidRDefault="006A0317" w:rsidP="006A0317">
      <w:pPr>
        <w:pStyle w:val="ListParagraph"/>
        <w:jc w:val="both"/>
      </w:pPr>
      <w:r>
        <w:t xml:space="preserve">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 w:rsidR="0010580B">
        <w:t>akan</w:t>
      </w:r>
      <w:proofErr w:type="spellEnd"/>
      <w:r w:rsidR="0010580B"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Bab, </w:t>
      </w:r>
      <w:proofErr w:type="spellStart"/>
      <w:r>
        <w:t>Kecamatan</w:t>
      </w:r>
      <w:proofErr w:type="spellEnd"/>
      <w:r>
        <w:t xml:space="preserve">, </w:t>
      </w:r>
      <w:proofErr w:type="spellStart"/>
      <w:r>
        <w:t>Kabupaten</w:t>
      </w:r>
      <w:proofErr w:type="spellEnd"/>
      <w:r>
        <w:t xml:space="preserve">, dan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14:paraId="3E665EFE" w14:textId="5536E2DA" w:rsidR="006A0317" w:rsidRDefault="006A0317" w:rsidP="006A0317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35A9B883" wp14:editId="79D43DA2">
            <wp:extent cx="2382170" cy="1476375"/>
            <wp:effectExtent l="19050" t="19050" r="1841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6174" cy="1559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CFE3B7" w14:textId="639F2E3D" w:rsidR="006A0317" w:rsidRDefault="006A0317" w:rsidP="006A0317">
      <w:pPr>
        <w:pStyle w:val="ListParagraph"/>
        <w:jc w:val="both"/>
      </w:pPr>
      <w:r>
        <w:t xml:space="preserve">Gambar: </w:t>
      </w:r>
      <w:proofErr w:type="spellStart"/>
      <w:r w:rsidR="0010580B">
        <w:t>M</w:t>
      </w:r>
      <w:r>
        <w:t>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KCDA </w:t>
      </w:r>
      <w:r w:rsidR="0010580B">
        <w:t xml:space="preserve">di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Wolowa</w:t>
      </w:r>
      <w:proofErr w:type="spellEnd"/>
    </w:p>
    <w:p w14:paraId="4FE5C4B9" w14:textId="1F887375" w:rsidR="006A0317" w:rsidRDefault="006A0317" w:rsidP="006A0317">
      <w:pPr>
        <w:pStyle w:val="ListParagraph"/>
        <w:numPr>
          <w:ilvl w:val="0"/>
          <w:numId w:val="1"/>
        </w:numPr>
        <w:jc w:val="both"/>
      </w:pPr>
      <w:proofErr w:type="spellStart"/>
      <w:r>
        <w:t>Lihat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tabel</w:t>
      </w:r>
      <w:proofErr w:type="spellEnd"/>
    </w:p>
    <w:p w14:paraId="50C22273" w14:textId="10AC6491" w:rsidR="006A0317" w:rsidRDefault="00741914" w:rsidP="006A0317">
      <w:pPr>
        <w:pStyle w:val="ListParagraph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ikon </w:t>
      </w:r>
      <w:r>
        <w:rPr>
          <w:noProof/>
        </w:rPr>
        <w:drawing>
          <wp:inline distT="0" distB="0" distL="0" distR="0" wp14:anchorId="5BBF50DB" wp14:editId="558DD6D2">
            <wp:extent cx="238540" cy="22936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7905" cy="27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di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14:paraId="1D3C61F2" w14:textId="17610D0F" w:rsidR="00741914" w:rsidRDefault="001F6C55" w:rsidP="006A0317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3EC422" wp14:editId="288DC34E">
                <wp:simplePos x="0" y="0"/>
                <wp:positionH relativeFrom="column">
                  <wp:posOffset>504967</wp:posOffset>
                </wp:positionH>
                <wp:positionV relativeFrom="paragraph">
                  <wp:posOffset>357420</wp:posOffset>
                </wp:positionV>
                <wp:extent cx="177421" cy="177421"/>
                <wp:effectExtent l="0" t="0" r="13335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21" cy="1774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78A0A" id="Rectangle 10" o:spid="_x0000_s1026" style="position:absolute;margin-left:39.75pt;margin-top:28.15pt;width:13.95pt;height:1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6E04B7E" wp14:editId="52212083">
            <wp:extent cx="5213445" cy="3165265"/>
            <wp:effectExtent l="19050" t="19050" r="25400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0569" cy="31817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81280A" w14:textId="20FB8EA9" w:rsidR="00741914" w:rsidRDefault="00741914" w:rsidP="006A0317">
      <w:pPr>
        <w:pStyle w:val="ListParagraph"/>
        <w:jc w:val="both"/>
      </w:pPr>
      <w:r>
        <w:t xml:space="preserve">Gambar: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tabel</w:t>
      </w:r>
      <w:proofErr w:type="spellEnd"/>
    </w:p>
    <w:p w14:paraId="2C3528F2" w14:textId="74D8BC9C" w:rsidR="00E73A9D" w:rsidRDefault="00E73A9D" w:rsidP="00E73A9D">
      <w:pPr>
        <w:pStyle w:val="ListParagraph"/>
        <w:numPr>
          <w:ilvl w:val="0"/>
          <w:numId w:val="1"/>
        </w:numPr>
        <w:jc w:val="both"/>
      </w:pPr>
      <w:proofErr w:type="spellStart"/>
      <w:r>
        <w:t>Unduh</w:t>
      </w:r>
      <w:proofErr w:type="spellEnd"/>
      <w:r>
        <w:t xml:space="preserve"> </w:t>
      </w:r>
      <w:proofErr w:type="spellStart"/>
      <w:r>
        <w:t>tabel</w:t>
      </w:r>
      <w:proofErr w:type="spellEnd"/>
    </w:p>
    <w:p w14:paraId="6D9C9CB8" w14:textId="4ED4EFB4" w:rsidR="00E73A9D" w:rsidRDefault="00E73A9D" w:rsidP="006A0317">
      <w:pPr>
        <w:pStyle w:val="ListParagraph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mengunduh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unduh</w:t>
      </w:r>
      <w:proofErr w:type="spellEnd"/>
      <w:r>
        <w:t xml:space="preserve"> pada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diunduh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>.</w:t>
      </w:r>
    </w:p>
    <w:sectPr w:rsidR="00E73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24038"/>
    <w:multiLevelType w:val="hybridMultilevel"/>
    <w:tmpl w:val="DF1484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8F"/>
    <w:rsid w:val="0010580B"/>
    <w:rsid w:val="001829C1"/>
    <w:rsid w:val="001F6C55"/>
    <w:rsid w:val="00365849"/>
    <w:rsid w:val="005404B7"/>
    <w:rsid w:val="00583D6B"/>
    <w:rsid w:val="006A0317"/>
    <w:rsid w:val="007416F3"/>
    <w:rsid w:val="00741914"/>
    <w:rsid w:val="0081702C"/>
    <w:rsid w:val="00962815"/>
    <w:rsid w:val="00A21BBA"/>
    <w:rsid w:val="00AD2E8F"/>
    <w:rsid w:val="00D41E4D"/>
    <w:rsid w:val="00E7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4CBA"/>
  <w15:chartTrackingRefBased/>
  <w15:docId w15:val="{E8D6C77F-BAC6-4291-80B0-2B7C0916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829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9C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6A0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13</cp:revision>
  <cp:lastPrinted>2020-06-28T13:03:00Z</cp:lastPrinted>
  <dcterms:created xsi:type="dcterms:W3CDTF">2020-06-28T12:56:00Z</dcterms:created>
  <dcterms:modified xsi:type="dcterms:W3CDTF">2020-07-16T13:50:00Z</dcterms:modified>
</cp:coreProperties>
</file>