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BB2A02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«Моделирование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BE319A">
        <w:rPr>
          <w:sz w:val="24"/>
          <w:szCs w:val="24"/>
        </w:rPr>
        <w:t>бакалавров по направлению</w:t>
      </w:r>
      <w:r>
        <w:rPr>
          <w:sz w:val="24"/>
          <w:szCs w:val="24"/>
        </w:rPr>
        <w:t xml:space="preserve"> </w:t>
      </w:r>
      <w:r w:rsidR="00BE319A">
        <w:rPr>
          <w:sz w:val="24"/>
          <w:szCs w:val="24"/>
        </w:rPr>
        <w:t>230400.62</w:t>
      </w:r>
    </w:p>
    <w:p w:rsidR="003A29BA" w:rsidRPr="00751488" w:rsidRDefault="003A29BA" w:rsidP="003A29B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BE319A"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B14F1D" w:rsidP="005163E9">
      <w:pPr>
        <w:jc w:val="right"/>
        <w:rPr>
          <w:sz w:val="24"/>
        </w:rPr>
      </w:pPr>
      <w:r>
        <w:rPr>
          <w:sz w:val="24"/>
        </w:rPr>
        <w:t>Лысенко Н.</w:t>
      </w:r>
      <w:r w:rsidR="004B52C5">
        <w:rPr>
          <w:sz w:val="24"/>
        </w:rPr>
        <w:t>В</w:t>
      </w:r>
      <w:r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«Моделирование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BE319A" w:rsidRDefault="00BE319A" w:rsidP="00BE319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230400.62</w:t>
      </w:r>
    </w:p>
    <w:p w:rsidR="00BE319A" w:rsidRPr="00751488" w:rsidRDefault="00BE319A" w:rsidP="00BE319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B14F1D" w:rsidRDefault="00B14F1D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C0571E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BE319A">
        <w:rPr>
          <w:sz w:val="24"/>
        </w:rPr>
        <w:t>133</w:t>
      </w:r>
    </w:p>
    <w:p w:rsidR="002A26AF" w:rsidRDefault="00E46323" w:rsidP="00E46323">
      <w:pPr>
        <w:rPr>
          <w:sz w:val="24"/>
        </w:rPr>
      </w:pPr>
      <w:r>
        <w:rPr>
          <w:sz w:val="24"/>
        </w:rPr>
        <w:t xml:space="preserve">Факультет </w:t>
      </w:r>
      <w:r w:rsidR="002A26AF">
        <w:rPr>
          <w:sz w:val="24"/>
        </w:rPr>
        <w:t>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A50ED0">
        <w:rPr>
          <w:sz w:val="24"/>
        </w:rPr>
        <w:t>4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A50ED0">
        <w:rPr>
          <w:sz w:val="24"/>
        </w:rPr>
        <w:t>7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A50ED0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E46323" w:rsidRDefault="002A26AF" w:rsidP="0028378D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1C35DC">
              <w:rPr>
                <w:sz w:val="24"/>
              </w:rPr>
              <w:t>7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46323" w:rsidRDefault="00F8336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3A29BA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46323" w:rsidRDefault="003A29BA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1C35DC">
              <w:rPr>
                <w:sz w:val="24"/>
              </w:rPr>
              <w:t>7</w:t>
            </w:r>
          </w:p>
        </w:tc>
      </w:tr>
      <w:tr w:rsidR="00E46323" w:rsidTr="00F8336C">
        <w:tc>
          <w:tcPr>
            <w:tcW w:w="3544" w:type="dxa"/>
          </w:tcPr>
          <w:p w:rsidR="00E46323" w:rsidRDefault="00A50ED0" w:rsidP="00A50ED0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E46323" w:rsidRDefault="00170BA4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F8336C">
              <w:rPr>
                <w:sz w:val="24"/>
              </w:rPr>
              <w:t>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1C35DC" w:rsidTr="00F8336C">
        <w:tc>
          <w:tcPr>
            <w:tcW w:w="3544" w:type="dxa"/>
          </w:tcPr>
          <w:p w:rsidR="001C35DC" w:rsidRDefault="001C35DC" w:rsidP="001377FD">
            <w:pPr>
              <w:rPr>
                <w:sz w:val="24"/>
              </w:rPr>
            </w:pPr>
            <w:r>
              <w:rPr>
                <w:sz w:val="24"/>
              </w:rPr>
              <w:t>Курсов</w:t>
            </w:r>
            <w:r w:rsidR="001377FD">
              <w:rPr>
                <w:sz w:val="24"/>
              </w:rPr>
              <w:t>ая работа</w:t>
            </w:r>
          </w:p>
        </w:tc>
        <w:tc>
          <w:tcPr>
            <w:tcW w:w="1134" w:type="dxa"/>
          </w:tcPr>
          <w:p w:rsidR="001C35DC" w:rsidRDefault="001C35DC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1C35DC" w:rsidRDefault="001C35DC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C35DC" w:rsidRDefault="001377FD" w:rsidP="00C61D96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7" w:type="dxa"/>
          </w:tcPr>
          <w:p w:rsidR="001C35DC" w:rsidRDefault="001377FD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7</w:t>
            </w: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1C35D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BE319A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BE319A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170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2817D6" w:rsidRDefault="002817D6" w:rsidP="00E46323">
      <w:pPr>
        <w:rPr>
          <w:sz w:val="24"/>
        </w:rPr>
      </w:pPr>
    </w:p>
    <w:p w:rsidR="002817D6" w:rsidRDefault="002817D6" w:rsidP="00E46323">
      <w:pPr>
        <w:rPr>
          <w:sz w:val="24"/>
        </w:rPr>
      </w:pPr>
    </w:p>
    <w:p w:rsidR="002817D6" w:rsidRDefault="002817D6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1377FD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</w:t>
      </w:r>
      <w:r w:rsidR="00BE319A">
        <w:rPr>
          <w:sz w:val="24"/>
        </w:rPr>
        <w:t>подготовки бакалавров по направлению</w:t>
      </w:r>
    </w:p>
    <w:p w:rsidR="00972428" w:rsidRDefault="00BE319A" w:rsidP="00B75886">
      <w:pPr>
        <w:jc w:val="both"/>
        <w:rPr>
          <w:sz w:val="24"/>
        </w:rPr>
      </w:pPr>
      <w:r>
        <w:rPr>
          <w:sz w:val="24"/>
          <w:szCs w:val="24"/>
        </w:rPr>
        <w:t>230400.62</w:t>
      </w:r>
      <w:r w:rsidR="00972428">
        <w:rPr>
          <w:sz w:val="24"/>
        </w:rPr>
        <w:t xml:space="preserve"> – «</w:t>
      </w:r>
      <w:r w:rsidR="00315D40">
        <w:rPr>
          <w:sz w:val="24"/>
        </w:rPr>
        <w:t>Информационные системы и технологии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170BA4" w:rsidRPr="00170BA4">
        <w:rPr>
          <w:sz w:val="24"/>
          <w:szCs w:val="24"/>
        </w:rPr>
        <w:t>Моделирование систем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>1) Математика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Программирование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3</w:t>
      </w:r>
      <w:r w:rsidR="00E46323">
        <w:rPr>
          <w:sz w:val="24"/>
        </w:rPr>
        <w:t>)</w:t>
      </w:r>
      <w:r w:rsidR="00972428">
        <w:rPr>
          <w:sz w:val="24"/>
        </w:rPr>
        <w:t xml:space="preserve"> </w:t>
      </w:r>
      <w:r w:rsidR="001377FD">
        <w:rPr>
          <w:sz w:val="24"/>
        </w:rPr>
        <w:t>Алгоритмы и структуры данных</w:t>
      </w:r>
    </w:p>
    <w:p w:rsidR="00E46323" w:rsidRDefault="00AC09B0" w:rsidP="00E46323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</w:t>
      </w:r>
      <w:r w:rsidR="00E46323">
        <w:rPr>
          <w:spacing w:val="0"/>
          <w:kern w:val="0"/>
          <w:position w:val="0"/>
          <w:lang w:val="ru-RU"/>
        </w:rPr>
        <w:t>)</w:t>
      </w:r>
      <w:r w:rsidR="00972428">
        <w:rPr>
          <w:spacing w:val="0"/>
          <w:kern w:val="0"/>
          <w:position w:val="0"/>
          <w:lang w:val="ru-RU"/>
        </w:rPr>
        <w:t xml:space="preserve"> Организация ЭВМ и систем</w:t>
      </w:r>
    </w:p>
    <w:p w:rsidR="00170BA4" w:rsidRDefault="00170BA4" w:rsidP="00E46323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5) </w:t>
      </w:r>
      <w:r w:rsidR="001377FD">
        <w:rPr>
          <w:lang w:val="ru-RU"/>
        </w:rPr>
        <w:t>Управление данными</w:t>
      </w:r>
    </w:p>
    <w:p w:rsidR="00E46323" w:rsidRDefault="00E46323" w:rsidP="00E4632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>1)</w:t>
      </w:r>
      <w:r w:rsidR="00972428">
        <w:rPr>
          <w:sz w:val="24"/>
        </w:rPr>
        <w:t xml:space="preserve"> </w:t>
      </w:r>
      <w:r w:rsidR="00315D40">
        <w:rPr>
          <w:sz w:val="24"/>
        </w:rPr>
        <w:t>Корпоративные информационные управляющие системы</w:t>
      </w:r>
    </w:p>
    <w:p w:rsidR="00972428" w:rsidRDefault="00E46323" w:rsidP="00972428">
      <w:pPr>
        <w:pStyle w:val="a5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 w:rsidR="00972428">
        <w:rPr>
          <w:kern w:val="0"/>
          <w:lang w:val="ru-RU"/>
        </w:rPr>
        <w:t xml:space="preserve"> </w:t>
      </w:r>
      <w:r w:rsidR="00315D40">
        <w:rPr>
          <w:spacing w:val="0"/>
          <w:kern w:val="0"/>
          <w:position w:val="0"/>
          <w:lang w:val="ru-RU"/>
        </w:rPr>
        <w:t>Методы и средства проектирования информационные систем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>факультета</w:t>
      </w:r>
      <w:r w:rsidR="00BD7826">
        <w:rPr>
          <w:sz w:val="24"/>
        </w:rPr>
        <w:t xml:space="preserve"> компьютерных технологий и информатики</w:t>
      </w: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BD7826" w:rsidRPr="00FF3169" w:rsidRDefault="00BD7826" w:rsidP="00BD7826">
      <w:pPr>
        <w:ind w:firstLine="567"/>
        <w:jc w:val="both"/>
        <w:rPr>
          <w:sz w:val="24"/>
          <w:szCs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 </w:t>
      </w:r>
      <w:r w:rsidR="00B24CEB">
        <w:rPr>
          <w:sz w:val="24"/>
        </w:rPr>
        <w:t xml:space="preserve">теории </w:t>
      </w:r>
      <w:r w:rsidRPr="00BD7826">
        <w:rPr>
          <w:sz w:val="24"/>
        </w:rPr>
        <w:t xml:space="preserve">построения и технологии </w:t>
      </w:r>
      <w:r w:rsidR="00B24CEB" w:rsidRPr="00BD7826">
        <w:rPr>
          <w:sz w:val="24"/>
        </w:rPr>
        <w:t xml:space="preserve">использования </w:t>
      </w:r>
      <w:r w:rsidR="00B24CEB">
        <w:rPr>
          <w:sz w:val="24"/>
        </w:rPr>
        <w:t xml:space="preserve">имитационного моделирования как инструмента исследования и проектирования </w:t>
      </w:r>
      <w:r w:rsidR="00C63673">
        <w:rPr>
          <w:sz w:val="24"/>
        </w:rPr>
        <w:t xml:space="preserve">компьютерных систем (КС) и </w:t>
      </w:r>
      <w:r w:rsidR="00B24CEB">
        <w:rPr>
          <w:sz w:val="24"/>
        </w:rPr>
        <w:t>автоматизированных систем обработки информации и управления</w:t>
      </w:r>
      <w:r w:rsidR="0037690B">
        <w:rPr>
          <w:sz w:val="24"/>
        </w:rPr>
        <w:t xml:space="preserve"> (АСОИУ)</w:t>
      </w:r>
      <w:r w:rsidR="00C63673">
        <w:rPr>
          <w:sz w:val="24"/>
        </w:rPr>
        <w:t>, построенных на их базе</w:t>
      </w:r>
      <w:r w:rsidR="0037690B">
        <w:rPr>
          <w:sz w:val="24"/>
        </w:rPr>
        <w:t>.</w:t>
      </w:r>
      <w:r w:rsidR="00B24CEB">
        <w:rPr>
          <w:sz w:val="24"/>
        </w:rPr>
        <w:t xml:space="preserve"> Основы </w:t>
      </w:r>
      <w:r w:rsidR="00B24CEB" w:rsidRPr="00FF3169">
        <w:rPr>
          <w:sz w:val="24"/>
          <w:szCs w:val="24"/>
        </w:rPr>
        <w:t xml:space="preserve">теории машинного моделирования сложных систем </w:t>
      </w:r>
      <w:r w:rsidRPr="00FF3169">
        <w:rPr>
          <w:sz w:val="24"/>
          <w:szCs w:val="24"/>
        </w:rPr>
        <w:t xml:space="preserve">интенсивно развивалась в конце </w:t>
      </w:r>
      <w:r w:rsidR="00B24CEB" w:rsidRPr="00FF3169">
        <w:rPr>
          <w:sz w:val="24"/>
          <w:szCs w:val="24"/>
        </w:rPr>
        <w:t>7</w:t>
      </w:r>
      <w:r w:rsidRPr="00FF3169">
        <w:rPr>
          <w:sz w:val="24"/>
          <w:szCs w:val="24"/>
        </w:rPr>
        <w:t>0-х годов, тогда как последнее десятилетие характеризуется высокой динамичностью развития прежде всего вопросов прикладного характера.</w:t>
      </w:r>
    </w:p>
    <w:p w:rsidR="00FF3169" w:rsidRPr="00FF3169" w:rsidRDefault="00BD7826" w:rsidP="00FF3169">
      <w:pPr>
        <w:ind w:firstLine="567"/>
        <w:jc w:val="both"/>
        <w:rPr>
          <w:sz w:val="24"/>
          <w:szCs w:val="24"/>
        </w:rPr>
      </w:pPr>
      <w:r w:rsidRPr="00FF3169">
        <w:rPr>
          <w:sz w:val="24"/>
          <w:szCs w:val="24"/>
        </w:rPr>
        <w:t>В настоящей дисциплине рассмотрены как устоявшиеся теоретические вопросы</w:t>
      </w:r>
      <w:r w:rsidR="0037690B" w:rsidRPr="00FF3169">
        <w:rPr>
          <w:sz w:val="24"/>
          <w:szCs w:val="24"/>
        </w:rPr>
        <w:t xml:space="preserve"> математического моделирования</w:t>
      </w:r>
      <w:r w:rsidRPr="00FF3169">
        <w:rPr>
          <w:sz w:val="24"/>
          <w:szCs w:val="24"/>
        </w:rPr>
        <w:t>, так и новые аспекты, мало отраженные в отечественной и переводной литературе</w:t>
      </w:r>
      <w:r w:rsidR="0037690B" w:rsidRPr="00FF3169">
        <w:rPr>
          <w:sz w:val="24"/>
          <w:szCs w:val="24"/>
        </w:rPr>
        <w:t>, включая электронные носители.</w:t>
      </w:r>
      <w:r w:rsidR="00FF3169" w:rsidRPr="00FF3169">
        <w:rPr>
          <w:sz w:val="24"/>
          <w:szCs w:val="24"/>
        </w:rPr>
        <w:t xml:space="preserve"> Детально обсуждаются предмет  курса,  его  цели, задачи и  его связь с другими дисциплинами </w:t>
      </w:r>
      <w:r w:rsidR="00261A7B">
        <w:rPr>
          <w:sz w:val="24"/>
          <w:szCs w:val="24"/>
        </w:rPr>
        <w:t>направления подготовки</w:t>
      </w:r>
      <w:r w:rsidR="00FF3169" w:rsidRPr="00FF3169">
        <w:rPr>
          <w:sz w:val="24"/>
          <w:szCs w:val="24"/>
        </w:rPr>
        <w:t xml:space="preserve"> </w:t>
      </w:r>
      <w:r w:rsidR="00315D40">
        <w:rPr>
          <w:sz w:val="24"/>
          <w:szCs w:val="24"/>
        </w:rPr>
        <w:t>230400.62</w:t>
      </w:r>
      <w:r w:rsidR="00FF3169" w:rsidRPr="00FF3169">
        <w:rPr>
          <w:sz w:val="24"/>
          <w:szCs w:val="24"/>
        </w:rPr>
        <w:t xml:space="preserve"> </w:t>
      </w:r>
      <w:r w:rsidR="00C63673">
        <w:rPr>
          <w:sz w:val="24"/>
          <w:szCs w:val="24"/>
        </w:rPr>
        <w:t>–</w:t>
      </w:r>
      <w:r w:rsidR="00315D40">
        <w:rPr>
          <w:sz w:val="24"/>
          <w:szCs w:val="24"/>
        </w:rPr>
        <w:t xml:space="preserve"> Информационные системы и технологии</w:t>
      </w:r>
      <w:r w:rsidR="00FF3169" w:rsidRPr="00FF3169">
        <w:rPr>
          <w:sz w:val="24"/>
          <w:szCs w:val="24"/>
        </w:rPr>
        <w:t xml:space="preserve">. </w:t>
      </w:r>
      <w:r w:rsidR="004D743F">
        <w:rPr>
          <w:sz w:val="24"/>
          <w:szCs w:val="24"/>
        </w:rPr>
        <w:t xml:space="preserve">Рассматриваются </w:t>
      </w:r>
      <w:r w:rsidR="004D743F" w:rsidRPr="00FF3169">
        <w:rPr>
          <w:sz w:val="24"/>
          <w:szCs w:val="24"/>
        </w:rPr>
        <w:t xml:space="preserve">философские  </w:t>
      </w:r>
      <w:r w:rsidR="00FF3169" w:rsidRPr="00FF3169">
        <w:rPr>
          <w:sz w:val="24"/>
          <w:szCs w:val="24"/>
        </w:rPr>
        <w:t xml:space="preserve">аспекты  теории  подобия  и моделирования. </w:t>
      </w:r>
      <w:r w:rsidR="004D743F">
        <w:rPr>
          <w:sz w:val="24"/>
          <w:szCs w:val="24"/>
        </w:rPr>
        <w:t xml:space="preserve">Показано </w:t>
      </w:r>
      <w:r w:rsidR="004D743F" w:rsidRPr="00FF3169">
        <w:rPr>
          <w:sz w:val="24"/>
          <w:szCs w:val="24"/>
        </w:rPr>
        <w:t xml:space="preserve">место </w:t>
      </w:r>
      <w:r w:rsidR="00FF3169" w:rsidRPr="00FF3169">
        <w:rPr>
          <w:sz w:val="24"/>
          <w:szCs w:val="24"/>
        </w:rPr>
        <w:t xml:space="preserve">метода имитационного  моделирования в современной науке и практике </w:t>
      </w:r>
      <w:r w:rsidR="004D743F">
        <w:rPr>
          <w:sz w:val="24"/>
          <w:szCs w:val="24"/>
        </w:rPr>
        <w:t xml:space="preserve">решения </w:t>
      </w:r>
      <w:r w:rsidR="004D743F" w:rsidRPr="00FF3169">
        <w:rPr>
          <w:sz w:val="24"/>
          <w:szCs w:val="24"/>
        </w:rPr>
        <w:t xml:space="preserve">задач  </w:t>
      </w:r>
      <w:r w:rsidR="00FF3169" w:rsidRPr="00FF3169">
        <w:rPr>
          <w:sz w:val="24"/>
          <w:szCs w:val="24"/>
        </w:rPr>
        <w:t xml:space="preserve">разработки  систем на базе математических методов,  реализуемых  с  использованием ресурсов </w:t>
      </w:r>
      <w:r w:rsidR="004D743F" w:rsidRPr="00FF3169">
        <w:rPr>
          <w:sz w:val="24"/>
          <w:szCs w:val="24"/>
        </w:rPr>
        <w:t xml:space="preserve">современных </w:t>
      </w:r>
      <w:r w:rsidR="00FF3169" w:rsidRPr="00FF3169">
        <w:rPr>
          <w:sz w:val="24"/>
          <w:szCs w:val="24"/>
        </w:rPr>
        <w:t xml:space="preserve">инструментальных средств. </w:t>
      </w:r>
      <w:r w:rsidR="004D743F">
        <w:rPr>
          <w:sz w:val="24"/>
          <w:szCs w:val="24"/>
        </w:rPr>
        <w:t xml:space="preserve">Изучаются особенности </w:t>
      </w:r>
      <w:r w:rsidR="004D743F" w:rsidRPr="00FF3169">
        <w:rPr>
          <w:sz w:val="24"/>
          <w:szCs w:val="24"/>
        </w:rPr>
        <w:t>использовани</w:t>
      </w:r>
      <w:r w:rsidR="004D743F">
        <w:rPr>
          <w:sz w:val="24"/>
          <w:szCs w:val="24"/>
        </w:rPr>
        <w:t>я</w:t>
      </w:r>
      <w:r w:rsidR="004D743F" w:rsidRPr="00FF3169">
        <w:rPr>
          <w:sz w:val="24"/>
          <w:szCs w:val="24"/>
        </w:rPr>
        <w:t xml:space="preserve"> </w:t>
      </w:r>
      <w:r w:rsidR="00FF3169" w:rsidRPr="00FF3169">
        <w:rPr>
          <w:sz w:val="24"/>
          <w:szCs w:val="24"/>
        </w:rPr>
        <w:t xml:space="preserve">моделирования  при исследовании и проектировании </w:t>
      </w:r>
      <w:r w:rsidR="00C63673">
        <w:rPr>
          <w:sz w:val="24"/>
          <w:szCs w:val="24"/>
        </w:rPr>
        <w:t>КС</w:t>
      </w:r>
      <w:r w:rsidR="00FF3169" w:rsidRPr="00FF3169">
        <w:rPr>
          <w:sz w:val="24"/>
          <w:szCs w:val="24"/>
        </w:rPr>
        <w:t xml:space="preserve"> и их элементов. </w:t>
      </w:r>
      <w:r w:rsidR="004D743F">
        <w:rPr>
          <w:sz w:val="24"/>
          <w:szCs w:val="24"/>
        </w:rPr>
        <w:t xml:space="preserve"> Намечаются </w:t>
      </w:r>
      <w:r w:rsidR="004D743F" w:rsidRPr="00FF3169">
        <w:rPr>
          <w:sz w:val="24"/>
          <w:szCs w:val="24"/>
        </w:rPr>
        <w:t xml:space="preserve">перспективы </w:t>
      </w:r>
      <w:r w:rsidR="00FF3169" w:rsidRPr="00FF3169">
        <w:rPr>
          <w:sz w:val="24"/>
          <w:szCs w:val="24"/>
        </w:rPr>
        <w:t>развития методов и средств моделирования.</w:t>
      </w:r>
    </w:p>
    <w:p w:rsidR="004D743F" w:rsidRDefault="00BD7826" w:rsidP="00BD7826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 </w:t>
      </w:r>
      <w:r w:rsidR="004D743F">
        <w:rPr>
          <w:sz w:val="24"/>
        </w:rPr>
        <w:t>Дисциплина</w:t>
      </w:r>
      <w:r w:rsidRPr="00BD7826">
        <w:rPr>
          <w:sz w:val="24"/>
        </w:rPr>
        <w:t xml:space="preserve"> отличается системным рассмотрением прежде всего теоретических вопросов, которые сопровождаются компьютерной реализацией. Это позволяет лучше понять процедуры построения, работы и использования </w:t>
      </w:r>
      <w:r w:rsidR="004D743F">
        <w:rPr>
          <w:sz w:val="24"/>
        </w:rPr>
        <w:t xml:space="preserve">моделирования систем как инструментального средства. </w:t>
      </w:r>
    </w:p>
    <w:p w:rsidR="004D743F" w:rsidRDefault="00BD7826" w:rsidP="00BD7826">
      <w:pPr>
        <w:ind w:firstLine="567"/>
        <w:jc w:val="both"/>
        <w:rPr>
          <w:sz w:val="24"/>
        </w:rPr>
      </w:pPr>
      <w:r>
        <w:rPr>
          <w:sz w:val="24"/>
        </w:rPr>
        <w:t xml:space="preserve">Успешное усвоение материалов курса является основой для последующего изучения дисциплин проектирования </w:t>
      </w:r>
      <w:r w:rsidR="00C63673">
        <w:rPr>
          <w:sz w:val="24"/>
        </w:rPr>
        <w:t>КС</w:t>
      </w:r>
      <w:r w:rsidR="004D743F">
        <w:rPr>
          <w:sz w:val="24"/>
        </w:rPr>
        <w:t xml:space="preserve"> и </w:t>
      </w:r>
      <w:r>
        <w:rPr>
          <w:sz w:val="24"/>
        </w:rPr>
        <w:t>информационных систем различного назначения</w:t>
      </w:r>
      <w:r w:rsidR="004D743F">
        <w:rPr>
          <w:sz w:val="24"/>
        </w:rPr>
        <w:t>.</w:t>
      </w:r>
    </w:p>
    <w:p w:rsidR="00BD7826" w:rsidRDefault="00BD7826" w:rsidP="00E46323">
      <w:pPr>
        <w:jc w:val="center"/>
        <w:rPr>
          <w:b/>
        </w:rPr>
      </w:pPr>
    </w:p>
    <w:p w:rsidR="00E46323" w:rsidRDefault="003A29BA" w:rsidP="00E46323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E46323"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3111C9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 xml:space="preserve">Ознакомление с принципами моделирования </w:t>
      </w:r>
      <w:r w:rsidR="00C63673">
        <w:rPr>
          <w:iCs/>
          <w:sz w:val="24"/>
          <w:szCs w:val="24"/>
        </w:rPr>
        <w:t>КС</w:t>
      </w:r>
      <w:r w:rsidRPr="003111C9">
        <w:rPr>
          <w:iCs/>
          <w:sz w:val="24"/>
          <w:szCs w:val="24"/>
        </w:rPr>
        <w:t>,</w:t>
      </w:r>
      <w:r w:rsidR="005828A5">
        <w:rPr>
          <w:iCs/>
          <w:sz w:val="24"/>
          <w:szCs w:val="24"/>
        </w:rPr>
        <w:t xml:space="preserve"> </w:t>
      </w:r>
      <w:r w:rsidRPr="003111C9">
        <w:rPr>
          <w:iCs/>
          <w:sz w:val="24"/>
          <w:szCs w:val="24"/>
        </w:rPr>
        <w:t>реализующих новые информационные технологии.</w:t>
      </w:r>
    </w:p>
    <w:p w:rsidR="003111C9" w:rsidRPr="003111C9" w:rsidRDefault="003111C9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Изучение инструментальных (программных и технических) средств моделирования процессов функционирования таких систем.</w:t>
      </w:r>
    </w:p>
    <w:p w:rsidR="003111C9" w:rsidRPr="003111C9" w:rsidRDefault="003111C9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Использование методики имитационного моделирования с типовыми этапами  моделирования системы, образующие “цепочку”:  “построение концептуальной модели и ее формализация” - “алгоритмизация модели и ее компьютерная реализация” – “имитационный  эксперимент и интерпретация результатов моделирования”.</w:t>
      </w:r>
    </w:p>
    <w:p w:rsidR="003111C9" w:rsidRPr="003111C9" w:rsidRDefault="003111C9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firstLine="540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Реализация моделирующих алгоритмов для исследования характеристик и поведения сложных объектов.</w:t>
      </w:r>
    </w:p>
    <w:p w:rsidR="003111C9" w:rsidRPr="00BD7826" w:rsidRDefault="003111C9" w:rsidP="003647D0">
      <w:pPr>
        <w:ind w:firstLine="540"/>
        <w:jc w:val="both"/>
        <w:rPr>
          <w:sz w:val="24"/>
        </w:rPr>
      </w:pP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BB2A02" w:rsidP="00BB2A02">
      <w:pPr>
        <w:ind w:firstLine="540"/>
        <w:jc w:val="both"/>
        <w:rPr>
          <w:sz w:val="24"/>
        </w:rPr>
      </w:pPr>
      <w:r>
        <w:rPr>
          <w:sz w:val="24"/>
        </w:rPr>
        <w:t>Изучение дисциплины направлено на формирование вклада в следующие компетенции:</w:t>
      </w:r>
    </w:p>
    <w:p w:rsidR="00BB2A02" w:rsidRDefault="00BB2A02" w:rsidP="00BB2A02">
      <w:pPr>
        <w:ind w:firstLine="540"/>
        <w:jc w:val="both"/>
        <w:rPr>
          <w:sz w:val="24"/>
        </w:rPr>
      </w:pPr>
      <w:r w:rsidRPr="00BB2A02">
        <w:rPr>
          <w:i/>
          <w:sz w:val="24"/>
        </w:rPr>
        <w:t>ОК-6</w:t>
      </w:r>
      <w:r w:rsidRPr="00BB2A02">
        <w:rPr>
          <w:sz w:val="24"/>
        </w:rPr>
        <w:t xml:space="preserve"> – владение широкой общей подготовкой (базовыми знаниями) для решения практических задач в области </w:t>
      </w:r>
      <w:r>
        <w:rPr>
          <w:sz w:val="24"/>
        </w:rPr>
        <w:t>информационных систем и технологий</w:t>
      </w:r>
      <w:r w:rsidRPr="00BB2A02">
        <w:rPr>
          <w:sz w:val="24"/>
        </w:rPr>
        <w:t>;</w:t>
      </w:r>
    </w:p>
    <w:p w:rsidR="00BB2A02" w:rsidRDefault="00BB2A02" w:rsidP="00BB2A02">
      <w:pPr>
        <w:ind w:firstLine="540"/>
        <w:jc w:val="both"/>
        <w:rPr>
          <w:sz w:val="24"/>
        </w:rPr>
      </w:pPr>
      <w:r w:rsidRPr="00BB2A02">
        <w:rPr>
          <w:i/>
          <w:sz w:val="24"/>
        </w:rPr>
        <w:t>ПК-1</w:t>
      </w:r>
      <w:r w:rsidRPr="00BB2A02">
        <w:rPr>
          <w:sz w:val="24"/>
        </w:rPr>
        <w:t xml:space="preserve"> – способность проводить предпроектное обследование объекта проектирования, системный анализ предметной области, их взаимосвязей;</w:t>
      </w:r>
    </w:p>
    <w:p w:rsidR="00BB2A02" w:rsidRPr="00BB2A02" w:rsidRDefault="00BB2A02" w:rsidP="00BB2A02">
      <w:pPr>
        <w:ind w:firstLine="540"/>
        <w:jc w:val="both"/>
        <w:rPr>
          <w:sz w:val="24"/>
        </w:rPr>
      </w:pPr>
      <w:r w:rsidRPr="00BB2A02">
        <w:rPr>
          <w:i/>
          <w:sz w:val="24"/>
        </w:rPr>
        <w:t>ПК-4</w:t>
      </w:r>
      <w:r w:rsidRPr="00BB2A02">
        <w:rPr>
          <w:sz w:val="24"/>
        </w:rPr>
        <w:t xml:space="preserve"> – способность проводить выбор исходных данных для проектирования;</w:t>
      </w:r>
    </w:p>
    <w:p w:rsidR="00BB2A02" w:rsidRDefault="00BB2A02" w:rsidP="00BB2A02">
      <w:pPr>
        <w:ind w:firstLine="540"/>
        <w:jc w:val="both"/>
        <w:rPr>
          <w:sz w:val="24"/>
        </w:rPr>
      </w:pPr>
      <w:r w:rsidRPr="00BB2A02">
        <w:rPr>
          <w:i/>
          <w:sz w:val="24"/>
        </w:rPr>
        <w:t>ПК-5</w:t>
      </w:r>
      <w:r w:rsidRPr="00BB2A02">
        <w:rPr>
          <w:sz w:val="24"/>
        </w:rPr>
        <w:t xml:space="preserve"> – способность проводить моделирование процессов и систем;</w:t>
      </w:r>
    </w:p>
    <w:p w:rsidR="00BB2A02" w:rsidRDefault="00BB2A02" w:rsidP="00BB2A02">
      <w:pPr>
        <w:ind w:firstLine="540"/>
        <w:jc w:val="both"/>
        <w:rPr>
          <w:sz w:val="24"/>
        </w:rPr>
      </w:pPr>
      <w:r w:rsidRPr="00BB2A02">
        <w:rPr>
          <w:i/>
          <w:sz w:val="24"/>
        </w:rPr>
        <w:t>ПК-12</w:t>
      </w:r>
      <w:r w:rsidRPr="00BB2A02">
        <w:rPr>
          <w:sz w:val="24"/>
        </w:rPr>
        <w:t xml:space="preserve"> – способность разрабатывать средства реализации </w:t>
      </w:r>
      <w:r>
        <w:rPr>
          <w:sz w:val="24"/>
        </w:rPr>
        <w:t>информационных технологий</w:t>
      </w:r>
      <w:r w:rsidRPr="00BB2A02">
        <w:rPr>
          <w:sz w:val="24"/>
        </w:rPr>
        <w:t xml:space="preserve"> (методические, информационные, математические, алгоритмические, технические и программные);</w:t>
      </w:r>
    </w:p>
    <w:p w:rsidR="00BB2A02" w:rsidRPr="00BB2A02" w:rsidRDefault="00BB2A02" w:rsidP="00BB2A02">
      <w:pPr>
        <w:ind w:firstLine="540"/>
        <w:jc w:val="both"/>
        <w:rPr>
          <w:sz w:val="24"/>
        </w:rPr>
      </w:pPr>
      <w:r w:rsidRPr="00BB2A02">
        <w:rPr>
          <w:i/>
          <w:sz w:val="24"/>
        </w:rPr>
        <w:t>ПК-24</w:t>
      </w:r>
      <w:r w:rsidRPr="00BB2A02">
        <w:rPr>
          <w:sz w:val="24"/>
        </w:rPr>
        <w:t xml:space="preserve"> – способность участвовать в постановке и проведении экспериментальных исследований;</w:t>
      </w:r>
    </w:p>
    <w:p w:rsidR="00BB2A02" w:rsidRPr="00BB2A02" w:rsidRDefault="00BB2A02" w:rsidP="00BB2A02">
      <w:pPr>
        <w:ind w:firstLine="540"/>
        <w:jc w:val="both"/>
        <w:rPr>
          <w:sz w:val="24"/>
        </w:rPr>
      </w:pPr>
      <w:r w:rsidRPr="00BB2A02">
        <w:rPr>
          <w:i/>
          <w:sz w:val="24"/>
        </w:rPr>
        <w:t>ПК-25</w:t>
      </w:r>
      <w:r w:rsidRPr="00BB2A02">
        <w:rPr>
          <w:sz w:val="24"/>
        </w:rPr>
        <w:t xml:space="preserve"> – способность обосновывать правильность выбранной модели, сопоставляя результаты экспериментальных данных и полученных решений;</w:t>
      </w:r>
    </w:p>
    <w:p w:rsidR="00BB2A02" w:rsidRPr="00BB2A02" w:rsidRDefault="00BB2A02" w:rsidP="00BB2A02">
      <w:pPr>
        <w:ind w:firstLine="540"/>
        <w:jc w:val="both"/>
        <w:rPr>
          <w:sz w:val="24"/>
        </w:rPr>
      </w:pPr>
      <w:r w:rsidRPr="00BB2A02">
        <w:rPr>
          <w:i/>
          <w:sz w:val="24"/>
        </w:rPr>
        <w:t>ПК-26</w:t>
      </w:r>
      <w:r w:rsidRPr="00BB2A02">
        <w:rPr>
          <w:sz w:val="24"/>
        </w:rPr>
        <w:t xml:space="preserve"> – готовность использовать математические методы обработки, анализа и синтеза результато</w:t>
      </w:r>
      <w:r w:rsidR="001447C5">
        <w:rPr>
          <w:sz w:val="24"/>
        </w:rPr>
        <w:t>в профессиональных исследований.</w:t>
      </w:r>
    </w:p>
    <w:p w:rsidR="00BB2A02" w:rsidRDefault="00BB2A02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E11A2C" w:rsidRPr="003647D0" w:rsidRDefault="00E11A2C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3647D0" w:rsidRPr="003647D0" w:rsidRDefault="003647D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Знать основные  классы моделей систем предметной области, технологию  их  моделирования, принципы построения моделей процессов функционирования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 xml:space="preserve">, методы формализации и алгоритмизации, возможности реализации моделей с использованием программно-технических средств современных ЭВМ. </w:t>
      </w:r>
    </w:p>
    <w:p w:rsidR="003647D0" w:rsidRPr="003647D0" w:rsidRDefault="003647D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Уметь применять метод машинного моделирования при исследовании, проектировании и эксплуатации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>, разрабатывать схемы</w:t>
      </w:r>
      <w:r w:rsidRPr="003647D0">
        <w:rPr>
          <w:sz w:val="24"/>
          <w:szCs w:val="24"/>
        </w:rPr>
        <w:t xml:space="preserve"> </w:t>
      </w:r>
      <w:r w:rsidRPr="003647D0">
        <w:rPr>
          <w:iCs/>
          <w:sz w:val="24"/>
          <w:szCs w:val="24"/>
        </w:rPr>
        <w:t>моделирующих алгоритмов систем и реализовывать с использованием</w:t>
      </w:r>
      <w:r w:rsidR="00470AC1">
        <w:rPr>
          <w:iCs/>
          <w:sz w:val="24"/>
          <w:szCs w:val="24"/>
        </w:rPr>
        <w:t xml:space="preserve"> </w:t>
      </w:r>
      <w:r w:rsidRPr="003647D0">
        <w:rPr>
          <w:iCs/>
          <w:sz w:val="24"/>
          <w:szCs w:val="24"/>
        </w:rPr>
        <w:t xml:space="preserve"> как языков общего назначения, так и пакетов прикладных программ (языков  и систем) моделирования;</w:t>
      </w:r>
    </w:p>
    <w:p w:rsidR="003647D0" w:rsidRPr="003647D0" w:rsidRDefault="003647D0" w:rsidP="003647D0">
      <w:pPr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Иметь представление о тенденциях развития имитационного моделирования,  об автоматизации проектирования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 xml:space="preserve"> на базе аналитико-имитационного  подхода с использованием перспективных инструментальных средств.</w:t>
      </w:r>
    </w:p>
    <w:p w:rsidR="003647D0" w:rsidRPr="00E11A2C" w:rsidRDefault="003647D0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1. Введение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Предмет курса, его цели и задачи. </w:t>
      </w:r>
    </w:p>
    <w:p w:rsidR="008D2E90" w:rsidRPr="0077614D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77614D">
        <w:rPr>
          <w:rFonts w:ascii="Times New Roman" w:hAnsi="Times New Roman"/>
          <w:sz w:val="24"/>
          <w:szCs w:val="24"/>
        </w:rPr>
        <w:t xml:space="preserve">Содержание курса и его связь с другими дисциплинами специальности </w:t>
      </w:r>
      <w:r w:rsidR="00261A7B" w:rsidRPr="00261A7B">
        <w:rPr>
          <w:rFonts w:ascii="Times New Roman" w:hAnsi="Times New Roman"/>
          <w:sz w:val="24"/>
          <w:szCs w:val="24"/>
        </w:rPr>
        <w:t>направления подготовки 230400.62 – Информационные системы и технологии</w:t>
      </w:r>
      <w:r w:rsidRPr="0077614D">
        <w:rPr>
          <w:rFonts w:ascii="Times New Roman" w:hAnsi="Times New Roman"/>
          <w:sz w:val="24"/>
          <w:szCs w:val="24"/>
        </w:rPr>
        <w:t xml:space="preserve">. 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Философские</w:t>
      </w:r>
      <w:r w:rsidR="003A29BA">
        <w:rPr>
          <w:rFonts w:ascii="Times New Roman" w:hAnsi="Times New Roman"/>
          <w:sz w:val="24"/>
          <w:szCs w:val="24"/>
        </w:rPr>
        <w:t xml:space="preserve"> аспекты </w:t>
      </w:r>
      <w:r w:rsidRPr="00BF07FE">
        <w:rPr>
          <w:rFonts w:ascii="Times New Roman" w:hAnsi="Times New Roman"/>
          <w:sz w:val="24"/>
          <w:szCs w:val="24"/>
        </w:rPr>
        <w:t>тео</w:t>
      </w:r>
      <w:r w:rsidR="003A29BA">
        <w:rPr>
          <w:rFonts w:ascii="Times New Roman" w:hAnsi="Times New Roman"/>
          <w:sz w:val="24"/>
          <w:szCs w:val="24"/>
        </w:rPr>
        <w:t xml:space="preserve">рии </w:t>
      </w:r>
      <w:r w:rsidRPr="00BF07FE">
        <w:rPr>
          <w:rFonts w:ascii="Times New Roman" w:hAnsi="Times New Roman"/>
          <w:sz w:val="24"/>
          <w:szCs w:val="24"/>
        </w:rPr>
        <w:t xml:space="preserve">подобия и моделирования. 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Место метода имитационного моделирования в соврем</w:t>
      </w:r>
      <w:r w:rsidR="003A29BA">
        <w:rPr>
          <w:rFonts w:ascii="Times New Roman" w:hAnsi="Times New Roman"/>
          <w:sz w:val="24"/>
          <w:szCs w:val="24"/>
        </w:rPr>
        <w:t xml:space="preserve">енной науке и практике. Задачи разработки </w:t>
      </w:r>
      <w:r w:rsidRPr="00BF07FE">
        <w:rPr>
          <w:rFonts w:ascii="Times New Roman" w:hAnsi="Times New Roman"/>
          <w:sz w:val="24"/>
          <w:szCs w:val="24"/>
        </w:rPr>
        <w:t>систем на базе математических методов, реализуемых с использованием ресурсов</w:t>
      </w:r>
      <w:r w:rsidR="004669A4" w:rsidRPr="004669A4">
        <w:rPr>
          <w:rFonts w:ascii="Times New Roman" w:hAnsi="Times New Roman"/>
          <w:sz w:val="24"/>
          <w:szCs w:val="24"/>
        </w:rPr>
        <w:t xml:space="preserve"> </w:t>
      </w:r>
      <w:r w:rsidR="004669A4" w:rsidRPr="00BF07FE">
        <w:rPr>
          <w:rFonts w:ascii="Times New Roman" w:hAnsi="Times New Roman"/>
          <w:sz w:val="24"/>
          <w:szCs w:val="24"/>
        </w:rPr>
        <w:t>современных</w:t>
      </w:r>
      <w:r w:rsidRPr="00BF07FE">
        <w:rPr>
          <w:rFonts w:ascii="Times New Roman" w:hAnsi="Times New Roman"/>
          <w:sz w:val="24"/>
          <w:szCs w:val="24"/>
        </w:rPr>
        <w:t xml:space="preserve"> инструментальных средст</w:t>
      </w:r>
      <w:r w:rsidR="003A29BA">
        <w:rPr>
          <w:rFonts w:ascii="Times New Roman" w:hAnsi="Times New Roman"/>
          <w:sz w:val="24"/>
          <w:szCs w:val="24"/>
        </w:rPr>
        <w:t xml:space="preserve">в. Использование моделирования </w:t>
      </w:r>
      <w:r w:rsidRPr="00BF07FE">
        <w:rPr>
          <w:rFonts w:ascii="Times New Roman" w:hAnsi="Times New Roman"/>
          <w:sz w:val="24"/>
          <w:szCs w:val="24"/>
        </w:rPr>
        <w:t xml:space="preserve">при исследовании и проектировании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и их элементов. </w:t>
      </w:r>
    </w:p>
    <w:p w:rsidR="00BF07FE" w:rsidRPr="00BF07FE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Перспективы развития методов и средств моделирования.</w:t>
      </w:r>
    </w:p>
    <w:p w:rsidR="00BF07FE" w:rsidRPr="00BF07FE" w:rsidRDefault="00BF07FE" w:rsidP="003A29BA">
      <w:pPr>
        <w:pStyle w:val="a7"/>
        <w:ind w:right="5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2. Основные понятия теории моделирования систем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Понятие сложной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Подсистемы и элементы. 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Структура, функции, переменные, параметры, сост</w:t>
      </w:r>
      <w:r w:rsidR="003A29BA">
        <w:rPr>
          <w:rFonts w:ascii="Times New Roman" w:hAnsi="Times New Roman"/>
          <w:sz w:val="24"/>
          <w:szCs w:val="24"/>
        </w:rPr>
        <w:t>ояния и характеристики большой системы.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Модели и их роль в изучении процессов функционирования сложных систем. Классификац</w:t>
      </w:r>
      <w:r w:rsidR="003A29BA">
        <w:rPr>
          <w:rFonts w:ascii="Times New Roman" w:hAnsi="Times New Roman"/>
          <w:sz w:val="24"/>
          <w:szCs w:val="24"/>
        </w:rPr>
        <w:t>ия видов моделирования систем.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Математическое моделирова</w:t>
      </w:r>
      <w:r w:rsidR="003A29BA">
        <w:rPr>
          <w:rFonts w:ascii="Times New Roman" w:hAnsi="Times New Roman"/>
          <w:sz w:val="24"/>
          <w:szCs w:val="24"/>
        </w:rPr>
        <w:t>ние систем.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Аналитические и имитационные модели.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Комбинированные (а</w:t>
      </w:r>
      <w:r w:rsidR="003A29BA">
        <w:rPr>
          <w:rFonts w:ascii="Times New Roman" w:hAnsi="Times New Roman"/>
          <w:sz w:val="24"/>
          <w:szCs w:val="24"/>
        </w:rPr>
        <w:t>налитико-имитационные) модели.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Мето</w:t>
      </w:r>
      <w:r w:rsidR="003A29BA">
        <w:rPr>
          <w:rFonts w:ascii="Times New Roman" w:hAnsi="Times New Roman"/>
          <w:sz w:val="24"/>
          <w:szCs w:val="24"/>
        </w:rPr>
        <w:t>ды машинной реализации моделей.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понятия теории моделирования</w:t>
      </w:r>
      <w:r w:rsidR="003A29BA">
        <w:rPr>
          <w:rFonts w:ascii="Times New Roman" w:hAnsi="Times New Roman"/>
          <w:sz w:val="24"/>
          <w:szCs w:val="24"/>
        </w:rPr>
        <w:t xml:space="preserve"> систем.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Возможности использования машинного моделирования при разработке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3. Математические схемы моделирования систем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подходы к описанию процессов фун</w:t>
      </w:r>
      <w:r w:rsidR="003A29BA">
        <w:rPr>
          <w:rFonts w:ascii="Times New Roman" w:hAnsi="Times New Roman"/>
          <w:sz w:val="24"/>
          <w:szCs w:val="24"/>
        </w:rPr>
        <w:t xml:space="preserve">кционирования сложных систем. </w:t>
      </w:r>
      <w:r w:rsidRPr="00BF07FE">
        <w:rPr>
          <w:rFonts w:ascii="Times New Roman" w:hAnsi="Times New Roman"/>
          <w:sz w:val="24"/>
          <w:szCs w:val="24"/>
        </w:rPr>
        <w:t>Непрерывно-детерминированные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D-схемы</w:t>
      </w:r>
      <w:r w:rsidR="003A29BA">
        <w:rPr>
          <w:rFonts w:ascii="Times New Roman" w:hAnsi="Times New Roman"/>
          <w:sz w:val="24"/>
          <w:szCs w:val="24"/>
        </w:rPr>
        <w:t>).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Дискретно-детерминированные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F-схемы</w:t>
      </w:r>
      <w:r w:rsidR="003A29BA">
        <w:rPr>
          <w:rFonts w:ascii="Times New Roman" w:hAnsi="Times New Roman"/>
          <w:sz w:val="24"/>
          <w:szCs w:val="24"/>
        </w:rPr>
        <w:t>).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Дискретно-стохастические модели (</w:t>
      </w:r>
      <w:r w:rsidR="003A29BA" w:rsidRPr="003A29BA">
        <w:rPr>
          <w:rFonts w:ascii="Times New Roman" w:hAnsi="Times New Roman"/>
          <w:b/>
          <w:bCs/>
          <w:i/>
          <w:sz w:val="24"/>
          <w:szCs w:val="24"/>
        </w:rPr>
        <w:t>P-</w:t>
      </w:r>
      <w:r w:rsidRPr="003A29BA">
        <w:rPr>
          <w:rFonts w:ascii="Times New Roman" w:hAnsi="Times New Roman"/>
          <w:b/>
          <w:bCs/>
          <w:i/>
          <w:sz w:val="24"/>
          <w:szCs w:val="24"/>
        </w:rPr>
        <w:t>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Непрерывно-стохастические модели (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Q-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Сетевые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N-схемы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Обобщенные (комбинированные)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A-схемы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Сравнительный анализ возможностей  машинного моделирования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с использованием типовых математических схем.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4. Формализация и алгоритмиза</w:t>
      </w:r>
      <w:r w:rsidR="003A29BA">
        <w:rPr>
          <w:rFonts w:ascii="Times New Roman" w:hAnsi="Times New Roman"/>
          <w:b/>
          <w:bCs/>
          <w:sz w:val="24"/>
          <w:szCs w:val="24"/>
        </w:rPr>
        <w:t xml:space="preserve">ция процессов функционирования </w:t>
      </w:r>
      <w:r w:rsidRPr="00BF07FE">
        <w:rPr>
          <w:rFonts w:ascii="Times New Roman" w:hAnsi="Times New Roman"/>
          <w:b/>
          <w:bCs/>
          <w:sz w:val="24"/>
          <w:szCs w:val="24"/>
        </w:rPr>
        <w:t>систем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Последовательность разработки и компьютерной реализации моделей сис</w:t>
      </w:r>
      <w:r w:rsidR="003A29BA">
        <w:rPr>
          <w:rFonts w:ascii="Times New Roman" w:hAnsi="Times New Roman"/>
          <w:sz w:val="24"/>
          <w:szCs w:val="24"/>
        </w:rPr>
        <w:t xml:space="preserve">тем. </w:t>
      </w:r>
      <w:r w:rsidRPr="00BF07FE">
        <w:rPr>
          <w:rFonts w:ascii="Times New Roman" w:hAnsi="Times New Roman"/>
          <w:sz w:val="24"/>
          <w:szCs w:val="24"/>
        </w:rPr>
        <w:t xml:space="preserve">Построение концептуальной модели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Проверка адекватности  модели и объекта моделирования.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Возможности формализации процессов функционирования систем.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Принципы алгоритмизации процессов функционирования систем.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Формы представления логической структуры моделей.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Методы построения моделирующих алгоритмов.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Примеры построения схем моделирующих алгоритмов.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Получение и интерпретация результатов моделирования. </w:t>
      </w:r>
    </w:p>
    <w:p w:rsid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Документирование этапов моделирования систем.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5. Статистическое моделирование систем на ЭВМ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Стохастические системы и возможности их компьютерного моделирования.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Общая характеристика метода статистического моделирования на ЭВМ.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Генерация и преобразование псевдослучайных последовательностей чисел на ЭВМ. Имитация случайных событий при имитационных экспериментах со стохастическими системами.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Получение последовательностей случайных чисел с заданным законом распределения. 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Формирование реализаций случайных векторов и процессов при статистическом моделировании.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6. Инструментальные средства моделирования систем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Программное обеспечение моделирования систем.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Основные понятия языков и систем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Функции языков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Основы систематизации языков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Средства языков моделирования.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Примеры наиболее распространенных языков моделирования.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Критерии выбора языков модели</w:t>
      </w:r>
      <w:r w:rsidR="003A29BA">
        <w:rPr>
          <w:rFonts w:ascii="Times New Roman" w:hAnsi="Times New Roman"/>
          <w:sz w:val="24"/>
          <w:szCs w:val="24"/>
        </w:rPr>
        <w:t xml:space="preserve">рования при решении конкретных </w:t>
      </w:r>
      <w:r w:rsidRPr="00BF07FE">
        <w:rPr>
          <w:rFonts w:ascii="Times New Roman" w:hAnsi="Times New Roman"/>
          <w:sz w:val="24"/>
          <w:szCs w:val="24"/>
        </w:rPr>
        <w:t xml:space="preserve">прикладных задач.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Рынок программных продуктов компьютерной имитации.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Автоматизация разработки имитационных моделей.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Пакеты прикладных программ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Базы и банки данных и знаний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Моделирование на аналоговых вычислительных машинах и гибридных моделирующих комплексах.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Особенности моделирования на ПЭВМ.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7. Планирование машинных экспериментов с моделями систем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Общие вопросы теории планирования экспериментов.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Планирование машинных экспериментов с моделями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Цели и задачи планирования имитационных экспериментов.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Стратегическое и тактическое планирование имитационных эксперимен</w:t>
      </w:r>
      <w:r w:rsidR="003A29BA">
        <w:rPr>
          <w:rFonts w:ascii="Times New Roman" w:hAnsi="Times New Roman"/>
          <w:sz w:val="24"/>
          <w:szCs w:val="24"/>
        </w:rPr>
        <w:t xml:space="preserve">тов. Планирование имитационных </w:t>
      </w:r>
      <w:r w:rsidRPr="00BF07FE">
        <w:rPr>
          <w:rFonts w:ascii="Times New Roman" w:hAnsi="Times New Roman"/>
          <w:sz w:val="24"/>
          <w:szCs w:val="24"/>
        </w:rPr>
        <w:t xml:space="preserve">экспериментов с целью синтеза оптимальных вариантов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большого числа факторов при моделировании систем  на ЭВМ. Проблема стохастической сходимости результатов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обеспечения точности и достоверности результатов компьютерного моделирования.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уменьшения дисперсии оценок характеристик моделируемых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>. Правила автоматической остановки имитационного эксперимента.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8. Обработка и анализ результатов моделирования систем на ЭВМ</w:t>
      </w:r>
    </w:p>
    <w:p w:rsidR="008D310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фиксации результатов машинного моделирования. </w:t>
      </w:r>
    </w:p>
    <w:p w:rsidR="008D310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Статистическая обработка результатов в процессе моделирования систем на ЭВМ. Критерии сравнительной оценки вариантов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 по результатам моделирования. Особенности статистической обработки результатов компьютерного моделирования. Интерпретация результатов, </w:t>
      </w:r>
      <w:r w:rsidR="003A29BA">
        <w:rPr>
          <w:rFonts w:ascii="Times New Roman" w:hAnsi="Times New Roman"/>
          <w:sz w:val="24"/>
          <w:szCs w:val="24"/>
        </w:rPr>
        <w:t xml:space="preserve">полученных </w:t>
      </w:r>
      <w:r w:rsidRPr="00BF07FE">
        <w:rPr>
          <w:rFonts w:ascii="Times New Roman" w:hAnsi="Times New Roman"/>
          <w:sz w:val="24"/>
          <w:szCs w:val="24"/>
        </w:rPr>
        <w:t xml:space="preserve">на имитационной модели.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Принятие решений по результатам моделирования при проектировании и эксплуатации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9. Моделирование систем с использованием типовых математических схем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Блочные</w:t>
      </w:r>
      <w:r w:rsidR="00676868">
        <w:rPr>
          <w:rFonts w:ascii="Times New Roman" w:hAnsi="Times New Roman"/>
          <w:sz w:val="24"/>
          <w:szCs w:val="24"/>
        </w:rPr>
        <w:t xml:space="preserve"> </w:t>
      </w:r>
      <w:r w:rsidRPr="00BF07FE">
        <w:rPr>
          <w:rFonts w:ascii="Times New Roman" w:hAnsi="Times New Roman"/>
          <w:sz w:val="24"/>
          <w:szCs w:val="24"/>
        </w:rPr>
        <w:t xml:space="preserve">иерархические модели процессов функционирования систем. Формализация процессов функционирования систем с использованием 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-схем</w:t>
      </w:r>
      <w:r w:rsidRPr="00BF07FE">
        <w:rPr>
          <w:rFonts w:ascii="Times New Roman" w:hAnsi="Times New Roman"/>
          <w:sz w:val="24"/>
          <w:szCs w:val="24"/>
        </w:rPr>
        <w:t xml:space="preserve">. Особенности построения моделирующих алгоритмов систем и сетей массового обслуживания.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Принципы реализации моделирующих алгоритмов систем и сетей 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-схем</w:t>
      </w:r>
      <w:r w:rsidRPr="00BF07FE">
        <w:rPr>
          <w:rFonts w:ascii="Times New Roman" w:hAnsi="Times New Roman"/>
          <w:sz w:val="24"/>
          <w:szCs w:val="24"/>
        </w:rPr>
        <w:t xml:space="preserve">. Формализация систем на базе аппарата сетей Петри и их расширений.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Имитационное моделирование с использованием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N-схем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Формализация процессов функционирования  больших систем в виде агрегатов и агрегативных систем.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построения моделирующих алгоритмов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A-схем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Автоматизация разработки компьютерных моделей с использованием типовых математических схем.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10.</w:t>
      </w:r>
      <w:r w:rsidRPr="00BF07FE">
        <w:rPr>
          <w:rFonts w:ascii="Times New Roman" w:hAnsi="Times New Roman"/>
          <w:sz w:val="24"/>
          <w:szCs w:val="24"/>
        </w:rPr>
        <w:t xml:space="preserve"> </w:t>
      </w:r>
      <w:r w:rsidRPr="00BF07FE">
        <w:rPr>
          <w:rFonts w:ascii="Times New Roman" w:hAnsi="Times New Roman"/>
          <w:b/>
          <w:bCs/>
          <w:sz w:val="24"/>
          <w:szCs w:val="24"/>
        </w:rPr>
        <w:t>Моделирование для принятия решений при управлении объектами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Гносеологические и информационные модели.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Моделирование и новая информационная  технология. 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Эволюционное моделирование.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Прогнозирование на основе аналитико-имитационных моделей.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Адаптивные системы организационного управления с эталонной моделью. Адаптивные  системы управления с имитационным идентификатором. Стратегическая и оперативная компьютерная идентификация.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</w:t>
      </w:r>
      <w:r w:rsidR="003A29BA">
        <w:rPr>
          <w:rFonts w:ascii="Times New Roman" w:hAnsi="Times New Roman"/>
          <w:sz w:val="24"/>
          <w:szCs w:val="24"/>
        </w:rPr>
        <w:t xml:space="preserve">имитационного </w:t>
      </w:r>
      <w:r w:rsidRPr="00BF07FE">
        <w:rPr>
          <w:rFonts w:ascii="Times New Roman" w:hAnsi="Times New Roman"/>
          <w:sz w:val="24"/>
          <w:szCs w:val="24"/>
        </w:rPr>
        <w:t xml:space="preserve">моделирования в информационно-управляющих системах в реальном масштабе времени.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Ускоренное моделирование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11. Использование метода моделирования при разработке систем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направления использования компьютерного моделирования</w:t>
      </w:r>
      <w:r w:rsidR="00226EDE">
        <w:rPr>
          <w:rFonts w:ascii="Times New Roman" w:hAnsi="Times New Roman"/>
          <w:sz w:val="24"/>
          <w:szCs w:val="24"/>
        </w:rPr>
        <w:t xml:space="preserve"> при </w:t>
      </w:r>
      <w:r w:rsidRPr="00BF07FE">
        <w:rPr>
          <w:rFonts w:ascii="Times New Roman" w:hAnsi="Times New Roman"/>
          <w:sz w:val="24"/>
          <w:szCs w:val="24"/>
        </w:rPr>
        <w:t xml:space="preserve">исследовании, проектировании и эксплуатации систем. </w:t>
      </w:r>
    </w:p>
    <w:p w:rsidR="00BF002C" w:rsidRDefault="00226ED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Моделирование </w:t>
      </w:r>
      <w:r w:rsidR="00BF07FE" w:rsidRPr="00BF07FE">
        <w:rPr>
          <w:rFonts w:ascii="Times New Roman" w:hAnsi="Times New Roman"/>
          <w:sz w:val="24"/>
          <w:szCs w:val="24"/>
        </w:rPr>
        <w:t xml:space="preserve">организационных систем и производственных процессов на базе информационной технологии. 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Общие принципы построения и правила реализации компьютерных моделей систем. Моделирование при разработке распределенных </w:t>
      </w:r>
      <w:r w:rsidR="00C63673">
        <w:rPr>
          <w:rFonts w:ascii="Times New Roman" w:hAnsi="Times New Roman"/>
          <w:sz w:val="24"/>
          <w:szCs w:val="24"/>
        </w:rPr>
        <w:t>компьютерных</w:t>
      </w:r>
      <w:r w:rsidRPr="00BF07FE">
        <w:rPr>
          <w:rFonts w:ascii="Times New Roman" w:hAnsi="Times New Roman"/>
          <w:sz w:val="24"/>
          <w:szCs w:val="24"/>
        </w:rPr>
        <w:t xml:space="preserve"> систем и информационных сетей.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Автоматизация исследования и проектирования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на базе компьютерных моделей.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12. Заключение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направления развития и совершенствования метода имитационного моделирования на базе перспе</w:t>
      </w:r>
      <w:r w:rsidR="00226EDE">
        <w:rPr>
          <w:rFonts w:ascii="Times New Roman" w:hAnsi="Times New Roman"/>
          <w:sz w:val="24"/>
          <w:szCs w:val="24"/>
        </w:rPr>
        <w:t>ктивных программно-технических с</w:t>
      </w:r>
      <w:r w:rsidRPr="00BF07FE">
        <w:rPr>
          <w:rFonts w:ascii="Times New Roman" w:hAnsi="Times New Roman"/>
          <w:sz w:val="24"/>
          <w:szCs w:val="24"/>
        </w:rPr>
        <w:t xml:space="preserve">редств.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Пути и методы повышения эффективности моделирования систем на ЭВМ на этапах разработки и внедрения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FC6E3A" w:rsidRDefault="00BF07FE" w:rsidP="00BF07FE">
      <w:pPr>
        <w:pStyle w:val="-Eaaaao2"/>
        <w:ind w:left="540" w:firstLine="27"/>
        <w:rPr>
          <w:szCs w:val="24"/>
          <w:lang w:val="ru-RU"/>
        </w:rPr>
      </w:pPr>
    </w:p>
    <w:p w:rsidR="00E46323" w:rsidRDefault="00E46323" w:rsidP="00E46323">
      <w:pPr>
        <w:pStyle w:val="9"/>
        <w:rPr>
          <w:b/>
          <w:i w:val="0"/>
          <w:sz w:val="24"/>
        </w:rPr>
      </w:pPr>
    </w:p>
    <w:p w:rsidR="00541CE4" w:rsidRPr="00541CE4" w:rsidRDefault="00226EDE" w:rsidP="00541CE4">
      <w:pPr>
        <w:pStyle w:val="a4"/>
        <w:jc w:val="center"/>
        <w:outlineLvl w:val="3"/>
        <w:rPr>
          <w:b/>
          <w:bCs/>
          <w:szCs w:val="24"/>
        </w:rPr>
      </w:pPr>
      <w:r>
        <w:rPr>
          <w:b/>
          <w:bCs/>
          <w:szCs w:val="24"/>
        </w:rPr>
        <w:br w:type="page"/>
      </w:r>
      <w:r w:rsidR="00541CE4" w:rsidRPr="00541CE4">
        <w:rPr>
          <w:b/>
          <w:bCs/>
          <w:szCs w:val="24"/>
        </w:rPr>
        <w:t xml:space="preserve">Перечень </w:t>
      </w:r>
      <w:r>
        <w:rPr>
          <w:b/>
          <w:bCs/>
          <w:szCs w:val="24"/>
        </w:rPr>
        <w:t>лабораторных работ</w:t>
      </w:r>
    </w:p>
    <w:p w:rsidR="00541CE4" w:rsidRDefault="00541CE4" w:rsidP="00541CE4">
      <w:pPr>
        <w:rPr>
          <w:b/>
          <w:bCs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134"/>
        <w:gridCol w:w="1134"/>
      </w:tblGrid>
      <w:tr w:rsidR="001377FD" w:rsidRPr="00541CE4" w:rsidTr="001377F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541CE4" w:rsidRDefault="001377FD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541CE4" w:rsidRDefault="001377FD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541CE4" w:rsidRDefault="001377FD" w:rsidP="00541C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</w:t>
            </w:r>
          </w:p>
        </w:tc>
      </w:tr>
      <w:tr w:rsidR="001377FD" w:rsidRPr="00541CE4" w:rsidTr="001377F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541CE4" w:rsidRDefault="001377FD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Принципы организации системы </w:t>
            </w:r>
            <w:r w:rsidRPr="00541CE4">
              <w:rPr>
                <w:iCs/>
                <w:sz w:val="24"/>
                <w:szCs w:val="24"/>
                <w:lang w:val="en-US"/>
              </w:rPr>
              <w:t>GPSS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pStyle w:val="11"/>
              <w:keepNext w:val="0"/>
              <w:rPr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377FD" w:rsidRPr="00541CE4" w:rsidTr="001377F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541CE4" w:rsidRDefault="001377FD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Среда и функциональная структура языка моделирования GPSS/PC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pStyle w:val="1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377FD" w:rsidRPr="00541CE4" w:rsidTr="001377F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541CE4" w:rsidRDefault="001377FD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Описание объектов GPSS/РС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pStyle w:val="1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377FD" w:rsidRPr="00541CE4" w:rsidTr="001377F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541CE4" w:rsidRDefault="001377FD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Форматы описания блоков и операторов GPSS/РС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pStyle w:val="1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377FD" w:rsidRPr="00541CE4" w:rsidTr="001377F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541CE4" w:rsidRDefault="001377FD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Стандартные числовые атрибуты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pStyle w:val="1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377FD" w:rsidRPr="00541CE4" w:rsidTr="001377F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2817D6" w:rsidP="001377F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FD" w:rsidRPr="00541CE4" w:rsidRDefault="001377FD" w:rsidP="002817D6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Технология  применения языка моделирования GPSS/PC</w:t>
            </w:r>
            <w:r>
              <w:rPr>
                <w:iCs/>
                <w:sz w:val="24"/>
                <w:szCs w:val="24"/>
              </w:rPr>
              <w:t xml:space="preserve"> и </w:t>
            </w:r>
            <w:r w:rsidRPr="007C136F">
              <w:rPr>
                <w:color w:val="000000"/>
                <w:sz w:val="24"/>
                <w:szCs w:val="24"/>
                <w:lang w:val="en-US"/>
              </w:rPr>
              <w:t>GPSS</w:t>
            </w:r>
            <w:r w:rsidRPr="007C136F">
              <w:rPr>
                <w:color w:val="000000"/>
                <w:sz w:val="24"/>
                <w:szCs w:val="24"/>
              </w:rPr>
              <w:t>_</w:t>
            </w:r>
            <w:r w:rsidRPr="007C136F">
              <w:rPr>
                <w:color w:val="000000"/>
                <w:sz w:val="24"/>
                <w:szCs w:val="24"/>
                <w:lang w:val="en-US"/>
              </w:rPr>
              <w:t>World</w:t>
            </w:r>
            <w:r w:rsidRPr="00541CE4">
              <w:rPr>
                <w:iCs/>
                <w:sz w:val="24"/>
                <w:szCs w:val="24"/>
              </w:rPr>
              <w:t xml:space="preserve">  при выполнении практикума на ПЭВМ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7, 8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7FD" w:rsidRPr="00541CE4" w:rsidRDefault="001377FD" w:rsidP="00137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541CE4" w:rsidRPr="00541CE4" w:rsidRDefault="00541CE4" w:rsidP="00541CE4"/>
    <w:p w:rsidR="002817D6" w:rsidRPr="00541CE4" w:rsidRDefault="002817D6" w:rsidP="002817D6">
      <w:pPr>
        <w:pStyle w:val="a4"/>
        <w:jc w:val="center"/>
        <w:outlineLvl w:val="3"/>
        <w:rPr>
          <w:b/>
          <w:bCs/>
          <w:szCs w:val="24"/>
        </w:rPr>
      </w:pPr>
      <w:r w:rsidRPr="00541CE4">
        <w:rPr>
          <w:b/>
          <w:bCs/>
          <w:szCs w:val="24"/>
        </w:rPr>
        <w:t xml:space="preserve">Перечень </w:t>
      </w:r>
      <w:r>
        <w:rPr>
          <w:b/>
          <w:bCs/>
          <w:szCs w:val="24"/>
        </w:rPr>
        <w:t>практических занятий</w:t>
      </w:r>
    </w:p>
    <w:p w:rsidR="002817D6" w:rsidRDefault="002817D6" w:rsidP="002817D6">
      <w:pPr>
        <w:rPr>
          <w:b/>
          <w:bCs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134"/>
        <w:gridCol w:w="1134"/>
      </w:tblGrid>
      <w:tr w:rsidR="002817D6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9C7B16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7D6" w:rsidRPr="00541CE4" w:rsidRDefault="002817D6" w:rsidP="009C7B16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7D6" w:rsidRPr="00541CE4" w:rsidRDefault="002817D6" w:rsidP="009C7B16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7D6" w:rsidRPr="00541CE4" w:rsidRDefault="002817D6" w:rsidP="009C7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</w:t>
            </w:r>
          </w:p>
        </w:tc>
      </w:tr>
      <w:tr w:rsidR="002817D6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9C7B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7D6" w:rsidRPr="00541CE4" w:rsidRDefault="002817D6" w:rsidP="009C7B16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Программирование для аппаратной и динамической категорий                         языка  моделирования GPSS/PC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9C7B16">
            <w:pPr>
              <w:pStyle w:val="1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9C7B16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2817D6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9C7B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7D6" w:rsidRPr="00541CE4" w:rsidRDefault="002817D6" w:rsidP="009C7B16">
            <w:pPr>
              <w:ind w:right="-483"/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Программирование для статической и запоминающей категорий </w:t>
            </w:r>
          </w:p>
          <w:p w:rsidR="002817D6" w:rsidRPr="00541CE4" w:rsidRDefault="002817D6" w:rsidP="009C7B16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языка  моделирования </w:t>
            </w:r>
            <w:r w:rsidRPr="00541CE4">
              <w:rPr>
                <w:iCs/>
                <w:sz w:val="24"/>
                <w:szCs w:val="24"/>
                <w:lang w:val="en-US"/>
              </w:rPr>
              <w:t>GPSS/PC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9C7B16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9C7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817D6" w:rsidRPr="00541CE4" w:rsidTr="009C7B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9C7B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7D6" w:rsidRPr="00541CE4" w:rsidRDefault="002817D6" w:rsidP="009C7B16">
            <w:pPr>
              <w:ind w:right="-483"/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Программирование для группирующей категории языка  </w:t>
            </w:r>
          </w:p>
          <w:p w:rsidR="002817D6" w:rsidRPr="00541CE4" w:rsidRDefault="002817D6" w:rsidP="009C7B16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моделирования </w:t>
            </w:r>
            <w:r w:rsidRPr="00541CE4">
              <w:rPr>
                <w:iCs/>
                <w:sz w:val="24"/>
                <w:szCs w:val="24"/>
                <w:lang w:val="en-US"/>
              </w:rPr>
              <w:t>GPSS</w:t>
            </w:r>
            <w:r w:rsidRPr="00541CE4">
              <w:rPr>
                <w:iCs/>
                <w:sz w:val="24"/>
                <w:szCs w:val="24"/>
              </w:rPr>
              <w:t>/</w:t>
            </w:r>
            <w:r w:rsidRPr="00541CE4">
              <w:rPr>
                <w:iCs/>
                <w:sz w:val="24"/>
                <w:szCs w:val="24"/>
                <w:lang w:val="en-US"/>
              </w:rPr>
              <w:t>PC</w:t>
            </w:r>
            <w:r w:rsidRPr="00541CE4">
              <w:rPr>
                <w:iCs/>
                <w:sz w:val="24"/>
                <w:szCs w:val="24"/>
              </w:rPr>
              <w:t>.  Списки пользователя.  Группы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9C7B16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4, 5, 6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D6" w:rsidRPr="00541CE4" w:rsidRDefault="002817D6" w:rsidP="009C7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E46323" w:rsidRDefault="00E46323" w:rsidP="00E46323"/>
    <w:p w:rsidR="00007FA6" w:rsidRDefault="00007FA6" w:rsidP="00007FA6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</w:t>
      </w:r>
      <w:r w:rsidR="002F0115">
        <w:rPr>
          <w:b/>
          <w:sz w:val="24"/>
        </w:rPr>
        <w:t>й</w:t>
      </w:r>
      <w:r w:rsidR="00DE48B1">
        <w:rPr>
          <w:b/>
          <w:sz w:val="24"/>
        </w:rPr>
        <w:t xml:space="preserve"> </w:t>
      </w:r>
      <w:r>
        <w:rPr>
          <w:b/>
          <w:sz w:val="24"/>
        </w:rPr>
        <w:t>работы</w:t>
      </w:r>
    </w:p>
    <w:p w:rsidR="002F0115" w:rsidRPr="002F0115" w:rsidRDefault="002F0115" w:rsidP="002F0115">
      <w:pPr>
        <w:ind w:right="57" w:firstLine="56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 xml:space="preserve">Целью курсового проектирования является детальное ознакомление с инструментальными средствами моделирования систем, изучение  и применение программного  обеспечения моделирования. Разработка имитационных моделей конкретных объектов с использованием пакета  прикладных  программ  моделирования </w:t>
      </w:r>
      <w:r w:rsidRPr="002F0115">
        <w:rPr>
          <w:b/>
          <w:bCs/>
          <w:i/>
          <w:iCs/>
          <w:sz w:val="24"/>
          <w:szCs w:val="24"/>
          <w:lang w:val="en-US"/>
        </w:rPr>
        <w:t>GPSS</w:t>
      </w:r>
      <w:r w:rsidRPr="002F0115">
        <w:rPr>
          <w:b/>
          <w:bCs/>
          <w:i/>
          <w:iCs/>
          <w:sz w:val="24"/>
          <w:szCs w:val="24"/>
        </w:rPr>
        <w:t>/</w:t>
      </w:r>
      <w:r w:rsidRPr="002F0115">
        <w:rPr>
          <w:b/>
          <w:bCs/>
          <w:i/>
          <w:iCs/>
          <w:sz w:val="24"/>
          <w:szCs w:val="24"/>
          <w:lang w:val="en-US"/>
        </w:rPr>
        <w:t>PC</w:t>
      </w:r>
      <w:r w:rsidRPr="002F0115">
        <w:rPr>
          <w:sz w:val="24"/>
          <w:szCs w:val="24"/>
        </w:rPr>
        <w:t>. При выполнении курсовой работы студент согласно изучаемой в курсе лекций методике реализует следующие этапы. На первом этапе моде</w:t>
      </w:r>
      <w:r w:rsidRPr="002F0115">
        <w:rPr>
          <w:sz w:val="24"/>
          <w:szCs w:val="24"/>
        </w:rPr>
        <w:softHyphen/>
        <w:t>лирования формулируется модель, строится ее формальная схема и решается вопрос об эффективности и целесообразности моделиро</w:t>
      </w:r>
      <w:r w:rsidRPr="002F0115">
        <w:rPr>
          <w:sz w:val="24"/>
          <w:szCs w:val="24"/>
        </w:rPr>
        <w:softHyphen/>
        <w:t>вания системы</w:t>
      </w:r>
      <w:r w:rsidRPr="002F0115">
        <w:rPr>
          <w:noProof/>
          <w:sz w:val="24"/>
          <w:szCs w:val="24"/>
        </w:rPr>
        <w:t xml:space="preserve"> </w:t>
      </w:r>
      <w:r w:rsidRPr="002F0115">
        <w:rPr>
          <w:b/>
          <w:bCs/>
          <w:i/>
          <w:iCs/>
          <w:noProof/>
          <w:sz w:val="24"/>
          <w:szCs w:val="24"/>
        </w:rPr>
        <w:t>S</w:t>
      </w:r>
      <w:r w:rsidRPr="002F0115">
        <w:rPr>
          <w:sz w:val="24"/>
          <w:szCs w:val="24"/>
        </w:rPr>
        <w:t xml:space="preserve"> (об аналитическом расчете или имитационном моделировании) на вычислительной машине. На втором этапе математическая модель, сформулированная на первом этапе, воплощается   в  машинную, </w:t>
      </w:r>
    </w:p>
    <w:p w:rsidR="002F0115" w:rsidRDefault="002F0115" w:rsidP="002F0115">
      <w:pPr>
        <w:ind w:right="5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>т. е. решается проблема алгоритмизации модели, ее рационального разбиения на блоки и организации интерфейса между ними, а также задача получения необходимой точности и достоверности результатов при проведе</w:t>
      </w:r>
      <w:r w:rsidRPr="002F0115">
        <w:rPr>
          <w:sz w:val="24"/>
          <w:szCs w:val="24"/>
        </w:rPr>
        <w:softHyphen/>
        <w:t>нии машинных экспериментов. На третьем этапе ЭВМ используется для имитации процесса функционирования системы</w:t>
      </w:r>
      <w:r w:rsidRPr="002F0115">
        <w:rPr>
          <w:noProof/>
          <w:sz w:val="24"/>
          <w:szCs w:val="24"/>
        </w:rPr>
        <w:t xml:space="preserve"> </w:t>
      </w:r>
      <w:r w:rsidRPr="002F0115">
        <w:rPr>
          <w:b/>
          <w:bCs/>
          <w:i/>
          <w:iCs/>
          <w:sz w:val="24"/>
          <w:szCs w:val="24"/>
          <w:lang w:val="en-US"/>
        </w:rPr>
        <w:t>S</w:t>
      </w:r>
      <w:r w:rsidRPr="002F0115">
        <w:rPr>
          <w:sz w:val="24"/>
          <w:szCs w:val="24"/>
        </w:rPr>
        <w:t xml:space="preserve"> для сбора необходимой информации, ее статистической обработки и интер</w:t>
      </w:r>
      <w:r w:rsidRPr="002F0115">
        <w:rPr>
          <w:sz w:val="24"/>
          <w:szCs w:val="24"/>
        </w:rPr>
        <w:softHyphen/>
        <w:t>претации результатов моделирования.</w:t>
      </w:r>
    </w:p>
    <w:p w:rsidR="002817D6" w:rsidRPr="002F0115" w:rsidRDefault="002817D6" w:rsidP="002F0115">
      <w:pPr>
        <w:ind w:right="57"/>
        <w:jc w:val="both"/>
        <w:rPr>
          <w:sz w:val="24"/>
          <w:szCs w:val="24"/>
        </w:rPr>
      </w:pPr>
      <w:r>
        <w:rPr>
          <w:sz w:val="24"/>
          <w:szCs w:val="24"/>
        </w:rPr>
        <w:t>Ориентировочная трудоемкость – 36 часов.</w:t>
      </w:r>
    </w:p>
    <w:p w:rsidR="00007FA6" w:rsidRDefault="00007FA6" w:rsidP="00007FA6">
      <w:pPr>
        <w:jc w:val="center"/>
        <w:rPr>
          <w:sz w:val="24"/>
        </w:rPr>
      </w:pPr>
    </w:p>
    <w:p w:rsidR="000E14EF" w:rsidRDefault="000E14EF" w:rsidP="000E14EF"/>
    <w:p w:rsidR="000E14EF" w:rsidRDefault="000E14EF" w:rsidP="00E46323"/>
    <w:p w:rsidR="000E14EF" w:rsidRDefault="000E14EF" w:rsidP="00E46323"/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257FA9" w:rsidRPr="00734869" w:rsidTr="00B75886">
        <w:trPr>
          <w:cantSplit/>
        </w:trPr>
        <w:tc>
          <w:tcPr>
            <w:tcW w:w="675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257FA9" w:rsidRPr="00734869" w:rsidRDefault="00257FA9" w:rsidP="00B75886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257FA9" w:rsidRPr="00734869" w:rsidRDefault="00257FA9" w:rsidP="00B75886">
            <w:pPr>
              <w:pStyle w:val="1"/>
              <w:rPr>
                <w:b/>
                <w:sz w:val="22"/>
              </w:rPr>
            </w:pPr>
            <w:r w:rsidRPr="00734869">
              <w:rPr>
                <w:sz w:val="22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</w:p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257FA9" w:rsidRPr="00734869" w:rsidTr="00B75886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257FA9" w:rsidRPr="00734869" w:rsidRDefault="00257FA9" w:rsidP="00B75886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257FA9" w:rsidRPr="00734869" w:rsidRDefault="00257FA9" w:rsidP="00B75886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24"/>
              </w:rPr>
            </w:pPr>
          </w:p>
        </w:tc>
      </w:tr>
      <w:tr w:rsidR="00257FA9" w:rsidRPr="00734869" w:rsidTr="00B75886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257FA9" w:rsidRPr="00734869" w:rsidRDefault="00257FA9" w:rsidP="00B75886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257FA9" w:rsidRPr="00734869" w:rsidRDefault="00257FA9" w:rsidP="00B75886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257FA9" w:rsidRPr="00734869" w:rsidRDefault="00257FA9" w:rsidP="00B75886">
            <w:pPr>
              <w:jc w:val="center"/>
              <w:rPr>
                <w:b/>
                <w:sz w:val="24"/>
              </w:rPr>
            </w:pPr>
          </w:p>
        </w:tc>
      </w:tr>
      <w:tr w:rsidR="00261A7B" w:rsidRPr="00734869" w:rsidTr="00261A7B">
        <w:trPr>
          <w:cantSplit/>
        </w:trPr>
        <w:tc>
          <w:tcPr>
            <w:tcW w:w="675" w:type="dxa"/>
            <w:vAlign w:val="center"/>
          </w:tcPr>
          <w:p w:rsidR="00261A7B" w:rsidRPr="00734869" w:rsidRDefault="00261A7B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261A7B" w:rsidRPr="00734869" w:rsidRDefault="00261A7B" w:rsidP="00B75886">
            <w:pPr>
              <w:pStyle w:val="12"/>
              <w:rPr>
                <w:lang w:val="ru-RU"/>
              </w:rPr>
            </w:pPr>
            <w:r w:rsidRPr="00C509AD">
              <w:rPr>
                <w:iCs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261A7B" w:rsidRDefault="00261A7B" w:rsidP="00261A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261A7B" w:rsidRDefault="00261A7B" w:rsidP="00261A7B">
            <w:pPr>
              <w:jc w:val="center"/>
              <w:rPr>
                <w:color w:val="000000"/>
                <w:sz w:val="24"/>
                <w:szCs w:val="24"/>
              </w:rPr>
            </w:pPr>
            <w:r w:rsidRPr="00261A7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261A7B" w:rsidRPr="00734869" w:rsidRDefault="00261A7B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261A7B" w:rsidRPr="00734869" w:rsidTr="00261A7B">
        <w:trPr>
          <w:cantSplit/>
        </w:trPr>
        <w:tc>
          <w:tcPr>
            <w:tcW w:w="675" w:type="dxa"/>
            <w:vAlign w:val="center"/>
          </w:tcPr>
          <w:p w:rsidR="00261A7B" w:rsidRPr="00734869" w:rsidRDefault="00261A7B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261A7B" w:rsidRPr="00257FA9" w:rsidRDefault="00261A7B" w:rsidP="00B75886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Основные понятия теории моделирования систем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2817D6" w:rsidRDefault="00261A7B" w:rsidP="00261A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261A7B" w:rsidRDefault="002817D6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261A7B" w:rsidRPr="00734869" w:rsidRDefault="00261A7B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</w:t>
            </w:r>
          </w:p>
        </w:tc>
      </w:tr>
      <w:tr w:rsidR="00261A7B" w:rsidRPr="00734869" w:rsidTr="00261A7B">
        <w:trPr>
          <w:cantSplit/>
        </w:trPr>
        <w:tc>
          <w:tcPr>
            <w:tcW w:w="675" w:type="dxa"/>
            <w:vAlign w:val="center"/>
          </w:tcPr>
          <w:p w:rsidR="00261A7B" w:rsidRPr="00734869" w:rsidRDefault="00261A7B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261A7B" w:rsidRPr="00AF3BF5" w:rsidRDefault="00261A7B" w:rsidP="00B75886">
            <w:pPr>
              <w:pStyle w:val="12"/>
              <w:rPr>
                <w:lang w:val="ru-RU"/>
              </w:rPr>
            </w:pPr>
            <w:r w:rsidRPr="00C509AD">
              <w:rPr>
                <w:iCs/>
                <w:szCs w:val="24"/>
              </w:rPr>
              <w:t>Математические схемы моделирования систем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1377FD" w:rsidRDefault="00261A7B" w:rsidP="00261A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261A7B" w:rsidRDefault="002817D6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261A7B" w:rsidRPr="00734869" w:rsidRDefault="00261A7B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1377FD" w:rsidRPr="00734869" w:rsidTr="00261A7B">
        <w:trPr>
          <w:cantSplit/>
        </w:trPr>
        <w:tc>
          <w:tcPr>
            <w:tcW w:w="675" w:type="dxa"/>
            <w:vAlign w:val="center"/>
          </w:tcPr>
          <w:p w:rsidR="001377FD" w:rsidRPr="00734869" w:rsidRDefault="001377FD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1377FD" w:rsidRPr="00257FA9" w:rsidRDefault="001377FD" w:rsidP="00B75886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Формализация и алгоритмизация процессов функционирования систем</w:t>
            </w:r>
          </w:p>
        </w:tc>
        <w:tc>
          <w:tcPr>
            <w:tcW w:w="567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1377FD" w:rsidRPr="00561BD3" w:rsidRDefault="001377FD" w:rsidP="00E8528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377FD" w:rsidRPr="00561BD3" w:rsidRDefault="001377FD" w:rsidP="00E8528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377FD" w:rsidRPr="00261A7B" w:rsidRDefault="001377FD" w:rsidP="00261A7B">
            <w:pPr>
              <w:jc w:val="center"/>
              <w:rPr>
                <w:color w:val="000000"/>
                <w:sz w:val="24"/>
                <w:szCs w:val="24"/>
              </w:rPr>
            </w:pPr>
            <w:r w:rsidRPr="00261A7B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1377FD" w:rsidRPr="00261A7B" w:rsidRDefault="001377FD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709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377FD" w:rsidRPr="00734869" w:rsidRDefault="001377FD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1377FD" w:rsidRPr="00734869" w:rsidTr="00261A7B">
        <w:trPr>
          <w:cantSplit/>
        </w:trPr>
        <w:tc>
          <w:tcPr>
            <w:tcW w:w="675" w:type="dxa"/>
            <w:vAlign w:val="center"/>
          </w:tcPr>
          <w:p w:rsidR="001377FD" w:rsidRPr="00734869" w:rsidRDefault="001377FD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1377FD" w:rsidRPr="00257FA9" w:rsidRDefault="001377FD" w:rsidP="00B75886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Статистическое моделирование систем на ЭВМ</w:t>
            </w:r>
          </w:p>
        </w:tc>
        <w:tc>
          <w:tcPr>
            <w:tcW w:w="567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1377FD" w:rsidRPr="00561BD3" w:rsidRDefault="002817D6" w:rsidP="00E8528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1</w:t>
            </w:r>
            <w:r w:rsidR="002817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1377FD" w:rsidRPr="00561BD3" w:rsidRDefault="001377FD" w:rsidP="00E8528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377FD" w:rsidRPr="00261A7B" w:rsidRDefault="001377FD" w:rsidP="00261A7B">
            <w:pPr>
              <w:jc w:val="center"/>
              <w:rPr>
                <w:color w:val="000000"/>
                <w:sz w:val="24"/>
                <w:szCs w:val="24"/>
              </w:rPr>
            </w:pPr>
            <w:r w:rsidRPr="00261A7B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1377FD" w:rsidRPr="00261A7B" w:rsidRDefault="001377FD" w:rsidP="00261A7B">
            <w:pPr>
              <w:jc w:val="center"/>
              <w:rPr>
                <w:color w:val="000000"/>
                <w:sz w:val="24"/>
                <w:szCs w:val="24"/>
              </w:rPr>
            </w:pPr>
            <w:r w:rsidRPr="00261A7B">
              <w:rPr>
                <w:color w:val="000000"/>
                <w:sz w:val="24"/>
                <w:szCs w:val="24"/>
              </w:rPr>
              <w:t>2</w:t>
            </w:r>
            <w:r w:rsidR="002817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377FD" w:rsidRPr="00734869" w:rsidRDefault="001377FD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1377FD" w:rsidRPr="00734869" w:rsidTr="00261A7B">
        <w:trPr>
          <w:cantSplit/>
        </w:trPr>
        <w:tc>
          <w:tcPr>
            <w:tcW w:w="675" w:type="dxa"/>
            <w:vAlign w:val="center"/>
          </w:tcPr>
          <w:p w:rsidR="001377FD" w:rsidRPr="00734869" w:rsidRDefault="001377FD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1377FD" w:rsidRPr="008709CC" w:rsidRDefault="001377FD" w:rsidP="00B75886">
            <w:pPr>
              <w:pStyle w:val="12"/>
              <w:rPr>
                <w:lang w:val="ru-RU"/>
              </w:rPr>
            </w:pPr>
            <w:r w:rsidRPr="00C509AD">
              <w:rPr>
                <w:iCs/>
                <w:szCs w:val="24"/>
              </w:rPr>
              <w:t>Инструментальные средства моделирования систем</w:t>
            </w:r>
          </w:p>
        </w:tc>
        <w:tc>
          <w:tcPr>
            <w:tcW w:w="567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1377FD" w:rsidRPr="00561BD3" w:rsidRDefault="002817D6" w:rsidP="00E8528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2817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1377FD" w:rsidRPr="00561BD3" w:rsidRDefault="001377FD" w:rsidP="00E8528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377FD" w:rsidRPr="00261A7B" w:rsidRDefault="001377FD" w:rsidP="00261A7B">
            <w:pPr>
              <w:jc w:val="center"/>
              <w:rPr>
                <w:color w:val="000000"/>
                <w:sz w:val="24"/>
                <w:szCs w:val="24"/>
              </w:rPr>
            </w:pPr>
            <w:r w:rsidRPr="00261A7B">
              <w:rPr>
                <w:color w:val="000000"/>
                <w:sz w:val="24"/>
                <w:szCs w:val="24"/>
              </w:rPr>
              <w:t>1</w:t>
            </w:r>
            <w:r w:rsidR="002817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377FD" w:rsidRPr="00261A7B" w:rsidRDefault="001377FD" w:rsidP="00261A7B">
            <w:pPr>
              <w:jc w:val="center"/>
              <w:rPr>
                <w:color w:val="000000"/>
                <w:sz w:val="24"/>
                <w:szCs w:val="24"/>
              </w:rPr>
            </w:pPr>
            <w:r w:rsidRPr="00261A7B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377FD" w:rsidRPr="00734869" w:rsidRDefault="001377FD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 Д2</w:t>
            </w:r>
          </w:p>
        </w:tc>
      </w:tr>
      <w:tr w:rsidR="001377FD" w:rsidRPr="00734869" w:rsidTr="00261A7B">
        <w:trPr>
          <w:cantSplit/>
        </w:trPr>
        <w:tc>
          <w:tcPr>
            <w:tcW w:w="675" w:type="dxa"/>
            <w:vAlign w:val="center"/>
          </w:tcPr>
          <w:p w:rsidR="001377FD" w:rsidRPr="00734869" w:rsidRDefault="001377FD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1377FD" w:rsidRPr="00257FA9" w:rsidRDefault="001377FD" w:rsidP="00B75886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Планирование машинных экспериментов с моделями систем</w:t>
            </w:r>
          </w:p>
        </w:tc>
        <w:tc>
          <w:tcPr>
            <w:tcW w:w="567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1377FD" w:rsidRPr="00561BD3" w:rsidRDefault="001377FD" w:rsidP="00E8528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377FD" w:rsidRPr="00561BD3" w:rsidRDefault="002817D6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377FD" w:rsidRPr="00561BD3" w:rsidRDefault="001377FD" w:rsidP="00E8528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1377FD" w:rsidRPr="00261A7B" w:rsidRDefault="001377FD" w:rsidP="00261A7B">
            <w:pPr>
              <w:jc w:val="center"/>
              <w:rPr>
                <w:color w:val="000000"/>
                <w:sz w:val="24"/>
                <w:szCs w:val="24"/>
              </w:rPr>
            </w:pPr>
            <w:r w:rsidRPr="00261A7B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1377FD" w:rsidRPr="00261A7B" w:rsidRDefault="001377FD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2817D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377FD" w:rsidRPr="00734869" w:rsidRDefault="001377FD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1377FD" w:rsidRPr="00734869" w:rsidTr="00261A7B">
        <w:trPr>
          <w:cantSplit/>
        </w:trPr>
        <w:tc>
          <w:tcPr>
            <w:tcW w:w="675" w:type="dxa"/>
            <w:vAlign w:val="center"/>
          </w:tcPr>
          <w:p w:rsidR="001377FD" w:rsidRPr="00734869" w:rsidRDefault="001377FD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1377FD" w:rsidRPr="00257FA9" w:rsidRDefault="001377FD" w:rsidP="00B75886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Обработка и анализ результатов моделирования систем</w:t>
            </w:r>
          </w:p>
        </w:tc>
        <w:tc>
          <w:tcPr>
            <w:tcW w:w="567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1377FD" w:rsidRPr="00561BD3" w:rsidRDefault="001377FD" w:rsidP="00E8528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377FD" w:rsidRPr="00561BD3" w:rsidRDefault="002817D6" w:rsidP="00561B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377FD" w:rsidRPr="00561BD3" w:rsidRDefault="001377FD" w:rsidP="00E8528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1377FD" w:rsidRPr="00261A7B" w:rsidRDefault="001377FD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1377FD" w:rsidRPr="00261A7B" w:rsidRDefault="001377FD" w:rsidP="00261A7B">
            <w:pPr>
              <w:jc w:val="center"/>
              <w:rPr>
                <w:color w:val="000000"/>
                <w:sz w:val="24"/>
                <w:szCs w:val="24"/>
              </w:rPr>
            </w:pPr>
            <w:r w:rsidRPr="00261A7B">
              <w:rPr>
                <w:color w:val="000000"/>
                <w:sz w:val="24"/>
                <w:szCs w:val="24"/>
              </w:rPr>
              <w:t>1</w:t>
            </w:r>
            <w:r w:rsidR="002817D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1377FD" w:rsidRPr="00561BD3" w:rsidRDefault="001377FD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377FD" w:rsidRPr="00734869" w:rsidRDefault="001377FD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261A7B" w:rsidRPr="00734869" w:rsidTr="00261A7B">
        <w:trPr>
          <w:cantSplit/>
        </w:trPr>
        <w:tc>
          <w:tcPr>
            <w:tcW w:w="675" w:type="dxa"/>
            <w:vAlign w:val="center"/>
          </w:tcPr>
          <w:p w:rsidR="00261A7B" w:rsidRPr="00734869" w:rsidRDefault="00261A7B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261A7B" w:rsidRPr="00257FA9" w:rsidRDefault="00261A7B" w:rsidP="00B75886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Моделирование КС с использованием типовых математических схем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261A7B" w:rsidRDefault="00261A7B" w:rsidP="00261A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261A7B" w:rsidRDefault="002817D6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261A7B" w:rsidRPr="00734869" w:rsidRDefault="00261A7B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261A7B" w:rsidRPr="00734869" w:rsidTr="00261A7B">
        <w:trPr>
          <w:cantSplit/>
        </w:trPr>
        <w:tc>
          <w:tcPr>
            <w:tcW w:w="675" w:type="dxa"/>
            <w:vAlign w:val="center"/>
          </w:tcPr>
          <w:p w:rsidR="00261A7B" w:rsidRPr="00734869" w:rsidRDefault="00261A7B" w:rsidP="00B75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19" w:type="dxa"/>
            <w:vAlign w:val="center"/>
          </w:tcPr>
          <w:p w:rsidR="00261A7B" w:rsidRPr="00257FA9" w:rsidRDefault="00261A7B" w:rsidP="00B75886">
            <w:pPr>
              <w:pStyle w:val="12"/>
              <w:rPr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Моделирование для принятия решений при управлении объектами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1377FD" w:rsidRDefault="00261A7B" w:rsidP="00261A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1377FD" w:rsidRDefault="002817D6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261A7B" w:rsidRPr="00734869" w:rsidRDefault="00261A7B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261A7B" w:rsidRPr="00734869" w:rsidTr="00261A7B">
        <w:trPr>
          <w:cantSplit/>
        </w:trPr>
        <w:tc>
          <w:tcPr>
            <w:tcW w:w="675" w:type="dxa"/>
            <w:vAlign w:val="center"/>
          </w:tcPr>
          <w:p w:rsidR="00261A7B" w:rsidRPr="00734869" w:rsidRDefault="00261A7B" w:rsidP="00B75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19" w:type="dxa"/>
            <w:vAlign w:val="center"/>
          </w:tcPr>
          <w:p w:rsidR="00261A7B" w:rsidRPr="00257FA9" w:rsidRDefault="00261A7B" w:rsidP="00B75886">
            <w:pPr>
              <w:pStyle w:val="12"/>
              <w:rPr>
                <w:iCs/>
                <w:szCs w:val="24"/>
                <w:lang w:val="ru-RU"/>
              </w:rPr>
            </w:pPr>
            <w:r w:rsidRPr="00257FA9">
              <w:rPr>
                <w:iCs/>
                <w:szCs w:val="24"/>
                <w:lang w:val="ru-RU"/>
              </w:rPr>
              <w:t>Использование метода моделирования при разработке КС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261A7B" w:rsidRDefault="00261A7B" w:rsidP="00261A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261A7B" w:rsidRDefault="002817D6" w:rsidP="00261A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261A7B" w:rsidRPr="00282454" w:rsidRDefault="00261A7B" w:rsidP="00B75886">
            <w:pPr>
              <w:jc w:val="center"/>
              <w:rPr>
                <w:b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</w:t>
            </w:r>
            <w:r w:rsidRPr="00282454">
              <w:rPr>
                <w:b/>
                <w:sz w:val="24"/>
              </w:rPr>
              <w:t xml:space="preserve"> </w:t>
            </w:r>
            <w:r w:rsidRPr="00282454">
              <w:rPr>
                <w:b/>
              </w:rPr>
              <w:t>Э1</w:t>
            </w:r>
          </w:p>
        </w:tc>
      </w:tr>
      <w:tr w:rsidR="00261A7B" w:rsidRPr="00734869" w:rsidTr="00261A7B">
        <w:trPr>
          <w:cantSplit/>
        </w:trPr>
        <w:tc>
          <w:tcPr>
            <w:tcW w:w="675" w:type="dxa"/>
            <w:vAlign w:val="center"/>
          </w:tcPr>
          <w:p w:rsidR="00261A7B" w:rsidRPr="00734869" w:rsidRDefault="00261A7B" w:rsidP="00B75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19" w:type="dxa"/>
            <w:vAlign w:val="center"/>
          </w:tcPr>
          <w:p w:rsidR="00261A7B" w:rsidRPr="00257FA9" w:rsidRDefault="00261A7B" w:rsidP="00257FA9">
            <w:pPr>
              <w:pStyle w:val="12"/>
              <w:rPr>
                <w:bCs/>
                <w:lang w:val="ru-RU"/>
              </w:rPr>
            </w:pPr>
            <w:r>
              <w:rPr>
                <w:bCs/>
                <w:szCs w:val="24"/>
              </w:rPr>
              <w:t>Заключ</w:t>
            </w:r>
            <w:r>
              <w:rPr>
                <w:bCs/>
                <w:szCs w:val="24"/>
                <w:lang w:val="ru-RU"/>
              </w:rPr>
              <w:t>ение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261A7B" w:rsidRDefault="00261A7B" w:rsidP="00261A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61A7B" w:rsidRPr="00261A7B" w:rsidRDefault="00261A7B" w:rsidP="00261A7B">
            <w:pPr>
              <w:jc w:val="center"/>
              <w:rPr>
                <w:color w:val="000000"/>
                <w:sz w:val="24"/>
                <w:szCs w:val="24"/>
              </w:rPr>
            </w:pPr>
            <w:r w:rsidRPr="00261A7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61A7B" w:rsidRPr="00561BD3" w:rsidRDefault="00261A7B" w:rsidP="00561BD3">
            <w:pPr>
              <w:jc w:val="center"/>
              <w:rPr>
                <w:color w:val="000000"/>
                <w:sz w:val="24"/>
                <w:szCs w:val="24"/>
              </w:rPr>
            </w:pPr>
            <w:r w:rsidRPr="00561BD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261A7B" w:rsidRPr="00734869" w:rsidRDefault="00261A7B" w:rsidP="00B75886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</w:p>
        </w:tc>
      </w:tr>
      <w:tr w:rsidR="002817D6" w:rsidRPr="00734869" w:rsidTr="00561BD3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2817D6" w:rsidRPr="00734869" w:rsidRDefault="002817D6" w:rsidP="00B75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2817D6" w:rsidRPr="0036596B" w:rsidRDefault="002817D6" w:rsidP="00B7588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17D6" w:rsidRDefault="002817D6" w:rsidP="00B7588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817D6" w:rsidRPr="0036596B" w:rsidRDefault="002817D6" w:rsidP="00B7588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17D6" w:rsidRDefault="002817D6" w:rsidP="00B7588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17D6" w:rsidRPr="0036596B" w:rsidRDefault="002817D6" w:rsidP="00B7588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17D6" w:rsidRDefault="002817D6" w:rsidP="00B7588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2817D6" w:rsidRDefault="002817D6" w:rsidP="00B7588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2817D6" w:rsidRPr="00561BD3" w:rsidRDefault="002817D6" w:rsidP="00561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561BD3" w:rsidRPr="00734869" w:rsidTr="00561BD3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561BD3" w:rsidRPr="00734869" w:rsidRDefault="00561BD3" w:rsidP="00B7588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561BD3" w:rsidRPr="0036596B" w:rsidRDefault="00561BD3" w:rsidP="00B75886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561BD3" w:rsidRPr="0036596B" w:rsidRDefault="00561BD3" w:rsidP="00B7588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561BD3" w:rsidRPr="0036596B" w:rsidRDefault="00561BD3" w:rsidP="00B75886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561BD3" w:rsidRPr="0036596B" w:rsidRDefault="00561BD3" w:rsidP="00B7588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72</w:t>
            </w:r>
          </w:p>
        </w:tc>
        <w:tc>
          <w:tcPr>
            <w:tcW w:w="567" w:type="dxa"/>
            <w:vAlign w:val="center"/>
          </w:tcPr>
          <w:p w:rsidR="00561BD3" w:rsidRPr="0036596B" w:rsidRDefault="00561BD3" w:rsidP="00B75886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561BD3" w:rsidRPr="0036596B" w:rsidRDefault="00261A7B" w:rsidP="00B7588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98</w:t>
            </w:r>
          </w:p>
        </w:tc>
        <w:tc>
          <w:tcPr>
            <w:tcW w:w="567" w:type="dxa"/>
            <w:vAlign w:val="center"/>
          </w:tcPr>
          <w:p w:rsidR="00561BD3" w:rsidRPr="0036596B" w:rsidRDefault="00261A7B" w:rsidP="00B7588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61BD3" w:rsidRPr="00561BD3" w:rsidRDefault="00561BD3" w:rsidP="00561BD3">
            <w:pPr>
              <w:jc w:val="center"/>
              <w:rPr>
                <w:sz w:val="24"/>
                <w:szCs w:val="24"/>
              </w:rPr>
            </w:pPr>
          </w:p>
        </w:tc>
      </w:tr>
    </w:tbl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t>Учебно-методическое обеспечение дисциплины</w:t>
      </w:r>
    </w:p>
    <w:p w:rsidR="00402BD6" w:rsidRPr="00226EDE" w:rsidRDefault="00402BD6" w:rsidP="00402BD6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819"/>
        <w:gridCol w:w="426"/>
        <w:gridCol w:w="567"/>
        <w:gridCol w:w="567"/>
        <w:gridCol w:w="567"/>
        <w:gridCol w:w="567"/>
        <w:gridCol w:w="709"/>
        <w:gridCol w:w="851"/>
      </w:tblGrid>
      <w:tr w:rsidR="00226EDE" w:rsidTr="00226EDE">
        <w:trPr>
          <w:cantSplit/>
        </w:trPr>
        <w:tc>
          <w:tcPr>
            <w:tcW w:w="534" w:type="dxa"/>
            <w:vAlign w:val="center"/>
          </w:tcPr>
          <w:p w:rsidR="00226EDE" w:rsidRDefault="00226EDE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226EDE" w:rsidRDefault="00226EDE" w:rsidP="00226EDE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226EDE" w:rsidRPr="00C626AB" w:rsidRDefault="00226EDE" w:rsidP="00B75886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75886">
            <w:pPr>
              <w:widowControl w:val="0"/>
              <w:jc w:val="center"/>
              <w:outlineLvl w:val="4"/>
            </w:pPr>
            <w:r w:rsidRPr="00C626AB">
              <w:t>Лр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75886">
            <w:pPr>
              <w:widowControl w:val="0"/>
              <w:jc w:val="center"/>
              <w:outlineLvl w:val="4"/>
            </w:pPr>
            <w:r w:rsidRPr="00C626AB">
              <w:t>Пз (С)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75886">
            <w:pPr>
              <w:widowControl w:val="0"/>
              <w:jc w:val="center"/>
              <w:outlineLvl w:val="4"/>
            </w:pPr>
            <w:r w:rsidRPr="00C626AB">
              <w:t>Кп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75886">
            <w:pPr>
              <w:widowControl w:val="0"/>
              <w:jc w:val="center"/>
            </w:pPr>
            <w:r w:rsidRPr="00C626AB">
              <w:t>Кр</w:t>
            </w:r>
          </w:p>
        </w:tc>
        <w:tc>
          <w:tcPr>
            <w:tcW w:w="709" w:type="dxa"/>
          </w:tcPr>
          <w:p w:rsidR="00226EDE" w:rsidRPr="00C626AB" w:rsidRDefault="00226EDE" w:rsidP="00B75886">
            <w:pPr>
              <w:widowControl w:val="0"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226EDE" w:rsidRPr="00C626AB" w:rsidRDefault="00226EDE" w:rsidP="00B75886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1377FD" w:rsidTr="00226EDE">
        <w:trPr>
          <w:cantSplit/>
        </w:trPr>
        <w:tc>
          <w:tcPr>
            <w:tcW w:w="534" w:type="dxa"/>
          </w:tcPr>
          <w:p w:rsidR="001377FD" w:rsidRPr="00993711" w:rsidRDefault="001377FD" w:rsidP="009202B5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Л1</w:t>
            </w:r>
          </w:p>
        </w:tc>
        <w:tc>
          <w:tcPr>
            <w:tcW w:w="4819" w:type="dxa"/>
          </w:tcPr>
          <w:p w:rsidR="001377FD" w:rsidRPr="006A551C" w:rsidRDefault="001377FD" w:rsidP="00226EDE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Советов  Б.Я., Яковлев С.А. Моделирование систем. Учебник для вузов. - М.: Высшая школа, (5-е изд.), 2007; (6 - е изд. ), 2009.</w:t>
            </w:r>
          </w:p>
        </w:tc>
        <w:tc>
          <w:tcPr>
            <w:tcW w:w="426" w:type="dxa"/>
            <w:vAlign w:val="center"/>
          </w:tcPr>
          <w:p w:rsidR="001377FD" w:rsidRDefault="001377FD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377FD" w:rsidRDefault="001377FD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377FD" w:rsidRDefault="001377FD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377FD" w:rsidRDefault="001377FD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377FD" w:rsidRDefault="004B52C5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1377FD" w:rsidRPr="001814B1" w:rsidRDefault="001377FD" w:rsidP="00E8528A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 w:rsidRPr="001814B1">
              <w:rPr>
                <w:sz w:val="20"/>
                <w:szCs w:val="24"/>
              </w:rPr>
              <w:t>У</w:t>
            </w:r>
            <w:r w:rsidRPr="001814B1">
              <w:rPr>
                <w:sz w:val="20"/>
                <w:szCs w:val="24"/>
                <w:lang w:val="en-US"/>
              </w:rPr>
              <w:t>(</w:t>
            </w:r>
            <w:r w:rsidRPr="001814B1">
              <w:rPr>
                <w:sz w:val="20"/>
                <w:szCs w:val="24"/>
              </w:rPr>
              <w:t>64</w:t>
            </w:r>
            <w:r w:rsidRPr="001814B1">
              <w:rPr>
                <w:sz w:val="20"/>
                <w:szCs w:val="24"/>
                <w:lang w:val="en-US"/>
              </w:rPr>
              <w:t>)</w:t>
            </w:r>
          </w:p>
        </w:tc>
        <w:tc>
          <w:tcPr>
            <w:tcW w:w="851" w:type="dxa"/>
          </w:tcPr>
          <w:p w:rsidR="001377FD" w:rsidRPr="00226EDE" w:rsidRDefault="001377FD" w:rsidP="009202B5">
            <w:pPr>
              <w:pStyle w:val="50"/>
              <w:outlineLvl w:val="4"/>
              <w:rPr>
                <w:sz w:val="20"/>
                <w:szCs w:val="24"/>
              </w:rPr>
            </w:pPr>
            <w:r w:rsidRPr="00226EDE">
              <w:rPr>
                <w:sz w:val="20"/>
              </w:rPr>
              <w:t>Минобразования РФ</w:t>
            </w:r>
          </w:p>
        </w:tc>
      </w:tr>
      <w:tr w:rsidR="001377FD" w:rsidTr="00226EDE">
        <w:trPr>
          <w:cantSplit/>
        </w:trPr>
        <w:tc>
          <w:tcPr>
            <w:tcW w:w="534" w:type="dxa"/>
          </w:tcPr>
          <w:p w:rsidR="001377FD" w:rsidRPr="00993711" w:rsidRDefault="001377FD" w:rsidP="009202B5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Л2</w:t>
            </w:r>
          </w:p>
        </w:tc>
        <w:tc>
          <w:tcPr>
            <w:tcW w:w="4819" w:type="dxa"/>
          </w:tcPr>
          <w:p w:rsidR="001377FD" w:rsidRDefault="001377FD" w:rsidP="00226EDE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Советов  Б.Я., Яковлев С.А. Моделирование систем. Практикум. -  Учебн. пособие для вузов. - М.: Высшая школа, (3-е изд.), 2007; (4 - е изд.), 2009.</w:t>
            </w:r>
          </w:p>
        </w:tc>
        <w:tc>
          <w:tcPr>
            <w:tcW w:w="426" w:type="dxa"/>
            <w:vAlign w:val="center"/>
          </w:tcPr>
          <w:p w:rsidR="001377FD" w:rsidRDefault="001377FD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377FD" w:rsidRDefault="001377FD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377FD" w:rsidRDefault="001377FD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377FD" w:rsidRDefault="001377FD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377FD" w:rsidRDefault="004B52C5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1377FD" w:rsidRPr="001814B1" w:rsidRDefault="001377FD" w:rsidP="00E8528A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 w:rsidRPr="001814B1">
              <w:rPr>
                <w:sz w:val="20"/>
                <w:szCs w:val="24"/>
              </w:rPr>
              <w:t>У</w:t>
            </w:r>
            <w:r w:rsidRPr="001814B1">
              <w:rPr>
                <w:sz w:val="20"/>
                <w:szCs w:val="24"/>
                <w:lang w:val="en-US"/>
              </w:rPr>
              <w:t>(</w:t>
            </w:r>
            <w:r w:rsidRPr="001814B1">
              <w:rPr>
                <w:sz w:val="20"/>
                <w:szCs w:val="24"/>
              </w:rPr>
              <w:t>82</w:t>
            </w:r>
            <w:r w:rsidRPr="001814B1">
              <w:rPr>
                <w:sz w:val="20"/>
                <w:szCs w:val="24"/>
                <w:lang w:val="en-US"/>
              </w:rPr>
              <w:t>)</w:t>
            </w:r>
          </w:p>
        </w:tc>
        <w:tc>
          <w:tcPr>
            <w:tcW w:w="851" w:type="dxa"/>
          </w:tcPr>
          <w:p w:rsidR="001377FD" w:rsidRPr="00226EDE" w:rsidRDefault="001377FD" w:rsidP="009202B5">
            <w:pPr>
              <w:pStyle w:val="5"/>
              <w:rPr>
                <w:sz w:val="20"/>
              </w:rPr>
            </w:pPr>
            <w:r w:rsidRPr="00226EDE">
              <w:rPr>
                <w:sz w:val="20"/>
              </w:rPr>
              <w:t>Минобразования РФ</w:t>
            </w:r>
          </w:p>
        </w:tc>
      </w:tr>
    </w:tbl>
    <w:p w:rsidR="00402BD6" w:rsidRDefault="00402BD6" w:rsidP="00402BD6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402BD6" w:rsidRPr="001377FD" w:rsidRDefault="00402BD6" w:rsidP="00402BD6">
      <w:pPr>
        <w:pStyle w:val="5"/>
        <w:rPr>
          <w:b/>
          <w:sz w:val="24"/>
        </w:rPr>
      </w:pPr>
      <w:r w:rsidRPr="001377FD">
        <w:rPr>
          <w:b/>
          <w:sz w:val="24"/>
        </w:rPr>
        <w:t>Дополнительная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402BD6" w:rsidTr="009202B5">
        <w:tc>
          <w:tcPr>
            <w:tcW w:w="534" w:type="dxa"/>
            <w:vAlign w:val="center"/>
          </w:tcPr>
          <w:p w:rsidR="00402BD6" w:rsidRDefault="00402BD6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402BD6" w:rsidRDefault="00402BD6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402BD6" w:rsidRDefault="00402BD6" w:rsidP="009202B5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1377FD" w:rsidTr="009202B5">
        <w:tc>
          <w:tcPr>
            <w:tcW w:w="534" w:type="dxa"/>
          </w:tcPr>
          <w:p w:rsidR="001377FD" w:rsidRPr="006F1B98" w:rsidRDefault="001377FD" w:rsidP="009202B5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1377FD" w:rsidRPr="00993711" w:rsidRDefault="001377FD" w:rsidP="009202B5">
            <w:pPr>
              <w:pStyle w:val="2"/>
              <w:widowControl/>
              <w:rPr>
                <w:rFonts w:ascii="Times New Roman" w:hAnsi="Times New Roman"/>
              </w:rPr>
            </w:pPr>
            <w:r w:rsidRPr="00993711">
              <w:rPr>
                <w:rFonts w:ascii="Times New Roman" w:hAnsi="Times New Roman"/>
                <w:szCs w:val="24"/>
              </w:rPr>
              <w:t>Советов  Б.Я., Яковлев С.А. Моделирование систем. Учебник для вузов (</w:t>
            </w:r>
            <w:r>
              <w:rPr>
                <w:rFonts w:ascii="Times New Roman" w:hAnsi="Times New Roman"/>
                <w:szCs w:val="24"/>
              </w:rPr>
              <w:t>4</w:t>
            </w:r>
            <w:r w:rsidRPr="00993711">
              <w:rPr>
                <w:rFonts w:ascii="Times New Roman" w:hAnsi="Times New Roman"/>
                <w:szCs w:val="24"/>
              </w:rPr>
              <w:t xml:space="preserve"> - е изд. ). - М.: Высшая школа, </w:t>
            </w:r>
            <w:r>
              <w:rPr>
                <w:rFonts w:ascii="Times New Roman" w:hAnsi="Times New Roman"/>
                <w:szCs w:val="24"/>
              </w:rPr>
              <w:t>2006</w:t>
            </w:r>
            <w:r w:rsidRPr="00993711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993" w:type="dxa"/>
          </w:tcPr>
          <w:p w:rsidR="001377FD" w:rsidRDefault="001377FD" w:rsidP="00E852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У(42)</w:t>
            </w:r>
          </w:p>
        </w:tc>
      </w:tr>
      <w:tr w:rsidR="001377FD" w:rsidTr="009202B5">
        <w:tc>
          <w:tcPr>
            <w:tcW w:w="534" w:type="dxa"/>
          </w:tcPr>
          <w:p w:rsidR="001377FD" w:rsidRPr="006F1B98" w:rsidRDefault="001377FD" w:rsidP="009202B5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1377FD" w:rsidRDefault="001377FD" w:rsidP="009202B5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Советов  Б.Я., Яковлев С.А. Моделирование систем. Практикум. -  Учебн. пособие для вузов. (2-е изд.) - М.: Высшая школа, 2006.</w:t>
            </w:r>
          </w:p>
        </w:tc>
        <w:tc>
          <w:tcPr>
            <w:tcW w:w="993" w:type="dxa"/>
          </w:tcPr>
          <w:p w:rsidR="001377FD" w:rsidRDefault="001377FD" w:rsidP="00E852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У(54)</w:t>
            </w:r>
          </w:p>
        </w:tc>
      </w:tr>
    </w:tbl>
    <w:p w:rsidR="00E46323" w:rsidRDefault="00E46323" w:rsidP="00E46323">
      <w:pPr>
        <w:ind w:firstLine="720"/>
        <w:jc w:val="both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1377FD" w:rsidTr="00E8528A">
        <w:trPr>
          <w:trHeight w:val="302"/>
        </w:trPr>
        <w:tc>
          <w:tcPr>
            <w:tcW w:w="6912" w:type="dxa"/>
          </w:tcPr>
          <w:p w:rsidR="001377FD" w:rsidRDefault="001377FD" w:rsidP="00E8528A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1377FD" w:rsidRDefault="001377FD" w:rsidP="00E852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1377FD" w:rsidRDefault="001377FD" w:rsidP="00E46323">
      <w:pPr>
        <w:ind w:firstLine="720"/>
        <w:jc w:val="both"/>
        <w:rPr>
          <w:b/>
          <w:sz w:val="24"/>
        </w:rPr>
      </w:pPr>
    </w:p>
    <w:p w:rsidR="001377FD" w:rsidRPr="001377FD" w:rsidRDefault="001377FD" w:rsidP="00E46323">
      <w:pPr>
        <w:ind w:firstLine="720"/>
        <w:jc w:val="both"/>
        <w:rPr>
          <w:b/>
          <w:sz w:val="24"/>
        </w:rPr>
      </w:pPr>
    </w:p>
    <w:p w:rsidR="00E46323" w:rsidRPr="001377FD" w:rsidRDefault="00E46323" w:rsidP="00E46323">
      <w:pPr>
        <w:ind w:firstLine="720"/>
        <w:jc w:val="center"/>
        <w:rPr>
          <w:b/>
          <w:sz w:val="24"/>
        </w:rPr>
      </w:pPr>
      <w:r w:rsidRPr="001377FD">
        <w:rPr>
          <w:b/>
          <w:sz w:val="24"/>
        </w:rPr>
        <w:t>Электронные информационные ресурсы</w:t>
      </w:r>
    </w:p>
    <w:p w:rsidR="00E46323" w:rsidRPr="000E14EF" w:rsidRDefault="00E46323" w:rsidP="00E46323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E46323" w:rsidRPr="000E14EF">
        <w:tc>
          <w:tcPr>
            <w:tcW w:w="534" w:type="dxa"/>
            <w:vAlign w:val="center"/>
          </w:tcPr>
          <w:p w:rsidR="00E46323" w:rsidRPr="000E14EF" w:rsidRDefault="00E46323" w:rsidP="00C61D9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46323" w:rsidRPr="000E14EF" w:rsidRDefault="00E46323" w:rsidP="00C61D9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46323" w:rsidRPr="000E14EF">
        <w:tc>
          <w:tcPr>
            <w:tcW w:w="534" w:type="dxa"/>
          </w:tcPr>
          <w:p w:rsidR="00E46323" w:rsidRPr="00282454" w:rsidRDefault="00E46323" w:rsidP="00C61D96">
            <w:pPr>
              <w:pStyle w:val="5"/>
              <w:rPr>
                <w:b/>
                <w:sz w:val="24"/>
              </w:rPr>
            </w:pPr>
            <w:r w:rsidRPr="00282454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E46323" w:rsidRPr="00282454" w:rsidRDefault="00282454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282454">
              <w:rPr>
                <w:rFonts w:ascii="Times New Roman" w:hAnsi="Times New Roman"/>
                <w:b/>
                <w:lang w:val="en-US"/>
              </w:rPr>
              <w:t>www.gpss.ru</w:t>
            </w:r>
          </w:p>
        </w:tc>
      </w:tr>
    </w:tbl>
    <w:p w:rsidR="00E46323" w:rsidRDefault="00E46323" w:rsidP="000E14EF">
      <w:pPr>
        <w:jc w:val="both"/>
        <w:rPr>
          <w:b/>
          <w:sz w:val="22"/>
          <w:highlight w:val="yellow"/>
          <w:lang w:val="en-US"/>
        </w:rPr>
      </w:pPr>
    </w:p>
    <w:p w:rsidR="00E46323" w:rsidRDefault="00E46323" w:rsidP="00E46323">
      <w:pPr>
        <w:ind w:firstLine="720"/>
        <w:jc w:val="both"/>
        <w:rPr>
          <w:sz w:val="24"/>
        </w:rPr>
      </w:pPr>
    </w:p>
    <w:p w:rsidR="001377FD" w:rsidRDefault="001377FD">
      <w: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652282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Яковлев С.А.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1377FD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1377FD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Алексеев А.А.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факультета </w:t>
            </w:r>
            <w:r w:rsidR="00226EDE">
              <w:rPr>
                <w:sz w:val="24"/>
              </w:rPr>
              <w:t>компьютерных технологий и информатики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D92428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75886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7588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75886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226EDE" w:rsidRPr="00226EDE" w:rsidRDefault="00226EDE" w:rsidP="00B75886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</w:p>
          <w:p w:rsidR="00226EDE" w:rsidRPr="00433CD3" w:rsidRDefault="00226EDE" w:rsidP="00226EDE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75886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7588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75886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BB2A02" w:rsidP="00B7588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75886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E10042" w:rsidRDefault="00E10042" w:rsidP="00151789"/>
    <w:sectPr w:rsidR="00E10042" w:rsidSect="003A29B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886" w:rsidRDefault="00B75886">
      <w:r>
        <w:separator/>
      </w:r>
    </w:p>
  </w:endnote>
  <w:endnote w:type="continuationSeparator" w:id="1">
    <w:p w:rsidR="00B75886" w:rsidRDefault="00B75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886" w:rsidRDefault="00625E42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B75886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4B52C5">
      <w:rPr>
        <w:rStyle w:val="a3"/>
        <w:noProof/>
      </w:rPr>
      <w:t>11</w:t>
    </w:r>
    <w:r>
      <w:rPr>
        <w:rStyle w:val="a3"/>
      </w:rPr>
      <w:fldChar w:fldCharType="end"/>
    </w:r>
  </w:p>
  <w:p w:rsidR="00B75886" w:rsidRDefault="00B7588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886" w:rsidRDefault="00B75886">
      <w:r>
        <w:separator/>
      </w:r>
    </w:p>
  </w:footnote>
  <w:footnote w:type="continuationSeparator" w:id="1">
    <w:p w:rsidR="00B75886" w:rsidRDefault="00B758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9DD"/>
    <w:rsid w:val="00003316"/>
    <w:rsid w:val="00007FA6"/>
    <w:rsid w:val="00044C9E"/>
    <w:rsid w:val="000E14EF"/>
    <w:rsid w:val="000E3DA7"/>
    <w:rsid w:val="001157C7"/>
    <w:rsid w:val="001177DE"/>
    <w:rsid w:val="001377FD"/>
    <w:rsid w:val="001447C5"/>
    <w:rsid w:val="0014583F"/>
    <w:rsid w:val="00151789"/>
    <w:rsid w:val="00157707"/>
    <w:rsid w:val="00160C7F"/>
    <w:rsid w:val="001646DD"/>
    <w:rsid w:val="00170BA4"/>
    <w:rsid w:val="00181651"/>
    <w:rsid w:val="001C35DC"/>
    <w:rsid w:val="0021718C"/>
    <w:rsid w:val="00226EDE"/>
    <w:rsid w:val="00257FA9"/>
    <w:rsid w:val="00261A7B"/>
    <w:rsid w:val="00277DF6"/>
    <w:rsid w:val="002805AE"/>
    <w:rsid w:val="002817D6"/>
    <w:rsid w:val="00282454"/>
    <w:rsid w:val="0028378D"/>
    <w:rsid w:val="002919E0"/>
    <w:rsid w:val="002A26AF"/>
    <w:rsid w:val="002C568E"/>
    <w:rsid w:val="002F0115"/>
    <w:rsid w:val="003111C9"/>
    <w:rsid w:val="00315D40"/>
    <w:rsid w:val="003647D0"/>
    <w:rsid w:val="0037690B"/>
    <w:rsid w:val="00385AAA"/>
    <w:rsid w:val="003A29BA"/>
    <w:rsid w:val="003B729E"/>
    <w:rsid w:val="00402BD6"/>
    <w:rsid w:val="0041496A"/>
    <w:rsid w:val="004339BC"/>
    <w:rsid w:val="00437BAB"/>
    <w:rsid w:val="004669A4"/>
    <w:rsid w:val="00470AC1"/>
    <w:rsid w:val="0048628B"/>
    <w:rsid w:val="004B52C5"/>
    <w:rsid w:val="004C1B3C"/>
    <w:rsid w:val="004D743F"/>
    <w:rsid w:val="005163E9"/>
    <w:rsid w:val="00541CE4"/>
    <w:rsid w:val="00561BD3"/>
    <w:rsid w:val="005828A5"/>
    <w:rsid w:val="0059065A"/>
    <w:rsid w:val="0059229F"/>
    <w:rsid w:val="005937AA"/>
    <w:rsid w:val="005C630C"/>
    <w:rsid w:val="00625E42"/>
    <w:rsid w:val="00626B07"/>
    <w:rsid w:val="00652282"/>
    <w:rsid w:val="00661D7E"/>
    <w:rsid w:val="00673663"/>
    <w:rsid w:val="00676868"/>
    <w:rsid w:val="006A551C"/>
    <w:rsid w:val="006B0833"/>
    <w:rsid w:val="006C3059"/>
    <w:rsid w:val="006C6E6E"/>
    <w:rsid w:val="006E62C1"/>
    <w:rsid w:val="006E6B6E"/>
    <w:rsid w:val="006F1B98"/>
    <w:rsid w:val="007043AA"/>
    <w:rsid w:val="0077614D"/>
    <w:rsid w:val="007A4BD3"/>
    <w:rsid w:val="007C136F"/>
    <w:rsid w:val="008A0A38"/>
    <w:rsid w:val="008B71B9"/>
    <w:rsid w:val="008D09DD"/>
    <w:rsid w:val="008D2E90"/>
    <w:rsid w:val="008D3108"/>
    <w:rsid w:val="00914EC4"/>
    <w:rsid w:val="009202B5"/>
    <w:rsid w:val="00931CEE"/>
    <w:rsid w:val="00942B0C"/>
    <w:rsid w:val="00961DC4"/>
    <w:rsid w:val="00972428"/>
    <w:rsid w:val="00986716"/>
    <w:rsid w:val="009936E3"/>
    <w:rsid w:val="00993711"/>
    <w:rsid w:val="009B6734"/>
    <w:rsid w:val="009C1711"/>
    <w:rsid w:val="009C4816"/>
    <w:rsid w:val="00A05128"/>
    <w:rsid w:val="00A07009"/>
    <w:rsid w:val="00A50ED0"/>
    <w:rsid w:val="00A67E16"/>
    <w:rsid w:val="00AC09B0"/>
    <w:rsid w:val="00AE72F2"/>
    <w:rsid w:val="00AE7EA3"/>
    <w:rsid w:val="00AF2B90"/>
    <w:rsid w:val="00B1344D"/>
    <w:rsid w:val="00B14F1D"/>
    <w:rsid w:val="00B24CEB"/>
    <w:rsid w:val="00B35629"/>
    <w:rsid w:val="00B37F7F"/>
    <w:rsid w:val="00B50D4D"/>
    <w:rsid w:val="00B75886"/>
    <w:rsid w:val="00B9795B"/>
    <w:rsid w:val="00BB2A02"/>
    <w:rsid w:val="00BD7826"/>
    <w:rsid w:val="00BE319A"/>
    <w:rsid w:val="00BF002C"/>
    <w:rsid w:val="00BF07FE"/>
    <w:rsid w:val="00C230A4"/>
    <w:rsid w:val="00C509AD"/>
    <w:rsid w:val="00C61D96"/>
    <w:rsid w:val="00C63673"/>
    <w:rsid w:val="00CB0D88"/>
    <w:rsid w:val="00D0396D"/>
    <w:rsid w:val="00D6024F"/>
    <w:rsid w:val="00D92428"/>
    <w:rsid w:val="00DA0605"/>
    <w:rsid w:val="00DA72F1"/>
    <w:rsid w:val="00DE48B1"/>
    <w:rsid w:val="00DF1CAB"/>
    <w:rsid w:val="00DF627B"/>
    <w:rsid w:val="00E00A45"/>
    <w:rsid w:val="00E10042"/>
    <w:rsid w:val="00E11A2C"/>
    <w:rsid w:val="00E46323"/>
    <w:rsid w:val="00E96D3B"/>
    <w:rsid w:val="00F124CF"/>
    <w:rsid w:val="00F363D2"/>
    <w:rsid w:val="00F41585"/>
    <w:rsid w:val="00F64E9E"/>
    <w:rsid w:val="00F8336C"/>
    <w:rsid w:val="00FD7F31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10">
    <w:name w:val="Заголовок 1 Знак"/>
    <w:basedOn w:val="a0"/>
    <w:link w:val="1"/>
    <w:rsid w:val="00257FA9"/>
    <w:rPr>
      <w:sz w:val="24"/>
      <w:lang w:val="en-US"/>
    </w:rPr>
  </w:style>
  <w:style w:type="paragraph" w:customStyle="1" w:styleId="12">
    <w:name w:val="Обычный1"/>
    <w:rsid w:val="00257FA9"/>
    <w:pPr>
      <w:widowControl w:val="0"/>
    </w:pPr>
    <w:rPr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2134</Words>
  <Characters>15838</Characters>
  <Application>Microsoft Office Word</Application>
  <DocSecurity>0</DocSecurity>
  <Lines>833</Lines>
  <Paragraphs>485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5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17487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13</cp:revision>
  <cp:lastPrinted>2011-09-28T11:21:00Z</cp:lastPrinted>
  <dcterms:created xsi:type="dcterms:W3CDTF">2011-11-01T13:24:00Z</dcterms:created>
  <dcterms:modified xsi:type="dcterms:W3CDTF">2011-11-30T08:04:00Z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1OIgGZbschM3yfZ87H8RqkBC436t8BSCdVJ_UI63-TZA</vt:lpwstr>
  </property>
  <property fmtid="{D5CDD505-2E9C-101B-9397-08002B2CF9AE}" pid="4" name="Google.Documents.RevisionId">
    <vt:lpwstr>15262994835086754387</vt:lpwstr>
  </property>
  <property fmtid="{D5CDD505-2E9C-101B-9397-08002B2CF9AE}" pid="5" name="Google.Documents.PreviousRevisionId">
    <vt:lpwstr>04294215949291954689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