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EB69" w14:textId="358A9F1E" w:rsidR="00A46BCE" w:rsidRPr="00A46BCE" w:rsidRDefault="00A46BCE">
      <w:pPr>
        <w:rPr>
          <w:b/>
          <w:bCs/>
          <w:sz w:val="24"/>
          <w:szCs w:val="24"/>
        </w:rPr>
      </w:pPr>
      <w:r w:rsidRPr="00A46BCE">
        <w:rPr>
          <w:b/>
          <w:bCs/>
          <w:sz w:val="24"/>
          <w:szCs w:val="24"/>
        </w:rPr>
        <w:t>First two turns:</w:t>
      </w:r>
    </w:p>
    <w:p w14:paraId="52E8B688" w14:textId="690813DD" w:rsidR="00ED1B7F" w:rsidRDefault="00A46BCE">
      <w:r w:rsidRPr="00A46BCE">
        <w:drawing>
          <wp:inline distT="0" distB="0" distL="0" distR="0" wp14:anchorId="10151EDA" wp14:editId="6BCAE0A1">
            <wp:extent cx="5286098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597" cy="74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5F7" w14:textId="1D15EB62" w:rsidR="00A46BCE" w:rsidRDefault="00A46BCE">
      <w:r w:rsidRPr="00A46BCE">
        <w:lastRenderedPageBreak/>
        <w:drawing>
          <wp:inline distT="0" distB="0" distL="0" distR="0" wp14:anchorId="6F8125EA" wp14:editId="3E2091C6">
            <wp:extent cx="4600575" cy="5857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514" cy="58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E1EB" w14:textId="4237C2BD" w:rsidR="00A46BCE" w:rsidRPr="00A46BCE" w:rsidRDefault="00A46BCE">
      <w:pPr>
        <w:rPr>
          <w:b/>
          <w:bCs/>
          <w:sz w:val="24"/>
          <w:szCs w:val="24"/>
        </w:rPr>
      </w:pPr>
    </w:p>
    <w:p w14:paraId="7036B4F5" w14:textId="29E7086E" w:rsidR="00A46BCE" w:rsidRPr="00A46BCE" w:rsidRDefault="00A46BCE">
      <w:pPr>
        <w:rPr>
          <w:b/>
          <w:bCs/>
          <w:sz w:val="24"/>
          <w:szCs w:val="24"/>
        </w:rPr>
      </w:pPr>
      <w:r w:rsidRPr="00A46BCE">
        <w:rPr>
          <w:b/>
          <w:bCs/>
          <w:sz w:val="24"/>
          <w:szCs w:val="24"/>
        </w:rPr>
        <w:t>Last two turns:</w:t>
      </w:r>
    </w:p>
    <w:p w14:paraId="1F3B2BD2" w14:textId="3B521011" w:rsidR="00A46BCE" w:rsidRDefault="00A46BCE">
      <w:r w:rsidRPr="00A46BCE">
        <w:lastRenderedPageBreak/>
        <w:drawing>
          <wp:inline distT="0" distB="0" distL="0" distR="0" wp14:anchorId="2F1EE122" wp14:editId="642AA413">
            <wp:extent cx="5630267" cy="77247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511" cy="77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4047" w14:textId="792366E7" w:rsidR="00A46BCE" w:rsidRDefault="00A46BCE">
      <w:r w:rsidRPr="00A46BCE">
        <w:lastRenderedPageBreak/>
        <w:drawing>
          <wp:inline distT="0" distB="0" distL="0" distR="0" wp14:anchorId="5E2FA06E" wp14:editId="57D93CE8">
            <wp:extent cx="5410200" cy="3951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61" cy="39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CE"/>
    <w:rsid w:val="00330E02"/>
    <w:rsid w:val="00A46BCE"/>
    <w:rsid w:val="00C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8E40"/>
  <w15:chartTrackingRefBased/>
  <w15:docId w15:val="{32044398-B61C-4098-9021-7595C920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Chloe</dc:creator>
  <cp:keywords/>
  <dc:description/>
  <cp:lastModifiedBy>Taylor, Chloe</cp:lastModifiedBy>
  <cp:revision>1</cp:revision>
  <dcterms:created xsi:type="dcterms:W3CDTF">2021-02-06T02:47:00Z</dcterms:created>
  <dcterms:modified xsi:type="dcterms:W3CDTF">2021-02-06T02:56:00Z</dcterms:modified>
</cp:coreProperties>
</file>