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4C2" w:rsidRDefault="00A838A3" w:rsidP="00D564C2">
      <w:r>
        <w:t>Operationen:</w:t>
      </w:r>
    </w:p>
    <w:p w:rsidR="00A838A3" w:rsidRDefault="00A838A3" w:rsidP="00D564C2">
      <w:r>
        <w:t>Selektion</w:t>
      </w:r>
      <w:r w:rsidR="008F31E4">
        <w:t xml:space="preserve"> (Zeilen)</w:t>
      </w:r>
    </w:p>
    <w:p w:rsidR="008F31E4" w:rsidRDefault="008F31E4" w:rsidP="00D564C2">
      <w:r>
        <w:t>Projektion (Spalten)</w:t>
      </w:r>
    </w:p>
    <w:p w:rsidR="008F31E4" w:rsidRDefault="008F31E4" w:rsidP="00D564C2">
      <w:proofErr w:type="gramStart"/>
      <w:r>
        <w:t>Mengenoperationen(</w:t>
      </w:r>
      <w:proofErr w:type="spellStart"/>
      <w:proofErr w:type="gramEnd"/>
      <w:r>
        <w:t>join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, </w:t>
      </w:r>
      <w:proofErr w:type="spellStart"/>
      <w:r>
        <w:t>intersect</w:t>
      </w:r>
      <w:proofErr w:type="spellEnd"/>
      <w:r>
        <w:t>)</w:t>
      </w:r>
    </w:p>
    <w:p w:rsidR="008F31E4" w:rsidRDefault="008F31E4" w:rsidP="00D564C2"/>
    <w:p w:rsidR="008F31E4" w:rsidRDefault="008F31E4" w:rsidP="00D564C2">
      <w:r>
        <w:t>ER</w:t>
      </w:r>
    </w:p>
    <w:p w:rsidR="008F31E4" w:rsidRDefault="00FE61EF" w:rsidP="00D564C2">
      <w:r w:rsidRPr="00FE61EF">
        <w:rPr>
          <w:noProof/>
        </w:rPr>
        <w:drawing>
          <wp:inline distT="0" distB="0" distL="0" distR="0" wp14:anchorId="7F262779" wp14:editId="20018D8B">
            <wp:extent cx="5756910" cy="34143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01" w:rsidRDefault="00882001" w:rsidP="00D564C2"/>
    <w:p w:rsidR="00882001" w:rsidRDefault="00882001" w:rsidP="00D564C2"/>
    <w:p w:rsidR="00882001" w:rsidRDefault="00882001" w:rsidP="00D564C2">
      <w:bookmarkStart w:id="0" w:name="_GoBack"/>
      <w:bookmarkEnd w:id="0"/>
    </w:p>
    <w:p w:rsidR="00882001" w:rsidRDefault="00882001" w:rsidP="00D564C2">
      <w:r w:rsidRPr="00882001">
        <w:drawing>
          <wp:inline distT="0" distB="0" distL="0" distR="0" wp14:anchorId="20EE96F0" wp14:editId="2363596C">
            <wp:extent cx="5651500" cy="23876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E4" w:rsidRDefault="008F31E4" w:rsidP="00D564C2"/>
    <w:p w:rsidR="008F31E4" w:rsidRDefault="008F31E4" w:rsidP="00D564C2"/>
    <w:p w:rsidR="008F31E4" w:rsidRPr="00D564C2" w:rsidRDefault="008F31E4" w:rsidP="00D564C2"/>
    <w:sectPr w:rsidR="008F31E4" w:rsidRPr="00D564C2" w:rsidSect="003616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C2"/>
    <w:rsid w:val="0036163D"/>
    <w:rsid w:val="003E082F"/>
    <w:rsid w:val="00882001"/>
    <w:rsid w:val="008F31E4"/>
    <w:rsid w:val="00905391"/>
    <w:rsid w:val="00A838A3"/>
    <w:rsid w:val="00D564C2"/>
    <w:rsid w:val="00D74651"/>
    <w:rsid w:val="00FE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476ED"/>
  <w14:defaultImageDpi w14:val="32767"/>
  <w15:chartTrackingRefBased/>
  <w15:docId w15:val="{5E15A3E7-A43F-F24E-831B-2738594F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564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Berger</dc:creator>
  <cp:keywords/>
  <dc:description/>
  <cp:lastModifiedBy>Stefan Berger</cp:lastModifiedBy>
  <cp:revision>4</cp:revision>
  <cp:lastPrinted>2018-02-06T21:18:00Z</cp:lastPrinted>
  <dcterms:created xsi:type="dcterms:W3CDTF">2018-02-06T20:00:00Z</dcterms:created>
  <dcterms:modified xsi:type="dcterms:W3CDTF">2018-02-06T21:18:00Z</dcterms:modified>
</cp:coreProperties>
</file>