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8A7E1" w14:textId="77777777" w:rsidR="00027E08" w:rsidRPr="00C17BD3" w:rsidRDefault="00027E08" w:rsidP="00027E08">
      <w:pPr>
        <w:jc w:val="center"/>
        <w:rPr>
          <w:sz w:val="28"/>
        </w:rPr>
      </w:pPr>
    </w:p>
    <w:p w14:paraId="77AD32C2" w14:textId="77777777" w:rsidR="00027E08" w:rsidRPr="00C17BD3" w:rsidRDefault="00027E08" w:rsidP="00027E08">
      <w:pPr>
        <w:jc w:val="center"/>
        <w:rPr>
          <w:sz w:val="28"/>
        </w:rPr>
      </w:pPr>
    </w:p>
    <w:p w14:paraId="4A813C61" w14:textId="77777777" w:rsidR="00452A97" w:rsidRPr="00C17BD3" w:rsidRDefault="00452A97" w:rsidP="0035498F">
      <w:pPr>
        <w:jc w:val="center"/>
        <w:rPr>
          <w:sz w:val="28"/>
        </w:rPr>
      </w:pPr>
    </w:p>
    <w:p w14:paraId="5AF63179" w14:textId="77777777" w:rsidR="00452A97" w:rsidRPr="00C17BD3" w:rsidRDefault="00452A97" w:rsidP="00027E08">
      <w:pPr>
        <w:jc w:val="center"/>
        <w:rPr>
          <w:sz w:val="28"/>
        </w:rPr>
      </w:pPr>
    </w:p>
    <w:p w14:paraId="10DCB5D6" w14:textId="2EF179FB" w:rsidR="00027E08" w:rsidRPr="00C17BD3" w:rsidRDefault="00315591" w:rsidP="00533FFB">
      <w:pPr>
        <w:jc w:val="center"/>
        <w:rPr>
          <w:sz w:val="28"/>
        </w:rPr>
      </w:pPr>
      <w:proofErr w:type="spellStart"/>
      <w:r w:rsidRPr="00C17BD3">
        <w:rPr>
          <w:sz w:val="28"/>
        </w:rPr>
        <w:t>Green</w:t>
      </w:r>
      <w:r w:rsidR="00F04696" w:rsidRPr="00C17BD3">
        <w:rPr>
          <w:sz w:val="28"/>
        </w:rPr>
        <w:t>Bumble</w:t>
      </w:r>
      <w:r w:rsidRPr="00C17BD3">
        <w:rPr>
          <w:sz w:val="28"/>
        </w:rPr>
        <w:t>Aktien</w:t>
      </w:r>
      <w:proofErr w:type="spellEnd"/>
      <w:r w:rsidR="00027E08" w:rsidRPr="00C17BD3">
        <w:rPr>
          <w:sz w:val="28"/>
        </w:rPr>
        <w:br/>
      </w:r>
      <w:proofErr w:type="spellStart"/>
      <w:r w:rsidRPr="00C17BD3">
        <w:rPr>
          <w:sz w:val="28"/>
        </w:rPr>
        <w:t>Obersulz</w:t>
      </w:r>
      <w:proofErr w:type="spellEnd"/>
    </w:p>
    <w:p w14:paraId="7E389786" w14:textId="77777777" w:rsidR="00027E08" w:rsidRPr="00C17BD3" w:rsidRDefault="00027E08" w:rsidP="00027E08">
      <w:pPr>
        <w:jc w:val="center"/>
      </w:pPr>
    </w:p>
    <w:p w14:paraId="5C19E624" w14:textId="77777777" w:rsidR="00372992" w:rsidRPr="00C17BD3" w:rsidRDefault="00372992" w:rsidP="0035498F">
      <w:pPr>
        <w:jc w:val="center"/>
      </w:pPr>
    </w:p>
    <w:p w14:paraId="689ED3A9" w14:textId="77777777" w:rsidR="00372992" w:rsidRPr="00C17BD3" w:rsidRDefault="00372992" w:rsidP="00027E08">
      <w:pPr>
        <w:jc w:val="center"/>
      </w:pPr>
    </w:p>
    <w:p w14:paraId="302AD968" w14:textId="77777777" w:rsidR="00027E08" w:rsidRPr="00C17BD3" w:rsidRDefault="00027E08" w:rsidP="00027E08">
      <w:pPr>
        <w:jc w:val="center"/>
      </w:pPr>
    </w:p>
    <w:p w14:paraId="3E42317F" w14:textId="437ADFBF" w:rsidR="00315591" w:rsidRPr="00C17BD3" w:rsidRDefault="0090715F" w:rsidP="00027E08">
      <w:pPr>
        <w:jc w:val="center"/>
        <w:rPr>
          <w:sz w:val="44"/>
        </w:rPr>
      </w:pPr>
      <w:proofErr w:type="gramStart"/>
      <w:r>
        <w:rPr>
          <w:sz w:val="44"/>
        </w:rPr>
        <w:t>TODO Website</w:t>
      </w:r>
      <w:proofErr w:type="gramEnd"/>
    </w:p>
    <w:p w14:paraId="5DD7DEE9" w14:textId="66E8E7CC" w:rsidR="00027E08" w:rsidRPr="00C17BD3" w:rsidRDefault="00664D25" w:rsidP="00027E08">
      <w:pPr>
        <w:jc w:val="center"/>
        <w:rPr>
          <w:sz w:val="28"/>
        </w:rPr>
      </w:pPr>
      <w:r w:rsidRPr="00C17BD3">
        <w:rPr>
          <w:sz w:val="28"/>
        </w:rPr>
        <w:t>V1.</w:t>
      </w:r>
      <w:r w:rsidR="00BE7E66">
        <w:rPr>
          <w:sz w:val="28"/>
        </w:rPr>
        <w:t>0</w:t>
      </w:r>
    </w:p>
    <w:p w14:paraId="3D8F83E2" w14:textId="2880CD3B" w:rsidR="00027E08" w:rsidRPr="00C17BD3" w:rsidRDefault="0090715F" w:rsidP="00027E08">
      <w:pPr>
        <w:jc w:val="center"/>
      </w:pPr>
      <w:r>
        <w:t>22.7.2024</w:t>
      </w:r>
    </w:p>
    <w:p w14:paraId="45C35CE1" w14:textId="77777777" w:rsidR="00372992" w:rsidRPr="00C17BD3" w:rsidRDefault="00DA5658" w:rsidP="00DA5658">
      <w:pPr>
        <w:tabs>
          <w:tab w:val="left" w:pos="6544"/>
        </w:tabs>
      </w:pPr>
      <w:r w:rsidRPr="00C17BD3">
        <w:tab/>
      </w:r>
    </w:p>
    <w:p w14:paraId="72CEED2A" w14:textId="77777777" w:rsidR="00372992" w:rsidRPr="00C17BD3" w:rsidRDefault="00372992" w:rsidP="00027E08">
      <w:pPr>
        <w:jc w:val="center"/>
      </w:pPr>
    </w:p>
    <w:p w14:paraId="076D64C3" w14:textId="77777777" w:rsidR="00372992" w:rsidRPr="00C17BD3" w:rsidRDefault="00372992" w:rsidP="00027E08">
      <w:pPr>
        <w:jc w:val="center"/>
      </w:pPr>
    </w:p>
    <w:p w14:paraId="690A12F4" w14:textId="77777777" w:rsidR="0035498F" w:rsidRPr="00C17BD3" w:rsidRDefault="0035498F" w:rsidP="00027E08">
      <w:pPr>
        <w:jc w:val="center"/>
      </w:pPr>
    </w:p>
    <w:p w14:paraId="42860C9B" w14:textId="77777777" w:rsidR="00027E08" w:rsidRPr="00C17BD3" w:rsidRDefault="00027E08" w:rsidP="00027E08">
      <w:pPr>
        <w:jc w:val="center"/>
      </w:pPr>
    </w:p>
    <w:p w14:paraId="2B9E7AB7" w14:textId="77777777" w:rsidR="00027E08" w:rsidRPr="00C17BD3" w:rsidRDefault="00027E08" w:rsidP="00027E08">
      <w:pPr>
        <w:jc w:val="center"/>
      </w:pPr>
    </w:p>
    <w:p w14:paraId="4A29867E" w14:textId="21530FA3" w:rsidR="00027E08" w:rsidRPr="00C17BD3" w:rsidRDefault="00664D25" w:rsidP="009E0E5C">
      <w:pPr>
        <w:jc w:val="center"/>
      </w:pPr>
      <w:r w:rsidRPr="00C17BD3">
        <w:t>Protokoll e</w:t>
      </w:r>
      <w:r w:rsidR="00027E08" w:rsidRPr="00C17BD3">
        <w:t>rstellt von:</w:t>
      </w:r>
    </w:p>
    <w:p w14:paraId="5FC04BC6" w14:textId="6A78B9F4" w:rsidR="009E0E5C" w:rsidRPr="00C17BD3" w:rsidRDefault="0090715F" w:rsidP="009E0E5C">
      <w:pPr>
        <w:jc w:val="center"/>
      </w:pPr>
      <w:r>
        <w:t>Stefan Hummel</w:t>
      </w:r>
    </w:p>
    <w:p w14:paraId="36195DC7" w14:textId="77777777" w:rsidR="00762A7B" w:rsidRPr="00C17BD3" w:rsidRDefault="00762A7B" w:rsidP="00027E08">
      <w:pPr>
        <w:jc w:val="center"/>
        <w:rPr>
          <w:sz w:val="28"/>
        </w:rPr>
      </w:pPr>
    </w:p>
    <w:p w14:paraId="63B6EA60" w14:textId="503DE4B3" w:rsidR="004C08AF" w:rsidRPr="00C17BD3" w:rsidRDefault="004C08AF" w:rsidP="00027E08">
      <w:pPr>
        <w:jc w:val="center"/>
        <w:rPr>
          <w:szCs w:val="18"/>
        </w:rPr>
      </w:pPr>
      <w:r w:rsidRPr="00C17BD3">
        <w:rPr>
          <w:szCs w:val="18"/>
        </w:rPr>
        <w:t>Aktueller Geschäftsführer</w:t>
      </w:r>
    </w:p>
    <w:p w14:paraId="2C223E44" w14:textId="3B649DB6" w:rsidR="004C08AF" w:rsidRPr="00C17BD3" w:rsidRDefault="004C08AF" w:rsidP="00027E08">
      <w:pPr>
        <w:jc w:val="center"/>
        <w:rPr>
          <w:szCs w:val="18"/>
        </w:rPr>
      </w:pPr>
      <w:r w:rsidRPr="00C17BD3">
        <w:rPr>
          <w:szCs w:val="18"/>
        </w:rPr>
        <w:t>Marco Hummel</w:t>
      </w:r>
    </w:p>
    <w:p w14:paraId="48E0B3C0" w14:textId="77777777" w:rsidR="0009719E" w:rsidRPr="00C17BD3" w:rsidRDefault="0009719E" w:rsidP="00027E08">
      <w:pPr>
        <w:jc w:val="center"/>
        <w:rPr>
          <w:szCs w:val="18"/>
        </w:rPr>
      </w:pPr>
    </w:p>
    <w:p w14:paraId="4E2B1AA7" w14:textId="2C2E0EC6" w:rsidR="0009719E" w:rsidRDefault="0009719E" w:rsidP="00027E08">
      <w:pPr>
        <w:jc w:val="center"/>
        <w:rPr>
          <w:szCs w:val="18"/>
        </w:rPr>
      </w:pPr>
      <w:r w:rsidRPr="00C17BD3">
        <w:rPr>
          <w:szCs w:val="18"/>
        </w:rPr>
        <w:t>Berechtigung auf dieses Protokoll:</w:t>
      </w:r>
    </w:p>
    <w:p w14:paraId="6D040526" w14:textId="7F650B34" w:rsidR="0090715F" w:rsidRPr="00C17BD3" w:rsidRDefault="0090715F" w:rsidP="00027E08">
      <w:pPr>
        <w:jc w:val="center"/>
        <w:rPr>
          <w:szCs w:val="18"/>
        </w:rPr>
      </w:pPr>
      <w:r>
        <w:rPr>
          <w:szCs w:val="18"/>
        </w:rPr>
        <w:t>Stefan Hummel</w:t>
      </w:r>
    </w:p>
    <w:p w14:paraId="2C826270" w14:textId="77777777" w:rsidR="00BE7E66" w:rsidRPr="00C17BD3" w:rsidRDefault="00BE7E66" w:rsidP="00027E08">
      <w:pPr>
        <w:jc w:val="center"/>
        <w:rPr>
          <w:sz w:val="28"/>
        </w:rPr>
      </w:pPr>
    </w:p>
    <w:p w14:paraId="07BF4468" w14:textId="4544838C" w:rsidR="007E1126" w:rsidRPr="00BE7E66" w:rsidRDefault="00CB4CB7" w:rsidP="0090715F">
      <w:pPr>
        <w:jc w:val="center"/>
        <w:rPr>
          <w:i/>
          <w:iCs/>
          <w:sz w:val="24"/>
          <w:szCs w:val="20"/>
        </w:rPr>
      </w:pPr>
      <w:r w:rsidRPr="00C17BD3">
        <w:rPr>
          <w:i/>
          <w:iCs/>
          <w:sz w:val="24"/>
          <w:szCs w:val="20"/>
        </w:rPr>
        <w:t>Das gesamte Dokument ist Uhrheberechtlich geschützt und darf somit nur zu Fortbildung oder anderen weiterbildenden Aktivitäten innerhalb des Firmenrahmens genutzt werden</w:t>
      </w:r>
      <w:r w:rsidR="00762A7B" w:rsidRPr="00C17BD3">
        <w:rPr>
          <w:sz w:val="28"/>
        </w:rPr>
        <w:br w:type="page"/>
      </w:r>
    </w:p>
    <w:p w14:paraId="4FB00F8A" w14:textId="77777777" w:rsidR="007E1126" w:rsidRPr="00C17BD3" w:rsidRDefault="007E1126" w:rsidP="00BB7FAF">
      <w:pPr>
        <w:pStyle w:val="berschrift1"/>
      </w:pPr>
      <w:bookmarkStart w:id="0" w:name="_Toc172883777"/>
      <w:r w:rsidRPr="00C17BD3">
        <w:lastRenderedPageBreak/>
        <w:t>Versionsverzeichnis</w:t>
      </w:r>
      <w:bookmarkEnd w:id="0"/>
    </w:p>
    <w:p w14:paraId="3050FF18" w14:textId="77777777" w:rsidR="00CC6446" w:rsidRPr="00C17BD3" w:rsidRDefault="00CC6446" w:rsidP="00CC6446"/>
    <w:p w14:paraId="2E570D04" w14:textId="4BF07378" w:rsidR="007E1126" w:rsidRDefault="0035498F" w:rsidP="00CC6446">
      <w:pPr>
        <w:tabs>
          <w:tab w:val="left" w:pos="1560"/>
          <w:tab w:val="left" w:pos="4111"/>
        </w:tabs>
      </w:pPr>
      <w:r w:rsidRPr="0090715F">
        <w:t>V1.0</w:t>
      </w:r>
      <w:r w:rsidRPr="0090715F">
        <w:tab/>
      </w:r>
      <w:r w:rsidR="0090715F" w:rsidRPr="0090715F">
        <w:t>22.7.2024</w:t>
      </w:r>
      <w:r w:rsidR="00C679FD" w:rsidRPr="0090715F">
        <w:tab/>
      </w:r>
      <w:r w:rsidR="0090715F" w:rsidRPr="0090715F">
        <w:t>Stefan Hummel</w:t>
      </w:r>
      <w:r w:rsidR="0059681D" w:rsidRPr="0090715F">
        <w:tab/>
      </w:r>
      <w:r w:rsidR="00EB309A" w:rsidRPr="0090715F">
        <w:tab/>
      </w:r>
      <w:r w:rsidR="0090715F" w:rsidRPr="0090715F">
        <w:t>TODO-Liste für</w:t>
      </w:r>
      <w:r w:rsidR="0090715F">
        <w:t xml:space="preserve"> 2024</w:t>
      </w:r>
    </w:p>
    <w:p w14:paraId="52B911E0" w14:textId="112A1CAB" w:rsidR="006A74C3" w:rsidRPr="0090715F" w:rsidRDefault="006A74C3" w:rsidP="00CC6446">
      <w:pPr>
        <w:tabs>
          <w:tab w:val="left" w:pos="1560"/>
          <w:tab w:val="left" w:pos="4111"/>
        </w:tabs>
      </w:pPr>
      <w:r>
        <w:t>V1.1</w:t>
      </w:r>
      <w:r>
        <w:tab/>
        <w:t>26.07.2024</w:t>
      </w:r>
      <w:r>
        <w:tab/>
        <w:t>Marco Hummel</w:t>
      </w:r>
      <w:r>
        <w:tab/>
      </w:r>
      <w:r>
        <w:tab/>
        <w:t>Ablaufplan</w:t>
      </w:r>
    </w:p>
    <w:p w14:paraId="7078230E" w14:textId="77777777" w:rsidR="00762A7B" w:rsidRPr="00C17BD3" w:rsidRDefault="007E1126" w:rsidP="00CC6446">
      <w:pPr>
        <w:pStyle w:val="berschrift1"/>
      </w:pPr>
      <w:bookmarkStart w:id="1" w:name="_Toc172883778"/>
      <w:r w:rsidRPr="00C17BD3">
        <w:t>Inhaltsverzeichnis</w:t>
      </w:r>
      <w:bookmarkEnd w:id="1"/>
    </w:p>
    <w:p w14:paraId="4BE5C19A" w14:textId="77777777" w:rsidR="007E1126" w:rsidRPr="00C17BD3" w:rsidRDefault="007E1126">
      <w:pPr>
        <w:spacing w:line="240" w:lineRule="auto"/>
        <w:rPr>
          <w:sz w:val="28"/>
        </w:rPr>
      </w:pPr>
    </w:p>
    <w:p w14:paraId="1A734885" w14:textId="37C01262" w:rsidR="006A74C3" w:rsidRDefault="00562BF6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r w:rsidRPr="00C17BD3">
        <w:rPr>
          <w:sz w:val="28"/>
        </w:rPr>
        <w:fldChar w:fldCharType="begin"/>
      </w:r>
      <w:r w:rsidR="005E7654" w:rsidRPr="00C17BD3">
        <w:rPr>
          <w:sz w:val="28"/>
        </w:rPr>
        <w:instrText xml:space="preserve"> TOC \o "1-4" \h \z \u </w:instrText>
      </w:r>
      <w:r w:rsidRPr="00C17BD3">
        <w:rPr>
          <w:sz w:val="28"/>
        </w:rPr>
        <w:fldChar w:fldCharType="separate"/>
      </w:r>
      <w:hyperlink w:anchor="_Toc172883777" w:history="1">
        <w:r w:rsidR="006A74C3" w:rsidRPr="007A0F4F">
          <w:rPr>
            <w:rStyle w:val="Hyperlink"/>
            <w:noProof/>
          </w:rPr>
          <w:t>1</w:t>
        </w:r>
        <w:r w:rsidR="006A74C3"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="006A74C3" w:rsidRPr="007A0F4F">
          <w:rPr>
            <w:rStyle w:val="Hyperlink"/>
            <w:noProof/>
          </w:rPr>
          <w:t>Versionsverzeichnis</w:t>
        </w:r>
        <w:r w:rsidR="006A74C3">
          <w:rPr>
            <w:noProof/>
            <w:webHidden/>
          </w:rPr>
          <w:tab/>
        </w:r>
        <w:r w:rsidR="006A74C3">
          <w:rPr>
            <w:noProof/>
            <w:webHidden/>
          </w:rPr>
          <w:fldChar w:fldCharType="begin"/>
        </w:r>
        <w:r w:rsidR="006A74C3">
          <w:rPr>
            <w:noProof/>
            <w:webHidden/>
          </w:rPr>
          <w:instrText xml:space="preserve"> PAGEREF _Toc172883777 \h </w:instrText>
        </w:r>
        <w:r w:rsidR="006A74C3">
          <w:rPr>
            <w:noProof/>
            <w:webHidden/>
          </w:rPr>
        </w:r>
        <w:r w:rsidR="006A74C3">
          <w:rPr>
            <w:noProof/>
            <w:webHidden/>
          </w:rPr>
          <w:fldChar w:fldCharType="separate"/>
        </w:r>
        <w:r w:rsidR="006A74C3">
          <w:rPr>
            <w:noProof/>
            <w:webHidden/>
          </w:rPr>
          <w:t>2</w:t>
        </w:r>
        <w:r w:rsidR="006A74C3">
          <w:rPr>
            <w:noProof/>
            <w:webHidden/>
          </w:rPr>
          <w:fldChar w:fldCharType="end"/>
        </w:r>
      </w:hyperlink>
    </w:p>
    <w:p w14:paraId="53B1CAB1" w14:textId="49A49F58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78" w:history="1">
        <w:r w:rsidRPr="007A0F4F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Inhaltsverzeichnis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B9C0DD" w14:textId="1E94C21E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79" w:history="1">
        <w:r w:rsidRPr="007A0F4F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28D2F2" w14:textId="3146F9BA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0" w:history="1">
        <w:r w:rsidRPr="007A0F4F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Tabellenverzeichnis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3186FF" w14:textId="10F6E09C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1" w:history="1">
        <w:r w:rsidRPr="007A0F4F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14D2DA" w14:textId="4C501727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2" w:history="1">
        <w:r w:rsidRPr="007A0F4F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Übersetzung für alle Seiten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E9FCD2" w14:textId="0406CC96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3" w:history="1">
        <w:r w:rsidRPr="007A0F4F">
          <w:rPr>
            <w:rStyle w:val="Hyperlink"/>
            <w:noProof/>
          </w:rPr>
          <w:t>7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Reihenfolge der Produkte und Kurse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94AF13" w14:textId="33090309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4" w:history="1">
        <w:r w:rsidRPr="007A0F4F">
          <w:rPr>
            <w:rStyle w:val="Hyperlink"/>
            <w:noProof/>
          </w:rPr>
          <w:t>8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Produkt Überarbeitung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0D3AE2" w14:textId="0131F813" w:rsidR="006A74C3" w:rsidRDefault="006A74C3">
      <w:pPr>
        <w:pStyle w:val="Verzeichnis1"/>
        <w:tabs>
          <w:tab w:val="left" w:pos="44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5" w:history="1">
        <w:r w:rsidRPr="007A0F4F">
          <w:rPr>
            <w:rStyle w:val="Hyperlink"/>
            <w:noProof/>
          </w:rPr>
          <w:t>9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Kunden Login-System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9899F3" w14:textId="47A24DB6" w:rsidR="006A74C3" w:rsidRDefault="006A74C3">
      <w:pPr>
        <w:pStyle w:val="Verzeichnis1"/>
        <w:tabs>
          <w:tab w:val="left" w:pos="72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6" w:history="1">
        <w:r w:rsidRPr="007A0F4F">
          <w:rPr>
            <w:rStyle w:val="Hyperlink"/>
            <w:noProof/>
          </w:rPr>
          <w:t>10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Website Statistiken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56D710" w14:textId="049CACB0" w:rsidR="006A74C3" w:rsidRDefault="006A74C3">
      <w:pPr>
        <w:pStyle w:val="Verzeichnis1"/>
        <w:tabs>
          <w:tab w:val="left" w:pos="72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7" w:history="1">
        <w:r w:rsidRPr="007A0F4F">
          <w:rPr>
            <w:rStyle w:val="Hyperlink"/>
            <w:noProof/>
          </w:rPr>
          <w:t>11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Kundenrezensionen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853017" w14:textId="3EC2F019" w:rsidR="006A74C3" w:rsidRDefault="006A74C3">
      <w:pPr>
        <w:pStyle w:val="Verzeichnis1"/>
        <w:tabs>
          <w:tab w:val="left" w:pos="72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8" w:history="1">
        <w:r w:rsidRPr="007A0F4F">
          <w:rPr>
            <w:rStyle w:val="Hyperlink"/>
            <w:noProof/>
          </w:rPr>
          <w:t>12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Website stylisch animieren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92D3CD" w14:textId="5052D820" w:rsidR="006A74C3" w:rsidRDefault="006A74C3">
      <w:pPr>
        <w:pStyle w:val="Verzeichnis1"/>
        <w:tabs>
          <w:tab w:val="left" w:pos="72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89" w:history="1">
        <w:r w:rsidRPr="007A0F4F">
          <w:rPr>
            <w:rStyle w:val="Hyperlink"/>
            <w:noProof/>
          </w:rPr>
          <w:t>13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Community-Seite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D4131A" w14:textId="233FF308" w:rsidR="006A74C3" w:rsidRDefault="006A74C3">
      <w:pPr>
        <w:pStyle w:val="Verzeichnis1"/>
        <w:tabs>
          <w:tab w:val="left" w:pos="72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90" w:history="1">
        <w:r w:rsidRPr="007A0F4F">
          <w:rPr>
            <w:rStyle w:val="Hyperlink"/>
            <w:noProof/>
          </w:rPr>
          <w:t>14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Premium-Update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ED85B1" w14:textId="59F0E141" w:rsidR="006A74C3" w:rsidRDefault="006A74C3">
      <w:pPr>
        <w:pStyle w:val="Verzeichnis1"/>
        <w:tabs>
          <w:tab w:val="left" w:pos="72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91" w:history="1">
        <w:r w:rsidRPr="007A0F4F">
          <w:rPr>
            <w:rStyle w:val="Hyperlink"/>
            <w:noProof/>
          </w:rPr>
          <w:t>15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Besprechungs-Update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2EA873" w14:textId="1B1BE51C" w:rsidR="006A74C3" w:rsidRDefault="006A74C3">
      <w:pPr>
        <w:pStyle w:val="Verzeichnis1"/>
        <w:tabs>
          <w:tab w:val="left" w:pos="720"/>
          <w:tab w:val="right" w:leader="dot" w:pos="9062"/>
        </w:tabs>
        <w:rPr>
          <w:noProof/>
          <w:kern w:val="2"/>
          <w:sz w:val="24"/>
          <w:szCs w:val="24"/>
          <w:lang w:eastAsia="de-AT"/>
          <w14:ligatures w14:val="standardContextual"/>
        </w:rPr>
      </w:pPr>
      <w:hyperlink w:anchor="_Toc172883792" w:history="1">
        <w:r w:rsidRPr="007A0F4F">
          <w:rPr>
            <w:rStyle w:val="Hyperlink"/>
            <w:noProof/>
          </w:rPr>
          <w:t>16</w:t>
        </w:r>
        <w:r>
          <w:rPr>
            <w:noProof/>
            <w:kern w:val="2"/>
            <w:sz w:val="24"/>
            <w:szCs w:val="24"/>
            <w:lang w:eastAsia="de-AT"/>
            <w14:ligatures w14:val="standardContextual"/>
          </w:rPr>
          <w:tab/>
        </w:r>
        <w:r w:rsidRPr="007A0F4F">
          <w:rPr>
            <w:rStyle w:val="Hyperlink"/>
            <w:noProof/>
          </w:rPr>
          <w:t>Ablaufplan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_Toc172883792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F48B02" w14:textId="500112C0" w:rsidR="007E1126" w:rsidRPr="00C17BD3" w:rsidRDefault="00562BF6">
      <w:pPr>
        <w:spacing w:line="240" w:lineRule="auto"/>
        <w:rPr>
          <w:sz w:val="28"/>
        </w:rPr>
      </w:pPr>
      <w:r w:rsidRPr="00C17BD3">
        <w:rPr>
          <w:sz w:val="28"/>
        </w:rPr>
        <w:fldChar w:fldCharType="end"/>
      </w:r>
    </w:p>
    <w:p w14:paraId="10EF4542" w14:textId="5A772251" w:rsidR="007E1126" w:rsidRPr="00C17BD3" w:rsidRDefault="007E1126" w:rsidP="000B5077">
      <w:pPr>
        <w:pStyle w:val="berschrift1"/>
        <w:rPr>
          <w:rFonts w:asciiTheme="minorHAnsi" w:eastAsiaTheme="minorEastAsia" w:hAnsiTheme="minorHAnsi" w:cstheme="minorBidi"/>
          <w:color w:val="auto"/>
          <w:szCs w:val="22"/>
        </w:rPr>
      </w:pPr>
      <w:bookmarkStart w:id="2" w:name="_Toc172883779"/>
      <w:r w:rsidRPr="00C17BD3">
        <w:t>Abbildungsverzeichnis</w:t>
      </w:r>
      <w:bookmarkEnd w:id="2"/>
    </w:p>
    <w:p w14:paraId="024B5E28" w14:textId="1196D6AF" w:rsidR="002C0840" w:rsidRPr="00C17BD3" w:rsidRDefault="002C0840" w:rsidP="002C0840">
      <w:r w:rsidRPr="00C17BD3">
        <w:fldChar w:fldCharType="begin"/>
      </w:r>
      <w:r w:rsidRPr="00C17BD3">
        <w:instrText xml:space="preserve"> TOC \h \z \c "Abbildung" </w:instrText>
      </w:r>
      <w:r w:rsidRPr="00C17BD3">
        <w:fldChar w:fldCharType="separate"/>
      </w:r>
      <w:r w:rsidR="00C17BD3" w:rsidRPr="00C17BD3">
        <w:rPr>
          <w:b/>
          <w:bCs/>
        </w:rPr>
        <w:t>Es konnten keine Einträge für ein Abbildungsverzeichnis gefunden werden.</w:t>
      </w:r>
      <w:r w:rsidRPr="00C17BD3">
        <w:fldChar w:fldCharType="end"/>
      </w:r>
    </w:p>
    <w:p w14:paraId="13D5A660" w14:textId="77777777" w:rsidR="000B5077" w:rsidRPr="00C17BD3" w:rsidRDefault="000B5077" w:rsidP="002C0840"/>
    <w:p w14:paraId="5A15C145" w14:textId="454F16EB" w:rsidR="00E15DDF" w:rsidRPr="00C17BD3" w:rsidRDefault="00E15DDF" w:rsidP="00E15DDF">
      <w:pPr>
        <w:pStyle w:val="berschrift1"/>
      </w:pPr>
      <w:bookmarkStart w:id="3" w:name="_Toc172883780"/>
      <w:r w:rsidRPr="00C17BD3">
        <w:t>Tabellenverzeichnis</w:t>
      </w:r>
      <w:bookmarkEnd w:id="3"/>
    </w:p>
    <w:p w14:paraId="7CDA743D" w14:textId="03000BDB" w:rsidR="009747BF" w:rsidRPr="00C17BD3" w:rsidRDefault="00366773" w:rsidP="009747BF">
      <w:r w:rsidRPr="00C17BD3">
        <w:fldChar w:fldCharType="begin"/>
      </w:r>
      <w:r w:rsidRPr="00C17BD3">
        <w:instrText xml:space="preserve"> TOC \h \z \c "Tabelle" </w:instrText>
      </w:r>
      <w:r w:rsidRPr="00C17BD3">
        <w:fldChar w:fldCharType="separate"/>
      </w:r>
      <w:r w:rsidR="00810DFD" w:rsidRPr="00C17BD3">
        <w:rPr>
          <w:b/>
          <w:bCs/>
        </w:rPr>
        <w:t>Es konnten keine Einträge für ein Abbildungsverzeichnis gefunden werden.</w:t>
      </w:r>
      <w:r w:rsidRPr="00C17BD3">
        <w:fldChar w:fldCharType="end"/>
      </w:r>
    </w:p>
    <w:p w14:paraId="1789FF65" w14:textId="77777777" w:rsidR="009747BF" w:rsidRPr="00C17BD3" w:rsidRDefault="009747BF" w:rsidP="009747BF"/>
    <w:p w14:paraId="38211151" w14:textId="63AA4E48" w:rsidR="007B4807" w:rsidRDefault="009747BF" w:rsidP="009747BF">
      <w:pPr>
        <w:pStyle w:val="berschrift1"/>
      </w:pPr>
      <w:bookmarkStart w:id="4" w:name="_Toc172883781"/>
      <w:r w:rsidRPr="00C17BD3">
        <w:t>Literaturverzeichnis</w:t>
      </w:r>
      <w:bookmarkEnd w:id="4"/>
    </w:p>
    <w:p w14:paraId="2685D880" w14:textId="77777777" w:rsidR="0090715F" w:rsidRDefault="0090715F" w:rsidP="0090715F"/>
    <w:p w14:paraId="694E36E5" w14:textId="04160C05" w:rsidR="0090715F" w:rsidRDefault="0090715F" w:rsidP="0090715F">
      <w:pPr>
        <w:pStyle w:val="berschrift1"/>
      </w:pPr>
      <w:bookmarkStart w:id="5" w:name="_Toc172883782"/>
      <w:r>
        <w:lastRenderedPageBreak/>
        <w:t>Übersetzung für alle Seiten</w:t>
      </w:r>
      <w:bookmarkEnd w:id="5"/>
    </w:p>
    <w:p w14:paraId="489C4A39" w14:textId="506429DD" w:rsidR="0090715F" w:rsidRDefault="004D6798" w:rsidP="0090715F">
      <w:r>
        <w:t>Alle Seiten vollständig auf Englisch übersetzen. (außer Bilder von Kursen)</w:t>
      </w:r>
    </w:p>
    <w:p w14:paraId="727BCD9E" w14:textId="77777777" w:rsidR="00D834CB" w:rsidRDefault="00D834CB" w:rsidP="0090715F"/>
    <w:p w14:paraId="2521FA29" w14:textId="7EB86FC4" w:rsidR="00D834CB" w:rsidRDefault="00D834CB" w:rsidP="0090715F">
      <w:r>
        <w:t>Deadline: 30.7.2024</w:t>
      </w:r>
    </w:p>
    <w:p w14:paraId="38E3A85F" w14:textId="22FE4576" w:rsidR="0090715F" w:rsidRDefault="004D6798" w:rsidP="0090715F">
      <w:pPr>
        <w:pStyle w:val="berschrift1"/>
      </w:pPr>
      <w:bookmarkStart w:id="6" w:name="_Toc172883783"/>
      <w:r>
        <w:t>Reihenfolge der Produkte und Kurse</w:t>
      </w:r>
      <w:bookmarkEnd w:id="6"/>
    </w:p>
    <w:p w14:paraId="32A68E6D" w14:textId="04A4A9A5" w:rsidR="004D6798" w:rsidRDefault="004D6798" w:rsidP="004D6798">
      <w:r>
        <w:t xml:space="preserve">Eine </w:t>
      </w:r>
      <w:proofErr w:type="gramStart"/>
      <w:r>
        <w:t>Funktion</w:t>
      </w:r>
      <w:proofErr w:type="gramEnd"/>
      <w:r>
        <w:t xml:space="preserve"> um die Reihenfolge der Produkte und Kurse zu ändern.</w:t>
      </w:r>
    </w:p>
    <w:p w14:paraId="504AC310" w14:textId="77777777" w:rsidR="00D834CB" w:rsidRDefault="00D834CB" w:rsidP="004D6798"/>
    <w:p w14:paraId="6EA7FFD6" w14:textId="36483BC2" w:rsidR="00D834CB" w:rsidRDefault="00D834CB" w:rsidP="004D6798">
      <w:r>
        <w:t>Deadline: 30.7.2024</w:t>
      </w:r>
    </w:p>
    <w:p w14:paraId="763EF783" w14:textId="77777777" w:rsidR="004D6798" w:rsidRDefault="004D6798" w:rsidP="004D6798"/>
    <w:p w14:paraId="6B3523CD" w14:textId="77777777" w:rsidR="004D6798" w:rsidRDefault="004D6798" w:rsidP="004D6798"/>
    <w:p w14:paraId="78B4D686" w14:textId="77777777" w:rsidR="004D6798" w:rsidRDefault="004D6798" w:rsidP="004D6798"/>
    <w:p w14:paraId="50F6FBEB" w14:textId="77777777" w:rsidR="004D6798" w:rsidRDefault="004D6798" w:rsidP="004D6798"/>
    <w:p w14:paraId="4BA750A9" w14:textId="77777777" w:rsidR="004D6798" w:rsidRPr="004D6798" w:rsidRDefault="004D6798" w:rsidP="004D6798"/>
    <w:p w14:paraId="6F4F5AB8" w14:textId="77777777" w:rsidR="007B4807" w:rsidRDefault="007B4807" w:rsidP="00366773"/>
    <w:p w14:paraId="28319022" w14:textId="704E1E8F" w:rsidR="004D6798" w:rsidRDefault="004D6798" w:rsidP="004D6798">
      <w:pPr>
        <w:pStyle w:val="berschrift1"/>
      </w:pPr>
      <w:bookmarkStart w:id="7" w:name="_Toc172883784"/>
      <w:r>
        <w:t>Produkt Überarbeitung</w:t>
      </w:r>
      <w:bookmarkEnd w:id="7"/>
    </w:p>
    <w:p w14:paraId="49EC2163" w14:textId="6DD47232" w:rsidR="004D6798" w:rsidRDefault="004D6798" w:rsidP="004D6798">
      <w:r>
        <w:t>Eine erweiterte Beschreibung für technische Daten der Produkte mithilfe eines Dropdown Menüs hinzufügen.</w:t>
      </w:r>
      <w:r w:rsidR="004436B0">
        <w:t xml:space="preserve"> Möglicherweise auch allgemeine Überarbeitung </w:t>
      </w:r>
      <w:proofErr w:type="gramStart"/>
      <w:r w:rsidR="004436B0">
        <w:t>des Produkt</w:t>
      </w:r>
      <w:proofErr w:type="gramEnd"/>
      <w:r w:rsidR="004436B0">
        <w:t>/Kurs Upload und Anzeige-System.</w:t>
      </w:r>
    </w:p>
    <w:p w14:paraId="3FB3D119" w14:textId="77777777" w:rsidR="004D6798" w:rsidRDefault="004D6798" w:rsidP="004D6798">
      <w:pPr>
        <w:rPr>
          <w:noProof/>
        </w:rPr>
      </w:pPr>
    </w:p>
    <w:p w14:paraId="22CD62A0" w14:textId="3ACB0F81" w:rsidR="00F04696" w:rsidRDefault="004D6798" w:rsidP="00D834CB">
      <w:r w:rsidRPr="004D6798">
        <w:rPr>
          <w:noProof/>
        </w:rPr>
        <w:drawing>
          <wp:inline distT="0" distB="0" distL="0" distR="0" wp14:anchorId="1411E200" wp14:editId="0BBB6CD2">
            <wp:extent cx="3228213" cy="3383280"/>
            <wp:effectExtent l="0" t="0" r="0" b="7620"/>
            <wp:docPr id="993896705" name="Grafik 1" descr="Ein Bild, das Text, Screensho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96705" name="Grafik 1" descr="Ein Bild, das Text, Screenshot, Design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721" cy="339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C4E0" w14:textId="77777777" w:rsidR="00D834CB" w:rsidRDefault="00D834CB" w:rsidP="00D834CB"/>
    <w:p w14:paraId="5E4C6AF7" w14:textId="4DBA57D3" w:rsidR="00D834CB" w:rsidRDefault="00D834CB" w:rsidP="00D834CB">
      <w:r>
        <w:t>Deadline: 7.8.2024</w:t>
      </w:r>
    </w:p>
    <w:p w14:paraId="789A2278" w14:textId="262F96CF" w:rsidR="004D6798" w:rsidRDefault="004D6798" w:rsidP="004D6798">
      <w:pPr>
        <w:pStyle w:val="berschrift1"/>
      </w:pPr>
      <w:bookmarkStart w:id="8" w:name="_Toc172883785"/>
      <w:r>
        <w:t>Kunden Login-System</w:t>
      </w:r>
      <w:bookmarkEnd w:id="8"/>
    </w:p>
    <w:p w14:paraId="00F73F8E" w14:textId="39D2D646" w:rsidR="004D6798" w:rsidRDefault="004D6798" w:rsidP="004D6798">
      <w:r>
        <w:t>Ein vollständiges Registrier</w:t>
      </w:r>
      <w:r w:rsidR="004436B0">
        <w:t>-</w:t>
      </w:r>
      <w:r>
        <w:t xml:space="preserve"> und </w:t>
      </w:r>
      <w:proofErr w:type="spellStart"/>
      <w:r>
        <w:t>Login</w:t>
      </w:r>
      <w:r w:rsidR="004436B0">
        <w:t>s</w:t>
      </w:r>
      <w:r>
        <w:t>ystem</w:t>
      </w:r>
      <w:proofErr w:type="spellEnd"/>
      <w:r>
        <w:t xml:space="preserve"> für Kunden.</w:t>
      </w:r>
    </w:p>
    <w:p w14:paraId="022A66B5" w14:textId="4465291E" w:rsidR="004D6798" w:rsidRDefault="004D6798" w:rsidP="004D6798">
      <w:pPr>
        <w:pStyle w:val="Listenabsatz"/>
        <w:numPr>
          <w:ilvl w:val="0"/>
          <w:numId w:val="6"/>
        </w:numPr>
      </w:pPr>
      <w:r>
        <w:lastRenderedPageBreak/>
        <w:t xml:space="preserve">Profil-Button, der beim Drücken </w:t>
      </w:r>
      <w:r w:rsidR="00D834CB">
        <w:t>ein Dropdown-Menü mit vielen Buttons öffnet</w:t>
      </w:r>
    </w:p>
    <w:p w14:paraId="7C2A197C" w14:textId="6419E706" w:rsidR="00D834CB" w:rsidRDefault="00D834CB" w:rsidP="00D834CB">
      <w:pPr>
        <w:pStyle w:val="Listenabsatz"/>
        <w:numPr>
          <w:ilvl w:val="1"/>
          <w:numId w:val="6"/>
        </w:numPr>
        <w:rPr>
          <w:lang w:val="en-US"/>
        </w:rPr>
      </w:pPr>
      <w:r w:rsidRPr="00D834CB">
        <w:rPr>
          <w:lang w:val="en-US"/>
        </w:rPr>
        <w:t xml:space="preserve">Community-Button: </w:t>
      </w:r>
      <w:proofErr w:type="spellStart"/>
      <w:r w:rsidRPr="00D834CB">
        <w:rPr>
          <w:lang w:val="en-US"/>
        </w:rPr>
        <w:t>leitet</w:t>
      </w:r>
      <w:proofErr w:type="spellEnd"/>
      <w:r w:rsidRPr="00D834CB">
        <w:rPr>
          <w:lang w:val="en-US"/>
        </w:rPr>
        <w:t xml:space="preserve"> </w:t>
      </w:r>
      <w:proofErr w:type="spellStart"/>
      <w:r w:rsidRPr="00D834CB">
        <w:rPr>
          <w:lang w:val="en-US"/>
        </w:rPr>
        <w:t>zur</w:t>
      </w:r>
      <w:proofErr w:type="spellEnd"/>
      <w:r w:rsidRPr="00D834CB">
        <w:rPr>
          <w:lang w:val="en-US"/>
        </w:rPr>
        <w:t xml:space="preserve"> Co</w:t>
      </w:r>
      <w:r>
        <w:rPr>
          <w:lang w:val="en-US"/>
        </w:rPr>
        <w:t>mmunity-Page</w:t>
      </w:r>
    </w:p>
    <w:p w14:paraId="0FDFD1C5" w14:textId="1E033230" w:rsidR="00D834CB" w:rsidRDefault="00D834CB" w:rsidP="00D834CB">
      <w:pPr>
        <w:pStyle w:val="Listenabsatz"/>
        <w:numPr>
          <w:ilvl w:val="1"/>
          <w:numId w:val="6"/>
        </w:numPr>
      </w:pPr>
      <w:r w:rsidRPr="00D834CB">
        <w:t>Profil-Button: hier ändert m</w:t>
      </w:r>
      <w:r>
        <w:t>an alles an seinem Profil</w:t>
      </w:r>
    </w:p>
    <w:p w14:paraId="100F009A" w14:textId="77777777" w:rsidR="00D834CB" w:rsidRPr="00D834CB" w:rsidRDefault="00D834CB" w:rsidP="00D834CB">
      <w:pPr>
        <w:pStyle w:val="Listenabsatz"/>
        <w:numPr>
          <w:ilvl w:val="1"/>
          <w:numId w:val="6"/>
        </w:numPr>
      </w:pPr>
      <w:proofErr w:type="spellStart"/>
      <w:r w:rsidRPr="00D834CB">
        <w:t>Statistic</w:t>
      </w:r>
      <w:proofErr w:type="spellEnd"/>
      <w:r w:rsidRPr="00D834CB">
        <w:t xml:space="preserve">-Button: eigene Page, bei </w:t>
      </w:r>
      <w:r>
        <w:t>der man seine Statistiken hinzufügen und anzeigen lassen kann (als Premium-Abo, muss erst beim Premium-Update gemacht werden)</w:t>
      </w:r>
    </w:p>
    <w:p w14:paraId="0D6C8744" w14:textId="51BC34B1" w:rsidR="00A27C39" w:rsidRDefault="00A27C39" w:rsidP="004D6798">
      <w:pPr>
        <w:pStyle w:val="Listenabsatz"/>
        <w:numPr>
          <w:ilvl w:val="0"/>
          <w:numId w:val="6"/>
        </w:numPr>
      </w:pPr>
      <w:r>
        <w:t>Auf der Profil-Page kann man seinen Profilnamen sehen/ändern, sein Passwort ändern lassen und später noch mehr machen</w:t>
      </w:r>
    </w:p>
    <w:p w14:paraId="708D688B" w14:textId="66B45585" w:rsidR="00A27C39" w:rsidRDefault="00A27C39" w:rsidP="004D6798">
      <w:pPr>
        <w:pStyle w:val="Listenabsatz"/>
        <w:numPr>
          <w:ilvl w:val="0"/>
          <w:numId w:val="6"/>
        </w:numPr>
      </w:pPr>
      <w:r>
        <w:t xml:space="preserve">Auf der Registrierseite muss man einen Profilnamen, Passwort und </w:t>
      </w:r>
      <w:proofErr w:type="gramStart"/>
      <w:r>
        <w:t>Email</w:t>
      </w:r>
      <w:proofErr w:type="gramEnd"/>
      <w:r>
        <w:t xml:space="preserve"> angeben und wird, dann nach der Email-Bestätigung registriert und direkt eingeloggt</w:t>
      </w:r>
    </w:p>
    <w:p w14:paraId="3F88FF8E" w14:textId="22CA71F4" w:rsidR="00A27C39" w:rsidRDefault="00A27C39" w:rsidP="00A27C39">
      <w:pPr>
        <w:pStyle w:val="Listenabsatz"/>
        <w:numPr>
          <w:ilvl w:val="0"/>
          <w:numId w:val="6"/>
        </w:numPr>
      </w:pPr>
      <w:r>
        <w:t xml:space="preserve">Man bleibt </w:t>
      </w:r>
      <w:proofErr w:type="gramStart"/>
      <w:r>
        <w:t>eingeloggt</w:t>
      </w:r>
      <w:proofErr w:type="gramEnd"/>
      <w:r>
        <w:t xml:space="preserve"> nachdem man die Seite neu</w:t>
      </w:r>
      <w:r w:rsidR="004436B0">
        <w:t xml:space="preserve"> </w:t>
      </w:r>
      <w:r>
        <w:t>lädt/verlässt</w:t>
      </w:r>
    </w:p>
    <w:p w14:paraId="144D25E4" w14:textId="0E6E65F9" w:rsidR="00A27C39" w:rsidRDefault="00A27C39" w:rsidP="00A27C39">
      <w:pPr>
        <w:pStyle w:val="Listenabsatz"/>
        <w:numPr>
          <w:ilvl w:val="0"/>
          <w:numId w:val="6"/>
        </w:numPr>
      </w:pPr>
      <w:r>
        <w:t xml:space="preserve">Sicherheit der </w:t>
      </w:r>
      <w:proofErr w:type="spellStart"/>
      <w:r>
        <w:t>Kundenlogindaten</w:t>
      </w:r>
      <w:proofErr w:type="spellEnd"/>
      <w:r>
        <w:t xml:space="preserve"> muss vorhanden sein und das Datenbank System wird überarbeitet und sicherer gemacht</w:t>
      </w:r>
    </w:p>
    <w:p w14:paraId="3CE8F85C" w14:textId="77777777" w:rsidR="00A27C39" w:rsidRDefault="00A27C39" w:rsidP="00A27C39"/>
    <w:p w14:paraId="18E82032" w14:textId="77777777" w:rsidR="00D834CB" w:rsidRDefault="00D834CB" w:rsidP="00A27C39"/>
    <w:p w14:paraId="3FADB1B9" w14:textId="1EDDBA23" w:rsidR="00D834CB" w:rsidRDefault="00D834CB" w:rsidP="00A27C39">
      <w:r>
        <w:t>Deadline: 30.9.2024</w:t>
      </w:r>
    </w:p>
    <w:p w14:paraId="0BFF64EB" w14:textId="781A44B3" w:rsidR="00A27C39" w:rsidRDefault="00A27C39" w:rsidP="00A27C39">
      <w:pPr>
        <w:pStyle w:val="berschrift1"/>
      </w:pPr>
      <w:bookmarkStart w:id="9" w:name="_Toc172883786"/>
      <w:r>
        <w:t>Website Statis</w:t>
      </w:r>
      <w:r w:rsidR="004436B0">
        <w:t>t</w:t>
      </w:r>
      <w:r>
        <w:t>iken</w:t>
      </w:r>
      <w:bookmarkEnd w:id="9"/>
    </w:p>
    <w:p w14:paraId="16987B1B" w14:textId="0386D623" w:rsidR="00A27C39" w:rsidRDefault="00A27C39" w:rsidP="00A27C39">
      <w:r>
        <w:t>Statistiken für den Traffic und die Downloads der Website bzw. allgemeine Datensammlung der Kunden. Die Daten werden dann auf Graphen/Statistiken in der Admin-Page angezeigt.</w:t>
      </w:r>
    </w:p>
    <w:p w14:paraId="129005B6" w14:textId="2EE0AAF8" w:rsidR="004436B0" w:rsidRDefault="004436B0" w:rsidP="00A27C39"/>
    <w:p w14:paraId="084A4791" w14:textId="4FA20B83" w:rsidR="004436B0" w:rsidRDefault="00D834CB" w:rsidP="00A27C39">
      <w:r>
        <w:t>Deadline: 1.11.2024</w:t>
      </w:r>
    </w:p>
    <w:p w14:paraId="679C3CB2" w14:textId="505A3E29" w:rsidR="004436B0" w:rsidRDefault="004436B0" w:rsidP="004436B0">
      <w:pPr>
        <w:pStyle w:val="berschrift1"/>
      </w:pPr>
      <w:bookmarkStart w:id="10" w:name="_Toc172883787"/>
      <w:r>
        <w:t>Kundenrezensionen</w:t>
      </w:r>
      <w:bookmarkEnd w:id="10"/>
    </w:p>
    <w:p w14:paraId="48E12B1B" w14:textId="65077B99" w:rsidR="004436B0" w:rsidRDefault="004436B0" w:rsidP="004436B0">
      <w:r>
        <w:t xml:space="preserve">Kundenrezensionen </w:t>
      </w:r>
      <w:r w:rsidR="00453C50">
        <w:t xml:space="preserve">werden </w:t>
      </w:r>
      <w:r>
        <w:t>am Ende der Hauptpage anzeig</w:t>
      </w:r>
      <w:r w:rsidR="00453C50">
        <w:t xml:space="preserve">t </w:t>
      </w:r>
      <w:r>
        <w:t>und diese</w:t>
      </w:r>
      <w:r w:rsidR="00453C50">
        <w:t xml:space="preserve"> können</w:t>
      </w:r>
      <w:r>
        <w:t xml:space="preserve"> auch mit der Admin-Page </w:t>
      </w:r>
      <w:r w:rsidR="00453C50">
        <w:t>gelöscht werden</w:t>
      </w:r>
      <w:r>
        <w:t xml:space="preserve">. Alle eingeloggten Kunden können Rezensionen schreiben und es werden </w:t>
      </w:r>
      <w:proofErr w:type="spellStart"/>
      <w:r>
        <w:t>schimpfwörter</w:t>
      </w:r>
      <w:proofErr w:type="spellEnd"/>
      <w:r>
        <w:t>, usw. automatisch nicht angenommen.</w:t>
      </w:r>
    </w:p>
    <w:p w14:paraId="44E47FB9" w14:textId="77777777" w:rsidR="004436B0" w:rsidRDefault="004436B0" w:rsidP="004436B0"/>
    <w:p w14:paraId="26B651ED" w14:textId="3E9DB627" w:rsidR="00D834CB" w:rsidRDefault="00D834CB" w:rsidP="004436B0">
      <w:r>
        <w:t>Deadline: 1.11.2024</w:t>
      </w:r>
    </w:p>
    <w:p w14:paraId="0B1EA123" w14:textId="36D301A0" w:rsidR="004436B0" w:rsidRDefault="004436B0" w:rsidP="004436B0">
      <w:pPr>
        <w:pStyle w:val="berschrift1"/>
      </w:pPr>
      <w:bookmarkStart w:id="11" w:name="_Toc172883788"/>
      <w:r>
        <w:t>Website stylisch animieren</w:t>
      </w:r>
      <w:bookmarkEnd w:id="11"/>
    </w:p>
    <w:p w14:paraId="006FEF5D" w14:textId="12E5F65D" w:rsidR="004436B0" w:rsidRDefault="004436B0" w:rsidP="004436B0">
      <w:r>
        <w:t>Die Webseite mehr animieren und lebhafter gestalten mit Animationen oder Pop-Ups. Ein Dark-Mode wäre auch eine gute Idee.</w:t>
      </w:r>
    </w:p>
    <w:p w14:paraId="4BEE9D4A" w14:textId="77777777" w:rsidR="00BB42FC" w:rsidRDefault="00BB42FC" w:rsidP="004436B0"/>
    <w:p w14:paraId="1A2AF1C3" w14:textId="4A23999F" w:rsidR="00D834CB" w:rsidRDefault="00D834CB" w:rsidP="004436B0">
      <w:r>
        <w:t>Deadline: 1.11.2024</w:t>
      </w:r>
    </w:p>
    <w:p w14:paraId="6EDEFBCB" w14:textId="77D2979F" w:rsidR="00BB42FC" w:rsidRDefault="00BB42FC" w:rsidP="00BB42FC">
      <w:pPr>
        <w:pStyle w:val="berschrift1"/>
      </w:pPr>
      <w:bookmarkStart w:id="12" w:name="_Toc172883789"/>
      <w:r>
        <w:t>Community-Seite</w:t>
      </w:r>
      <w:bookmarkEnd w:id="12"/>
    </w:p>
    <w:p w14:paraId="0B69F4DA" w14:textId="5EA5A610" w:rsidR="00BB42FC" w:rsidRDefault="00BB42FC" w:rsidP="00BB42FC">
      <w:r>
        <w:t>Komplette Community Seite gestalten und funktionsfähig machen und dann bei dem Profil-Button zur Community-Seite hinleiten.</w:t>
      </w:r>
    </w:p>
    <w:p w14:paraId="4A18AB74" w14:textId="77777777" w:rsidR="00BB42FC" w:rsidRDefault="00BB42FC" w:rsidP="00BB42FC">
      <w:r w:rsidRPr="00BB42FC">
        <w:rPr>
          <w:noProof/>
        </w:rPr>
        <w:lastRenderedPageBreak/>
        <w:drawing>
          <wp:inline distT="0" distB="0" distL="0" distR="0" wp14:anchorId="0A2F6B47" wp14:editId="48F9F6D0">
            <wp:extent cx="2339340" cy="1409130"/>
            <wp:effectExtent l="0" t="0" r="3810" b="635"/>
            <wp:docPr id="1351059919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9919" name="Grafik 1" descr="Ein Bild, das Text, Screenshot, Schrift, Logo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8549" cy="14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A582" w14:textId="77777777" w:rsidR="00BB42FC" w:rsidRDefault="00BB42FC" w:rsidP="00BB42FC"/>
    <w:p w14:paraId="04B6D335" w14:textId="77777777" w:rsidR="00BB42FC" w:rsidRDefault="00BB42FC" w:rsidP="00BB42FC"/>
    <w:p w14:paraId="24AC6845" w14:textId="54C026CE" w:rsidR="00BB42FC" w:rsidRDefault="00BB42FC" w:rsidP="00BB42FC">
      <w:r>
        <w:t>Features:</w:t>
      </w:r>
      <w:r w:rsidR="003214AE">
        <w:t xml:space="preserve"> (alles nur für eingeloggte Nutzer, Kunden ohne Konto können nur Beiträge lesen)</w:t>
      </w:r>
    </w:p>
    <w:p w14:paraId="6C83E816" w14:textId="5540C175" w:rsidR="00BB42FC" w:rsidRDefault="00BB42FC" w:rsidP="00BB42FC">
      <w:pPr>
        <w:pStyle w:val="Listenabsatz"/>
        <w:numPr>
          <w:ilvl w:val="0"/>
          <w:numId w:val="7"/>
        </w:numPr>
      </w:pPr>
      <w:r>
        <w:t>Live-Chat, bei der jeder Nutzer reinschreiben kann</w:t>
      </w:r>
    </w:p>
    <w:p w14:paraId="53FA2DF8" w14:textId="09457492" w:rsidR="00BB42FC" w:rsidRDefault="00BB42FC" w:rsidP="00BB42FC">
      <w:pPr>
        <w:pStyle w:val="Listenabsatz"/>
        <w:numPr>
          <w:ilvl w:val="0"/>
          <w:numId w:val="7"/>
        </w:numPr>
      </w:pPr>
      <w:r>
        <w:t xml:space="preserve">Im Content-Bereich kann </w:t>
      </w:r>
      <w:proofErr w:type="gramStart"/>
      <w:r>
        <w:t>jeder Beiträge</w:t>
      </w:r>
      <w:proofErr w:type="gramEnd"/>
      <w:r>
        <w:t xml:space="preserve"> posten, die wiederrum von anderen Personen </w:t>
      </w:r>
      <w:proofErr w:type="spellStart"/>
      <w:r>
        <w:t>geliked</w:t>
      </w:r>
      <w:proofErr w:type="spellEnd"/>
      <w:r>
        <w:t xml:space="preserve">, </w:t>
      </w:r>
      <w:proofErr w:type="spellStart"/>
      <w:r>
        <w:t>gedisliked</w:t>
      </w:r>
      <w:proofErr w:type="spellEnd"/>
      <w:r>
        <w:t>, gemeldet oder kommentiert werden können</w:t>
      </w:r>
    </w:p>
    <w:p w14:paraId="31368440" w14:textId="1FDB0A94" w:rsidR="00BB42FC" w:rsidRDefault="00BB42FC" w:rsidP="00BB42FC">
      <w:pPr>
        <w:pStyle w:val="Listenabsatz"/>
        <w:numPr>
          <w:ilvl w:val="0"/>
          <w:numId w:val="7"/>
        </w:numPr>
      </w:pPr>
      <w:r>
        <w:t>Besprechungen werden erst im nächsten Update hinzugefügt</w:t>
      </w:r>
    </w:p>
    <w:p w14:paraId="2BF8B018" w14:textId="4002BE38" w:rsidR="003214AE" w:rsidRDefault="00BB42FC" w:rsidP="003214AE">
      <w:pPr>
        <w:pStyle w:val="Listenabsatz"/>
        <w:numPr>
          <w:ilvl w:val="0"/>
          <w:numId w:val="7"/>
        </w:numPr>
      </w:pPr>
      <w:r>
        <w:t>Rang-System: Je mehr man postet und mit anderen interagiert, desto höhere Ränge bekommt man</w:t>
      </w:r>
      <w:r w:rsidR="003214AE">
        <w:t>. Mit höheren Rängen kann man mehr Features nutzen wie zum Beispiel:</w:t>
      </w:r>
    </w:p>
    <w:p w14:paraId="259FF766" w14:textId="5C2B5ECA" w:rsidR="003214AE" w:rsidRDefault="003214AE" w:rsidP="003214AE">
      <w:pPr>
        <w:pStyle w:val="Listenabsatz"/>
        <w:numPr>
          <w:ilvl w:val="1"/>
          <w:numId w:val="7"/>
        </w:numPr>
      </w:pPr>
      <w:r>
        <w:t>Man kann Farben und Formate (Fett, Kursiv, usw.) für die Beschreibung der eigenen Posts verwenden</w:t>
      </w:r>
    </w:p>
    <w:p w14:paraId="682226F8" w14:textId="4FB6487E" w:rsidR="003214AE" w:rsidRDefault="003214AE" w:rsidP="003214AE">
      <w:pPr>
        <w:pStyle w:val="Listenabsatz"/>
        <w:numPr>
          <w:ilvl w:val="1"/>
          <w:numId w:val="7"/>
        </w:numPr>
      </w:pPr>
      <w:r>
        <w:t>Man kann einen Beitrag an seine Profil-Seite pinnen</w:t>
      </w:r>
    </w:p>
    <w:p w14:paraId="0F37B2BE" w14:textId="2C8068C9" w:rsidR="003214AE" w:rsidRDefault="003214AE" w:rsidP="003214AE">
      <w:pPr>
        <w:pStyle w:val="Listenabsatz"/>
        <w:numPr>
          <w:ilvl w:val="1"/>
          <w:numId w:val="7"/>
        </w:numPr>
      </w:pPr>
      <w:r>
        <w:t>Man kann sein Profilbild mit einem Rahmen verschönern</w:t>
      </w:r>
    </w:p>
    <w:p w14:paraId="5439E20D" w14:textId="26E435D5" w:rsidR="00BB42FC" w:rsidRDefault="00BB42FC" w:rsidP="00BB42FC">
      <w:pPr>
        <w:pStyle w:val="Listenabsatz"/>
        <w:numPr>
          <w:ilvl w:val="0"/>
          <w:numId w:val="7"/>
        </w:numPr>
      </w:pPr>
      <w:r>
        <w:t xml:space="preserve">Im „Online“ Tab sieht man die Top 10 Profile mit den höchsten </w:t>
      </w:r>
      <w:proofErr w:type="gramStart"/>
      <w:r>
        <w:t>Rängen</w:t>
      </w:r>
      <w:proofErr w:type="gramEnd"/>
      <w:r>
        <w:t xml:space="preserve"> die gerade online sind bzw. auch </w:t>
      </w:r>
      <w:r w:rsidR="003214AE">
        <w:t>Premium-Abo Kunden.</w:t>
      </w:r>
      <w:r>
        <w:t xml:space="preserve"> </w:t>
      </w:r>
    </w:p>
    <w:p w14:paraId="1E30BB87" w14:textId="590C3102" w:rsidR="00BB42FC" w:rsidRDefault="00453C50" w:rsidP="00BB42FC">
      <w:pPr>
        <w:pStyle w:val="Listenabsatz"/>
        <w:numPr>
          <w:ilvl w:val="0"/>
          <w:numId w:val="7"/>
        </w:numPr>
      </w:pPr>
      <w:r>
        <w:t xml:space="preserve">Beim </w:t>
      </w:r>
      <w:proofErr w:type="spellStart"/>
      <w:r>
        <w:t>Clicken</w:t>
      </w:r>
      <w:proofErr w:type="spellEnd"/>
      <w:r>
        <w:t xml:space="preserve"> auf den Profil-Button kommen viele Buttons als Dropdown Menü</w:t>
      </w:r>
    </w:p>
    <w:p w14:paraId="5DDF413E" w14:textId="69E0CC70" w:rsidR="00453C50" w:rsidRDefault="00453C50" w:rsidP="00453C50">
      <w:pPr>
        <w:pStyle w:val="Listenabsatz"/>
        <w:numPr>
          <w:ilvl w:val="1"/>
          <w:numId w:val="7"/>
        </w:numPr>
      </w:pPr>
      <w:r>
        <w:t>Profil-Button: hier ändert man alles an seinem Profil</w:t>
      </w:r>
    </w:p>
    <w:p w14:paraId="29AAD495" w14:textId="37C56FC1" w:rsidR="00453C50" w:rsidRDefault="00453C50" w:rsidP="00453C50">
      <w:pPr>
        <w:pStyle w:val="Listenabsatz"/>
        <w:numPr>
          <w:ilvl w:val="1"/>
          <w:numId w:val="7"/>
        </w:numPr>
      </w:pPr>
      <w:r>
        <w:t>Hauptpage-Button: leitet zurück zur Hauptpage</w:t>
      </w:r>
    </w:p>
    <w:p w14:paraId="075FDF2D" w14:textId="37C76973" w:rsidR="00453C50" w:rsidRPr="00D834CB" w:rsidRDefault="00D834CB" w:rsidP="00453C50">
      <w:pPr>
        <w:pStyle w:val="Listenabsatz"/>
        <w:numPr>
          <w:ilvl w:val="1"/>
          <w:numId w:val="7"/>
        </w:numPr>
      </w:pPr>
      <w:proofErr w:type="spellStart"/>
      <w:r w:rsidRPr="00D834CB">
        <w:t>Statistic</w:t>
      </w:r>
      <w:proofErr w:type="spellEnd"/>
      <w:r w:rsidRPr="00D834CB">
        <w:t xml:space="preserve">-Button: eigene Page, bei </w:t>
      </w:r>
      <w:r>
        <w:t>der man seine Statistiken hinzufügen und anzeigen lassen kann (als Premium-Abo, muss erst beim Premium-Update gemacht werden)</w:t>
      </w:r>
    </w:p>
    <w:p w14:paraId="39C82ADF" w14:textId="4D05D491" w:rsidR="00BB42FC" w:rsidRDefault="00BB42FC" w:rsidP="00E278EC">
      <w:pPr>
        <w:pStyle w:val="Listenabsatz"/>
        <w:numPr>
          <w:ilvl w:val="0"/>
          <w:numId w:val="7"/>
        </w:numPr>
      </w:pPr>
      <w:r>
        <w:t>Man kann alle Profile von anderen Leuten aufrufen und ansehen. Man sieht ihr Profilbild, Beschreibung und darunter alle Content-Beiträge oder geplante/zurzeit laufende Besprechungen</w:t>
      </w:r>
    </w:p>
    <w:p w14:paraId="670A8781" w14:textId="77777777" w:rsidR="00BB42FC" w:rsidRDefault="00BB42FC" w:rsidP="00BB42FC"/>
    <w:p w14:paraId="2B1F74E4" w14:textId="6336D866" w:rsidR="00BB42FC" w:rsidRDefault="00BB42FC" w:rsidP="00BB42FC">
      <w:r w:rsidRPr="00BB42FC">
        <w:rPr>
          <w:noProof/>
        </w:rPr>
        <w:lastRenderedPageBreak/>
        <w:drawing>
          <wp:inline distT="0" distB="0" distL="0" distR="0" wp14:anchorId="19EAD7AE" wp14:editId="3DB1A5EA">
            <wp:extent cx="5760720" cy="3289300"/>
            <wp:effectExtent l="0" t="0" r="0" b="6350"/>
            <wp:docPr id="1775783995" name="Grafik 1" descr="Ein Bild, das Text, Screenshot, Software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83995" name="Grafik 1" descr="Ein Bild, das Text, Screenshot, Software, Design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FD32" w14:textId="77777777" w:rsidR="00E278EC" w:rsidRDefault="00E278EC" w:rsidP="00BB42FC"/>
    <w:p w14:paraId="3DD4D637" w14:textId="70EBE24A" w:rsidR="00E278EC" w:rsidRDefault="00D834CB" w:rsidP="00BB42FC">
      <w:r>
        <w:t>Deadline: Februar 2025</w:t>
      </w:r>
    </w:p>
    <w:p w14:paraId="6C17626C" w14:textId="7D00CA6A" w:rsidR="00E278EC" w:rsidRDefault="00E278EC" w:rsidP="00E278EC">
      <w:pPr>
        <w:pStyle w:val="berschrift1"/>
      </w:pPr>
      <w:bookmarkStart w:id="13" w:name="_Toc172883790"/>
      <w:r>
        <w:t>Premium-Update</w:t>
      </w:r>
      <w:bookmarkEnd w:id="13"/>
    </w:p>
    <w:p w14:paraId="72B9919D" w14:textId="0502DFB4" w:rsidR="00453C50" w:rsidRDefault="00E278EC" w:rsidP="00E278EC">
      <w:r>
        <w:t xml:space="preserve">Premium-Abo kann man monatlich und jährlich kaufen mit möglichst vielen Zahlungsmitteln. Man kann auch über einen speziell generierten Link als eingeloggter User Freunde einladen und nach </w:t>
      </w:r>
      <w:r w:rsidR="00D43EBC">
        <w:t>1</w:t>
      </w:r>
      <w:r>
        <w:t xml:space="preserve"> erfolgreichen Einladungen bekommt man einen Monat lang gratis Premium. Als Premium-Abo kann man alle seine Statistiken in der Profil-Page anzeigen lassen und man bekommt alle Rang-Features und noch mehr Features direkt.</w:t>
      </w:r>
      <w:r w:rsidR="00453C50">
        <w:t xml:space="preserve"> Die Posts von Premium-Abonnenten werden immer weiter oben im Content-Tab angezeigt.</w:t>
      </w:r>
    </w:p>
    <w:p w14:paraId="2BD9DD3C" w14:textId="77777777" w:rsidR="00453C50" w:rsidRDefault="00453C50" w:rsidP="00E278EC"/>
    <w:p w14:paraId="0707EF02" w14:textId="4CD1D8CA" w:rsidR="00D834CB" w:rsidRDefault="00D834CB" w:rsidP="00E278EC">
      <w:r>
        <w:t>Deadline: März 2025</w:t>
      </w:r>
    </w:p>
    <w:p w14:paraId="58A6255A" w14:textId="03A03C6A" w:rsidR="00453C50" w:rsidRDefault="00453C50" w:rsidP="00453C50">
      <w:pPr>
        <w:pStyle w:val="berschrift1"/>
      </w:pPr>
      <w:bookmarkStart w:id="14" w:name="_Toc172883791"/>
      <w:r>
        <w:t>Besprechungs-Update</w:t>
      </w:r>
      <w:bookmarkEnd w:id="14"/>
    </w:p>
    <w:p w14:paraId="1C94294C" w14:textId="06DD9469" w:rsidR="00453C50" w:rsidRDefault="00453C50" w:rsidP="00453C50">
      <w:r>
        <w:t xml:space="preserve">Besprechungen können von Premium-Abonnenten geplant und gestartet werden. Man wird </w:t>
      </w:r>
      <w:proofErr w:type="gramStart"/>
      <w:r>
        <w:t>beim öffnen</w:t>
      </w:r>
      <w:proofErr w:type="gramEnd"/>
      <w:r>
        <w:t xml:space="preserve"> der Besprechung auf eine extra Seite geleitet und dort sieht man einen Live-Chat, bzw. die Live-Übertragung des Besprechungsleiters. Der Besprechungsleiter kann seinen Bildschirm übertragen und oder auch seine </w:t>
      </w:r>
      <w:proofErr w:type="spellStart"/>
      <w:r>
        <w:t>Facecam</w:t>
      </w:r>
      <w:proofErr w:type="spellEnd"/>
      <w:r>
        <w:t>.</w:t>
      </w:r>
    </w:p>
    <w:p w14:paraId="7296B2C1" w14:textId="77777777" w:rsidR="00D834CB" w:rsidRDefault="00D834CB" w:rsidP="00453C50"/>
    <w:p w14:paraId="391D5E5A" w14:textId="1ADA894C" w:rsidR="00D834CB" w:rsidRPr="00453C50" w:rsidRDefault="00D834CB" w:rsidP="00453C50">
      <w:r>
        <w:t>Deadline: Juli 2025</w:t>
      </w:r>
    </w:p>
    <w:p w14:paraId="112A819B" w14:textId="77777777" w:rsidR="004436B0" w:rsidRPr="004436B0" w:rsidRDefault="004436B0" w:rsidP="004436B0"/>
    <w:p w14:paraId="487F406B" w14:textId="77777777" w:rsidR="00B3434C" w:rsidRPr="00C17BD3" w:rsidRDefault="00B3434C" w:rsidP="00AE3DE7"/>
    <w:p w14:paraId="2225FF3F" w14:textId="77777777" w:rsidR="00C17BD3" w:rsidRPr="00C17BD3" w:rsidRDefault="00C17BD3" w:rsidP="00AE3DE7"/>
    <w:p w14:paraId="41F7C6A6" w14:textId="28D3E057" w:rsidR="0090715F" w:rsidRPr="00F41FC4" w:rsidRDefault="00C17BD3" w:rsidP="0090715F">
      <w:pPr>
        <w:pStyle w:val="berschrift1"/>
        <w:numPr>
          <w:ilvl w:val="0"/>
          <w:numId w:val="0"/>
        </w:numPr>
        <w:ind w:left="432" w:hanging="432"/>
      </w:pPr>
      <w:r w:rsidRPr="00C17BD3">
        <w:br w:type="page"/>
      </w:r>
    </w:p>
    <w:p w14:paraId="6FAD3627" w14:textId="63BBBC6C" w:rsidR="00F41FC4" w:rsidRDefault="006A74C3" w:rsidP="006A74C3">
      <w:pPr>
        <w:pStyle w:val="berschrift1"/>
      </w:pPr>
      <w:bookmarkStart w:id="15" w:name="_Toc172883792"/>
      <w:r>
        <w:lastRenderedPageBreak/>
        <w:t>Ablaufplan</w:t>
      </w:r>
      <w:bookmarkEnd w:id="15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A74C3" w14:paraId="50EAD7D1" w14:textId="77777777" w:rsidTr="006A74C3">
        <w:tc>
          <w:tcPr>
            <w:tcW w:w="2265" w:type="dxa"/>
          </w:tcPr>
          <w:p w14:paraId="047EB1ED" w14:textId="5125AF3F" w:rsidR="006A74C3" w:rsidRDefault="006A74C3" w:rsidP="006A74C3">
            <w:r>
              <w:t>Aufgabe</w:t>
            </w:r>
          </w:p>
        </w:tc>
        <w:tc>
          <w:tcPr>
            <w:tcW w:w="2265" w:type="dxa"/>
          </w:tcPr>
          <w:p w14:paraId="0B7C7DAF" w14:textId="65B78105" w:rsidR="006A74C3" w:rsidRDefault="006A74C3" w:rsidP="006A74C3">
            <w:r>
              <w:t>Deadline</w:t>
            </w:r>
          </w:p>
        </w:tc>
        <w:tc>
          <w:tcPr>
            <w:tcW w:w="2266" w:type="dxa"/>
          </w:tcPr>
          <w:p w14:paraId="41EE58F9" w14:textId="48BB9692" w:rsidR="006A74C3" w:rsidRDefault="006A74C3" w:rsidP="006A74C3">
            <w:r>
              <w:t>Übergreifend</w:t>
            </w:r>
          </w:p>
        </w:tc>
        <w:tc>
          <w:tcPr>
            <w:tcW w:w="2266" w:type="dxa"/>
          </w:tcPr>
          <w:p w14:paraId="6FD81D59" w14:textId="5B7F5266" w:rsidR="006A74C3" w:rsidRDefault="006A74C3" w:rsidP="006A74C3">
            <w:r>
              <w:t>Erledigt</w:t>
            </w:r>
          </w:p>
        </w:tc>
      </w:tr>
      <w:tr w:rsidR="006A74C3" w14:paraId="59EE9779" w14:textId="77777777" w:rsidTr="006A74C3">
        <w:tc>
          <w:tcPr>
            <w:tcW w:w="2265" w:type="dxa"/>
          </w:tcPr>
          <w:p w14:paraId="5C6649C3" w14:textId="2A884662" w:rsidR="006A74C3" w:rsidRDefault="006A74C3" w:rsidP="006A74C3">
            <w:r>
              <w:t>Verschieben Kurse</w:t>
            </w:r>
          </w:p>
        </w:tc>
        <w:tc>
          <w:tcPr>
            <w:tcW w:w="2265" w:type="dxa"/>
          </w:tcPr>
          <w:p w14:paraId="5B2899B3" w14:textId="05AEF5CD" w:rsidR="006A74C3" w:rsidRDefault="006A74C3" w:rsidP="006A74C3">
            <w:r>
              <w:t>30.07.24</w:t>
            </w:r>
          </w:p>
        </w:tc>
        <w:tc>
          <w:tcPr>
            <w:tcW w:w="2266" w:type="dxa"/>
          </w:tcPr>
          <w:p w14:paraId="3F9D5C64" w14:textId="77777777" w:rsidR="006A74C3" w:rsidRDefault="006A74C3" w:rsidP="006A74C3"/>
        </w:tc>
        <w:tc>
          <w:tcPr>
            <w:tcW w:w="2266" w:type="dxa"/>
          </w:tcPr>
          <w:p w14:paraId="12EE458B" w14:textId="77777777" w:rsidR="006A74C3" w:rsidRDefault="006A74C3" w:rsidP="006A74C3"/>
        </w:tc>
      </w:tr>
      <w:tr w:rsidR="006A74C3" w14:paraId="61D73578" w14:textId="77777777" w:rsidTr="006A74C3">
        <w:tc>
          <w:tcPr>
            <w:tcW w:w="2265" w:type="dxa"/>
          </w:tcPr>
          <w:p w14:paraId="3135DCB7" w14:textId="2488391B" w:rsidR="006A74C3" w:rsidRDefault="006A74C3" w:rsidP="006A74C3">
            <w:r>
              <w:t>Übersetzen</w:t>
            </w:r>
          </w:p>
        </w:tc>
        <w:tc>
          <w:tcPr>
            <w:tcW w:w="2265" w:type="dxa"/>
          </w:tcPr>
          <w:p w14:paraId="7A613790" w14:textId="7586DAF0" w:rsidR="006A74C3" w:rsidRDefault="006A74C3" w:rsidP="006A74C3">
            <w:r>
              <w:t>30.07.24</w:t>
            </w:r>
          </w:p>
        </w:tc>
        <w:tc>
          <w:tcPr>
            <w:tcW w:w="2266" w:type="dxa"/>
          </w:tcPr>
          <w:p w14:paraId="7E9D7C68" w14:textId="77777777" w:rsidR="006A74C3" w:rsidRDefault="006A74C3" w:rsidP="006A74C3"/>
        </w:tc>
        <w:tc>
          <w:tcPr>
            <w:tcW w:w="2266" w:type="dxa"/>
          </w:tcPr>
          <w:p w14:paraId="7ABA8D9A" w14:textId="77777777" w:rsidR="006A74C3" w:rsidRDefault="006A74C3" w:rsidP="006A74C3"/>
        </w:tc>
      </w:tr>
      <w:tr w:rsidR="006A74C3" w14:paraId="4C908A1E" w14:textId="77777777" w:rsidTr="006A74C3">
        <w:tc>
          <w:tcPr>
            <w:tcW w:w="2265" w:type="dxa"/>
          </w:tcPr>
          <w:p w14:paraId="182B256C" w14:textId="5F1B5D6D" w:rsidR="006A74C3" w:rsidRDefault="006A74C3" w:rsidP="006A74C3">
            <w:r>
              <w:t>SEO-Marketing</w:t>
            </w:r>
          </w:p>
        </w:tc>
        <w:tc>
          <w:tcPr>
            <w:tcW w:w="2265" w:type="dxa"/>
          </w:tcPr>
          <w:p w14:paraId="4A475821" w14:textId="30EE4CF5" w:rsidR="006A74C3" w:rsidRDefault="006A74C3" w:rsidP="006A74C3">
            <w:r>
              <w:t>30.07.24</w:t>
            </w:r>
          </w:p>
        </w:tc>
        <w:tc>
          <w:tcPr>
            <w:tcW w:w="2266" w:type="dxa"/>
          </w:tcPr>
          <w:p w14:paraId="2E0CD729" w14:textId="77777777" w:rsidR="006A74C3" w:rsidRDefault="006A74C3" w:rsidP="006A74C3"/>
        </w:tc>
        <w:tc>
          <w:tcPr>
            <w:tcW w:w="2266" w:type="dxa"/>
          </w:tcPr>
          <w:p w14:paraId="3DA70C52" w14:textId="77777777" w:rsidR="006A74C3" w:rsidRDefault="006A74C3" w:rsidP="006A74C3"/>
        </w:tc>
      </w:tr>
      <w:tr w:rsidR="006A74C3" w14:paraId="1536EFF6" w14:textId="77777777" w:rsidTr="006A74C3">
        <w:tc>
          <w:tcPr>
            <w:tcW w:w="2265" w:type="dxa"/>
          </w:tcPr>
          <w:p w14:paraId="600F830E" w14:textId="2A916FE3" w:rsidR="006A74C3" w:rsidRDefault="006A74C3" w:rsidP="006A74C3">
            <w:r>
              <w:t xml:space="preserve">Google </w:t>
            </w:r>
            <w:proofErr w:type="spellStart"/>
            <w:r>
              <w:t>Adsense</w:t>
            </w:r>
            <w:proofErr w:type="spellEnd"/>
          </w:p>
        </w:tc>
        <w:tc>
          <w:tcPr>
            <w:tcW w:w="2265" w:type="dxa"/>
          </w:tcPr>
          <w:p w14:paraId="4E2387FA" w14:textId="287E2E9C" w:rsidR="006A74C3" w:rsidRDefault="006A74C3" w:rsidP="006A74C3">
            <w:r>
              <w:t>X</w:t>
            </w:r>
          </w:p>
        </w:tc>
        <w:tc>
          <w:tcPr>
            <w:tcW w:w="2266" w:type="dxa"/>
          </w:tcPr>
          <w:p w14:paraId="44245E22" w14:textId="189AF50E" w:rsidR="006A74C3" w:rsidRDefault="006A74C3" w:rsidP="006A74C3">
            <w:r>
              <w:t>JA</w:t>
            </w:r>
          </w:p>
        </w:tc>
        <w:tc>
          <w:tcPr>
            <w:tcW w:w="2266" w:type="dxa"/>
          </w:tcPr>
          <w:p w14:paraId="423C0FCC" w14:textId="77777777" w:rsidR="006A74C3" w:rsidRDefault="006A74C3" w:rsidP="006A74C3"/>
        </w:tc>
      </w:tr>
      <w:tr w:rsidR="006A74C3" w14:paraId="3171E1C5" w14:textId="77777777" w:rsidTr="006A74C3">
        <w:tc>
          <w:tcPr>
            <w:tcW w:w="2265" w:type="dxa"/>
          </w:tcPr>
          <w:p w14:paraId="12C8F346" w14:textId="10E31601" w:rsidR="006A74C3" w:rsidRDefault="006A74C3" w:rsidP="006A74C3">
            <w:r>
              <w:t>Marketing Pakistan</w:t>
            </w:r>
          </w:p>
        </w:tc>
        <w:tc>
          <w:tcPr>
            <w:tcW w:w="2265" w:type="dxa"/>
          </w:tcPr>
          <w:p w14:paraId="42298924" w14:textId="02220863" w:rsidR="006A74C3" w:rsidRDefault="006A74C3" w:rsidP="006A74C3">
            <w:r>
              <w:t>START: 01.08.24</w:t>
            </w:r>
          </w:p>
        </w:tc>
        <w:tc>
          <w:tcPr>
            <w:tcW w:w="2266" w:type="dxa"/>
          </w:tcPr>
          <w:p w14:paraId="4E7EF335" w14:textId="51901125" w:rsidR="006A74C3" w:rsidRDefault="006A74C3" w:rsidP="006A74C3">
            <w:r>
              <w:t>JA</w:t>
            </w:r>
          </w:p>
        </w:tc>
        <w:tc>
          <w:tcPr>
            <w:tcW w:w="2266" w:type="dxa"/>
          </w:tcPr>
          <w:p w14:paraId="77451CE1" w14:textId="77777777" w:rsidR="006A74C3" w:rsidRDefault="006A74C3" w:rsidP="006A74C3"/>
        </w:tc>
      </w:tr>
      <w:tr w:rsidR="006A74C3" w14:paraId="543B7F79" w14:textId="77777777" w:rsidTr="006A74C3">
        <w:tc>
          <w:tcPr>
            <w:tcW w:w="2265" w:type="dxa"/>
          </w:tcPr>
          <w:p w14:paraId="05F314B4" w14:textId="3BA90F0F" w:rsidR="006A74C3" w:rsidRDefault="006A74C3" w:rsidP="006A74C3">
            <w:r>
              <w:t>Produkt Überarbeitung</w:t>
            </w:r>
          </w:p>
        </w:tc>
        <w:tc>
          <w:tcPr>
            <w:tcW w:w="2265" w:type="dxa"/>
          </w:tcPr>
          <w:p w14:paraId="596DDEF5" w14:textId="428A8B01" w:rsidR="006A74C3" w:rsidRDefault="006A74C3" w:rsidP="006A74C3">
            <w:r>
              <w:t>07.08.2024</w:t>
            </w:r>
          </w:p>
        </w:tc>
        <w:tc>
          <w:tcPr>
            <w:tcW w:w="2266" w:type="dxa"/>
          </w:tcPr>
          <w:p w14:paraId="670F453A" w14:textId="77777777" w:rsidR="006A74C3" w:rsidRDefault="006A74C3" w:rsidP="006A74C3"/>
        </w:tc>
        <w:tc>
          <w:tcPr>
            <w:tcW w:w="2266" w:type="dxa"/>
          </w:tcPr>
          <w:p w14:paraId="4FDFB54F" w14:textId="77777777" w:rsidR="006A74C3" w:rsidRDefault="006A74C3" w:rsidP="006A74C3"/>
        </w:tc>
      </w:tr>
      <w:tr w:rsidR="006A74C3" w14:paraId="65034992" w14:textId="77777777" w:rsidTr="006A74C3">
        <w:tc>
          <w:tcPr>
            <w:tcW w:w="2265" w:type="dxa"/>
          </w:tcPr>
          <w:p w14:paraId="13672C95" w14:textId="205AE875" w:rsidR="006A74C3" w:rsidRDefault="006A74C3" w:rsidP="006A74C3">
            <w:proofErr w:type="gramStart"/>
            <w:r>
              <w:t>KD Login</w:t>
            </w:r>
            <w:proofErr w:type="gramEnd"/>
          </w:p>
        </w:tc>
        <w:tc>
          <w:tcPr>
            <w:tcW w:w="2265" w:type="dxa"/>
          </w:tcPr>
          <w:p w14:paraId="78260B05" w14:textId="6C8A367F" w:rsidR="006A74C3" w:rsidRDefault="006A74C3" w:rsidP="006A74C3">
            <w:r>
              <w:t>30.09.2024</w:t>
            </w:r>
          </w:p>
        </w:tc>
        <w:tc>
          <w:tcPr>
            <w:tcW w:w="2266" w:type="dxa"/>
          </w:tcPr>
          <w:p w14:paraId="6681B62D" w14:textId="77777777" w:rsidR="006A74C3" w:rsidRDefault="006A74C3" w:rsidP="006A74C3"/>
        </w:tc>
        <w:tc>
          <w:tcPr>
            <w:tcW w:w="2266" w:type="dxa"/>
          </w:tcPr>
          <w:p w14:paraId="1936C3D4" w14:textId="77777777" w:rsidR="006A74C3" w:rsidRDefault="006A74C3" w:rsidP="006A74C3"/>
        </w:tc>
      </w:tr>
      <w:tr w:rsidR="006A74C3" w14:paraId="2C1741AC" w14:textId="77777777" w:rsidTr="006A74C3">
        <w:tc>
          <w:tcPr>
            <w:tcW w:w="2265" w:type="dxa"/>
          </w:tcPr>
          <w:p w14:paraId="540FB6DA" w14:textId="3ADB83C6" w:rsidR="006A74C3" w:rsidRDefault="006A74C3" w:rsidP="006A74C3">
            <w:r>
              <w:t>Community Page Grundstruktur</w:t>
            </w:r>
          </w:p>
        </w:tc>
        <w:tc>
          <w:tcPr>
            <w:tcW w:w="2265" w:type="dxa"/>
          </w:tcPr>
          <w:p w14:paraId="79E6AE7F" w14:textId="632020E2" w:rsidR="006A74C3" w:rsidRDefault="006A74C3" w:rsidP="006A74C3">
            <w:r>
              <w:t>30.09.2024</w:t>
            </w:r>
          </w:p>
        </w:tc>
        <w:tc>
          <w:tcPr>
            <w:tcW w:w="2266" w:type="dxa"/>
          </w:tcPr>
          <w:p w14:paraId="21C12E28" w14:textId="77777777" w:rsidR="006A74C3" w:rsidRDefault="006A74C3" w:rsidP="006A74C3"/>
        </w:tc>
        <w:tc>
          <w:tcPr>
            <w:tcW w:w="2266" w:type="dxa"/>
          </w:tcPr>
          <w:p w14:paraId="0B147D4A" w14:textId="77777777" w:rsidR="006A74C3" w:rsidRDefault="006A74C3" w:rsidP="006A74C3"/>
        </w:tc>
      </w:tr>
      <w:tr w:rsidR="006A74C3" w14:paraId="161E1A99" w14:textId="77777777" w:rsidTr="006A74C3">
        <w:tc>
          <w:tcPr>
            <w:tcW w:w="2265" w:type="dxa"/>
          </w:tcPr>
          <w:p w14:paraId="2384A008" w14:textId="72FF2033" w:rsidR="006A74C3" w:rsidRDefault="006A74C3" w:rsidP="006A74C3">
            <w:proofErr w:type="gramStart"/>
            <w:r>
              <w:t>KD Rezessionen</w:t>
            </w:r>
            <w:proofErr w:type="gramEnd"/>
          </w:p>
        </w:tc>
        <w:tc>
          <w:tcPr>
            <w:tcW w:w="2265" w:type="dxa"/>
          </w:tcPr>
          <w:p w14:paraId="31FC239B" w14:textId="185A41C3" w:rsidR="006A74C3" w:rsidRDefault="006A74C3" w:rsidP="006A74C3">
            <w:r>
              <w:t>10.10.2024</w:t>
            </w:r>
          </w:p>
        </w:tc>
        <w:tc>
          <w:tcPr>
            <w:tcW w:w="2266" w:type="dxa"/>
          </w:tcPr>
          <w:p w14:paraId="30EEBCD6" w14:textId="77777777" w:rsidR="006A74C3" w:rsidRDefault="006A74C3" w:rsidP="006A74C3"/>
        </w:tc>
        <w:tc>
          <w:tcPr>
            <w:tcW w:w="2266" w:type="dxa"/>
          </w:tcPr>
          <w:p w14:paraId="51CF3B2D" w14:textId="77777777" w:rsidR="006A74C3" w:rsidRDefault="006A74C3" w:rsidP="006A74C3"/>
        </w:tc>
      </w:tr>
      <w:tr w:rsidR="006A74C3" w14:paraId="7CE82347" w14:textId="77777777" w:rsidTr="006A74C3">
        <w:tc>
          <w:tcPr>
            <w:tcW w:w="2265" w:type="dxa"/>
          </w:tcPr>
          <w:p w14:paraId="4740CE04" w14:textId="731F072B" w:rsidR="006A74C3" w:rsidRDefault="006A74C3" w:rsidP="006A74C3">
            <w:r>
              <w:t>Premium Update</w:t>
            </w:r>
          </w:p>
        </w:tc>
        <w:tc>
          <w:tcPr>
            <w:tcW w:w="2265" w:type="dxa"/>
          </w:tcPr>
          <w:p w14:paraId="1C2C49BF" w14:textId="652B49CA" w:rsidR="006A74C3" w:rsidRDefault="006A74C3" w:rsidP="006A74C3">
            <w:r>
              <w:t>10.11.2024</w:t>
            </w:r>
          </w:p>
        </w:tc>
        <w:tc>
          <w:tcPr>
            <w:tcW w:w="2266" w:type="dxa"/>
          </w:tcPr>
          <w:p w14:paraId="6A15D324" w14:textId="77777777" w:rsidR="006A74C3" w:rsidRDefault="006A74C3" w:rsidP="006A74C3"/>
        </w:tc>
        <w:tc>
          <w:tcPr>
            <w:tcW w:w="2266" w:type="dxa"/>
          </w:tcPr>
          <w:p w14:paraId="6251F31A" w14:textId="77777777" w:rsidR="006A74C3" w:rsidRDefault="006A74C3" w:rsidP="006A74C3"/>
        </w:tc>
      </w:tr>
      <w:tr w:rsidR="006A74C3" w14:paraId="5C34B834" w14:textId="77777777" w:rsidTr="006A74C3">
        <w:tc>
          <w:tcPr>
            <w:tcW w:w="2265" w:type="dxa"/>
          </w:tcPr>
          <w:p w14:paraId="40705D3D" w14:textId="77777777" w:rsidR="006A74C3" w:rsidRDefault="006A74C3" w:rsidP="006A74C3">
            <w:r>
              <w:t>Community Page</w:t>
            </w:r>
          </w:p>
          <w:p w14:paraId="07499685" w14:textId="3BFB27A4" w:rsidR="006A74C3" w:rsidRDefault="006A74C3" w:rsidP="006A74C3">
            <w:r>
              <w:t>Ausgebaut</w:t>
            </w:r>
          </w:p>
        </w:tc>
        <w:tc>
          <w:tcPr>
            <w:tcW w:w="2265" w:type="dxa"/>
          </w:tcPr>
          <w:p w14:paraId="2D20160E" w14:textId="37445CE5" w:rsidR="006A74C3" w:rsidRDefault="006A74C3" w:rsidP="006A74C3">
            <w:r>
              <w:t>1.12.2024</w:t>
            </w:r>
          </w:p>
        </w:tc>
        <w:tc>
          <w:tcPr>
            <w:tcW w:w="2266" w:type="dxa"/>
          </w:tcPr>
          <w:p w14:paraId="42FAD13B" w14:textId="77777777" w:rsidR="006A74C3" w:rsidRDefault="006A74C3" w:rsidP="006A74C3"/>
        </w:tc>
        <w:tc>
          <w:tcPr>
            <w:tcW w:w="2266" w:type="dxa"/>
          </w:tcPr>
          <w:p w14:paraId="2B399C7A" w14:textId="77777777" w:rsidR="006A74C3" w:rsidRDefault="006A74C3" w:rsidP="006A74C3"/>
        </w:tc>
      </w:tr>
    </w:tbl>
    <w:p w14:paraId="74B676F0" w14:textId="77777777" w:rsidR="006A74C3" w:rsidRPr="006A74C3" w:rsidRDefault="006A74C3" w:rsidP="006A74C3"/>
    <w:sectPr w:rsidR="006A74C3" w:rsidRPr="006A74C3" w:rsidSect="001A4EFA">
      <w:headerReference w:type="default" r:id="rId14"/>
      <w:foot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65CAB1" w14:textId="77777777" w:rsidR="00EF7B38" w:rsidRPr="00C17BD3" w:rsidRDefault="00EF7B38" w:rsidP="00027E08">
      <w:pPr>
        <w:spacing w:line="240" w:lineRule="auto"/>
      </w:pPr>
      <w:r w:rsidRPr="00C17BD3">
        <w:separator/>
      </w:r>
    </w:p>
  </w:endnote>
  <w:endnote w:type="continuationSeparator" w:id="0">
    <w:p w14:paraId="157D557B" w14:textId="77777777" w:rsidR="00EF7B38" w:rsidRPr="00C17BD3" w:rsidRDefault="00EF7B38" w:rsidP="00027E08">
      <w:pPr>
        <w:spacing w:line="240" w:lineRule="auto"/>
      </w:pPr>
      <w:r w:rsidRPr="00C17B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A4699" w14:textId="1AE4E4E6" w:rsidR="00F13074" w:rsidRPr="00C17BD3" w:rsidRDefault="0090715F" w:rsidP="00EC7832">
    <w:pPr>
      <w:pStyle w:val="Fuzeile"/>
      <w:tabs>
        <w:tab w:val="clear" w:pos="4536"/>
        <w:tab w:val="left" w:pos="0"/>
        <w:tab w:val="left" w:pos="2835"/>
        <w:tab w:val="left" w:pos="6237"/>
      </w:tabs>
    </w:pPr>
    <w:r>
      <w:t>Stefan Hummel</w:t>
    </w:r>
    <w:r w:rsidR="00F13074" w:rsidRPr="00C17BD3">
      <w:tab/>
    </w:r>
    <w:r>
      <w:t>TODO-Liste</w:t>
    </w:r>
    <w:r w:rsidR="00F13074" w:rsidRPr="00C17BD3">
      <w:tab/>
    </w:r>
    <w:r>
      <w:t>22.7.2024</w:t>
    </w:r>
    <w:r w:rsidR="00F13074" w:rsidRPr="00C17BD3">
      <w:tab/>
    </w:r>
    <w:r w:rsidR="00F13074" w:rsidRPr="00C17BD3">
      <w:fldChar w:fldCharType="begin"/>
    </w:r>
    <w:r w:rsidR="00F13074" w:rsidRPr="00C17BD3">
      <w:instrText xml:space="preserve"> PAGE  \* Arabic  \* MERGEFORMAT </w:instrText>
    </w:r>
    <w:r w:rsidR="00F13074" w:rsidRPr="00C17BD3">
      <w:fldChar w:fldCharType="separate"/>
    </w:r>
    <w:r w:rsidR="003E4B56" w:rsidRPr="00C17BD3">
      <w:t>7</w:t>
    </w:r>
    <w:r w:rsidR="00F13074" w:rsidRPr="00C17BD3">
      <w:fldChar w:fldCharType="end"/>
    </w:r>
    <w:r w:rsidR="00F13074" w:rsidRPr="00C17BD3">
      <w:t xml:space="preserve"> von </w:t>
    </w:r>
    <w:fldSimple w:instr=" NUMPAGES  \* Arabic  \* MERGEFORMAT ">
      <w:r w:rsidR="003E4B56" w:rsidRPr="00C17BD3"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DBF56A" w14:textId="77777777" w:rsidR="00EF7B38" w:rsidRPr="00C17BD3" w:rsidRDefault="00EF7B38" w:rsidP="00027E08">
      <w:pPr>
        <w:spacing w:line="240" w:lineRule="auto"/>
      </w:pPr>
      <w:r w:rsidRPr="00C17BD3">
        <w:separator/>
      </w:r>
    </w:p>
  </w:footnote>
  <w:footnote w:type="continuationSeparator" w:id="0">
    <w:p w14:paraId="53B29B34" w14:textId="77777777" w:rsidR="00EF7B38" w:rsidRPr="00C17BD3" w:rsidRDefault="00EF7B38" w:rsidP="00027E08">
      <w:pPr>
        <w:spacing w:line="240" w:lineRule="auto"/>
      </w:pPr>
      <w:r w:rsidRPr="00C17BD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66135" w14:textId="7D56CF38" w:rsidR="00315591" w:rsidRPr="00C17BD3" w:rsidRDefault="0009719E">
    <w:pPr>
      <w:pStyle w:val="Kopfzeile"/>
    </w:pPr>
    <w:proofErr w:type="spellStart"/>
    <w:r w:rsidRPr="00C17BD3">
      <w:t>GreenBumbleInvest</w:t>
    </w:r>
    <w:proofErr w:type="spellEnd"/>
    <w:r w:rsidR="00315591" w:rsidRPr="00C17BD3">
      <w:tab/>
      <w:t>V1.</w:t>
    </w:r>
    <w:r w:rsidR="00BE7E66">
      <w:t>0</w:t>
    </w:r>
    <w:r w:rsidR="00315591" w:rsidRPr="00C17BD3">
      <w:tab/>
    </w:r>
    <w:r w:rsidR="0090715F">
      <w:t>Stefan Hummel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D1345"/>
    <w:multiLevelType w:val="hybridMultilevel"/>
    <w:tmpl w:val="02082C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D3D19"/>
    <w:multiLevelType w:val="hybridMultilevel"/>
    <w:tmpl w:val="577804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932A4"/>
    <w:multiLevelType w:val="hybridMultilevel"/>
    <w:tmpl w:val="D0B8DD8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B6B5D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968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3503C64"/>
    <w:multiLevelType w:val="hybridMultilevel"/>
    <w:tmpl w:val="272AC3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D672F"/>
    <w:multiLevelType w:val="hybridMultilevel"/>
    <w:tmpl w:val="44CA510A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977785"/>
    <w:multiLevelType w:val="hybridMultilevel"/>
    <w:tmpl w:val="498E442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25325">
    <w:abstractNumId w:val="2"/>
  </w:num>
  <w:num w:numId="2" w16cid:durableId="1984265838">
    <w:abstractNumId w:val="3"/>
  </w:num>
  <w:num w:numId="3" w16cid:durableId="1464076632">
    <w:abstractNumId w:val="5"/>
  </w:num>
  <w:num w:numId="4" w16cid:durableId="607158104">
    <w:abstractNumId w:val="1"/>
  </w:num>
  <w:num w:numId="5" w16cid:durableId="1843085697">
    <w:abstractNumId w:val="6"/>
  </w:num>
  <w:num w:numId="6" w16cid:durableId="1556164679">
    <w:abstractNumId w:val="4"/>
  </w:num>
  <w:num w:numId="7" w16cid:durableId="133595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95"/>
    <w:rsid w:val="0000207A"/>
    <w:rsid w:val="00002F60"/>
    <w:rsid w:val="00004813"/>
    <w:rsid w:val="00010EA0"/>
    <w:rsid w:val="000134BE"/>
    <w:rsid w:val="00014019"/>
    <w:rsid w:val="000163EC"/>
    <w:rsid w:val="000176C6"/>
    <w:rsid w:val="00022532"/>
    <w:rsid w:val="00026094"/>
    <w:rsid w:val="00027E08"/>
    <w:rsid w:val="000304DD"/>
    <w:rsid w:val="0003335E"/>
    <w:rsid w:val="00033927"/>
    <w:rsid w:val="0004723D"/>
    <w:rsid w:val="00052A95"/>
    <w:rsid w:val="00067F42"/>
    <w:rsid w:val="00067F76"/>
    <w:rsid w:val="00084A9B"/>
    <w:rsid w:val="00086A9C"/>
    <w:rsid w:val="00087D78"/>
    <w:rsid w:val="00090B04"/>
    <w:rsid w:val="00092410"/>
    <w:rsid w:val="000936C4"/>
    <w:rsid w:val="00096860"/>
    <w:rsid w:val="0009719E"/>
    <w:rsid w:val="00097EB3"/>
    <w:rsid w:val="000A11EA"/>
    <w:rsid w:val="000A52B9"/>
    <w:rsid w:val="000A6E0B"/>
    <w:rsid w:val="000B02E8"/>
    <w:rsid w:val="000B470E"/>
    <w:rsid w:val="000B5077"/>
    <w:rsid w:val="000C1B1B"/>
    <w:rsid w:val="000D22C8"/>
    <w:rsid w:val="000E2313"/>
    <w:rsid w:val="000E2BB4"/>
    <w:rsid w:val="000E2EC0"/>
    <w:rsid w:val="000E3645"/>
    <w:rsid w:val="000E451B"/>
    <w:rsid w:val="000E522B"/>
    <w:rsid w:val="000E53C0"/>
    <w:rsid w:val="000E68C5"/>
    <w:rsid w:val="000F3997"/>
    <w:rsid w:val="000F4D21"/>
    <w:rsid w:val="000F5857"/>
    <w:rsid w:val="000F5D5D"/>
    <w:rsid w:val="000F7332"/>
    <w:rsid w:val="000F79CE"/>
    <w:rsid w:val="00100979"/>
    <w:rsid w:val="0010230E"/>
    <w:rsid w:val="001038DD"/>
    <w:rsid w:val="00103CA7"/>
    <w:rsid w:val="001047D2"/>
    <w:rsid w:val="00106018"/>
    <w:rsid w:val="00106CC6"/>
    <w:rsid w:val="0010768B"/>
    <w:rsid w:val="00107B57"/>
    <w:rsid w:val="00112298"/>
    <w:rsid w:val="001133BD"/>
    <w:rsid w:val="0011406C"/>
    <w:rsid w:val="00114BCC"/>
    <w:rsid w:val="00116298"/>
    <w:rsid w:val="00116344"/>
    <w:rsid w:val="001218EE"/>
    <w:rsid w:val="00127440"/>
    <w:rsid w:val="001315B3"/>
    <w:rsid w:val="0013539C"/>
    <w:rsid w:val="001353EB"/>
    <w:rsid w:val="00145A43"/>
    <w:rsid w:val="001472BD"/>
    <w:rsid w:val="001509D6"/>
    <w:rsid w:val="00150B75"/>
    <w:rsid w:val="001526A1"/>
    <w:rsid w:val="00155A7C"/>
    <w:rsid w:val="00160FA9"/>
    <w:rsid w:val="00161E42"/>
    <w:rsid w:val="0017146D"/>
    <w:rsid w:val="00174110"/>
    <w:rsid w:val="001748CF"/>
    <w:rsid w:val="001757AE"/>
    <w:rsid w:val="0017754E"/>
    <w:rsid w:val="001847BA"/>
    <w:rsid w:val="00187871"/>
    <w:rsid w:val="00192325"/>
    <w:rsid w:val="00196620"/>
    <w:rsid w:val="001A0919"/>
    <w:rsid w:val="001A4EFA"/>
    <w:rsid w:val="001A59E9"/>
    <w:rsid w:val="001A5A89"/>
    <w:rsid w:val="001A67EE"/>
    <w:rsid w:val="001A775A"/>
    <w:rsid w:val="001B01C5"/>
    <w:rsid w:val="001B13AA"/>
    <w:rsid w:val="001B6437"/>
    <w:rsid w:val="001B6D03"/>
    <w:rsid w:val="001B7263"/>
    <w:rsid w:val="001C66BB"/>
    <w:rsid w:val="001C66C5"/>
    <w:rsid w:val="001C7200"/>
    <w:rsid w:val="001C7A85"/>
    <w:rsid w:val="001D04FD"/>
    <w:rsid w:val="001D2173"/>
    <w:rsid w:val="001D44EB"/>
    <w:rsid w:val="001D6433"/>
    <w:rsid w:val="001D6D57"/>
    <w:rsid w:val="001D79D6"/>
    <w:rsid w:val="001E07B8"/>
    <w:rsid w:val="001E6184"/>
    <w:rsid w:val="001E6754"/>
    <w:rsid w:val="001E701B"/>
    <w:rsid w:val="001E7E63"/>
    <w:rsid w:val="001F091A"/>
    <w:rsid w:val="001F130F"/>
    <w:rsid w:val="001F7249"/>
    <w:rsid w:val="002045F2"/>
    <w:rsid w:val="0021331D"/>
    <w:rsid w:val="00215315"/>
    <w:rsid w:val="00215335"/>
    <w:rsid w:val="00217917"/>
    <w:rsid w:val="00224134"/>
    <w:rsid w:val="002361F8"/>
    <w:rsid w:val="00240F11"/>
    <w:rsid w:val="00241D03"/>
    <w:rsid w:val="002434B1"/>
    <w:rsid w:val="00243584"/>
    <w:rsid w:val="00243FB2"/>
    <w:rsid w:val="002441F5"/>
    <w:rsid w:val="00251D63"/>
    <w:rsid w:val="00252E0D"/>
    <w:rsid w:val="00253CE6"/>
    <w:rsid w:val="00261E25"/>
    <w:rsid w:val="00265AEB"/>
    <w:rsid w:val="00270424"/>
    <w:rsid w:val="00271628"/>
    <w:rsid w:val="002732C7"/>
    <w:rsid w:val="00284CBC"/>
    <w:rsid w:val="002852D5"/>
    <w:rsid w:val="00290D9C"/>
    <w:rsid w:val="00291829"/>
    <w:rsid w:val="0029476E"/>
    <w:rsid w:val="00294DAE"/>
    <w:rsid w:val="002A015A"/>
    <w:rsid w:val="002A517B"/>
    <w:rsid w:val="002A6730"/>
    <w:rsid w:val="002A686D"/>
    <w:rsid w:val="002A7126"/>
    <w:rsid w:val="002B0947"/>
    <w:rsid w:val="002B3A9D"/>
    <w:rsid w:val="002B4388"/>
    <w:rsid w:val="002B5341"/>
    <w:rsid w:val="002C0840"/>
    <w:rsid w:val="002C1120"/>
    <w:rsid w:val="002C1512"/>
    <w:rsid w:val="002C1568"/>
    <w:rsid w:val="002C387A"/>
    <w:rsid w:val="002C627C"/>
    <w:rsid w:val="002D0FA3"/>
    <w:rsid w:val="002D428C"/>
    <w:rsid w:val="002E0FBC"/>
    <w:rsid w:val="002E2F5E"/>
    <w:rsid w:val="002F5084"/>
    <w:rsid w:val="00300886"/>
    <w:rsid w:val="00311CE6"/>
    <w:rsid w:val="00315591"/>
    <w:rsid w:val="00317AA8"/>
    <w:rsid w:val="00317EEE"/>
    <w:rsid w:val="003214AE"/>
    <w:rsid w:val="00321934"/>
    <w:rsid w:val="003224A5"/>
    <w:rsid w:val="0032621B"/>
    <w:rsid w:val="00330EFA"/>
    <w:rsid w:val="003324BA"/>
    <w:rsid w:val="0035126C"/>
    <w:rsid w:val="0035498F"/>
    <w:rsid w:val="00354BDD"/>
    <w:rsid w:val="0035572C"/>
    <w:rsid w:val="00357845"/>
    <w:rsid w:val="00362800"/>
    <w:rsid w:val="00365BC3"/>
    <w:rsid w:val="00366773"/>
    <w:rsid w:val="003707FF"/>
    <w:rsid w:val="00372992"/>
    <w:rsid w:val="003736EC"/>
    <w:rsid w:val="00374057"/>
    <w:rsid w:val="00376BC7"/>
    <w:rsid w:val="0038139B"/>
    <w:rsid w:val="00382720"/>
    <w:rsid w:val="003A5218"/>
    <w:rsid w:val="003A66A3"/>
    <w:rsid w:val="003B294D"/>
    <w:rsid w:val="003B3472"/>
    <w:rsid w:val="003B4609"/>
    <w:rsid w:val="003B4B16"/>
    <w:rsid w:val="003B6F09"/>
    <w:rsid w:val="003B6FD6"/>
    <w:rsid w:val="003B75BA"/>
    <w:rsid w:val="003C2315"/>
    <w:rsid w:val="003C57C5"/>
    <w:rsid w:val="003C72CE"/>
    <w:rsid w:val="003D0FAC"/>
    <w:rsid w:val="003D6A83"/>
    <w:rsid w:val="003D6CDD"/>
    <w:rsid w:val="003D7FB9"/>
    <w:rsid w:val="003E14C4"/>
    <w:rsid w:val="003E47A3"/>
    <w:rsid w:val="003E4B56"/>
    <w:rsid w:val="003E4D6E"/>
    <w:rsid w:val="003E5266"/>
    <w:rsid w:val="003F1071"/>
    <w:rsid w:val="003F13BD"/>
    <w:rsid w:val="003F4B38"/>
    <w:rsid w:val="003F6C52"/>
    <w:rsid w:val="00402502"/>
    <w:rsid w:val="00406861"/>
    <w:rsid w:val="00410332"/>
    <w:rsid w:val="0041143C"/>
    <w:rsid w:val="0041296C"/>
    <w:rsid w:val="00414F45"/>
    <w:rsid w:val="00420817"/>
    <w:rsid w:val="00421519"/>
    <w:rsid w:val="00426221"/>
    <w:rsid w:val="00437B68"/>
    <w:rsid w:val="00440EB6"/>
    <w:rsid w:val="00441FDA"/>
    <w:rsid w:val="004436B0"/>
    <w:rsid w:val="00443C49"/>
    <w:rsid w:val="004522CE"/>
    <w:rsid w:val="00452A97"/>
    <w:rsid w:val="00452E43"/>
    <w:rsid w:val="00452E99"/>
    <w:rsid w:val="00453C50"/>
    <w:rsid w:val="0045423A"/>
    <w:rsid w:val="00454EE2"/>
    <w:rsid w:val="004609E3"/>
    <w:rsid w:val="004725A3"/>
    <w:rsid w:val="00473F8E"/>
    <w:rsid w:val="00476EB3"/>
    <w:rsid w:val="0048283D"/>
    <w:rsid w:val="00484787"/>
    <w:rsid w:val="004867E6"/>
    <w:rsid w:val="00492886"/>
    <w:rsid w:val="004935CB"/>
    <w:rsid w:val="004A4CA1"/>
    <w:rsid w:val="004A5114"/>
    <w:rsid w:val="004A7CC0"/>
    <w:rsid w:val="004B2AB8"/>
    <w:rsid w:val="004B4337"/>
    <w:rsid w:val="004C08AF"/>
    <w:rsid w:val="004C0E7A"/>
    <w:rsid w:val="004C11B6"/>
    <w:rsid w:val="004C1EA7"/>
    <w:rsid w:val="004C51B3"/>
    <w:rsid w:val="004D0B5F"/>
    <w:rsid w:val="004D0D78"/>
    <w:rsid w:val="004D4262"/>
    <w:rsid w:val="004D6798"/>
    <w:rsid w:val="004E38C4"/>
    <w:rsid w:val="004E64EF"/>
    <w:rsid w:val="004E65A5"/>
    <w:rsid w:val="004E7225"/>
    <w:rsid w:val="004E73EE"/>
    <w:rsid w:val="004F15B9"/>
    <w:rsid w:val="004F36EA"/>
    <w:rsid w:val="004F4718"/>
    <w:rsid w:val="0051018A"/>
    <w:rsid w:val="0051491B"/>
    <w:rsid w:val="00517BFD"/>
    <w:rsid w:val="005310E8"/>
    <w:rsid w:val="00532A65"/>
    <w:rsid w:val="005336E8"/>
    <w:rsid w:val="00533AB5"/>
    <w:rsid w:val="00533FFB"/>
    <w:rsid w:val="00535250"/>
    <w:rsid w:val="005374D3"/>
    <w:rsid w:val="0054044A"/>
    <w:rsid w:val="00541D3D"/>
    <w:rsid w:val="0054327F"/>
    <w:rsid w:val="00550D19"/>
    <w:rsid w:val="005513BE"/>
    <w:rsid w:val="00552A2E"/>
    <w:rsid w:val="00555E53"/>
    <w:rsid w:val="00557970"/>
    <w:rsid w:val="00560268"/>
    <w:rsid w:val="00562BF6"/>
    <w:rsid w:val="005638AF"/>
    <w:rsid w:val="005676C8"/>
    <w:rsid w:val="00570907"/>
    <w:rsid w:val="00570E10"/>
    <w:rsid w:val="00571E2A"/>
    <w:rsid w:val="00580E29"/>
    <w:rsid w:val="00583487"/>
    <w:rsid w:val="0058444B"/>
    <w:rsid w:val="005868C9"/>
    <w:rsid w:val="00587BD2"/>
    <w:rsid w:val="0059124B"/>
    <w:rsid w:val="00591DBF"/>
    <w:rsid w:val="00596371"/>
    <w:rsid w:val="0059681D"/>
    <w:rsid w:val="005A02C2"/>
    <w:rsid w:val="005A24A4"/>
    <w:rsid w:val="005A7C0B"/>
    <w:rsid w:val="005B448F"/>
    <w:rsid w:val="005C3C28"/>
    <w:rsid w:val="005C79AE"/>
    <w:rsid w:val="005C7A95"/>
    <w:rsid w:val="005D1905"/>
    <w:rsid w:val="005D5192"/>
    <w:rsid w:val="005E390C"/>
    <w:rsid w:val="005E7654"/>
    <w:rsid w:val="005F2C13"/>
    <w:rsid w:val="005F664D"/>
    <w:rsid w:val="00601F50"/>
    <w:rsid w:val="00602004"/>
    <w:rsid w:val="006068DA"/>
    <w:rsid w:val="00615E1F"/>
    <w:rsid w:val="00616FFF"/>
    <w:rsid w:val="00621A2D"/>
    <w:rsid w:val="0062583B"/>
    <w:rsid w:val="006264E0"/>
    <w:rsid w:val="006265C3"/>
    <w:rsid w:val="0063394C"/>
    <w:rsid w:val="00635370"/>
    <w:rsid w:val="0064378C"/>
    <w:rsid w:val="00643EEA"/>
    <w:rsid w:val="0065148E"/>
    <w:rsid w:val="0065276C"/>
    <w:rsid w:val="006537B0"/>
    <w:rsid w:val="00653EB9"/>
    <w:rsid w:val="006540EE"/>
    <w:rsid w:val="00660164"/>
    <w:rsid w:val="00664D25"/>
    <w:rsid w:val="00666E6D"/>
    <w:rsid w:val="00673C15"/>
    <w:rsid w:val="0067515A"/>
    <w:rsid w:val="00675D64"/>
    <w:rsid w:val="006811E8"/>
    <w:rsid w:val="006833C5"/>
    <w:rsid w:val="00687050"/>
    <w:rsid w:val="0069178F"/>
    <w:rsid w:val="0069249D"/>
    <w:rsid w:val="006977B6"/>
    <w:rsid w:val="006A10E3"/>
    <w:rsid w:val="006A1697"/>
    <w:rsid w:val="006A4CF3"/>
    <w:rsid w:val="006A5651"/>
    <w:rsid w:val="006A74C3"/>
    <w:rsid w:val="006B5F11"/>
    <w:rsid w:val="006B6E00"/>
    <w:rsid w:val="006C1B69"/>
    <w:rsid w:val="006C45AD"/>
    <w:rsid w:val="006C6594"/>
    <w:rsid w:val="006D2535"/>
    <w:rsid w:val="006D466F"/>
    <w:rsid w:val="006D6499"/>
    <w:rsid w:val="006D6531"/>
    <w:rsid w:val="006D6E07"/>
    <w:rsid w:val="006E09FA"/>
    <w:rsid w:val="006E188A"/>
    <w:rsid w:val="006E2D61"/>
    <w:rsid w:val="006E429B"/>
    <w:rsid w:val="006E644F"/>
    <w:rsid w:val="006F16A7"/>
    <w:rsid w:val="006F21F6"/>
    <w:rsid w:val="006F23F5"/>
    <w:rsid w:val="006F309B"/>
    <w:rsid w:val="006F375B"/>
    <w:rsid w:val="006F4DEB"/>
    <w:rsid w:val="006F5F34"/>
    <w:rsid w:val="006F68DD"/>
    <w:rsid w:val="007004DE"/>
    <w:rsid w:val="00700EA2"/>
    <w:rsid w:val="00702A3E"/>
    <w:rsid w:val="00702B94"/>
    <w:rsid w:val="00704915"/>
    <w:rsid w:val="00704A63"/>
    <w:rsid w:val="00704A77"/>
    <w:rsid w:val="007054FD"/>
    <w:rsid w:val="0070599C"/>
    <w:rsid w:val="00705AB5"/>
    <w:rsid w:val="00707EBE"/>
    <w:rsid w:val="0071209F"/>
    <w:rsid w:val="007137F8"/>
    <w:rsid w:val="00714F95"/>
    <w:rsid w:val="0071594C"/>
    <w:rsid w:val="0072293F"/>
    <w:rsid w:val="00724188"/>
    <w:rsid w:val="007249FD"/>
    <w:rsid w:val="007251CD"/>
    <w:rsid w:val="00726481"/>
    <w:rsid w:val="0073461F"/>
    <w:rsid w:val="00740A3D"/>
    <w:rsid w:val="00741126"/>
    <w:rsid w:val="00741437"/>
    <w:rsid w:val="00747DC9"/>
    <w:rsid w:val="00760C3C"/>
    <w:rsid w:val="00762A7B"/>
    <w:rsid w:val="00762C04"/>
    <w:rsid w:val="00772A60"/>
    <w:rsid w:val="007771B4"/>
    <w:rsid w:val="007779B8"/>
    <w:rsid w:val="00785206"/>
    <w:rsid w:val="007950EE"/>
    <w:rsid w:val="00797B4A"/>
    <w:rsid w:val="007A0EAD"/>
    <w:rsid w:val="007A3C65"/>
    <w:rsid w:val="007A43FC"/>
    <w:rsid w:val="007B4715"/>
    <w:rsid w:val="007B4807"/>
    <w:rsid w:val="007B5248"/>
    <w:rsid w:val="007B5AAD"/>
    <w:rsid w:val="007B641D"/>
    <w:rsid w:val="007B7784"/>
    <w:rsid w:val="007C379F"/>
    <w:rsid w:val="007D00BE"/>
    <w:rsid w:val="007D4404"/>
    <w:rsid w:val="007D5A47"/>
    <w:rsid w:val="007D733F"/>
    <w:rsid w:val="007E07DC"/>
    <w:rsid w:val="007E1126"/>
    <w:rsid w:val="007E1D71"/>
    <w:rsid w:val="007F0898"/>
    <w:rsid w:val="007F45F8"/>
    <w:rsid w:val="007F6240"/>
    <w:rsid w:val="007F6B4C"/>
    <w:rsid w:val="008014B6"/>
    <w:rsid w:val="00802007"/>
    <w:rsid w:val="00804E4A"/>
    <w:rsid w:val="00806C72"/>
    <w:rsid w:val="008076BF"/>
    <w:rsid w:val="00810019"/>
    <w:rsid w:val="00810DFD"/>
    <w:rsid w:val="00815089"/>
    <w:rsid w:val="00820196"/>
    <w:rsid w:val="00824652"/>
    <w:rsid w:val="0083114C"/>
    <w:rsid w:val="00834360"/>
    <w:rsid w:val="008410D9"/>
    <w:rsid w:val="0084394A"/>
    <w:rsid w:val="00843EFC"/>
    <w:rsid w:val="008448E5"/>
    <w:rsid w:val="0084704F"/>
    <w:rsid w:val="0085031C"/>
    <w:rsid w:val="008539A2"/>
    <w:rsid w:val="00853A05"/>
    <w:rsid w:val="00855F83"/>
    <w:rsid w:val="00856648"/>
    <w:rsid w:val="0086256D"/>
    <w:rsid w:val="00864AA5"/>
    <w:rsid w:val="00865146"/>
    <w:rsid w:val="00866C97"/>
    <w:rsid w:val="00875065"/>
    <w:rsid w:val="00882A2B"/>
    <w:rsid w:val="00884459"/>
    <w:rsid w:val="00884EE3"/>
    <w:rsid w:val="008866FC"/>
    <w:rsid w:val="008901E9"/>
    <w:rsid w:val="00891AEC"/>
    <w:rsid w:val="00895B23"/>
    <w:rsid w:val="008A1D9C"/>
    <w:rsid w:val="008A5053"/>
    <w:rsid w:val="008A5DBA"/>
    <w:rsid w:val="008B171C"/>
    <w:rsid w:val="008B1FA0"/>
    <w:rsid w:val="008B29D7"/>
    <w:rsid w:val="008B46E9"/>
    <w:rsid w:val="008B6A3F"/>
    <w:rsid w:val="008B6FF1"/>
    <w:rsid w:val="008C0D58"/>
    <w:rsid w:val="008C37F6"/>
    <w:rsid w:val="008D1E8B"/>
    <w:rsid w:val="008D1FF0"/>
    <w:rsid w:val="008D25F9"/>
    <w:rsid w:val="008D2B3C"/>
    <w:rsid w:val="008D3378"/>
    <w:rsid w:val="008E2F6C"/>
    <w:rsid w:val="008E5520"/>
    <w:rsid w:val="008E5DFD"/>
    <w:rsid w:val="008F1BD0"/>
    <w:rsid w:val="008F1CD9"/>
    <w:rsid w:val="008F30D1"/>
    <w:rsid w:val="009003B8"/>
    <w:rsid w:val="0090568D"/>
    <w:rsid w:val="0090715F"/>
    <w:rsid w:val="009128FE"/>
    <w:rsid w:val="009142B2"/>
    <w:rsid w:val="0091749E"/>
    <w:rsid w:val="009277ED"/>
    <w:rsid w:val="00930B34"/>
    <w:rsid w:val="00932148"/>
    <w:rsid w:val="00934954"/>
    <w:rsid w:val="00944C20"/>
    <w:rsid w:val="0094525D"/>
    <w:rsid w:val="009465E5"/>
    <w:rsid w:val="009519FE"/>
    <w:rsid w:val="00954243"/>
    <w:rsid w:val="00955428"/>
    <w:rsid w:val="00955B44"/>
    <w:rsid w:val="0095753E"/>
    <w:rsid w:val="00957809"/>
    <w:rsid w:val="00957877"/>
    <w:rsid w:val="0096300F"/>
    <w:rsid w:val="009630B6"/>
    <w:rsid w:val="009679D3"/>
    <w:rsid w:val="00967F3D"/>
    <w:rsid w:val="00970D91"/>
    <w:rsid w:val="0097103F"/>
    <w:rsid w:val="009747BF"/>
    <w:rsid w:val="00975604"/>
    <w:rsid w:val="0097573D"/>
    <w:rsid w:val="009767FA"/>
    <w:rsid w:val="009801E2"/>
    <w:rsid w:val="009805DF"/>
    <w:rsid w:val="00980C62"/>
    <w:rsid w:val="00984B37"/>
    <w:rsid w:val="00985B84"/>
    <w:rsid w:val="00986671"/>
    <w:rsid w:val="00992C11"/>
    <w:rsid w:val="009A0757"/>
    <w:rsid w:val="009A1299"/>
    <w:rsid w:val="009A132A"/>
    <w:rsid w:val="009A3403"/>
    <w:rsid w:val="009A5074"/>
    <w:rsid w:val="009A7F44"/>
    <w:rsid w:val="009B10E2"/>
    <w:rsid w:val="009C1488"/>
    <w:rsid w:val="009C2C49"/>
    <w:rsid w:val="009C5B1D"/>
    <w:rsid w:val="009C7F2C"/>
    <w:rsid w:val="009D12B7"/>
    <w:rsid w:val="009E0121"/>
    <w:rsid w:val="009E0E5C"/>
    <w:rsid w:val="009E2249"/>
    <w:rsid w:val="009E239A"/>
    <w:rsid w:val="009F17BF"/>
    <w:rsid w:val="009F1B4F"/>
    <w:rsid w:val="009F4A0D"/>
    <w:rsid w:val="00A03B25"/>
    <w:rsid w:val="00A07C90"/>
    <w:rsid w:val="00A10D36"/>
    <w:rsid w:val="00A12FE7"/>
    <w:rsid w:val="00A13B15"/>
    <w:rsid w:val="00A23355"/>
    <w:rsid w:val="00A23D53"/>
    <w:rsid w:val="00A26287"/>
    <w:rsid w:val="00A27C39"/>
    <w:rsid w:val="00A30DEF"/>
    <w:rsid w:val="00A51066"/>
    <w:rsid w:val="00A51B74"/>
    <w:rsid w:val="00A52F7A"/>
    <w:rsid w:val="00A54C18"/>
    <w:rsid w:val="00A55328"/>
    <w:rsid w:val="00A57F65"/>
    <w:rsid w:val="00A60F64"/>
    <w:rsid w:val="00A614B0"/>
    <w:rsid w:val="00A63A4B"/>
    <w:rsid w:val="00A661DA"/>
    <w:rsid w:val="00A7061E"/>
    <w:rsid w:val="00A75F73"/>
    <w:rsid w:val="00A80E52"/>
    <w:rsid w:val="00A82D6E"/>
    <w:rsid w:val="00A8686B"/>
    <w:rsid w:val="00A86D88"/>
    <w:rsid w:val="00A87D5C"/>
    <w:rsid w:val="00A9060F"/>
    <w:rsid w:val="00A92DC1"/>
    <w:rsid w:val="00A93B19"/>
    <w:rsid w:val="00AA1B02"/>
    <w:rsid w:val="00AB17FB"/>
    <w:rsid w:val="00AB5CB2"/>
    <w:rsid w:val="00AC3A77"/>
    <w:rsid w:val="00AD0FAA"/>
    <w:rsid w:val="00AD3A69"/>
    <w:rsid w:val="00AE01C0"/>
    <w:rsid w:val="00AE28E8"/>
    <w:rsid w:val="00AE2E18"/>
    <w:rsid w:val="00AE3DE7"/>
    <w:rsid w:val="00AE5176"/>
    <w:rsid w:val="00AE6452"/>
    <w:rsid w:val="00AF5B7F"/>
    <w:rsid w:val="00AF7F15"/>
    <w:rsid w:val="00B02FF0"/>
    <w:rsid w:val="00B10256"/>
    <w:rsid w:val="00B16EE5"/>
    <w:rsid w:val="00B2020D"/>
    <w:rsid w:val="00B22192"/>
    <w:rsid w:val="00B23F81"/>
    <w:rsid w:val="00B301EF"/>
    <w:rsid w:val="00B3434C"/>
    <w:rsid w:val="00B3515D"/>
    <w:rsid w:val="00B376E7"/>
    <w:rsid w:val="00B4335F"/>
    <w:rsid w:val="00B43B6F"/>
    <w:rsid w:val="00B445E1"/>
    <w:rsid w:val="00B44A01"/>
    <w:rsid w:val="00B44E86"/>
    <w:rsid w:val="00B51511"/>
    <w:rsid w:val="00B53918"/>
    <w:rsid w:val="00B54460"/>
    <w:rsid w:val="00B57DFD"/>
    <w:rsid w:val="00B6114F"/>
    <w:rsid w:val="00B6182A"/>
    <w:rsid w:val="00B64ACF"/>
    <w:rsid w:val="00B65B93"/>
    <w:rsid w:val="00B67CF6"/>
    <w:rsid w:val="00B72D63"/>
    <w:rsid w:val="00B7767B"/>
    <w:rsid w:val="00B8072D"/>
    <w:rsid w:val="00B8238B"/>
    <w:rsid w:val="00B92F5F"/>
    <w:rsid w:val="00BA0200"/>
    <w:rsid w:val="00BA26EF"/>
    <w:rsid w:val="00BA324B"/>
    <w:rsid w:val="00BA3F7C"/>
    <w:rsid w:val="00BB0B7B"/>
    <w:rsid w:val="00BB1685"/>
    <w:rsid w:val="00BB18E8"/>
    <w:rsid w:val="00BB22FC"/>
    <w:rsid w:val="00BB42FC"/>
    <w:rsid w:val="00BB442C"/>
    <w:rsid w:val="00BB52BF"/>
    <w:rsid w:val="00BB5D13"/>
    <w:rsid w:val="00BB7FAF"/>
    <w:rsid w:val="00BC4AEF"/>
    <w:rsid w:val="00BD40CF"/>
    <w:rsid w:val="00BD5765"/>
    <w:rsid w:val="00BE1A37"/>
    <w:rsid w:val="00BE6F08"/>
    <w:rsid w:val="00BE7E66"/>
    <w:rsid w:val="00BF5699"/>
    <w:rsid w:val="00BF6591"/>
    <w:rsid w:val="00BF6897"/>
    <w:rsid w:val="00C0080D"/>
    <w:rsid w:val="00C009E5"/>
    <w:rsid w:val="00C02535"/>
    <w:rsid w:val="00C0291F"/>
    <w:rsid w:val="00C03B67"/>
    <w:rsid w:val="00C04D32"/>
    <w:rsid w:val="00C0524D"/>
    <w:rsid w:val="00C128BA"/>
    <w:rsid w:val="00C12F8B"/>
    <w:rsid w:val="00C14588"/>
    <w:rsid w:val="00C17BD3"/>
    <w:rsid w:val="00C31DB9"/>
    <w:rsid w:val="00C33398"/>
    <w:rsid w:val="00C33C5A"/>
    <w:rsid w:val="00C37030"/>
    <w:rsid w:val="00C40E26"/>
    <w:rsid w:val="00C44C6E"/>
    <w:rsid w:val="00C612B5"/>
    <w:rsid w:val="00C66754"/>
    <w:rsid w:val="00C679FD"/>
    <w:rsid w:val="00C70C66"/>
    <w:rsid w:val="00C71681"/>
    <w:rsid w:val="00C7230C"/>
    <w:rsid w:val="00C726A0"/>
    <w:rsid w:val="00C73034"/>
    <w:rsid w:val="00C75A0D"/>
    <w:rsid w:val="00C75F72"/>
    <w:rsid w:val="00C86F24"/>
    <w:rsid w:val="00C94850"/>
    <w:rsid w:val="00C9712D"/>
    <w:rsid w:val="00CA050F"/>
    <w:rsid w:val="00CA0B42"/>
    <w:rsid w:val="00CA133A"/>
    <w:rsid w:val="00CA2972"/>
    <w:rsid w:val="00CA3F60"/>
    <w:rsid w:val="00CA41F6"/>
    <w:rsid w:val="00CA76B4"/>
    <w:rsid w:val="00CB1DF7"/>
    <w:rsid w:val="00CB25B4"/>
    <w:rsid w:val="00CB390E"/>
    <w:rsid w:val="00CB4CB7"/>
    <w:rsid w:val="00CC53CD"/>
    <w:rsid w:val="00CC5608"/>
    <w:rsid w:val="00CC5D0F"/>
    <w:rsid w:val="00CC6446"/>
    <w:rsid w:val="00CE1A5B"/>
    <w:rsid w:val="00CE3BD5"/>
    <w:rsid w:val="00CE3D5C"/>
    <w:rsid w:val="00CE600D"/>
    <w:rsid w:val="00CF03B8"/>
    <w:rsid w:val="00CF055F"/>
    <w:rsid w:val="00CF4E44"/>
    <w:rsid w:val="00D009DC"/>
    <w:rsid w:val="00D00FDF"/>
    <w:rsid w:val="00D02C3F"/>
    <w:rsid w:val="00D03BF0"/>
    <w:rsid w:val="00D15378"/>
    <w:rsid w:val="00D1787B"/>
    <w:rsid w:val="00D2330D"/>
    <w:rsid w:val="00D25FF2"/>
    <w:rsid w:val="00D276F0"/>
    <w:rsid w:val="00D31102"/>
    <w:rsid w:val="00D32132"/>
    <w:rsid w:val="00D32852"/>
    <w:rsid w:val="00D335B0"/>
    <w:rsid w:val="00D359EF"/>
    <w:rsid w:val="00D43EBC"/>
    <w:rsid w:val="00D47DFB"/>
    <w:rsid w:val="00D50E71"/>
    <w:rsid w:val="00D52BD8"/>
    <w:rsid w:val="00D56542"/>
    <w:rsid w:val="00D61A9D"/>
    <w:rsid w:val="00D62558"/>
    <w:rsid w:val="00D675F8"/>
    <w:rsid w:val="00D728EF"/>
    <w:rsid w:val="00D824C3"/>
    <w:rsid w:val="00D82F2B"/>
    <w:rsid w:val="00D834CB"/>
    <w:rsid w:val="00D84920"/>
    <w:rsid w:val="00D8552F"/>
    <w:rsid w:val="00D864B6"/>
    <w:rsid w:val="00D864C3"/>
    <w:rsid w:val="00D86500"/>
    <w:rsid w:val="00D90923"/>
    <w:rsid w:val="00D91FD9"/>
    <w:rsid w:val="00D9572E"/>
    <w:rsid w:val="00D967B2"/>
    <w:rsid w:val="00DA0F3D"/>
    <w:rsid w:val="00DA1CD1"/>
    <w:rsid w:val="00DA39AF"/>
    <w:rsid w:val="00DA5658"/>
    <w:rsid w:val="00DA5E4D"/>
    <w:rsid w:val="00DA60A3"/>
    <w:rsid w:val="00DB12B4"/>
    <w:rsid w:val="00DB2CD3"/>
    <w:rsid w:val="00DB6393"/>
    <w:rsid w:val="00DB6677"/>
    <w:rsid w:val="00DC11E5"/>
    <w:rsid w:val="00DC5F66"/>
    <w:rsid w:val="00DD27BB"/>
    <w:rsid w:val="00DD27C7"/>
    <w:rsid w:val="00DD3E56"/>
    <w:rsid w:val="00DD3F0E"/>
    <w:rsid w:val="00DD4076"/>
    <w:rsid w:val="00DE0194"/>
    <w:rsid w:val="00DE31AA"/>
    <w:rsid w:val="00DE49C7"/>
    <w:rsid w:val="00DE6D33"/>
    <w:rsid w:val="00DE6FE4"/>
    <w:rsid w:val="00DF1F4B"/>
    <w:rsid w:val="00DF2998"/>
    <w:rsid w:val="00DF49F3"/>
    <w:rsid w:val="00DF4A25"/>
    <w:rsid w:val="00DF53FC"/>
    <w:rsid w:val="00E01C6E"/>
    <w:rsid w:val="00E06508"/>
    <w:rsid w:val="00E073C8"/>
    <w:rsid w:val="00E14D55"/>
    <w:rsid w:val="00E15DDF"/>
    <w:rsid w:val="00E24264"/>
    <w:rsid w:val="00E278EC"/>
    <w:rsid w:val="00E348EC"/>
    <w:rsid w:val="00E36B7A"/>
    <w:rsid w:val="00E37F42"/>
    <w:rsid w:val="00E534FE"/>
    <w:rsid w:val="00E56931"/>
    <w:rsid w:val="00E724C0"/>
    <w:rsid w:val="00E730B7"/>
    <w:rsid w:val="00E73292"/>
    <w:rsid w:val="00E811E0"/>
    <w:rsid w:val="00E81DE6"/>
    <w:rsid w:val="00E90C80"/>
    <w:rsid w:val="00E91554"/>
    <w:rsid w:val="00E9191F"/>
    <w:rsid w:val="00E96C90"/>
    <w:rsid w:val="00EA18F5"/>
    <w:rsid w:val="00EA1D2D"/>
    <w:rsid w:val="00EA4286"/>
    <w:rsid w:val="00EB309A"/>
    <w:rsid w:val="00EB394A"/>
    <w:rsid w:val="00EC7832"/>
    <w:rsid w:val="00ED2B5D"/>
    <w:rsid w:val="00ED5479"/>
    <w:rsid w:val="00ED6146"/>
    <w:rsid w:val="00ED7629"/>
    <w:rsid w:val="00EE695C"/>
    <w:rsid w:val="00EE6F0E"/>
    <w:rsid w:val="00EF09F9"/>
    <w:rsid w:val="00EF11DB"/>
    <w:rsid w:val="00EF367E"/>
    <w:rsid w:val="00EF706F"/>
    <w:rsid w:val="00EF7B38"/>
    <w:rsid w:val="00F00BCC"/>
    <w:rsid w:val="00F03421"/>
    <w:rsid w:val="00F04696"/>
    <w:rsid w:val="00F06B2C"/>
    <w:rsid w:val="00F10464"/>
    <w:rsid w:val="00F10FAD"/>
    <w:rsid w:val="00F13002"/>
    <w:rsid w:val="00F13074"/>
    <w:rsid w:val="00F144D8"/>
    <w:rsid w:val="00F17E9E"/>
    <w:rsid w:val="00F20234"/>
    <w:rsid w:val="00F336D6"/>
    <w:rsid w:val="00F34D05"/>
    <w:rsid w:val="00F34DAF"/>
    <w:rsid w:val="00F41FC4"/>
    <w:rsid w:val="00F427FC"/>
    <w:rsid w:val="00F47D6A"/>
    <w:rsid w:val="00F52044"/>
    <w:rsid w:val="00F55C39"/>
    <w:rsid w:val="00F56DDF"/>
    <w:rsid w:val="00F608E4"/>
    <w:rsid w:val="00F60DAC"/>
    <w:rsid w:val="00F61D67"/>
    <w:rsid w:val="00F63E00"/>
    <w:rsid w:val="00F63F9E"/>
    <w:rsid w:val="00F67AEC"/>
    <w:rsid w:val="00F71B20"/>
    <w:rsid w:val="00F72165"/>
    <w:rsid w:val="00F80973"/>
    <w:rsid w:val="00F82BD1"/>
    <w:rsid w:val="00F86FBE"/>
    <w:rsid w:val="00F87049"/>
    <w:rsid w:val="00F9270D"/>
    <w:rsid w:val="00F92EDB"/>
    <w:rsid w:val="00FA1D86"/>
    <w:rsid w:val="00FA1EE7"/>
    <w:rsid w:val="00FA3BC3"/>
    <w:rsid w:val="00FB2FED"/>
    <w:rsid w:val="00FB4079"/>
    <w:rsid w:val="00FC45E3"/>
    <w:rsid w:val="00FC7528"/>
    <w:rsid w:val="00FC7C01"/>
    <w:rsid w:val="00FD0768"/>
    <w:rsid w:val="00FD3A3A"/>
    <w:rsid w:val="00FD50EE"/>
    <w:rsid w:val="00FD5624"/>
    <w:rsid w:val="00FE000A"/>
    <w:rsid w:val="00FF060B"/>
    <w:rsid w:val="00FF3F38"/>
    <w:rsid w:val="00FF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C065C7"/>
  <w15:docId w15:val="{67E35A07-7E21-4626-8EE0-C83FFE1F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de-A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E0121"/>
    <w:pPr>
      <w:spacing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berschrift1">
    <w:name w:val="heading 1"/>
    <w:basedOn w:val="Standard"/>
    <w:next w:val="Standard"/>
    <w:link w:val="berschrift1Zchn"/>
    <w:qFormat/>
    <w:rsid w:val="005F2C13"/>
    <w:pPr>
      <w:keepNext/>
      <w:keepLines/>
      <w:numPr>
        <w:numId w:val="2"/>
      </w:numPr>
      <w:spacing w:before="480"/>
      <w:ind w:left="432"/>
      <w:outlineLvl w:val="0"/>
    </w:pPr>
    <w:rPr>
      <w:rFonts w:asciiTheme="majorHAnsi" w:eastAsiaTheme="majorEastAsia" w:hAnsiTheme="majorHAnsi" w:cstheme="majorBidi"/>
      <w:b/>
      <w:bCs/>
      <w:color w:val="4472C4" w:themeColor="accent5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CC6446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CC6446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CC644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CC644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CC644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CC644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CC644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CC644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2">
    <w:name w:val="Formatvorlage2"/>
    <w:basedOn w:val="Verzeichnis4"/>
    <w:link w:val="Formatvorlage2Zchn"/>
    <w:autoRedefine/>
    <w:qFormat/>
    <w:rsid w:val="00E24264"/>
    <w:pPr>
      <w:tabs>
        <w:tab w:val="left" w:pos="1540"/>
        <w:tab w:val="right" w:pos="8789"/>
        <w:tab w:val="right" w:pos="9060"/>
      </w:tabs>
      <w:spacing w:after="0"/>
    </w:pPr>
    <w:rPr>
      <w:rFonts w:ascii="Arial" w:hAnsi="Arial"/>
      <w:noProof/>
      <w:szCs w:val="20"/>
      <w:lang w:val="de-DE" w:eastAsia="de-DE"/>
    </w:rPr>
  </w:style>
  <w:style w:type="character" w:customStyle="1" w:styleId="Formatvorlage2Zchn">
    <w:name w:val="Formatvorlage2 Zchn"/>
    <w:basedOn w:val="Absatz-Standardschriftart"/>
    <w:link w:val="Formatvorlage2"/>
    <w:rsid w:val="00E24264"/>
    <w:rPr>
      <w:rFonts w:ascii="Arial" w:hAnsi="Arial"/>
      <w:noProof/>
      <w:sz w:val="24"/>
      <w:lang w:val="de-DE" w:eastAsia="de-DE"/>
    </w:rPr>
  </w:style>
  <w:style w:type="paragraph" w:styleId="Verzeichnis4">
    <w:name w:val="toc 4"/>
    <w:basedOn w:val="Standard"/>
    <w:next w:val="Standard"/>
    <w:autoRedefine/>
    <w:uiPriority w:val="39"/>
    <w:rsid w:val="00E24264"/>
    <w:pPr>
      <w:spacing w:after="100"/>
      <w:ind w:left="720"/>
    </w:pPr>
  </w:style>
  <w:style w:type="paragraph" w:styleId="Kopfzeile">
    <w:name w:val="header"/>
    <w:basedOn w:val="Standard"/>
    <w:link w:val="KopfzeileZchn"/>
    <w:uiPriority w:val="99"/>
    <w:unhideWhenUsed/>
    <w:rsid w:val="00027E0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7E08"/>
    <w:rPr>
      <w:rFonts w:asciiTheme="minorHAnsi" w:eastAsiaTheme="minorEastAsia" w:hAnsiTheme="minorHAnsi" w:cstheme="minorBidi"/>
      <w:sz w:val="22"/>
      <w:szCs w:val="22"/>
    </w:rPr>
  </w:style>
  <w:style w:type="paragraph" w:styleId="Fuzeile">
    <w:name w:val="footer"/>
    <w:basedOn w:val="Standard"/>
    <w:link w:val="FuzeileZchn"/>
    <w:unhideWhenUsed/>
    <w:rsid w:val="00027E0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rsid w:val="00027E08"/>
    <w:rPr>
      <w:rFonts w:asciiTheme="minorHAnsi" w:eastAsiaTheme="minorEastAsia" w:hAnsiTheme="minorHAnsi" w:cstheme="minorBidi"/>
      <w:sz w:val="22"/>
      <w:szCs w:val="22"/>
    </w:rPr>
  </w:style>
  <w:style w:type="paragraph" w:styleId="Sprechblasentext">
    <w:name w:val="Balloon Text"/>
    <w:basedOn w:val="Standard"/>
    <w:link w:val="SprechblasentextZchn"/>
    <w:semiHidden/>
    <w:unhideWhenUsed/>
    <w:rsid w:val="00762A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762A7B"/>
    <w:rPr>
      <w:rFonts w:ascii="Tahoma" w:eastAsiaTheme="minorEastAsi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rsid w:val="005F2C13"/>
    <w:rPr>
      <w:rFonts w:asciiTheme="majorHAnsi" w:eastAsiaTheme="majorEastAsia" w:hAnsiTheme="majorHAnsi" w:cstheme="majorBidi"/>
      <w:b/>
      <w:bCs/>
      <w:color w:val="4472C4" w:themeColor="accent5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rsid w:val="00CC644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rsid w:val="00CC6446"/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character" w:customStyle="1" w:styleId="berschrift4Zchn">
    <w:name w:val="Überschrift 4 Zchn"/>
    <w:basedOn w:val="Absatz-Standardschriftart"/>
    <w:link w:val="berschrift4"/>
    <w:rsid w:val="00CC6446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paragraph" w:styleId="Listenabsatz">
    <w:name w:val="List Paragraph"/>
    <w:basedOn w:val="Standard"/>
    <w:uiPriority w:val="34"/>
    <w:qFormat/>
    <w:rsid w:val="00CC6446"/>
    <w:pPr>
      <w:ind w:left="720"/>
      <w:contextualSpacing/>
    </w:pPr>
  </w:style>
  <w:style w:type="character" w:customStyle="1" w:styleId="berschrift5Zchn">
    <w:name w:val="Überschrift 5 Zchn"/>
    <w:basedOn w:val="Absatz-Standardschriftart"/>
    <w:link w:val="berschrift5"/>
    <w:semiHidden/>
    <w:rsid w:val="00CC6446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semiHidden/>
    <w:rsid w:val="00CC6446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semiHidden/>
    <w:rsid w:val="00CC6446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semiHidden/>
    <w:rsid w:val="00CC6446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CC64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Verzeichnis2">
    <w:name w:val="toc 2"/>
    <w:basedOn w:val="Standard"/>
    <w:next w:val="Standard"/>
    <w:autoRedefine/>
    <w:uiPriority w:val="39"/>
    <w:unhideWhenUsed/>
    <w:rsid w:val="005E7654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5E7654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5E7654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5E7654"/>
    <w:rPr>
      <w:color w:val="0563C1" w:themeColor="hyperlink"/>
      <w:u w:val="single"/>
    </w:rPr>
  </w:style>
  <w:style w:type="paragraph" w:styleId="Beschriftung">
    <w:name w:val="caption"/>
    <w:basedOn w:val="Standard"/>
    <w:next w:val="Standard"/>
    <w:unhideWhenUsed/>
    <w:qFormat/>
    <w:rsid w:val="00097EB3"/>
    <w:pPr>
      <w:spacing w:after="200" w:line="240" w:lineRule="auto"/>
    </w:pPr>
    <w:rPr>
      <w:b/>
      <w:bCs/>
      <w:color w:val="000000" w:themeColor="text1"/>
      <w:szCs w:val="18"/>
    </w:rPr>
  </w:style>
  <w:style w:type="table" w:styleId="Tabellenraster">
    <w:name w:val="Table Grid"/>
    <w:basedOn w:val="NormaleTabelle"/>
    <w:rsid w:val="008B6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bildungsverzeichnis">
    <w:name w:val="table of figures"/>
    <w:basedOn w:val="Standard"/>
    <w:next w:val="Standard"/>
    <w:uiPriority w:val="99"/>
    <w:unhideWhenUsed/>
    <w:rsid w:val="008B6A3F"/>
  </w:style>
  <w:style w:type="character" w:styleId="BesuchterLink">
    <w:name w:val="FollowedHyperlink"/>
    <w:basedOn w:val="Absatz-Standardschriftart"/>
    <w:semiHidden/>
    <w:unhideWhenUsed/>
    <w:rsid w:val="00675D64"/>
    <w:rPr>
      <w:color w:val="954F72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1B7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Literaturverzeichnis">
    <w:name w:val="Bibliography"/>
    <w:basedOn w:val="Standard"/>
    <w:next w:val="Standard"/>
    <w:uiPriority w:val="37"/>
    <w:unhideWhenUsed/>
    <w:rsid w:val="001B7263"/>
  </w:style>
  <w:style w:type="paragraph" w:styleId="Funotentext">
    <w:name w:val="footnote text"/>
    <w:basedOn w:val="Standard"/>
    <w:link w:val="FunotentextZchn"/>
    <w:semiHidden/>
    <w:unhideWhenUsed/>
    <w:rsid w:val="00160FA9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rsid w:val="00160FA9"/>
    <w:rPr>
      <w:rFonts w:asciiTheme="minorHAnsi" w:eastAsiaTheme="minorEastAsia" w:hAnsiTheme="minorHAnsi" w:cstheme="minorBidi"/>
    </w:rPr>
  </w:style>
  <w:style w:type="character" w:styleId="Funotenzeichen">
    <w:name w:val="footnote reference"/>
    <w:basedOn w:val="Absatz-Standardschriftart"/>
    <w:semiHidden/>
    <w:unhideWhenUsed/>
    <w:rsid w:val="00160FA9"/>
    <w:rPr>
      <w:vertAlign w:val="superscript"/>
    </w:rPr>
  </w:style>
  <w:style w:type="paragraph" w:styleId="Endnotentext">
    <w:name w:val="endnote text"/>
    <w:basedOn w:val="Standard"/>
    <w:link w:val="EndnotentextZchn"/>
    <w:semiHidden/>
    <w:unhideWhenUsed/>
    <w:rsid w:val="00160FA9"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semiHidden/>
    <w:rsid w:val="00160FA9"/>
    <w:rPr>
      <w:rFonts w:asciiTheme="minorHAnsi" w:eastAsiaTheme="minorEastAsia" w:hAnsiTheme="minorHAnsi" w:cstheme="minorBidi"/>
    </w:rPr>
  </w:style>
  <w:style w:type="character" w:styleId="Endnotenzeichen">
    <w:name w:val="endnote reference"/>
    <w:basedOn w:val="Absatz-Standardschriftart"/>
    <w:semiHidden/>
    <w:unhideWhenUsed/>
    <w:rsid w:val="00160FA9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2FE7"/>
    <w:rPr>
      <w:color w:val="605E5C"/>
      <w:shd w:val="clear" w:color="auto" w:fill="E1DFDD"/>
    </w:rPr>
  </w:style>
  <w:style w:type="character" w:styleId="Fett">
    <w:name w:val="Strong"/>
    <w:basedOn w:val="Absatz-Standardschriftart"/>
    <w:qFormat/>
    <w:rsid w:val="00834360"/>
    <w:rPr>
      <w:b/>
      <w:bCs/>
    </w:rPr>
  </w:style>
  <w:style w:type="paragraph" w:styleId="Titel">
    <w:name w:val="Title"/>
    <w:basedOn w:val="Standard"/>
    <w:next w:val="Standard"/>
    <w:link w:val="TitelZchn"/>
    <w:qFormat/>
    <w:rsid w:val="00621A2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62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Epi17</b:Tag>
    <b:SourceType>InternetSite</b:SourceType>
    <b:Guid>{07ABA7D1-9348-4940-AC1C-DCE1D4E8A7F6}</b:Guid>
    <b:Title>Epilepsie</b:Title>
    <b:YearAccessed>2017</b:YearAccessed>
    <b:MonthAccessed>12</b:MonthAccessed>
    <b:DayAccessed>04</b:DayAccessed>
    <b:URL>http://www.epilepsie-gut-behandeln.de/leben-mit-epilepsie/untersuchungsmethoden-bei-epilepsie/positronenemissionstomographie</b:URL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266ED640CB7143B74EA0A2BFEB8C8F" ma:contentTypeVersion="4" ma:contentTypeDescription="Ein neues Dokument erstellen." ma:contentTypeScope="" ma:versionID="55d43fea593f57d6832fcc50aed07dbc">
  <xsd:schema xmlns:xsd="http://www.w3.org/2001/XMLSchema" xmlns:xs="http://www.w3.org/2001/XMLSchema" xmlns:p="http://schemas.microsoft.com/office/2006/metadata/properties" xmlns:ns2="46fd2366-6758-4e9f-95e3-2eb80ea3f4a3" targetNamespace="http://schemas.microsoft.com/office/2006/metadata/properties" ma:root="true" ma:fieldsID="9e1a4b17e8cbc8701d4914e4fbf6a48e" ns2:_="">
    <xsd:import namespace="46fd2366-6758-4e9f-95e3-2eb80ea3f4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d2366-6758-4e9f-95e3-2eb80ea3f4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ED6647-E1AC-4BA6-ABB1-7EA6680FB2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2A9D0B-7DA2-4EAD-AA8D-B8E907DC94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878CB0-7C17-4EA7-9493-BE4E06B8A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d2366-6758-4e9f-95e3-2eb80ea3f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423286-52D0-40CC-9256-E2AE35F693A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966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HTL-MB</Company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gmeckl</dc:creator>
  <cp:lastModifiedBy>Marco Hummel</cp:lastModifiedBy>
  <cp:revision>2</cp:revision>
  <cp:lastPrinted>2024-04-06T19:50:00Z</cp:lastPrinted>
  <dcterms:created xsi:type="dcterms:W3CDTF">2024-07-26T09:03:00Z</dcterms:created>
  <dcterms:modified xsi:type="dcterms:W3CDTF">2024-07-26T09:03:00Z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0x0101001C266ED640CB7143B74EA0A2BFEB8C8F</vt:lpwstr>
  </property>
</Properties>
</file>