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FNDI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1B2E"/>
          <w:sz w:val="32"/>
          <w:szCs w:val="32"/>
        </w:rPr>
        <w:t xml:space="preserve">Sales Rep Onboarding Kit</w:t>
      </w:r>
    </w:p>
    <w:p>
      <w:pPr>
        <w:pBdr>
          <w:top w:val="single" w:color="7C3AED" w:sz="3" w:space="8"/>
        </w:pBdr>
        <w:spacing w:after="4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Everything you need to start making money with FNDI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Welcome to FNDI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You’re now a sales rep for FNDI (Future Native Digital Intelligence). We sell AI-powered phone and chat systems to local businesses. You find the businesses, we handle everything else.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commission-only. No hourly rate. You work when you want, however much you want. The more businesses you bring in, the more you make.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What Does FNDI Do?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 give local businesses (dentists, restaurants, salons, law firms, etc.) an AI system 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Answers their phone calls 24/7 with a human-sounding AI 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Books appointments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Answers customer questions (pricing, hours, services,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Captures every lead and sends automatic follow-ups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Works nights, weekends, holidays — never takes a break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business owner doesn’t have to do anything. We set it all up and manage it.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Your Job (Keep It Simple)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ONLY job is to get a business owner to book a demo call. That’s it.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 don’t need to explain how AI works. You don’t need to talk about pricing. You don’t need to close the deal. Just get them to book a 15-minute demo with our team. We handle the rest.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Demo booking link: [CALENDLY LINK]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How to Find Businesses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Google Maps on your phone or computer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Search: “dentist near me” or “restaurant [YOUR CITY]” or “salon [YOUR CITY]”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on each business and grab their phone number and/or email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them to your call list (use the Google Sheet we gave you)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Target industries: dental, restaurant, med spa, salon, real estate, law firm, auto shop, chiropractic, veterinary, insurance agency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Aim for 10-20 businesses per day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What to Say on the Phone</w:t>
      </w:r>
    </w:p>
    <w:p>
      <w:pPr>
        <w:pBdr>
          <w:left w:val="single" w:color="7C3AED" w:sz="6" w:space="8"/>
        </w:pBdr>
        <w:spacing w:after="200"/>
        <w:ind w:left="500" w:right="5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Hi, is this the owner? Great! My name is [NAME], I work with FNDI. Quick question — are you guys ever missing calls or losing customers to voicemail? We built an AI that answers your calls 24/7 and books appointments automatically. Can I set up a quick 15-minute demo for you with our team? It’s free, no commitment.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What to Say Over Email/DM</w:t>
      </w:r>
    </w:p>
    <w:p>
      <w:pPr>
        <w:pBdr>
          <w:left w:val="single" w:color="7C3AED" w:sz="6" w:space="8"/>
        </w:pBdr>
        <w:spacing w:after="200"/>
        <w:ind w:left="500" w:right="5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Hey [NAME], I noticed [BUSINESS NAME] and wanted to reach out. We work with [industry] businesses in [CITY] and built an AI that answers calls and books appointments 24/7. Would you be open to a quick 15-minute demo? No cost. Here’s the link: [CALENDLY LINK]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Commission Structure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 earn commission on the setup fee from every client YOU bring in.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Deals Closed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%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Earn</w:t>
            </w:r>
          </w:p>
        </w:tc>
      </w:tr>
      <w:tr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Bronze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 deals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20%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$100/deal</w:t>
            </w:r>
          </w:p>
        </w:tc>
      </w:tr>
      <w:tr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Silver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4–10 deals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30%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$150/deal</w:t>
            </w:r>
          </w:p>
        </w:tc>
      </w:tr>
      <w:tr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Gold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11–25 deals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40%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$200/deal</w:t>
            </w:r>
          </w:p>
        </w:tc>
      </w:tr>
      <w:tr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Platinum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26+ deals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50%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$250/deal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Bonus: Sell a Growth package ($497/mo) = extra $50. Sell a Premium package ($997/mo) = extra $150.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How You Get Paid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Commissions are paid weekly/bi-weekly via Venmo, Zelle, or PayPal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You get paid once the client’s payment clears (usually within 48 hours of signing)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Track your deals in the shared Google Sheet — we update it together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Rules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Be professional. You represent FNDI.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Never promise something we can’t deliver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Never discuss pricing on the cold call — let the demo handle that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a prospect has technical questions, say: “Great question — our team will cover that in the demo”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Track every call and every lead. If it’s not tracked, it doesn’t count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Have fun. This should feel like a hustle, not a job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Questions?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Drop them in the FNDI Sales Team group chat. Someone will answer within the hour.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Now go make some money.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FNDI • Confidential •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7C3AED"/>
        <w:sz w:val="16"/>
        <w:szCs w:val="16"/>
      </w:rPr>
      <w:t xml:space="preserve">FNDI • Sales Rep Onboarding 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2026-04-09T14:02:14.751Z</dcterms:created>
  <dcterms:modified xsi:type="dcterms:W3CDTF">2026-04-09T14:02:14.751Z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