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045"/>
        <w:gridCol w:w="5560"/>
        <w:gridCol w:w="1003"/>
      </w:tblGrid>
      <w:tr w:rsidR="000813E4" w14:paraId="2515BAA8" w14:textId="77777777" w:rsidTr="001962F6"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73697D5" w14:textId="77777777" w:rsidR="000813E4" w:rsidRPr="00630340" w:rsidRDefault="000813E4" w:rsidP="00D46C7D">
            <w:pPr>
              <w:rPr>
                <w:b/>
              </w:rPr>
            </w:pPr>
            <w:r>
              <w:rPr>
                <w:b/>
              </w:rPr>
              <w:t>Elev(er)</w:t>
            </w:r>
          </w:p>
        </w:tc>
        <w:tc>
          <w:tcPr>
            <w:tcW w:w="667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C29C" w14:textId="77777777" w:rsidR="000813E4" w:rsidRPr="00630340" w:rsidRDefault="00192013" w:rsidP="001962F6">
            <w:r>
              <w:t>Tobias Brammer, Jonas Grendslev og Steffen Thomsen</w:t>
            </w:r>
          </w:p>
        </w:tc>
      </w:tr>
      <w:tr w:rsidR="000813E4" w14:paraId="7F0ACAC8" w14:textId="77777777" w:rsidTr="001962F6"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A68CA8" w14:textId="77777777" w:rsidR="000813E4" w:rsidRPr="00630340" w:rsidRDefault="000813E4" w:rsidP="00D46C7D">
            <w:pPr>
              <w:rPr>
                <w:b/>
              </w:rPr>
            </w:pPr>
            <w:r>
              <w:rPr>
                <w:b/>
              </w:rPr>
              <w:t>Kontaktperson</w:t>
            </w:r>
          </w:p>
        </w:tc>
        <w:tc>
          <w:tcPr>
            <w:tcW w:w="667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EE9C4" w14:textId="77777777" w:rsidR="000813E4" w:rsidRPr="00630340" w:rsidRDefault="000813E4" w:rsidP="001962F6"/>
        </w:tc>
      </w:tr>
      <w:tr w:rsidR="002B2CB3" w14:paraId="4D3836BD" w14:textId="77777777" w:rsidTr="00D80E78">
        <w:trPr>
          <w:trHeight w:val="424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125EE7" w14:textId="77777777" w:rsidR="00D46C7D" w:rsidRPr="00630340" w:rsidRDefault="00D46C7D" w:rsidP="00D46C7D">
            <w:pPr>
              <w:rPr>
                <w:b/>
              </w:rPr>
            </w:pPr>
            <w:r w:rsidRPr="00630340">
              <w:rPr>
                <w:b/>
              </w:rPr>
              <w:t>Tema/titel</w:t>
            </w:r>
          </w:p>
          <w:p w14:paraId="47CFB4AF" w14:textId="77777777" w:rsidR="002B2CB3" w:rsidRPr="00630340" w:rsidRDefault="002B2CB3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38594" w14:textId="77777777" w:rsidR="002B2CB3" w:rsidRPr="00630340" w:rsidRDefault="00192013" w:rsidP="001962F6">
            <w:r>
              <w:t>Motions fællesskab</w:t>
            </w:r>
          </w:p>
        </w:tc>
      </w:tr>
      <w:tr w:rsidR="001962F6" w:rsidRPr="001962F6" w14:paraId="6E0872C5" w14:textId="77777777" w:rsidTr="000813E4">
        <w:trPr>
          <w:trHeight w:val="1248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98BE71" w14:textId="77777777" w:rsidR="001962F6" w:rsidRPr="00630340" w:rsidRDefault="00192013" w:rsidP="001962F6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1962F6" w:rsidRPr="00630340">
              <w:rPr>
                <w:b/>
              </w:rPr>
              <w:t>asebeskrivelse</w:t>
            </w:r>
            <w:proofErr w:type="spellEnd"/>
          </w:p>
          <w:p w14:paraId="7ECE96FD" w14:textId="77777777" w:rsidR="001962F6" w:rsidRPr="00630340" w:rsidRDefault="001962F6" w:rsidP="001962F6">
            <w:pPr>
              <w:rPr>
                <w:b/>
              </w:rPr>
            </w:pPr>
          </w:p>
          <w:p w14:paraId="568372FA" w14:textId="77777777" w:rsidR="001962F6" w:rsidRPr="00630340" w:rsidRDefault="001962F6" w:rsidP="001962F6">
            <w:pPr>
              <w:rPr>
                <w:b/>
              </w:rPr>
            </w:pPr>
          </w:p>
          <w:p w14:paraId="0BDECAFF" w14:textId="77777777" w:rsidR="001962F6" w:rsidRPr="00630340" w:rsidRDefault="001962F6" w:rsidP="001962F6">
            <w:pPr>
              <w:rPr>
                <w:b/>
              </w:rPr>
            </w:pPr>
          </w:p>
          <w:p w14:paraId="7D1E5ADF" w14:textId="77777777" w:rsidR="001962F6" w:rsidRPr="00630340" w:rsidRDefault="001962F6" w:rsidP="001962F6">
            <w:pPr>
              <w:rPr>
                <w:b/>
              </w:rPr>
            </w:pPr>
          </w:p>
          <w:p w14:paraId="10910CBC" w14:textId="77777777" w:rsidR="001962F6" w:rsidRPr="00630340" w:rsidRDefault="001962F6" w:rsidP="001962F6">
            <w:pPr>
              <w:rPr>
                <w:b/>
              </w:rPr>
            </w:pPr>
          </w:p>
          <w:p w14:paraId="27A2352E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32661" w14:textId="19317F82" w:rsidR="006F39E5" w:rsidRDefault="006F39E5" w:rsidP="000813E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Fitness Junkies I/S</w:t>
            </w:r>
          </w:p>
          <w:p w14:paraId="7E096C1A" w14:textId="77777777" w:rsidR="006F39E5" w:rsidRDefault="006F39E5" w:rsidP="000813E4">
            <w:pPr>
              <w:rPr>
                <w:sz w:val="23"/>
                <w:szCs w:val="23"/>
              </w:rPr>
            </w:pPr>
          </w:p>
          <w:p w14:paraId="14DEF7FC" w14:textId="5F3AF148" w:rsidR="00192013" w:rsidRPr="0030679E" w:rsidRDefault="006F39E5" w:rsidP="000813E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 vil gerne</w:t>
            </w:r>
            <w:r w:rsidR="00192013" w:rsidRPr="0030679E">
              <w:rPr>
                <w:sz w:val="23"/>
                <w:szCs w:val="23"/>
              </w:rPr>
              <w:t xml:space="preserve"> gøre det mere attraktivt at dyrke motion</w:t>
            </w:r>
            <w:r w:rsidR="0088452F">
              <w:rPr>
                <w:sz w:val="23"/>
                <w:szCs w:val="23"/>
              </w:rPr>
              <w:t>. D</w:t>
            </w:r>
            <w:r w:rsidR="00E57915">
              <w:rPr>
                <w:sz w:val="23"/>
                <w:szCs w:val="23"/>
              </w:rPr>
              <w:t>erfor vil vi gerne lave en</w:t>
            </w:r>
            <w:r w:rsidR="00192013" w:rsidRPr="0030679E">
              <w:rPr>
                <w:sz w:val="23"/>
                <w:szCs w:val="23"/>
              </w:rPr>
              <w:t xml:space="preserve"> løsning</w:t>
            </w:r>
            <w:r w:rsidR="00E57915">
              <w:rPr>
                <w:sz w:val="23"/>
                <w:szCs w:val="23"/>
              </w:rPr>
              <w:t xml:space="preserve"> som fokusere</w:t>
            </w:r>
            <w:r w:rsidR="00192013" w:rsidRPr="0030679E">
              <w:rPr>
                <w:sz w:val="23"/>
                <w:szCs w:val="23"/>
              </w:rPr>
              <w:t xml:space="preserve"> på fællesskab og forbindelser.</w:t>
            </w:r>
          </w:p>
          <w:p w14:paraId="48DC42F5" w14:textId="77777777" w:rsidR="00192013" w:rsidRPr="0030679E" w:rsidRDefault="00192013" w:rsidP="000813E4">
            <w:pPr>
              <w:rPr>
                <w:sz w:val="23"/>
                <w:szCs w:val="23"/>
              </w:rPr>
            </w:pPr>
            <w:bookmarkStart w:id="0" w:name="_GoBack"/>
            <w:bookmarkEnd w:id="0"/>
          </w:p>
          <w:p w14:paraId="450184A0" w14:textId="0536CD24" w:rsidR="00192013" w:rsidRPr="0030679E" w:rsidRDefault="00E57915" w:rsidP="000813E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 vil gerne have et p</w:t>
            </w:r>
            <w:r w:rsidR="00192013" w:rsidRPr="0030679E">
              <w:rPr>
                <w:sz w:val="23"/>
                <w:szCs w:val="23"/>
              </w:rPr>
              <w:t>rodukt</w:t>
            </w:r>
            <w:r>
              <w:rPr>
                <w:sz w:val="23"/>
                <w:szCs w:val="23"/>
              </w:rPr>
              <w:t xml:space="preserve"> som</w:t>
            </w:r>
            <w:r w:rsidR="00192013" w:rsidRPr="0030679E">
              <w:rPr>
                <w:sz w:val="23"/>
                <w:szCs w:val="23"/>
              </w:rPr>
              <w:t xml:space="preserve"> består af en mobile applikation, som brugere der dyrker motion eller brugere der gerne vil til det, opretter sig på. Brugeren bliver ved oprettelse spurgt om niveau, træningsform og tidsforbrug.</w:t>
            </w:r>
          </w:p>
          <w:p w14:paraId="6649BCDF" w14:textId="77777777" w:rsidR="00192013" w:rsidRPr="0030679E" w:rsidRDefault="00192013" w:rsidP="000813E4">
            <w:pPr>
              <w:rPr>
                <w:sz w:val="23"/>
                <w:szCs w:val="23"/>
              </w:rPr>
            </w:pPr>
          </w:p>
          <w:p w14:paraId="35DFB38B" w14:textId="31ACE110" w:rsidR="00192013" w:rsidRPr="0030679E" w:rsidRDefault="00192013" w:rsidP="000813E4">
            <w:p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Derefter vil mulige træningspartnere blive fundet ud fra at personerne skal passe samme ift. niveau, træningsform, lokation og tidsforbrug.</w:t>
            </w:r>
          </w:p>
          <w:p w14:paraId="61F7B0FD" w14:textId="77777777" w:rsidR="00192013" w:rsidRPr="0030679E" w:rsidRDefault="00192013" w:rsidP="000813E4">
            <w:pPr>
              <w:rPr>
                <w:sz w:val="23"/>
                <w:szCs w:val="23"/>
              </w:rPr>
            </w:pPr>
          </w:p>
          <w:p w14:paraId="38B8B73A" w14:textId="5C38FE3D" w:rsidR="00F9296D" w:rsidRDefault="00192013" w:rsidP="000813E4">
            <w:p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 xml:space="preserve">Appen skal derudover også supportere mange forskellige motionsformer, samt gøre det muligt at tracke træning for en eller flere personer. </w:t>
            </w:r>
            <w:r w:rsidR="0026253C" w:rsidRPr="0030679E">
              <w:rPr>
                <w:sz w:val="23"/>
                <w:szCs w:val="23"/>
              </w:rPr>
              <w:t xml:space="preserve">Til </w:t>
            </w:r>
            <w:proofErr w:type="spellStart"/>
            <w:r w:rsidR="0026253C" w:rsidRPr="0030679E">
              <w:rPr>
                <w:sz w:val="23"/>
                <w:szCs w:val="23"/>
              </w:rPr>
              <w:t>tracking</w:t>
            </w:r>
            <w:proofErr w:type="spellEnd"/>
            <w:r w:rsidR="0026253C" w:rsidRPr="0030679E">
              <w:rPr>
                <w:sz w:val="23"/>
                <w:szCs w:val="23"/>
              </w:rPr>
              <w:t xml:space="preserve"> af træningen vil forskelligt træningsudstyr (smart </w:t>
            </w:r>
            <w:proofErr w:type="spellStart"/>
            <w:r w:rsidR="0026253C" w:rsidRPr="0030679E">
              <w:rPr>
                <w:sz w:val="23"/>
                <w:szCs w:val="23"/>
              </w:rPr>
              <w:t>watch</w:t>
            </w:r>
            <w:proofErr w:type="spellEnd"/>
            <w:r w:rsidR="0026253C" w:rsidRPr="0030679E">
              <w:rPr>
                <w:sz w:val="23"/>
                <w:szCs w:val="23"/>
              </w:rPr>
              <w:t>, plus måler mm.) også være supporteret.</w:t>
            </w:r>
            <w:r w:rsidR="0064364F" w:rsidRPr="0030679E">
              <w:rPr>
                <w:sz w:val="23"/>
                <w:szCs w:val="23"/>
              </w:rPr>
              <w:t xml:space="preserve"> Derudover skal det være muligt i appen, at vise statistik over motion.</w:t>
            </w:r>
          </w:p>
          <w:p w14:paraId="117E4128" w14:textId="77777777" w:rsidR="00F9296D" w:rsidRDefault="00F9296D" w:rsidP="000813E4">
            <w:pPr>
              <w:rPr>
                <w:sz w:val="23"/>
                <w:szCs w:val="23"/>
              </w:rPr>
            </w:pPr>
          </w:p>
          <w:p w14:paraId="2D03E9FB" w14:textId="32156EE2" w:rsidR="00F9296D" w:rsidRDefault="005811B9" w:rsidP="000813E4">
            <w:p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 xml:space="preserve">Krav til </w:t>
            </w:r>
            <w:r w:rsidR="00453037" w:rsidRPr="0030679E">
              <w:rPr>
                <w:sz w:val="23"/>
                <w:szCs w:val="23"/>
              </w:rPr>
              <w:t>produkt</w:t>
            </w:r>
            <w:r w:rsidRPr="0030679E">
              <w:rPr>
                <w:sz w:val="23"/>
                <w:szCs w:val="23"/>
              </w:rPr>
              <w:t>:</w:t>
            </w:r>
          </w:p>
          <w:p w14:paraId="2119983C" w14:textId="5111B7E8" w:rsidR="00F9296D" w:rsidRDefault="00F9296D" w:rsidP="00F9296D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Opbyg </w:t>
            </w:r>
            <w:proofErr w:type="spellStart"/>
            <w:r>
              <w:rPr>
                <w:sz w:val="23"/>
                <w:szCs w:val="23"/>
              </w:rPr>
              <w:t>backend</w:t>
            </w:r>
            <w:proofErr w:type="spellEnd"/>
            <w:r>
              <w:rPr>
                <w:sz w:val="23"/>
                <w:szCs w:val="23"/>
              </w:rPr>
              <w:t>, samt få fællesplatformen op og kører på IOS</w:t>
            </w:r>
          </w:p>
          <w:p w14:paraId="5022B142" w14:textId="6DD37434" w:rsidR="00F9296D" w:rsidRDefault="00F9296D" w:rsidP="00F9296D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Tilføj </w:t>
            </w:r>
            <w:proofErr w:type="spellStart"/>
            <w:r>
              <w:rPr>
                <w:sz w:val="23"/>
                <w:szCs w:val="23"/>
              </w:rPr>
              <w:t>tracking</w:t>
            </w:r>
            <w:proofErr w:type="spellEnd"/>
            <w:r>
              <w:rPr>
                <w:sz w:val="23"/>
                <w:szCs w:val="23"/>
              </w:rPr>
              <w:t xml:space="preserve"> via mobil til IOS</w:t>
            </w:r>
          </w:p>
          <w:p w14:paraId="641DDFCE" w14:textId="6E6E9ECD" w:rsidR="00F9296D" w:rsidRDefault="00F9296D" w:rsidP="00F9296D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Få alt funktionalitet op og kører på Android</w:t>
            </w:r>
          </w:p>
          <w:p w14:paraId="24CF0640" w14:textId="2605FC4D" w:rsidR="00F9296D" w:rsidRDefault="00F9296D" w:rsidP="00F9296D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Supporter eksternt udstyr</w:t>
            </w:r>
          </w:p>
          <w:p w14:paraId="4EACD00B" w14:textId="2547CBB8" w:rsidR="00DC5959" w:rsidRPr="00DC5959" w:rsidRDefault="00DC5959" w:rsidP="00DC5959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Facebook integration</w:t>
            </w:r>
          </w:p>
          <w:p w14:paraId="382676D0" w14:textId="658C8147" w:rsidR="00AB7825" w:rsidRPr="00DC5959" w:rsidRDefault="00AB7825" w:rsidP="00DC5959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 skal være et domæne til 30 mennesker</w:t>
            </w:r>
          </w:p>
          <w:p w14:paraId="3ADACFAD" w14:textId="5A986CD5" w:rsidR="005811B9" w:rsidRPr="0030679E" w:rsidRDefault="0064364F" w:rsidP="00E25A66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Redundant, skalerbar og høj tilgængelighed.</w:t>
            </w:r>
          </w:p>
          <w:p w14:paraId="775E042C" w14:textId="246113C5" w:rsidR="00E25A66" w:rsidRDefault="00E25A66" w:rsidP="00E25A66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0679E">
              <w:rPr>
                <w:sz w:val="23"/>
                <w:szCs w:val="23"/>
              </w:rPr>
              <w:t>Data-sikkerhe</w:t>
            </w:r>
            <w:r w:rsidR="00453037" w:rsidRPr="0030679E">
              <w:rPr>
                <w:sz w:val="23"/>
                <w:szCs w:val="23"/>
              </w:rPr>
              <w:t>d</w:t>
            </w:r>
            <w:proofErr w:type="spellEnd"/>
            <w:r w:rsidR="00453037" w:rsidRPr="0030679E">
              <w:rPr>
                <w:sz w:val="23"/>
                <w:szCs w:val="23"/>
              </w:rPr>
              <w:t xml:space="preserve"> (Netværk, software og k</w:t>
            </w:r>
            <w:r w:rsidRPr="0030679E">
              <w:rPr>
                <w:sz w:val="23"/>
                <w:szCs w:val="23"/>
              </w:rPr>
              <w:t>ommunikation)</w:t>
            </w:r>
          </w:p>
          <w:p w14:paraId="3B402450" w14:textId="2AA8DA6E" w:rsidR="00DC5959" w:rsidRPr="0030679E" w:rsidRDefault="00DC5959" w:rsidP="00E25A66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Der skal være et </w:t>
            </w:r>
            <w:proofErr w:type="spellStart"/>
            <w:r>
              <w:rPr>
                <w:sz w:val="23"/>
                <w:szCs w:val="23"/>
              </w:rPr>
              <w:t>storage</w:t>
            </w:r>
            <w:proofErr w:type="spellEnd"/>
            <w:r>
              <w:rPr>
                <w:sz w:val="23"/>
                <w:szCs w:val="23"/>
              </w:rPr>
              <w:t xml:space="preserve"> til de ansatte </w:t>
            </w:r>
            <w:r w:rsidR="00D47FF8">
              <w:rPr>
                <w:sz w:val="23"/>
                <w:szCs w:val="23"/>
              </w:rPr>
              <w:t xml:space="preserve">og de </w:t>
            </w:r>
            <w:proofErr w:type="spellStart"/>
            <w:r w:rsidR="002D2AF8" w:rsidRPr="002D2AF8">
              <w:rPr>
                <w:sz w:val="23"/>
                <w:szCs w:val="23"/>
              </w:rPr>
              <w:t>funktionaliteter</w:t>
            </w:r>
            <w:proofErr w:type="spellEnd"/>
            <w:r w:rsidR="002D2AF8">
              <w:rPr>
                <w:sz w:val="23"/>
                <w:szCs w:val="23"/>
              </w:rPr>
              <w:t xml:space="preserve"> </w:t>
            </w:r>
            <w:r w:rsidR="00D47FF8">
              <w:rPr>
                <w:sz w:val="23"/>
                <w:szCs w:val="23"/>
              </w:rPr>
              <w:t>appen bruger</w:t>
            </w:r>
          </w:p>
          <w:p w14:paraId="4C93E577" w14:textId="77777777" w:rsidR="0064364F" w:rsidRPr="0030679E" w:rsidRDefault="0064364F" w:rsidP="00E25A66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Backup</w:t>
            </w:r>
          </w:p>
          <w:p w14:paraId="5B129228" w14:textId="0ED9593E" w:rsidR="0064364F" w:rsidRPr="0030679E" w:rsidRDefault="0064364F" w:rsidP="00E25A66">
            <w:pPr>
              <w:pStyle w:val="Listeafsni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Monit</w:t>
            </w:r>
            <w:r w:rsidR="002A3361">
              <w:rPr>
                <w:sz w:val="23"/>
                <w:szCs w:val="23"/>
              </w:rPr>
              <w:t>or</w:t>
            </w:r>
            <w:r w:rsidRPr="0030679E">
              <w:rPr>
                <w:sz w:val="23"/>
                <w:szCs w:val="23"/>
              </w:rPr>
              <w:t>ing (API</w:t>
            </w:r>
            <w:r w:rsidR="002A3361">
              <w:rPr>
                <w:sz w:val="23"/>
                <w:szCs w:val="23"/>
              </w:rPr>
              <w:t>, servere</w:t>
            </w:r>
            <w:r w:rsidRPr="0030679E">
              <w:rPr>
                <w:sz w:val="23"/>
                <w:szCs w:val="23"/>
              </w:rPr>
              <w:t xml:space="preserve"> og netværk)</w:t>
            </w:r>
          </w:p>
          <w:p w14:paraId="5D4A4FA7" w14:textId="16F6FCF8" w:rsidR="0064364F" w:rsidRPr="0030679E" w:rsidRDefault="0064364F" w:rsidP="0064364F">
            <w:pPr>
              <w:rPr>
                <w:sz w:val="23"/>
                <w:szCs w:val="23"/>
              </w:rPr>
            </w:pPr>
          </w:p>
          <w:p w14:paraId="1C536AC5" w14:textId="331CAB7C" w:rsidR="0064364F" w:rsidRDefault="0064364F" w:rsidP="0064364F">
            <w:p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Infrastruktur:</w:t>
            </w:r>
          </w:p>
          <w:p w14:paraId="6DEB7276" w14:textId="533B7868" w:rsidR="00092273" w:rsidRDefault="00E066E0" w:rsidP="00092273">
            <w:pPr>
              <w:pStyle w:val="Listeafsni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742E07">
              <w:rPr>
                <w:sz w:val="23"/>
                <w:szCs w:val="23"/>
              </w:rPr>
              <w:t>Server Setup</w:t>
            </w:r>
            <w:r w:rsidR="00742E07">
              <w:rPr>
                <w:sz w:val="23"/>
                <w:szCs w:val="23"/>
              </w:rPr>
              <w:t xml:space="preserve"> </w:t>
            </w:r>
            <w:r w:rsidR="0088452F">
              <w:rPr>
                <w:sz w:val="23"/>
                <w:szCs w:val="23"/>
              </w:rPr>
              <w:t>med de</w:t>
            </w:r>
            <w:r w:rsidR="002E5EC4">
              <w:rPr>
                <w:sz w:val="23"/>
                <w:szCs w:val="23"/>
              </w:rPr>
              <w:t xml:space="preserve"> nødvendige services til appen og virksomheden</w:t>
            </w:r>
          </w:p>
          <w:p w14:paraId="52F87473" w14:textId="095C1ADD" w:rsidR="00742E07" w:rsidRDefault="00742E07" w:rsidP="00092273">
            <w:pPr>
              <w:pStyle w:val="Listeafsni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Netværk Setup</w:t>
            </w:r>
            <w:r w:rsidR="0088452F">
              <w:rPr>
                <w:sz w:val="23"/>
                <w:szCs w:val="23"/>
              </w:rPr>
              <w:t xml:space="preserve"> med den nødvendige konfiguration</w:t>
            </w:r>
            <w:r w:rsidR="007D3715">
              <w:rPr>
                <w:sz w:val="23"/>
                <w:szCs w:val="23"/>
              </w:rPr>
              <w:t xml:space="preserve"> </w:t>
            </w:r>
            <w:r w:rsidR="002E5EC4">
              <w:rPr>
                <w:sz w:val="23"/>
                <w:szCs w:val="23"/>
              </w:rPr>
              <w:t>til appen og virksomheden</w:t>
            </w:r>
          </w:p>
          <w:p w14:paraId="2D1FD594" w14:textId="32911DA1" w:rsidR="002E5EC4" w:rsidRDefault="002E5EC4" w:rsidP="00092273">
            <w:pPr>
              <w:pStyle w:val="Listeafsnit"/>
              <w:numPr>
                <w:ilvl w:val="0"/>
                <w:numId w:val="5"/>
              </w:numPr>
              <w:rPr>
                <w:sz w:val="23"/>
                <w:szCs w:val="23"/>
                <w:lang w:val="en-US"/>
              </w:rPr>
            </w:pPr>
            <w:proofErr w:type="spellStart"/>
            <w:r w:rsidRPr="002E5EC4">
              <w:rPr>
                <w:sz w:val="23"/>
                <w:szCs w:val="23"/>
                <w:lang w:val="en-US"/>
              </w:rPr>
              <w:t>Designes</w:t>
            </w:r>
            <w:proofErr w:type="spellEnd"/>
            <w:r w:rsidRPr="002E5EC4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E5EC4">
              <w:rPr>
                <w:sz w:val="23"/>
                <w:szCs w:val="23"/>
                <w:lang w:val="en-US"/>
              </w:rPr>
              <w:t>efter</w:t>
            </w:r>
            <w:proofErr w:type="spellEnd"/>
            <w:r w:rsidRPr="002E5EC4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>“</w:t>
            </w:r>
            <w:r w:rsidRPr="002E5EC4">
              <w:rPr>
                <w:sz w:val="23"/>
                <w:szCs w:val="23"/>
                <w:lang w:val="en-US"/>
              </w:rPr>
              <w:t>Cisco best p</w:t>
            </w:r>
            <w:r>
              <w:rPr>
                <w:sz w:val="23"/>
                <w:szCs w:val="23"/>
                <w:lang w:val="en-US"/>
              </w:rPr>
              <w:t>ractice”</w:t>
            </w:r>
          </w:p>
          <w:p w14:paraId="042A691B" w14:textId="77777777" w:rsidR="00BC56E4" w:rsidRPr="00BC56E4" w:rsidRDefault="00BC56E4" w:rsidP="00BC56E4">
            <w:pPr>
              <w:rPr>
                <w:sz w:val="23"/>
                <w:szCs w:val="23"/>
                <w:lang w:val="en-US"/>
              </w:rPr>
            </w:pPr>
          </w:p>
          <w:p w14:paraId="79633E8C" w14:textId="12289319" w:rsidR="00453037" w:rsidRPr="0030679E" w:rsidRDefault="00F71DC5" w:rsidP="000813E4">
            <w:p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P</w:t>
            </w:r>
            <w:r w:rsidR="00453037" w:rsidRPr="0030679E">
              <w:rPr>
                <w:sz w:val="23"/>
                <w:szCs w:val="23"/>
              </w:rPr>
              <w:t>rogrammering:</w:t>
            </w:r>
          </w:p>
          <w:p w14:paraId="29214A0E" w14:textId="4B4B103D" w:rsidR="00453037" w:rsidRPr="0030679E" w:rsidRDefault="00070FB2" w:rsidP="00453037">
            <w:pPr>
              <w:pStyle w:val="Listeafsni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 skal bygges</w:t>
            </w:r>
            <w:r w:rsidR="0088452F">
              <w:rPr>
                <w:sz w:val="23"/>
                <w:szCs w:val="23"/>
              </w:rPr>
              <w:t xml:space="preserve"> et API</w:t>
            </w:r>
          </w:p>
          <w:p w14:paraId="534B6C80" w14:textId="5F81A4FE" w:rsidR="00453037" w:rsidRPr="0030679E" w:rsidRDefault="00F71DC5" w:rsidP="00453037">
            <w:pPr>
              <w:pStyle w:val="Listeafsni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>Databa</w:t>
            </w:r>
            <w:r w:rsidR="00E214FA">
              <w:rPr>
                <w:sz w:val="23"/>
                <w:szCs w:val="23"/>
              </w:rPr>
              <w:t>s</w:t>
            </w:r>
            <w:r w:rsidRPr="0030679E">
              <w:rPr>
                <w:sz w:val="23"/>
                <w:szCs w:val="23"/>
              </w:rPr>
              <w:t>e til brugere og data</w:t>
            </w:r>
          </w:p>
          <w:p w14:paraId="2637C43C" w14:textId="76040FC2" w:rsidR="0030679E" w:rsidRDefault="00F71DC5" w:rsidP="0030679E">
            <w:pPr>
              <w:pStyle w:val="Listeafsni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30679E">
              <w:rPr>
                <w:sz w:val="23"/>
                <w:szCs w:val="23"/>
              </w:rPr>
              <w:t xml:space="preserve">Programmering af </w:t>
            </w:r>
            <w:r w:rsidR="00FE674F">
              <w:rPr>
                <w:sz w:val="23"/>
                <w:szCs w:val="23"/>
              </w:rPr>
              <w:t>mobil</w:t>
            </w:r>
            <w:r w:rsidRPr="0030679E">
              <w:rPr>
                <w:sz w:val="23"/>
                <w:szCs w:val="23"/>
              </w:rPr>
              <w:t xml:space="preserve"> app</w:t>
            </w:r>
          </w:p>
          <w:p w14:paraId="28287159" w14:textId="77777777" w:rsidR="00BC56E4" w:rsidRDefault="00BC56E4" w:rsidP="00BC56E4">
            <w:pPr>
              <w:rPr>
                <w:sz w:val="23"/>
                <w:szCs w:val="23"/>
              </w:rPr>
            </w:pPr>
          </w:p>
          <w:p w14:paraId="6FE6383D" w14:textId="51579629" w:rsidR="00BC56E4" w:rsidRPr="00BC56E4" w:rsidRDefault="00BC56E4" w:rsidP="00BC56E4">
            <w:pPr>
              <w:rPr>
                <w:sz w:val="23"/>
                <w:szCs w:val="23"/>
              </w:rPr>
            </w:pPr>
          </w:p>
        </w:tc>
      </w:tr>
      <w:tr w:rsidR="001962F6" w14:paraId="72924CA2" w14:textId="77777777" w:rsidTr="001962F6">
        <w:tc>
          <w:tcPr>
            <w:tcW w:w="307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527DE16" w14:textId="77777777" w:rsidR="001962F6" w:rsidRPr="00630340" w:rsidRDefault="001962F6" w:rsidP="001962F6">
            <w:pPr>
              <w:rPr>
                <w:b/>
              </w:rPr>
            </w:pPr>
            <w:r w:rsidRPr="00630340">
              <w:rPr>
                <w:b/>
              </w:rPr>
              <w:lastRenderedPageBreak/>
              <w:t>Udstyr der anvendes</w:t>
            </w:r>
          </w:p>
          <w:p w14:paraId="757FC8D5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2488139" w14:textId="77777777" w:rsidR="001962F6" w:rsidRPr="00630340" w:rsidRDefault="0026253C" w:rsidP="001962F6">
            <w:pPr>
              <w:spacing w:line="360" w:lineRule="auto"/>
            </w:pPr>
            <w:r>
              <w:t>PC med udviklingsudstyr</w:t>
            </w:r>
          </w:p>
        </w:tc>
      </w:tr>
      <w:tr w:rsidR="001962F6" w14:paraId="54C60129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7192D663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293797C4" w14:textId="407548BF" w:rsidR="001962F6" w:rsidRPr="00630340" w:rsidRDefault="0026253C" w:rsidP="001962F6">
            <w:pPr>
              <w:spacing w:line="360" w:lineRule="auto"/>
            </w:pPr>
            <w:r>
              <w:t>Databa</w:t>
            </w:r>
            <w:r w:rsidR="00BC56E4">
              <w:t xml:space="preserve">se og </w:t>
            </w:r>
            <w:proofErr w:type="spellStart"/>
            <w:r w:rsidR="00BC56E4">
              <w:t>Webserver</w:t>
            </w:r>
            <w:proofErr w:type="spellEnd"/>
          </w:p>
        </w:tc>
      </w:tr>
      <w:tr w:rsidR="001962F6" w14:paraId="07A644B9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4B275C42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400B2C10" w14:textId="26E53816" w:rsidR="0026253C" w:rsidRPr="00630340" w:rsidRDefault="00BC56E4" w:rsidP="001962F6">
            <w:pPr>
              <w:spacing w:line="360" w:lineRule="auto"/>
            </w:pPr>
            <w:r>
              <w:t>Server</w:t>
            </w:r>
            <w:r w:rsidR="009B4CAA">
              <w:t xml:space="preserve"> og</w:t>
            </w:r>
            <w:r>
              <w:t xml:space="preserve"> </w:t>
            </w:r>
            <w:r w:rsidR="009B4CAA">
              <w:t>n</w:t>
            </w:r>
            <w:r>
              <w:t>etværks udstyr</w:t>
            </w:r>
          </w:p>
        </w:tc>
      </w:tr>
      <w:tr w:rsidR="001962F6" w14:paraId="68BDC665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10A717B2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7544BAC3" w14:textId="2BA6E70E" w:rsidR="001962F6" w:rsidRPr="00630340" w:rsidRDefault="009B4CAA" w:rsidP="001962F6">
            <w:pPr>
              <w:spacing w:line="360" w:lineRule="auto"/>
            </w:pPr>
            <w:proofErr w:type="spellStart"/>
            <w:r>
              <w:t>Div</w:t>
            </w:r>
            <w:proofErr w:type="spellEnd"/>
            <w:r>
              <w:t xml:space="preserve"> </w:t>
            </w:r>
            <w:r w:rsidR="00BC56E4">
              <w:t>Software</w:t>
            </w:r>
            <w:r>
              <w:t xml:space="preserve"> og </w:t>
            </w:r>
            <w:r w:rsidR="00D67AE6">
              <w:t>S</w:t>
            </w:r>
            <w:r>
              <w:t>ervices</w:t>
            </w:r>
          </w:p>
        </w:tc>
      </w:tr>
      <w:tr w:rsidR="001962F6" w14:paraId="285EC823" w14:textId="77777777" w:rsidTr="001962F6">
        <w:tc>
          <w:tcPr>
            <w:tcW w:w="307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370FEC3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EA5229" w14:textId="77777777" w:rsidR="001962F6" w:rsidRPr="00630340" w:rsidRDefault="001962F6" w:rsidP="001962F6">
            <w:pPr>
              <w:spacing w:line="360" w:lineRule="auto"/>
            </w:pPr>
          </w:p>
        </w:tc>
      </w:tr>
      <w:tr w:rsidR="001962F6" w14:paraId="18F3193C" w14:textId="77777777" w:rsidTr="001962F6">
        <w:tc>
          <w:tcPr>
            <w:tcW w:w="307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730A701" w14:textId="77777777" w:rsidR="001962F6" w:rsidRPr="00630340" w:rsidRDefault="001962F6" w:rsidP="001962F6">
            <w:pPr>
              <w:rPr>
                <w:b/>
              </w:rPr>
            </w:pPr>
            <w:r w:rsidRPr="00630340">
              <w:rPr>
                <w:b/>
              </w:rPr>
              <w:t>Fagområder som projektet dækker</w:t>
            </w:r>
          </w:p>
        </w:tc>
        <w:tc>
          <w:tcPr>
            <w:tcW w:w="5653" w:type="dxa"/>
            <w:tcBorders>
              <w:top w:val="single" w:sz="12" w:space="0" w:color="auto"/>
              <w:right w:val="nil"/>
            </w:tcBorders>
          </w:tcPr>
          <w:p w14:paraId="0083A55D" w14:textId="77777777" w:rsidR="001962F6" w:rsidRPr="00630340" w:rsidRDefault="001962F6" w:rsidP="001962F6">
            <w:r w:rsidRPr="00630340">
              <w:t>Serverteknologi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56B85A6" w14:textId="77777777" w:rsidR="001962F6" w:rsidRPr="00630340" w:rsidRDefault="00B1325E" w:rsidP="001962F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1962F6" w14:paraId="0E16634D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411BCF44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right w:val="nil"/>
            </w:tcBorders>
          </w:tcPr>
          <w:p w14:paraId="62EB2D95" w14:textId="77777777" w:rsidR="001962F6" w:rsidRPr="00630340" w:rsidRDefault="001962F6" w:rsidP="001962F6">
            <w:r w:rsidRPr="00630340">
              <w:t>Netværksteknologi</w:t>
            </w:r>
          </w:p>
        </w:tc>
        <w:tc>
          <w:tcPr>
            <w:tcW w:w="1020" w:type="dxa"/>
            <w:tcBorders>
              <w:left w:val="nil"/>
              <w:right w:val="single" w:sz="12" w:space="0" w:color="auto"/>
            </w:tcBorders>
          </w:tcPr>
          <w:p w14:paraId="73408AB6" w14:textId="77777777" w:rsidR="001962F6" w:rsidRPr="00630340" w:rsidRDefault="00B1325E" w:rsidP="001962F6">
            <w:pPr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1962F6" w14:paraId="4BC019EC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0BEC4C21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right w:val="nil"/>
            </w:tcBorders>
          </w:tcPr>
          <w:p w14:paraId="03314896" w14:textId="77777777" w:rsidR="001962F6" w:rsidRPr="00630340" w:rsidRDefault="001962F6" w:rsidP="001962F6">
            <w:r w:rsidRPr="00630340">
              <w:t>IP-telefoni</w:t>
            </w:r>
          </w:p>
        </w:tc>
        <w:tc>
          <w:tcPr>
            <w:tcW w:w="1020" w:type="dxa"/>
            <w:tcBorders>
              <w:left w:val="nil"/>
              <w:right w:val="single" w:sz="12" w:space="0" w:color="auto"/>
            </w:tcBorders>
          </w:tcPr>
          <w:p w14:paraId="14BA579F" w14:textId="77777777" w:rsidR="001962F6" w:rsidRPr="00630340" w:rsidRDefault="001962F6" w:rsidP="001962F6">
            <w:pPr>
              <w:jc w:val="center"/>
              <w:rPr>
                <w:sz w:val="32"/>
                <w:szCs w:val="32"/>
              </w:rPr>
            </w:pPr>
            <w:r w:rsidRPr="00630340">
              <w:rPr>
                <w:sz w:val="32"/>
                <w:szCs w:val="32"/>
              </w:rPr>
              <w:sym w:font="Symbol" w:char="F07F"/>
            </w:r>
          </w:p>
        </w:tc>
      </w:tr>
      <w:tr w:rsidR="001962F6" w14:paraId="78DD99C9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23AF5531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right w:val="nil"/>
            </w:tcBorders>
          </w:tcPr>
          <w:p w14:paraId="18640634" w14:textId="77777777" w:rsidR="001962F6" w:rsidRPr="00630340" w:rsidRDefault="001962F6" w:rsidP="001962F6">
            <w:r w:rsidRPr="00630340">
              <w:t>Backupteknologi</w:t>
            </w:r>
          </w:p>
        </w:tc>
        <w:tc>
          <w:tcPr>
            <w:tcW w:w="1020" w:type="dxa"/>
            <w:tcBorders>
              <w:left w:val="nil"/>
              <w:right w:val="single" w:sz="12" w:space="0" w:color="auto"/>
            </w:tcBorders>
          </w:tcPr>
          <w:p w14:paraId="504EC4B8" w14:textId="77777777" w:rsidR="001962F6" w:rsidRPr="00630340" w:rsidRDefault="00B1325E" w:rsidP="001962F6">
            <w:pPr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1962F6" w14:paraId="490A5467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6861B724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right w:val="nil"/>
            </w:tcBorders>
          </w:tcPr>
          <w:p w14:paraId="07BBDB7D" w14:textId="77777777" w:rsidR="001962F6" w:rsidRPr="00630340" w:rsidRDefault="001962F6" w:rsidP="001962F6">
            <w:r w:rsidRPr="00630340">
              <w:t>Sikkerhed</w:t>
            </w:r>
          </w:p>
        </w:tc>
        <w:tc>
          <w:tcPr>
            <w:tcW w:w="1020" w:type="dxa"/>
            <w:tcBorders>
              <w:left w:val="nil"/>
              <w:right w:val="single" w:sz="12" w:space="0" w:color="auto"/>
            </w:tcBorders>
          </w:tcPr>
          <w:p w14:paraId="4CE0041B" w14:textId="77777777" w:rsidR="001962F6" w:rsidRPr="00630340" w:rsidRDefault="00B1325E" w:rsidP="001962F6">
            <w:pPr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1962F6" w14:paraId="339E6565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2C54D008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right w:val="nil"/>
            </w:tcBorders>
          </w:tcPr>
          <w:p w14:paraId="4CBD89DD" w14:textId="77777777" w:rsidR="001962F6" w:rsidRPr="00630340" w:rsidRDefault="001962F6" w:rsidP="001962F6">
            <w:r w:rsidRPr="00630340">
              <w:t>Programmering</w:t>
            </w:r>
          </w:p>
        </w:tc>
        <w:tc>
          <w:tcPr>
            <w:tcW w:w="1020" w:type="dxa"/>
            <w:tcBorders>
              <w:left w:val="nil"/>
              <w:right w:val="single" w:sz="12" w:space="0" w:color="auto"/>
            </w:tcBorders>
          </w:tcPr>
          <w:p w14:paraId="1E5EBDA7" w14:textId="77777777" w:rsidR="001962F6" w:rsidRPr="00630340" w:rsidRDefault="00B1325E" w:rsidP="001962F6">
            <w:pPr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1962F6" w14:paraId="34805FFA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5EA4903B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right w:val="nil"/>
            </w:tcBorders>
          </w:tcPr>
          <w:p w14:paraId="6A3E1EA4" w14:textId="77777777" w:rsidR="001962F6" w:rsidRPr="00630340" w:rsidRDefault="001962F6" w:rsidP="001962F6">
            <w:r w:rsidRPr="00630340">
              <w:t>Database</w:t>
            </w:r>
          </w:p>
        </w:tc>
        <w:tc>
          <w:tcPr>
            <w:tcW w:w="1020" w:type="dxa"/>
            <w:tcBorders>
              <w:left w:val="nil"/>
              <w:right w:val="single" w:sz="12" w:space="0" w:color="auto"/>
            </w:tcBorders>
          </w:tcPr>
          <w:p w14:paraId="6C2A7967" w14:textId="77777777" w:rsidR="001962F6" w:rsidRPr="00630340" w:rsidRDefault="00B1325E" w:rsidP="001962F6">
            <w:pPr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1962F6" w14:paraId="595A94D5" w14:textId="77777777" w:rsidTr="001962F6">
        <w:tc>
          <w:tcPr>
            <w:tcW w:w="307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BEEC187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5653" w:type="dxa"/>
            <w:tcBorders>
              <w:bottom w:val="single" w:sz="12" w:space="0" w:color="auto"/>
              <w:right w:val="nil"/>
            </w:tcBorders>
          </w:tcPr>
          <w:p w14:paraId="51832B5D" w14:textId="77777777" w:rsidR="001962F6" w:rsidRPr="00630340" w:rsidRDefault="001962F6" w:rsidP="001962F6"/>
        </w:tc>
        <w:tc>
          <w:tcPr>
            <w:tcW w:w="1020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30236807" w14:textId="77777777" w:rsidR="001962F6" w:rsidRPr="00630340" w:rsidRDefault="001962F6" w:rsidP="001962F6">
            <w:pPr>
              <w:jc w:val="center"/>
            </w:pPr>
            <w:r w:rsidRPr="00630340">
              <w:rPr>
                <w:sz w:val="32"/>
                <w:szCs w:val="32"/>
              </w:rPr>
              <w:sym w:font="Symbol" w:char="F07F"/>
            </w:r>
          </w:p>
        </w:tc>
      </w:tr>
      <w:tr w:rsidR="001962F6" w14:paraId="688750E1" w14:textId="77777777" w:rsidTr="001962F6">
        <w:tc>
          <w:tcPr>
            <w:tcW w:w="307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0C8361" w14:textId="77777777" w:rsidR="001962F6" w:rsidRPr="00630340" w:rsidRDefault="001962F6" w:rsidP="001962F6">
            <w:pPr>
              <w:rPr>
                <w:b/>
              </w:rPr>
            </w:pPr>
            <w:r w:rsidRPr="00630340">
              <w:rPr>
                <w:b/>
              </w:rPr>
              <w:t>Valgfri specialefag som projektet dækker</w:t>
            </w:r>
          </w:p>
          <w:p w14:paraId="1218C51B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B4E5E5F" w14:textId="42A0651B" w:rsidR="001962F6" w:rsidRPr="00630340" w:rsidRDefault="003B420F" w:rsidP="001962F6">
            <w:pPr>
              <w:spacing w:line="360" w:lineRule="auto"/>
            </w:pPr>
            <w:r>
              <w:rPr>
                <w:rFonts w:ascii="Arial" w:hAnsi="Arial" w:cs="Arial"/>
                <w:color w:val="000000"/>
              </w:rPr>
              <w:t>6261 Fejlfinding</w:t>
            </w:r>
          </w:p>
        </w:tc>
      </w:tr>
      <w:tr w:rsidR="001962F6" w14:paraId="05D390EB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2A36B6EF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right w:val="single" w:sz="12" w:space="0" w:color="auto"/>
            </w:tcBorders>
          </w:tcPr>
          <w:p w14:paraId="1014B795" w14:textId="5906AF1A" w:rsidR="001962F6" w:rsidRPr="00630340" w:rsidRDefault="003B420F" w:rsidP="001962F6">
            <w:pPr>
              <w:spacing w:line="360" w:lineRule="auto"/>
            </w:pPr>
            <w:r>
              <w:rPr>
                <w:rFonts w:ascii="Arial" w:hAnsi="Arial" w:cs="Arial"/>
                <w:color w:val="000000"/>
              </w:rPr>
              <w:t>6245 Gateway</w:t>
            </w:r>
          </w:p>
        </w:tc>
      </w:tr>
      <w:tr w:rsidR="001962F6" w14:paraId="1108B75C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206B4D48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right w:val="single" w:sz="12" w:space="0" w:color="auto"/>
            </w:tcBorders>
          </w:tcPr>
          <w:p w14:paraId="4F8088B0" w14:textId="77777777" w:rsidR="001962F6" w:rsidRPr="00630340" w:rsidRDefault="001962F6" w:rsidP="001962F6">
            <w:pPr>
              <w:spacing w:line="360" w:lineRule="auto"/>
            </w:pPr>
          </w:p>
        </w:tc>
      </w:tr>
      <w:tr w:rsidR="001962F6" w14:paraId="4A9B16E2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166EFBB9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right w:val="single" w:sz="12" w:space="0" w:color="auto"/>
            </w:tcBorders>
          </w:tcPr>
          <w:p w14:paraId="3ABB9DA2" w14:textId="77777777" w:rsidR="001962F6" w:rsidRPr="00630340" w:rsidRDefault="001962F6" w:rsidP="001962F6">
            <w:pPr>
              <w:spacing w:line="360" w:lineRule="auto"/>
            </w:pPr>
          </w:p>
        </w:tc>
      </w:tr>
      <w:tr w:rsidR="001962F6" w14:paraId="70D7B129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3AC9BD6F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right w:val="single" w:sz="12" w:space="0" w:color="auto"/>
            </w:tcBorders>
          </w:tcPr>
          <w:p w14:paraId="6875234A" w14:textId="77777777" w:rsidR="001962F6" w:rsidRPr="00630340" w:rsidRDefault="001962F6" w:rsidP="001962F6">
            <w:pPr>
              <w:spacing w:line="360" w:lineRule="auto"/>
            </w:pPr>
          </w:p>
        </w:tc>
      </w:tr>
      <w:tr w:rsidR="001962F6" w14:paraId="0E7683C4" w14:textId="77777777" w:rsidTr="001962F6">
        <w:tc>
          <w:tcPr>
            <w:tcW w:w="3079" w:type="dxa"/>
            <w:vMerge/>
            <w:tcBorders>
              <w:left w:val="single" w:sz="12" w:space="0" w:color="auto"/>
            </w:tcBorders>
          </w:tcPr>
          <w:p w14:paraId="1DB46596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right w:val="single" w:sz="12" w:space="0" w:color="auto"/>
            </w:tcBorders>
          </w:tcPr>
          <w:p w14:paraId="2CA9F05A" w14:textId="77777777" w:rsidR="001962F6" w:rsidRPr="00630340" w:rsidRDefault="001962F6" w:rsidP="001962F6">
            <w:pPr>
              <w:spacing w:line="360" w:lineRule="auto"/>
            </w:pPr>
          </w:p>
        </w:tc>
      </w:tr>
      <w:tr w:rsidR="001962F6" w14:paraId="0C7C4CC7" w14:textId="77777777" w:rsidTr="001962F6">
        <w:tc>
          <w:tcPr>
            <w:tcW w:w="307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3A9AC39" w14:textId="77777777" w:rsidR="001962F6" w:rsidRPr="00630340" w:rsidRDefault="001962F6" w:rsidP="001962F6">
            <w:pPr>
              <w:rPr>
                <w:b/>
              </w:rPr>
            </w:pPr>
          </w:p>
        </w:tc>
        <w:tc>
          <w:tcPr>
            <w:tcW w:w="667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F41057C" w14:textId="77777777" w:rsidR="001962F6" w:rsidRPr="00630340" w:rsidRDefault="001962F6" w:rsidP="001962F6">
            <w:pPr>
              <w:spacing w:line="360" w:lineRule="auto"/>
            </w:pPr>
          </w:p>
        </w:tc>
      </w:tr>
    </w:tbl>
    <w:p w14:paraId="0F39724D" w14:textId="77777777" w:rsidR="007402C0" w:rsidRDefault="007402C0"/>
    <w:sectPr w:rsidR="007402C0" w:rsidSect="00B76DEC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7CDC8" w14:textId="77777777" w:rsidR="00CB3C57" w:rsidRDefault="00CB3C57">
      <w:r>
        <w:separator/>
      </w:r>
    </w:p>
  </w:endnote>
  <w:endnote w:type="continuationSeparator" w:id="0">
    <w:p w14:paraId="796135F2" w14:textId="77777777" w:rsidR="00CB3C57" w:rsidRDefault="00CB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B7AC" w14:textId="77777777" w:rsidR="00107B7C" w:rsidRDefault="00107B7C" w:rsidP="00E974D5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1CA47AF" w14:textId="77777777" w:rsidR="00107B7C" w:rsidRDefault="00107B7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5072F" w14:textId="09925F67" w:rsidR="00107B7C" w:rsidRDefault="00107B7C" w:rsidP="00E974D5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D80E78">
      <w:rPr>
        <w:rStyle w:val="Sidetal"/>
        <w:noProof/>
      </w:rPr>
      <w:t>2</w:t>
    </w:r>
    <w:r>
      <w:rPr>
        <w:rStyle w:val="Sidetal"/>
      </w:rPr>
      <w:fldChar w:fldCharType="end"/>
    </w:r>
  </w:p>
  <w:p w14:paraId="3CA19527" w14:textId="77777777" w:rsidR="00107B7C" w:rsidRPr="000416F4" w:rsidRDefault="00107B7C">
    <w:pPr>
      <w:pStyle w:val="Sidefod"/>
      <w:rPr>
        <w:rFonts w:ascii="Arial" w:hAnsi="Arial" w:cs="Arial"/>
      </w:rPr>
    </w:pPr>
    <w:r>
      <w:rPr>
        <w:rFonts w:ascii="Arial" w:hAnsi="Arial" w:cs="Arial"/>
      </w:rPr>
      <w:t xml:space="preserve">MI, </w:t>
    </w:r>
    <w:proofErr w:type="spellStart"/>
    <w:r>
      <w:rPr>
        <w:rFonts w:ascii="Arial" w:hAnsi="Arial" w:cs="Arial"/>
      </w:rPr>
      <w:t>ver</w:t>
    </w:r>
    <w:proofErr w:type="spellEnd"/>
    <w:r>
      <w:rPr>
        <w:rFonts w:ascii="Arial" w:hAnsi="Arial" w:cs="Arial"/>
      </w:rPr>
      <w:t>. 21.03.07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38458" w14:textId="77777777" w:rsidR="00CB3C57" w:rsidRDefault="00CB3C57">
      <w:r>
        <w:separator/>
      </w:r>
    </w:p>
  </w:footnote>
  <w:footnote w:type="continuationSeparator" w:id="0">
    <w:p w14:paraId="6632E406" w14:textId="77777777" w:rsidR="00CB3C57" w:rsidRDefault="00CB3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D660E" w14:textId="77777777" w:rsidR="00107B7C" w:rsidRPr="00945E5D" w:rsidRDefault="00107B7C" w:rsidP="000416F4">
    <w:pPr>
      <w:jc w:val="center"/>
      <w:rPr>
        <w:rFonts w:ascii="Arial" w:hAnsi="Arial" w:cs="Arial"/>
        <w:b/>
        <w:i/>
        <w:sz w:val="28"/>
        <w:szCs w:val="28"/>
      </w:rPr>
    </w:pPr>
    <w:bookmarkStart w:id="1" w:name="_Toc148164127"/>
    <w:r w:rsidRPr="00945E5D">
      <w:rPr>
        <w:rFonts w:ascii="Arial" w:hAnsi="Arial" w:cs="Arial"/>
        <w:b/>
        <w:i/>
        <w:sz w:val="28"/>
        <w:szCs w:val="28"/>
      </w:rPr>
      <w:t>MASTER OG MODEL</w:t>
    </w:r>
  </w:p>
  <w:p w14:paraId="64211275" w14:textId="77777777" w:rsidR="00107B7C" w:rsidRPr="000416F4" w:rsidRDefault="00107B7C" w:rsidP="000416F4">
    <w:pPr>
      <w:jc w:val="center"/>
      <w:rPr>
        <w:rFonts w:ascii="Arial" w:hAnsi="Arial" w:cs="Arial"/>
        <w:b/>
        <w:sz w:val="28"/>
        <w:szCs w:val="28"/>
      </w:rPr>
    </w:pPr>
    <w:r w:rsidRPr="00630340">
      <w:rPr>
        <w:rFonts w:ascii="Arial" w:hAnsi="Arial" w:cs="Arial"/>
        <w:b/>
        <w:sz w:val="28"/>
        <w:szCs w:val="28"/>
      </w:rPr>
      <w:t xml:space="preserve">Projektoplæg med </w:t>
    </w:r>
    <w:proofErr w:type="spellStart"/>
    <w:r w:rsidRPr="00630340">
      <w:rPr>
        <w:rFonts w:ascii="Arial" w:hAnsi="Arial" w:cs="Arial"/>
        <w:b/>
        <w:sz w:val="28"/>
        <w:szCs w:val="28"/>
      </w:rPr>
      <w:t>casebeskrivelse</w:t>
    </w:r>
    <w:proofErr w:type="spellEnd"/>
    <w:r w:rsidRPr="00630340">
      <w:rPr>
        <w:rFonts w:ascii="Arial" w:hAnsi="Arial" w:cs="Arial"/>
        <w:b/>
        <w:sz w:val="28"/>
        <w:szCs w:val="28"/>
      </w:rPr>
      <w:t xml:space="preserve"> </w:t>
    </w:r>
    <w:r>
      <w:rPr>
        <w:rFonts w:ascii="Arial" w:hAnsi="Arial" w:cs="Arial"/>
        <w:b/>
        <w:sz w:val="28"/>
        <w:szCs w:val="28"/>
      </w:rPr>
      <w:t>til</w:t>
    </w:r>
    <w:r w:rsidRPr="00630340">
      <w:rPr>
        <w:rFonts w:ascii="Arial" w:hAnsi="Arial" w:cs="Arial"/>
        <w:b/>
        <w:sz w:val="28"/>
        <w:szCs w:val="28"/>
      </w:rPr>
      <w:t xml:space="preserve"> </w:t>
    </w:r>
    <w:r w:rsidR="000813E4">
      <w:rPr>
        <w:rFonts w:ascii="Arial" w:hAnsi="Arial" w:cs="Arial"/>
        <w:b/>
        <w:sz w:val="28"/>
        <w:szCs w:val="28"/>
      </w:rPr>
      <w:t>virksomhed</w:t>
    </w:r>
    <w:r w:rsidRPr="000416F4">
      <w:rPr>
        <w:rFonts w:ascii="Arial" w:hAnsi="Arial" w:cs="Arial"/>
        <w:b/>
        <w:sz w:val="28"/>
        <w:szCs w:val="28"/>
      </w:rPr>
      <w:t>.</w:t>
    </w:r>
    <w:bookmarkEnd w:id="1"/>
  </w:p>
  <w:p w14:paraId="63CDF781" w14:textId="77777777" w:rsidR="00107B7C" w:rsidRDefault="00107B7C" w:rsidP="000416F4">
    <w:pPr>
      <w:pStyle w:val="Sidehove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0A88"/>
    <w:multiLevelType w:val="hybridMultilevel"/>
    <w:tmpl w:val="8F0E6E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1350"/>
    <w:multiLevelType w:val="hybridMultilevel"/>
    <w:tmpl w:val="3EAEEB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01D1"/>
    <w:multiLevelType w:val="hybridMultilevel"/>
    <w:tmpl w:val="AED242C0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C922E38"/>
    <w:multiLevelType w:val="hybridMultilevel"/>
    <w:tmpl w:val="C33A3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13778"/>
    <w:multiLevelType w:val="hybridMultilevel"/>
    <w:tmpl w:val="454E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F6"/>
    <w:rsid w:val="00022BF9"/>
    <w:rsid w:val="00024832"/>
    <w:rsid w:val="00037430"/>
    <w:rsid w:val="000416F4"/>
    <w:rsid w:val="00063B22"/>
    <w:rsid w:val="00070FB2"/>
    <w:rsid w:val="000813E4"/>
    <w:rsid w:val="000861A5"/>
    <w:rsid w:val="00092273"/>
    <w:rsid w:val="00097D79"/>
    <w:rsid w:val="000A5D87"/>
    <w:rsid w:val="000C2245"/>
    <w:rsid w:val="000D09E8"/>
    <w:rsid w:val="0010154C"/>
    <w:rsid w:val="00107B7C"/>
    <w:rsid w:val="0015451B"/>
    <w:rsid w:val="001574CF"/>
    <w:rsid w:val="00163D90"/>
    <w:rsid w:val="00170415"/>
    <w:rsid w:val="0017360F"/>
    <w:rsid w:val="00184843"/>
    <w:rsid w:val="00192013"/>
    <w:rsid w:val="00193444"/>
    <w:rsid w:val="00194023"/>
    <w:rsid w:val="001962F6"/>
    <w:rsid w:val="001B2240"/>
    <w:rsid w:val="001B71E2"/>
    <w:rsid w:val="001D6223"/>
    <w:rsid w:val="00245455"/>
    <w:rsid w:val="00254CA4"/>
    <w:rsid w:val="00255E4D"/>
    <w:rsid w:val="0026253C"/>
    <w:rsid w:val="00285757"/>
    <w:rsid w:val="00290401"/>
    <w:rsid w:val="00290D2E"/>
    <w:rsid w:val="002A3361"/>
    <w:rsid w:val="002A623F"/>
    <w:rsid w:val="002B2CB3"/>
    <w:rsid w:val="002C238D"/>
    <w:rsid w:val="002D2AF8"/>
    <w:rsid w:val="002D45DE"/>
    <w:rsid w:val="002D7DC6"/>
    <w:rsid w:val="002E5EC4"/>
    <w:rsid w:val="002F2C70"/>
    <w:rsid w:val="00304E0B"/>
    <w:rsid w:val="0030679E"/>
    <w:rsid w:val="003243E4"/>
    <w:rsid w:val="00332819"/>
    <w:rsid w:val="00332B22"/>
    <w:rsid w:val="003365E4"/>
    <w:rsid w:val="00336C72"/>
    <w:rsid w:val="003439F3"/>
    <w:rsid w:val="00350131"/>
    <w:rsid w:val="003534EC"/>
    <w:rsid w:val="00391764"/>
    <w:rsid w:val="003936F2"/>
    <w:rsid w:val="00397512"/>
    <w:rsid w:val="003A3388"/>
    <w:rsid w:val="003A379A"/>
    <w:rsid w:val="003B420F"/>
    <w:rsid w:val="003D0EEC"/>
    <w:rsid w:val="003D3CD8"/>
    <w:rsid w:val="003F4ED1"/>
    <w:rsid w:val="00406C3F"/>
    <w:rsid w:val="00423E98"/>
    <w:rsid w:val="004324EC"/>
    <w:rsid w:val="0043467A"/>
    <w:rsid w:val="00453037"/>
    <w:rsid w:val="004552D5"/>
    <w:rsid w:val="00461577"/>
    <w:rsid w:val="0048232E"/>
    <w:rsid w:val="0048563F"/>
    <w:rsid w:val="004E3208"/>
    <w:rsid w:val="004F5D8F"/>
    <w:rsid w:val="00501517"/>
    <w:rsid w:val="00514A5D"/>
    <w:rsid w:val="00520617"/>
    <w:rsid w:val="005210B5"/>
    <w:rsid w:val="005244D1"/>
    <w:rsid w:val="00550F49"/>
    <w:rsid w:val="005811B9"/>
    <w:rsid w:val="005944D4"/>
    <w:rsid w:val="005B56AA"/>
    <w:rsid w:val="005F031E"/>
    <w:rsid w:val="00605592"/>
    <w:rsid w:val="006127A2"/>
    <w:rsid w:val="00630340"/>
    <w:rsid w:val="0064364F"/>
    <w:rsid w:val="00660559"/>
    <w:rsid w:val="00665B74"/>
    <w:rsid w:val="0069765E"/>
    <w:rsid w:val="006D4557"/>
    <w:rsid w:val="006E5721"/>
    <w:rsid w:val="006F39E5"/>
    <w:rsid w:val="007147A1"/>
    <w:rsid w:val="00714F76"/>
    <w:rsid w:val="00722E41"/>
    <w:rsid w:val="00723D8D"/>
    <w:rsid w:val="007240B1"/>
    <w:rsid w:val="007402C0"/>
    <w:rsid w:val="00742E07"/>
    <w:rsid w:val="00755996"/>
    <w:rsid w:val="007A7AA5"/>
    <w:rsid w:val="007B29B0"/>
    <w:rsid w:val="007B532F"/>
    <w:rsid w:val="007C10A5"/>
    <w:rsid w:val="007D3715"/>
    <w:rsid w:val="007D4EFE"/>
    <w:rsid w:val="007E10CF"/>
    <w:rsid w:val="008143E1"/>
    <w:rsid w:val="00827C2C"/>
    <w:rsid w:val="0084053F"/>
    <w:rsid w:val="00860E1E"/>
    <w:rsid w:val="00876AF5"/>
    <w:rsid w:val="0088452F"/>
    <w:rsid w:val="008A08BF"/>
    <w:rsid w:val="008A63CC"/>
    <w:rsid w:val="008C6B6A"/>
    <w:rsid w:val="008D459F"/>
    <w:rsid w:val="008E0C9D"/>
    <w:rsid w:val="008F277C"/>
    <w:rsid w:val="00920FA2"/>
    <w:rsid w:val="00945E5D"/>
    <w:rsid w:val="00946F3E"/>
    <w:rsid w:val="00954625"/>
    <w:rsid w:val="00954669"/>
    <w:rsid w:val="009549B3"/>
    <w:rsid w:val="00990A9F"/>
    <w:rsid w:val="0099720D"/>
    <w:rsid w:val="009B4CAA"/>
    <w:rsid w:val="009E361B"/>
    <w:rsid w:val="00A2153A"/>
    <w:rsid w:val="00A27364"/>
    <w:rsid w:val="00A35D17"/>
    <w:rsid w:val="00A4198B"/>
    <w:rsid w:val="00A65741"/>
    <w:rsid w:val="00A7627E"/>
    <w:rsid w:val="00A80E98"/>
    <w:rsid w:val="00AB4BC7"/>
    <w:rsid w:val="00AB56DD"/>
    <w:rsid w:val="00AB7825"/>
    <w:rsid w:val="00AC60FF"/>
    <w:rsid w:val="00AD6543"/>
    <w:rsid w:val="00AE194D"/>
    <w:rsid w:val="00AF4EF5"/>
    <w:rsid w:val="00B1325E"/>
    <w:rsid w:val="00B152AD"/>
    <w:rsid w:val="00B24C39"/>
    <w:rsid w:val="00B31B6D"/>
    <w:rsid w:val="00B34C19"/>
    <w:rsid w:val="00B34F78"/>
    <w:rsid w:val="00B43512"/>
    <w:rsid w:val="00B552FD"/>
    <w:rsid w:val="00B5667A"/>
    <w:rsid w:val="00B642A2"/>
    <w:rsid w:val="00B76DEC"/>
    <w:rsid w:val="00B86EB6"/>
    <w:rsid w:val="00B87A78"/>
    <w:rsid w:val="00B96DE1"/>
    <w:rsid w:val="00BC56E4"/>
    <w:rsid w:val="00BD1125"/>
    <w:rsid w:val="00BE31FB"/>
    <w:rsid w:val="00BF0FC6"/>
    <w:rsid w:val="00BF2C82"/>
    <w:rsid w:val="00C14ABF"/>
    <w:rsid w:val="00C346BF"/>
    <w:rsid w:val="00C45A68"/>
    <w:rsid w:val="00C52C5F"/>
    <w:rsid w:val="00C612EB"/>
    <w:rsid w:val="00CB3C57"/>
    <w:rsid w:val="00CC46C2"/>
    <w:rsid w:val="00CE5A68"/>
    <w:rsid w:val="00D102AE"/>
    <w:rsid w:val="00D21849"/>
    <w:rsid w:val="00D22AE0"/>
    <w:rsid w:val="00D37685"/>
    <w:rsid w:val="00D46C7D"/>
    <w:rsid w:val="00D47FF8"/>
    <w:rsid w:val="00D67AE6"/>
    <w:rsid w:val="00D703F5"/>
    <w:rsid w:val="00D722A6"/>
    <w:rsid w:val="00D7408A"/>
    <w:rsid w:val="00D74497"/>
    <w:rsid w:val="00D80E78"/>
    <w:rsid w:val="00D85EE2"/>
    <w:rsid w:val="00D86ABF"/>
    <w:rsid w:val="00D9290D"/>
    <w:rsid w:val="00DC5959"/>
    <w:rsid w:val="00E015F3"/>
    <w:rsid w:val="00E066E0"/>
    <w:rsid w:val="00E1390D"/>
    <w:rsid w:val="00E214FA"/>
    <w:rsid w:val="00E25A66"/>
    <w:rsid w:val="00E273F5"/>
    <w:rsid w:val="00E315EA"/>
    <w:rsid w:val="00E45399"/>
    <w:rsid w:val="00E52A19"/>
    <w:rsid w:val="00E57915"/>
    <w:rsid w:val="00E6728C"/>
    <w:rsid w:val="00E702F5"/>
    <w:rsid w:val="00E72337"/>
    <w:rsid w:val="00E7533D"/>
    <w:rsid w:val="00E9159C"/>
    <w:rsid w:val="00E96642"/>
    <w:rsid w:val="00E974D5"/>
    <w:rsid w:val="00EB7699"/>
    <w:rsid w:val="00EC72FD"/>
    <w:rsid w:val="00ED1343"/>
    <w:rsid w:val="00ED69B5"/>
    <w:rsid w:val="00EF321B"/>
    <w:rsid w:val="00EF5278"/>
    <w:rsid w:val="00F03D58"/>
    <w:rsid w:val="00F11614"/>
    <w:rsid w:val="00F1488E"/>
    <w:rsid w:val="00F152BA"/>
    <w:rsid w:val="00F31459"/>
    <w:rsid w:val="00F508F5"/>
    <w:rsid w:val="00F71DC5"/>
    <w:rsid w:val="00F9296D"/>
    <w:rsid w:val="00FA2014"/>
    <w:rsid w:val="00FA5DCE"/>
    <w:rsid w:val="00FE674F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A9F120"/>
  <w15:docId w15:val="{049344CA-4887-439D-93BF-1EDF315B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2F6"/>
    <w:rPr>
      <w:sz w:val="24"/>
      <w:szCs w:val="24"/>
      <w:lang w:val="da-DK" w:eastAsia="da-DK"/>
    </w:rPr>
  </w:style>
  <w:style w:type="paragraph" w:styleId="Overskrift2">
    <w:name w:val="heading 2"/>
    <w:basedOn w:val="Normal"/>
    <w:next w:val="Normal"/>
    <w:qFormat/>
    <w:rsid w:val="001962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19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rsid w:val="000416F4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0416F4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0416F4"/>
  </w:style>
  <w:style w:type="paragraph" w:styleId="Listeafsnit">
    <w:name w:val="List Paragraph"/>
    <w:basedOn w:val="Normal"/>
    <w:uiPriority w:val="34"/>
    <w:qFormat/>
    <w:rsid w:val="00E2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296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</vt:lpstr>
      <vt:lpstr>4</vt:lpstr>
    </vt:vector>
  </TitlesOfParts>
  <Company>EUC MIDT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stgr</dc:creator>
  <cp:lastModifiedBy>Jonas Kallehave Grendslev</cp:lastModifiedBy>
  <cp:revision>8</cp:revision>
  <dcterms:created xsi:type="dcterms:W3CDTF">2019-01-08T07:07:00Z</dcterms:created>
  <dcterms:modified xsi:type="dcterms:W3CDTF">2019-01-08T10:51:00Z</dcterms:modified>
</cp:coreProperties>
</file>