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066D1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François Joly</w:t>
      </w:r>
    </w:p>
    <w:p w14:paraId="33955A0F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Stéphane Provost</w:t>
      </w:r>
    </w:p>
    <w:p w14:paraId="03ACCE24" w14:textId="77777777" w:rsidR="002B1304" w:rsidRPr="00840A3E" w:rsidRDefault="002B1304" w:rsidP="002B1304">
      <w:pPr>
        <w:rPr>
          <w:rFonts w:ascii="Arial" w:hAnsi="Arial" w:cs="Arial"/>
        </w:rPr>
      </w:pPr>
    </w:p>
    <w:p w14:paraId="176CE2A5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2. L'adresse IP de votre serveur ainsi que le nom de votre domaine.</w:t>
      </w:r>
    </w:p>
    <w:p w14:paraId="473F83D2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ab/>
        <w:t>4.248.46.241</w:t>
      </w:r>
    </w:p>
    <w:p w14:paraId="6AB0EBC0" w14:textId="77777777" w:rsidR="002B1304" w:rsidRPr="00840A3E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ab/>
        <w:t>plantesvertesinc.info</w:t>
      </w:r>
    </w:p>
    <w:p w14:paraId="20510423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 xml:space="preserve">3. Une description de la VM choisit. </w:t>
      </w:r>
    </w:p>
    <w:p w14:paraId="5F186EF5" w14:textId="77777777" w:rsidR="002B1304" w:rsidRPr="00840A3E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Quels sont les ressources et le système</w:t>
      </w:r>
    </w:p>
    <w:p w14:paraId="47658857" w14:textId="77777777" w:rsidR="002B1304" w:rsidRPr="00EB2A66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d'exploitation utilisé.</w:t>
      </w:r>
    </w:p>
    <w:p w14:paraId="1D2C5B8E" w14:textId="77777777" w:rsidR="002B1304" w:rsidRPr="00EB2A66" w:rsidRDefault="002B1304" w:rsidP="002B1304">
      <w:pPr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</w:pPr>
      <w:r w:rsidRPr="00EB2A66">
        <w:rPr>
          <w:rFonts w:ascii="Arial" w:hAnsi="Arial" w:cs="Arial"/>
        </w:rPr>
        <w:tab/>
      </w:r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Debian 12 "</w:t>
      </w:r>
      <w:proofErr w:type="spellStart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Bookworm</w:t>
      </w:r>
      <w:proofErr w:type="spellEnd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" - Génération2 X64</w:t>
      </w:r>
    </w:p>
    <w:p w14:paraId="49C12A48" w14:textId="77777777" w:rsidR="002B1304" w:rsidRPr="00EB2A66" w:rsidRDefault="002B1304" w:rsidP="002B1304">
      <w:pPr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ab/>
        <w:t xml:space="preserve">Standard D2s v3 (2 processeurs virtuels, 8 </w:t>
      </w:r>
      <w:proofErr w:type="spellStart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Gio</w:t>
      </w:r>
      <w:proofErr w:type="spellEnd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 xml:space="preserve"> de mémoire)</w:t>
      </w:r>
    </w:p>
    <w:p w14:paraId="127FE1E1" w14:textId="77777777" w:rsidR="002B1304" w:rsidRPr="00EB2A66" w:rsidRDefault="002B1304" w:rsidP="002B1304">
      <w:pPr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EB2A66">
        <w:rPr>
          <w:rFonts w:ascii="Arial" w:eastAsia="Times New Roman" w:hAnsi="Arial" w:cs="Arial"/>
          <w:kern w:val="0"/>
          <w:lang w:eastAsia="fr-CA"/>
          <w14:ligatures w14:val="none"/>
        </w:rPr>
        <w:tab/>
        <w:t xml:space="preserve">SSD Standard LRS 30 </w:t>
      </w:r>
      <w:proofErr w:type="spellStart"/>
      <w:r w:rsidRPr="00EB2A66">
        <w:rPr>
          <w:rFonts w:ascii="Arial" w:eastAsia="Times New Roman" w:hAnsi="Arial" w:cs="Arial"/>
          <w:kern w:val="0"/>
          <w:lang w:eastAsia="fr-CA"/>
          <w14:ligatures w14:val="none"/>
        </w:rPr>
        <w:t>Gio</w:t>
      </w:r>
      <w:proofErr w:type="spellEnd"/>
    </w:p>
    <w:p w14:paraId="4F09206C" w14:textId="77777777" w:rsidR="002B1304" w:rsidRPr="00840A3E" w:rsidRDefault="002B1304" w:rsidP="002B1304">
      <w:pPr>
        <w:rPr>
          <w:rFonts w:ascii="Arial" w:hAnsi="Arial" w:cs="Arial"/>
        </w:rPr>
      </w:pPr>
    </w:p>
    <w:p w14:paraId="2C2DA51B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4. Une description des installations et des configurations qui ont été faites</w:t>
      </w:r>
      <w:r w:rsidRPr="00EB2A66">
        <w:rPr>
          <w:rFonts w:ascii="Arial" w:hAnsi="Arial" w:cs="Arial"/>
        </w:rPr>
        <w:t>.</w:t>
      </w:r>
    </w:p>
    <w:p w14:paraId="6E23B66D" w14:textId="77777777" w:rsidR="002B1304" w:rsidRPr="00EB2A66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serveur web</w:t>
      </w:r>
      <w:r w:rsidRPr="00EB2A66">
        <w:rPr>
          <w:rFonts w:ascii="Arial" w:hAnsi="Arial" w:cs="Arial"/>
        </w:rPr>
        <w:t xml:space="preserve"> : </w:t>
      </w:r>
    </w:p>
    <w:p w14:paraId="6B1A6796" w14:textId="35906004" w:rsidR="002B1304" w:rsidRPr="00840A3E" w:rsidRDefault="002B1304" w:rsidP="002B1304">
      <w:pPr>
        <w:ind w:firstLine="708"/>
        <w:rPr>
          <w:rFonts w:ascii="Arial" w:hAnsi="Arial" w:cs="Arial"/>
        </w:rPr>
      </w:pPr>
      <w:r w:rsidRPr="002B1304">
        <w:rPr>
          <w:rFonts w:ascii="Arial" w:hAnsi="Arial" w:cs="Arial"/>
        </w:rPr>
        <w:t>https://www.tecmint.com/install-apache-with-ssl-on-debian/</w:t>
      </w:r>
    </w:p>
    <w:p w14:paraId="6F04C639" w14:textId="77777777" w:rsidR="002B1304" w:rsidRPr="00EB2A66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certificats SSL</w:t>
      </w:r>
      <w:r w:rsidRPr="00EB2A66">
        <w:rPr>
          <w:rFonts w:ascii="Arial" w:hAnsi="Arial" w:cs="Arial"/>
        </w:rPr>
        <w:t> :</w:t>
      </w:r>
    </w:p>
    <w:p w14:paraId="253565BB" w14:textId="2DA1338A" w:rsidR="002B1304" w:rsidRPr="00840A3E" w:rsidRDefault="002B1304" w:rsidP="002B1304">
      <w:pPr>
        <w:ind w:firstLine="708"/>
        <w:rPr>
          <w:rFonts w:ascii="Arial" w:hAnsi="Arial" w:cs="Arial"/>
        </w:rPr>
      </w:pPr>
      <w:r w:rsidRPr="002B1304">
        <w:rPr>
          <w:rFonts w:ascii="Arial" w:hAnsi="Arial" w:cs="Arial"/>
        </w:rPr>
        <w:t>https://letsencrypt.org/fr/getting-started/</w:t>
      </w:r>
    </w:p>
    <w:p w14:paraId="0C8C7581" w14:textId="77777777" w:rsidR="002B1304" w:rsidRPr="00840A3E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5. Une description de la tâche (au choix) que vous avez choisie ainsi que des essais que vous</w:t>
      </w:r>
    </w:p>
    <w:p w14:paraId="03847CAE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avez faits pour vous assurer que ça fonctionne.</w:t>
      </w:r>
    </w:p>
    <w:p w14:paraId="0CAFD623" w14:textId="77777777" w:rsidR="002B1304" w:rsidRPr="00840A3E" w:rsidRDefault="002B1304" w:rsidP="002B1304">
      <w:pPr>
        <w:rPr>
          <w:rFonts w:ascii="Arial" w:hAnsi="Arial" w:cs="Arial"/>
        </w:rPr>
      </w:pPr>
    </w:p>
    <w:p w14:paraId="50B6B5A9" w14:textId="77777777" w:rsidR="002B1304" w:rsidRPr="00840A3E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6. Un rapport de dépense Azure qui contient un estimé des dépenses par mois et comment</w:t>
      </w:r>
    </w:p>
    <w:p w14:paraId="0C63F009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sont répartis ces coûts: stockage, réseau, etc.</w:t>
      </w:r>
    </w:p>
    <w:p w14:paraId="70FC425D" w14:textId="77777777" w:rsidR="002B1304" w:rsidRPr="00840A3E" w:rsidRDefault="002B1304" w:rsidP="002B1304">
      <w:pPr>
        <w:rPr>
          <w:rFonts w:ascii="Arial" w:hAnsi="Arial" w:cs="Arial"/>
        </w:rPr>
      </w:pPr>
    </w:p>
    <w:p w14:paraId="188AD35D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7. Un court avis (entre 1/2 à 1 page) sur les technologies qui ont été utilisées dans ce projet.</w:t>
      </w:r>
    </w:p>
    <w:p w14:paraId="46C908D4" w14:textId="77777777" w:rsidR="009A6170" w:rsidRDefault="009A6170"/>
    <w:sectPr w:rsidR="009A6170" w:rsidSect="002B13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04"/>
    <w:rsid w:val="00021840"/>
    <w:rsid w:val="002B1304"/>
    <w:rsid w:val="003664FC"/>
    <w:rsid w:val="009A6170"/>
    <w:rsid w:val="00AD2592"/>
    <w:rsid w:val="00D545DA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5B8C"/>
  <w15:chartTrackingRefBased/>
  <w15:docId w15:val="{A3804482-7EAC-48A6-8B8A-86AF762D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04"/>
  </w:style>
  <w:style w:type="paragraph" w:styleId="Titre1">
    <w:name w:val="heading 1"/>
    <w:basedOn w:val="Normal"/>
    <w:next w:val="Normal"/>
    <w:link w:val="Titre1Car"/>
    <w:uiPriority w:val="9"/>
    <w:qFormat/>
    <w:rsid w:val="002B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13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13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13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13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13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13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13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13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13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13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1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Provost</dc:creator>
  <cp:keywords/>
  <dc:description/>
  <cp:lastModifiedBy>Stephane Provost</cp:lastModifiedBy>
  <cp:revision>1</cp:revision>
  <dcterms:created xsi:type="dcterms:W3CDTF">2024-08-26T16:32:00Z</dcterms:created>
  <dcterms:modified xsi:type="dcterms:W3CDTF">2024-08-26T16:42:00Z</dcterms:modified>
</cp:coreProperties>
</file>