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89A" w:rsidRDefault="00047A62">
      <w:bookmarkStart w:id="0" w:name="_GoBack"/>
      <w:bookmarkEnd w:id="0"/>
      <w:r>
        <w:t xml:space="preserve">Api_key = </w:t>
      </w:r>
      <w:r w:rsidRPr="00047A62">
        <w:t>gYhafzqiKiCmL8lJAksN5qfaCvLYnG9600BgNmgS</w:t>
      </w:r>
    </w:p>
    <w:p w:rsidR="00047A62" w:rsidRDefault="00047A62"/>
    <w:p w:rsidR="00047A62" w:rsidRDefault="00047A62">
      <w:r>
        <w:t>Suveys:</w:t>
      </w:r>
    </w:p>
    <w:p w:rsidR="00047A62" w:rsidRDefault="00047A62">
      <w:r>
        <w:t>CROP</w:t>
      </w:r>
    </w:p>
    <w:p w:rsidR="00047A62" w:rsidRDefault="00047A62">
      <w:r>
        <w:t>FINANCE</w:t>
      </w:r>
    </w:p>
    <w:p w:rsidR="00047A62" w:rsidRDefault="00FA14AF">
      <w:r>
        <w:t>Years: 1996-2012 are usually available but they differ from subject to subject and state</w:t>
      </w:r>
    </w:p>
    <w:p w:rsidR="004D1CAC" w:rsidRDefault="00047A62" w:rsidP="004D1CAC">
      <w:r>
        <w:t xml:space="preserve">Reports: </w:t>
      </w:r>
      <w:r w:rsidR="004D1CAC">
        <w:t xml:space="preserve"> 1-19</w:t>
      </w:r>
    </w:p>
    <w:p w:rsidR="00047A62" w:rsidRDefault="004D1CAC">
      <w:r>
        <w:t>Required report is 11</w:t>
      </w:r>
    </w:p>
    <w:p w:rsidR="00047A62" w:rsidRDefault="00047A62"/>
    <w:p w:rsidR="00047A62" w:rsidRDefault="00047A62">
      <w:r>
        <w:t>Subjects:</w:t>
      </w:r>
      <w:r w:rsidR="004D1CAC">
        <w:t xml:space="preserve"> Use the number corresponding to the required subject</w:t>
      </w:r>
    </w:p>
    <w:p w:rsidR="00047A62" w:rsidRDefault="00047A62">
      <w:r>
        <w:t>1: corn</w:t>
      </w:r>
    </w:p>
    <w:p w:rsidR="00047A62" w:rsidRDefault="00047A62">
      <w:r>
        <w:t>2: Soybeans</w:t>
      </w:r>
    </w:p>
    <w:p w:rsidR="00047A62" w:rsidRDefault="00047A62">
      <w:r>
        <w:t>4: Cotton</w:t>
      </w:r>
    </w:p>
    <w:p w:rsidR="00047A62" w:rsidRDefault="00047A62">
      <w:r>
        <w:t>7: Rice</w:t>
      </w:r>
    </w:p>
    <w:p w:rsidR="00047A62" w:rsidRDefault="00047A62">
      <w:r>
        <w:t>9: Barley</w:t>
      </w:r>
    </w:p>
    <w:p w:rsidR="00047A62" w:rsidRDefault="00047A62">
      <w:r>
        <w:lastRenderedPageBreak/>
        <w:t>10: Spring wheat</w:t>
      </w:r>
    </w:p>
    <w:p w:rsidR="00047A62" w:rsidRDefault="00047A62">
      <w:r>
        <w:t>11: Winter wheat</w:t>
      </w:r>
    </w:p>
    <w:p w:rsidR="00CF5C9A" w:rsidRDefault="00047A62">
      <w:r>
        <w:t>1</w:t>
      </w:r>
      <w:r w:rsidR="00CF5C9A">
        <w:t>2</w:t>
      </w:r>
      <w:r>
        <w:t>:</w:t>
      </w:r>
      <w:r w:rsidR="00CF5C9A">
        <w:t xml:space="preserve"> Durum wheat</w:t>
      </w:r>
    </w:p>
    <w:p w:rsidR="00CF5C9A" w:rsidRDefault="00CF5C9A">
      <w:r>
        <w:t>13: Sorghum</w:t>
      </w:r>
    </w:p>
    <w:p w:rsidR="00CF5C9A" w:rsidRDefault="00CF5C9A">
      <w:r>
        <w:t>14: Oats</w:t>
      </w:r>
    </w:p>
    <w:p w:rsidR="00CF5C9A" w:rsidRDefault="00CF5C9A">
      <w:r>
        <w:t>15: Peanuts</w:t>
      </w:r>
    </w:p>
    <w:p w:rsidR="00CF5C9A" w:rsidRDefault="00CF5C9A">
      <w:r>
        <w:t>246: Barley, feed</w:t>
      </w:r>
    </w:p>
    <w:p w:rsidR="00047A62" w:rsidRDefault="00CF5C9A">
      <w:r>
        <w:t>247: Barley, malt</w:t>
      </w:r>
      <w:r w:rsidR="00047A62">
        <w:t xml:space="preserve"> </w:t>
      </w:r>
    </w:p>
    <w:p w:rsidR="00047A62" w:rsidRDefault="00047A62"/>
    <w:p w:rsidR="001D50F8" w:rsidRDefault="001D50F8">
      <w:r>
        <w:t xml:space="preserve">Series 1: </w:t>
      </w:r>
      <w:r w:rsidR="00595C4E">
        <w:t>Series 2:</w:t>
      </w:r>
    </w:p>
    <w:p w:rsidR="001D50F8" w:rsidRDefault="00E11C2E">
      <w:r>
        <w:t xml:space="preserve">Farm </w:t>
      </w:r>
      <w:r>
        <w:tab/>
        <w:t>:</w:t>
      </w:r>
      <w:r>
        <w:tab/>
        <w:t>All farms</w:t>
      </w:r>
    </w:p>
    <w:p w:rsidR="00E11C2E" w:rsidRDefault="00E11C2E">
      <w:r>
        <w:t>NREG</w:t>
      </w:r>
      <w:r>
        <w:tab/>
        <w:t>:</w:t>
      </w:r>
      <w:r>
        <w:tab/>
        <w:t>Farm Production Region</w:t>
      </w:r>
    </w:p>
    <w:p w:rsidR="00E11C2E" w:rsidRDefault="00E11C2E">
      <w:r>
        <w:t>IRR</w:t>
      </w:r>
      <w:r>
        <w:tab/>
        <w:t>:</w:t>
      </w:r>
      <w:r>
        <w:tab/>
        <w:t>Irrigation system</w:t>
      </w:r>
    </w:p>
    <w:p w:rsidR="00E11C2E" w:rsidRDefault="00E11C2E">
      <w:r>
        <w:t xml:space="preserve">LAND </w:t>
      </w:r>
      <w:r>
        <w:tab/>
        <w:t xml:space="preserve">: </w:t>
      </w:r>
      <w:r>
        <w:tab/>
        <w:t>Highly erodible land</w:t>
      </w:r>
    </w:p>
    <w:p w:rsidR="00E11C2E" w:rsidRDefault="00E11C2E">
      <w:r>
        <w:t>PRCRP</w:t>
      </w:r>
      <w:r>
        <w:tab/>
        <w:t>:</w:t>
      </w:r>
      <w:r>
        <w:tab/>
        <w:t>Previous crop Harvester</w:t>
      </w:r>
    </w:p>
    <w:p w:rsidR="00E11C2E" w:rsidRDefault="00E11C2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TILLTYP</w:t>
      </w:r>
      <w:r>
        <w:rPr>
          <w:rFonts w:ascii="Courier New" w:hAnsi="Courier New" w:cs="Courier New"/>
          <w:color w:val="000000"/>
          <w:sz w:val="20"/>
          <w:szCs w:val="20"/>
        </w:rPr>
        <w:tab/>
        <w:t>:</w:t>
      </w:r>
      <w:r>
        <w:rPr>
          <w:rFonts w:ascii="Courier New" w:hAnsi="Courier New" w:cs="Courier New"/>
          <w:color w:val="000000"/>
          <w:sz w:val="20"/>
          <w:szCs w:val="20"/>
        </w:rPr>
        <w:tab/>
        <w:t>Tillage system</w:t>
      </w:r>
    </w:p>
    <w:p w:rsidR="00E11C2E" w:rsidRDefault="00E11C2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ORG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:</w:t>
      </w:r>
      <w:r>
        <w:rPr>
          <w:rFonts w:ascii="Courier New" w:hAnsi="Courier New" w:cs="Courier New"/>
          <w:color w:val="000000"/>
          <w:sz w:val="20"/>
          <w:szCs w:val="20"/>
        </w:rPr>
        <w:tab/>
        <w:t>Production system</w:t>
      </w:r>
    </w:p>
    <w:p w:rsidR="00E11C2E" w:rsidRDefault="00E11C2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OWN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:</w:t>
      </w:r>
      <w:r>
        <w:rPr>
          <w:rFonts w:ascii="Courier New" w:hAnsi="Courier New" w:cs="Courier New"/>
          <w:color w:val="000000"/>
          <w:sz w:val="20"/>
          <w:szCs w:val="20"/>
        </w:rPr>
        <w:tab/>
        <w:t>Ownership status</w:t>
      </w:r>
    </w:p>
    <w:p w:rsidR="00E11C2E" w:rsidRDefault="00E11C2E">
      <w:pPr>
        <w:rPr>
          <w:rFonts w:ascii="Courier New" w:hAnsi="Courier New" w:cs="Courier New"/>
          <w:color w:val="000000"/>
          <w:sz w:val="20"/>
          <w:szCs w:val="20"/>
        </w:rPr>
      </w:pPr>
    </w:p>
    <w:p w:rsidR="00595C4E" w:rsidRDefault="00595C4E"/>
    <w:p w:rsidR="00595C4E" w:rsidRDefault="004D1CAC">
      <w:r>
        <w:t>For State</w:t>
      </w:r>
      <w:r w:rsidR="00595C4E">
        <w:t>:</w:t>
      </w:r>
      <w:r w:rsidR="00FA14AF">
        <w:t xml:space="preserve"> Use the number corresponding to the required state for the required subject</w:t>
      </w:r>
    </w:p>
    <w:p w:rsidR="00595C4E" w:rsidRDefault="00595C4E">
      <w:r>
        <w:t>For subject 1:</w:t>
      </w:r>
    </w:p>
    <w:p w:rsidR="00595C4E" w:rsidRDefault="00595C4E">
      <w:r>
        <w:t xml:space="preserve">13 </w:t>
      </w:r>
      <w:r>
        <w:tab/>
        <w:t>Georgia</w:t>
      </w:r>
    </w:p>
    <w:p w:rsidR="00595C4E" w:rsidRDefault="00595C4E">
      <w:r>
        <w:t>17</w:t>
      </w:r>
      <w:r>
        <w:tab/>
      </w:r>
      <w:r>
        <w:rPr>
          <w:rFonts w:ascii="Courier New" w:hAnsi="Courier New" w:cs="Courier New"/>
          <w:color w:val="000000"/>
          <w:sz w:val="20"/>
          <w:szCs w:val="20"/>
        </w:rPr>
        <w:t>Illinois</w:t>
      </w:r>
      <w:r>
        <w:t xml:space="preserve"> </w:t>
      </w:r>
    </w:p>
    <w:p w:rsidR="00595C4E" w:rsidRDefault="00595C4E">
      <w:pPr>
        <w:rPr>
          <w:rFonts w:ascii="Courier New" w:hAnsi="Courier New" w:cs="Courier New"/>
          <w:color w:val="000000"/>
          <w:sz w:val="20"/>
          <w:szCs w:val="20"/>
        </w:rPr>
      </w:pPr>
      <w:r>
        <w:t>18</w:t>
      </w:r>
      <w:r>
        <w:tab/>
      </w:r>
      <w:r>
        <w:rPr>
          <w:rFonts w:ascii="Courier New" w:hAnsi="Courier New" w:cs="Courier New"/>
          <w:color w:val="000000"/>
          <w:sz w:val="20"/>
          <w:szCs w:val="20"/>
        </w:rPr>
        <w:t>Indiana</w:t>
      </w:r>
    </w:p>
    <w:p w:rsidR="00595C4E" w:rsidRDefault="00595C4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19</w:t>
      </w:r>
      <w:r>
        <w:rPr>
          <w:rFonts w:ascii="Courier New" w:hAnsi="Courier New" w:cs="Courier New"/>
          <w:color w:val="000000"/>
          <w:sz w:val="20"/>
          <w:szCs w:val="20"/>
        </w:rPr>
        <w:tab/>
        <w:t>Iowa</w:t>
      </w:r>
    </w:p>
    <w:p w:rsidR="00595C4E" w:rsidRDefault="00595C4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20</w:t>
      </w:r>
      <w:r>
        <w:rPr>
          <w:rFonts w:ascii="Courier New" w:hAnsi="Courier New" w:cs="Courier New"/>
          <w:color w:val="000000"/>
          <w:sz w:val="20"/>
          <w:szCs w:val="20"/>
        </w:rPr>
        <w:tab/>
        <w:t>Kansas</w:t>
      </w:r>
    </w:p>
    <w:p w:rsidR="00595C4E" w:rsidRDefault="00595C4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21</w:t>
      </w:r>
      <w:r>
        <w:rPr>
          <w:rFonts w:ascii="Courier New" w:hAnsi="Courier New" w:cs="Courier New"/>
          <w:color w:val="000000"/>
          <w:sz w:val="20"/>
          <w:szCs w:val="20"/>
        </w:rPr>
        <w:tab/>
        <w:t>Kentucky</w:t>
      </w:r>
    </w:p>
    <w:p w:rsidR="00595C4E" w:rsidRDefault="00595C4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26</w:t>
      </w:r>
      <w:r>
        <w:rPr>
          <w:rFonts w:ascii="Courier New" w:hAnsi="Courier New" w:cs="Courier New"/>
          <w:color w:val="000000"/>
          <w:sz w:val="20"/>
          <w:szCs w:val="20"/>
        </w:rPr>
        <w:tab/>
        <w:t>Michigan</w:t>
      </w:r>
    </w:p>
    <w:p w:rsidR="00595C4E" w:rsidRDefault="00595C4E" w:rsidP="00595C4E">
      <w:r>
        <w:t>27</w:t>
      </w:r>
      <w:r>
        <w:tab/>
        <w:t>Minnesota</w:t>
      </w:r>
    </w:p>
    <w:p w:rsidR="00595C4E" w:rsidRDefault="00595C4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29</w:t>
      </w:r>
      <w:r>
        <w:rPr>
          <w:rFonts w:ascii="Courier New" w:hAnsi="Courier New" w:cs="Courier New"/>
          <w:color w:val="000000"/>
          <w:sz w:val="20"/>
          <w:szCs w:val="20"/>
        </w:rPr>
        <w:tab/>
        <w:t>Missouri</w:t>
      </w:r>
    </w:p>
    <w:p w:rsidR="00595C4E" w:rsidRDefault="00595C4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31</w:t>
      </w:r>
      <w:r>
        <w:rPr>
          <w:rFonts w:ascii="Courier New" w:hAnsi="Courier New" w:cs="Courier New"/>
          <w:color w:val="000000"/>
          <w:sz w:val="20"/>
          <w:szCs w:val="20"/>
        </w:rPr>
        <w:tab/>
        <w:t>Nebraska</w:t>
      </w:r>
    </w:p>
    <w:p w:rsidR="00696185" w:rsidRDefault="00696185">
      <w:pPr>
        <w:rPr>
          <w:rStyle w:val="text"/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36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Style w:val="text"/>
          <w:rFonts w:ascii="Courier New" w:hAnsi="Courier New" w:cs="Courier New"/>
          <w:color w:val="000000"/>
          <w:sz w:val="20"/>
          <w:szCs w:val="20"/>
        </w:rPr>
        <w:t>New York</w:t>
      </w:r>
    </w:p>
    <w:p w:rsidR="00696185" w:rsidRDefault="00696185">
      <w:pPr>
        <w:rPr>
          <w:rStyle w:val="text"/>
          <w:rFonts w:ascii="Courier New" w:hAnsi="Courier New" w:cs="Courier New"/>
          <w:color w:val="000000"/>
          <w:sz w:val="20"/>
          <w:szCs w:val="20"/>
        </w:rPr>
      </w:pPr>
      <w:r>
        <w:rPr>
          <w:rStyle w:val="text"/>
          <w:rFonts w:ascii="Courier New" w:hAnsi="Courier New" w:cs="Courier New"/>
          <w:color w:val="000000"/>
          <w:sz w:val="20"/>
          <w:szCs w:val="20"/>
        </w:rPr>
        <w:t>37</w:t>
      </w:r>
      <w:r>
        <w:rPr>
          <w:rStyle w:val="text"/>
          <w:rFonts w:ascii="Courier New" w:hAnsi="Courier New" w:cs="Courier New"/>
          <w:color w:val="000000"/>
          <w:sz w:val="20"/>
          <w:szCs w:val="20"/>
        </w:rPr>
        <w:tab/>
        <w:t>North Carolina</w:t>
      </w:r>
    </w:p>
    <w:p w:rsidR="00696185" w:rsidRDefault="00696185">
      <w:pPr>
        <w:rPr>
          <w:rStyle w:val="text"/>
          <w:rFonts w:ascii="Courier New" w:hAnsi="Courier New" w:cs="Courier New"/>
          <w:color w:val="000000"/>
          <w:sz w:val="20"/>
          <w:szCs w:val="20"/>
        </w:rPr>
      </w:pPr>
      <w:r>
        <w:rPr>
          <w:rStyle w:val="text"/>
          <w:rFonts w:ascii="Courier New" w:hAnsi="Courier New" w:cs="Courier New"/>
          <w:color w:val="000000"/>
          <w:sz w:val="20"/>
          <w:szCs w:val="20"/>
        </w:rPr>
        <w:t>38</w:t>
      </w:r>
      <w:r>
        <w:rPr>
          <w:rStyle w:val="text"/>
          <w:rFonts w:ascii="Courier New" w:hAnsi="Courier New" w:cs="Courier New"/>
          <w:color w:val="000000"/>
          <w:sz w:val="20"/>
          <w:szCs w:val="20"/>
        </w:rPr>
        <w:tab/>
        <w:t>North Dakota</w:t>
      </w:r>
    </w:p>
    <w:p w:rsidR="00696185" w:rsidRDefault="00696185">
      <w:pPr>
        <w:rPr>
          <w:rStyle w:val="text"/>
          <w:rFonts w:ascii="Courier New" w:hAnsi="Courier New" w:cs="Courier New"/>
          <w:color w:val="000000"/>
          <w:sz w:val="20"/>
          <w:szCs w:val="20"/>
        </w:rPr>
      </w:pPr>
      <w:r>
        <w:rPr>
          <w:rStyle w:val="text"/>
          <w:rFonts w:ascii="Courier New" w:hAnsi="Courier New" w:cs="Courier New"/>
          <w:color w:val="000000"/>
          <w:sz w:val="20"/>
          <w:szCs w:val="20"/>
        </w:rPr>
        <w:t>39</w:t>
      </w:r>
      <w:r>
        <w:rPr>
          <w:rStyle w:val="text"/>
          <w:rFonts w:ascii="Courier New" w:hAnsi="Courier New" w:cs="Courier New"/>
          <w:color w:val="000000"/>
          <w:sz w:val="20"/>
          <w:szCs w:val="20"/>
        </w:rPr>
        <w:tab/>
        <w:t>ohio</w:t>
      </w:r>
    </w:p>
    <w:p w:rsidR="00696185" w:rsidRDefault="00696185">
      <w:pPr>
        <w:rPr>
          <w:rStyle w:val="text"/>
          <w:rFonts w:ascii="Courier New" w:hAnsi="Courier New" w:cs="Courier New"/>
          <w:color w:val="000000"/>
          <w:sz w:val="20"/>
          <w:szCs w:val="20"/>
        </w:rPr>
      </w:pPr>
      <w:r>
        <w:rPr>
          <w:rStyle w:val="text"/>
          <w:rFonts w:ascii="Courier New" w:hAnsi="Courier New" w:cs="Courier New"/>
          <w:color w:val="000000"/>
          <w:sz w:val="20"/>
          <w:szCs w:val="20"/>
        </w:rPr>
        <w:t>42</w:t>
      </w:r>
      <w:r>
        <w:rPr>
          <w:rStyle w:val="text"/>
          <w:rFonts w:ascii="Courier New" w:hAnsi="Courier New" w:cs="Courier New"/>
          <w:color w:val="000000"/>
          <w:sz w:val="20"/>
          <w:szCs w:val="20"/>
        </w:rPr>
        <w:tab/>
        <w:t>Pennslvania</w:t>
      </w:r>
    </w:p>
    <w:p w:rsidR="00696185" w:rsidRDefault="0069618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text"/>
          <w:rFonts w:ascii="Courier New" w:hAnsi="Courier New" w:cs="Courier New"/>
          <w:color w:val="000000"/>
          <w:sz w:val="20"/>
          <w:szCs w:val="20"/>
        </w:rPr>
        <w:t>45</w:t>
      </w:r>
      <w:r>
        <w:rPr>
          <w:rStyle w:val="text"/>
          <w:rFonts w:ascii="Courier New" w:hAnsi="Courier New" w:cs="Courier New"/>
          <w:color w:val="000000"/>
          <w:sz w:val="20"/>
          <w:szCs w:val="20"/>
        </w:rPr>
        <w:tab/>
        <w:t>South Carolina</w:t>
      </w:r>
    </w:p>
    <w:p w:rsidR="00595C4E" w:rsidRDefault="0069618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46  </w:t>
      </w:r>
      <w:r>
        <w:rPr>
          <w:rFonts w:ascii="Courier New" w:hAnsi="Courier New" w:cs="Courier New"/>
          <w:color w:val="000000"/>
          <w:sz w:val="20"/>
          <w:szCs w:val="20"/>
        </w:rPr>
        <w:tab/>
        <w:t>South Dakota</w:t>
      </w:r>
    </w:p>
    <w:p w:rsidR="00696185" w:rsidRDefault="0069618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48</w:t>
      </w:r>
      <w:r>
        <w:rPr>
          <w:rFonts w:ascii="Courier New" w:hAnsi="Courier New" w:cs="Courier New"/>
          <w:color w:val="000000"/>
          <w:sz w:val="20"/>
          <w:szCs w:val="20"/>
        </w:rPr>
        <w:tab/>
        <w:t>Texas</w:t>
      </w:r>
    </w:p>
    <w:p w:rsidR="00CC174B" w:rsidRDefault="00696185" w:rsidP="004D1CAC">
      <w:r>
        <w:rPr>
          <w:rFonts w:ascii="Courier New" w:hAnsi="Courier New" w:cs="Courier New"/>
          <w:color w:val="000000"/>
          <w:sz w:val="20"/>
          <w:szCs w:val="20"/>
        </w:rPr>
        <w:t>55</w:t>
      </w:r>
      <w:r>
        <w:rPr>
          <w:rFonts w:ascii="Courier New" w:hAnsi="Courier New" w:cs="Courier New"/>
          <w:color w:val="000000"/>
          <w:sz w:val="20"/>
          <w:szCs w:val="20"/>
        </w:rPr>
        <w:tab/>
        <w:t>Wisconsin</w:t>
      </w:r>
    </w:p>
    <w:p w:rsidR="00CC174B" w:rsidRDefault="00CC174B"/>
    <w:p w:rsidR="00CC174B" w:rsidRDefault="00CC174B"/>
    <w:p w:rsidR="004D1CAC" w:rsidRDefault="004D1CAC"/>
    <w:p w:rsidR="004D1CAC" w:rsidRDefault="004D1CAC"/>
    <w:p w:rsidR="00595C4E" w:rsidRDefault="00CC174B">
      <w:r>
        <w:t>For subject 2:</w:t>
      </w:r>
    </w:p>
    <w:p w:rsidR="00CC174B" w:rsidRDefault="00CC174B" w:rsidP="00CC174B">
      <w:r>
        <w:t>'http://api.data.gov/USDA/ERS/data/Arms/States?api_key=gYhafzqiKiCmL8lJAksN5qfaCvLYnG9600BgNmgS&amp;survey=crop&amp;report=11&amp;subject=2'</w:t>
      </w:r>
    </w:p>
    <w:p w:rsidR="00CC174B" w:rsidRDefault="00CC174B" w:rsidP="00CC174B">
      <w:r>
        <w:lastRenderedPageBreak/>
        <w:t>[{u'fips_st': u'00', u'state': u'All survey states'},</w:t>
      </w:r>
    </w:p>
    <w:p w:rsidR="00CC174B" w:rsidRDefault="00CC174B" w:rsidP="00CC174B">
      <w:r>
        <w:t xml:space="preserve"> {u'fips_st': u'05', u'state': u'Arkansas'},</w:t>
      </w:r>
    </w:p>
    <w:p w:rsidR="00CC174B" w:rsidRDefault="00CC174B" w:rsidP="00CC174B">
      <w:r>
        <w:t xml:space="preserve"> {u'fips_st': u'17', u'state': u'Illinois'},</w:t>
      </w:r>
    </w:p>
    <w:p w:rsidR="00CC174B" w:rsidRDefault="00CC174B" w:rsidP="00CC174B">
      <w:r>
        <w:t xml:space="preserve"> {u'fips_st': u'18', u'state': u'Indiana'},</w:t>
      </w:r>
    </w:p>
    <w:p w:rsidR="00CC174B" w:rsidRDefault="00CC174B" w:rsidP="00CC174B">
      <w:r>
        <w:t xml:space="preserve"> {u'fips_st': u'19', u'state': u'Iowa'},</w:t>
      </w:r>
    </w:p>
    <w:p w:rsidR="00CC174B" w:rsidRDefault="00CC174B" w:rsidP="00CC174B">
      <w:r>
        <w:t xml:space="preserve"> {u'fips_st': u'20', u'state': u'Kansas'},</w:t>
      </w:r>
    </w:p>
    <w:p w:rsidR="00CC174B" w:rsidRDefault="00CC174B" w:rsidP="00CC174B">
      <w:r>
        <w:t xml:space="preserve"> {u'fips_st': u'21', u'state': u'Kentucky'},</w:t>
      </w:r>
    </w:p>
    <w:p w:rsidR="00CC174B" w:rsidRDefault="00CC174B" w:rsidP="00CC174B">
      <w:r>
        <w:t xml:space="preserve"> {u'fips_st': u'22', u'state': u'Louisiana'},</w:t>
      </w:r>
    </w:p>
    <w:p w:rsidR="00CC174B" w:rsidRDefault="00CC174B" w:rsidP="00CC174B">
      <w:r>
        <w:t xml:space="preserve"> {u'fips_st': u'24', u'state': u'Maryland'},</w:t>
      </w:r>
    </w:p>
    <w:p w:rsidR="00CC174B" w:rsidRDefault="00CC174B" w:rsidP="00CC174B">
      <w:r>
        <w:t xml:space="preserve"> {u'fips_st': u'26', u'state': u'Michigan'},</w:t>
      </w:r>
    </w:p>
    <w:p w:rsidR="00CC174B" w:rsidRDefault="00CC174B" w:rsidP="00CC174B">
      <w:r>
        <w:t xml:space="preserve"> {u'fips_st': u'27', u'state': u'Minnesota'},</w:t>
      </w:r>
    </w:p>
    <w:p w:rsidR="00CC174B" w:rsidRDefault="00CC174B" w:rsidP="00CC174B">
      <w:r>
        <w:t xml:space="preserve"> {u'fips_st': u'28', u'state': u'Mississippi'},</w:t>
      </w:r>
    </w:p>
    <w:p w:rsidR="00CC174B" w:rsidRDefault="00CC174B" w:rsidP="00CC174B">
      <w:r>
        <w:t xml:space="preserve"> {u'fips_st': u'29', u'state': u'Missouri'},</w:t>
      </w:r>
    </w:p>
    <w:p w:rsidR="00CC174B" w:rsidRDefault="00CC174B" w:rsidP="00CC174B">
      <w:r>
        <w:t xml:space="preserve"> {u'fips_st': u'31', u'state': u'Nebraska'},</w:t>
      </w:r>
    </w:p>
    <w:p w:rsidR="00CC174B" w:rsidRDefault="00CC174B" w:rsidP="00CC174B">
      <w:r>
        <w:t xml:space="preserve"> {u'fips_st': u'37', u'state': u'North Carolina'},</w:t>
      </w:r>
    </w:p>
    <w:p w:rsidR="00CC174B" w:rsidRDefault="00CC174B" w:rsidP="00CC174B">
      <w:r>
        <w:t xml:space="preserve"> {u'fips_st': u'38', u'state': u'North Dakota'},</w:t>
      </w:r>
    </w:p>
    <w:p w:rsidR="00CC174B" w:rsidRDefault="00CC174B" w:rsidP="00CC174B">
      <w:r>
        <w:lastRenderedPageBreak/>
        <w:t xml:space="preserve"> {u'fips_st': u'39', u'state': u'Ohio'},</w:t>
      </w:r>
    </w:p>
    <w:p w:rsidR="00CC174B" w:rsidRDefault="00CC174B" w:rsidP="00CC174B">
      <w:r>
        <w:t xml:space="preserve"> {u'fips_st': u'42', u'state': u'Pennsylvania'},</w:t>
      </w:r>
    </w:p>
    <w:p w:rsidR="00CC174B" w:rsidRDefault="00CC174B" w:rsidP="00CC174B">
      <w:r>
        <w:t xml:space="preserve"> {u'fips_st': u'46', u'state': u'South Dakota'},</w:t>
      </w:r>
    </w:p>
    <w:p w:rsidR="00CC174B" w:rsidRDefault="00CC174B" w:rsidP="00CC174B">
      <w:r>
        <w:t xml:space="preserve"> {u'fips_st': u'47', u'state': u'Tennessee'},</w:t>
      </w:r>
    </w:p>
    <w:p w:rsidR="00CC174B" w:rsidRDefault="00CC174B" w:rsidP="00CC174B">
      <w:r>
        <w:t xml:space="preserve"> {u'fips_st': u'51', u'state': u'Virginia'},</w:t>
      </w:r>
    </w:p>
    <w:p w:rsidR="00CC174B" w:rsidRDefault="00CC174B" w:rsidP="00CC174B">
      <w:r>
        <w:t xml:space="preserve"> {u'fips_st': u'55', u'state': u'Wisconsin'}]</w:t>
      </w:r>
    </w:p>
    <w:p w:rsidR="00CC174B" w:rsidRDefault="00CC174B" w:rsidP="00CC174B"/>
    <w:p w:rsidR="004D1CAC" w:rsidRDefault="004D1CAC" w:rsidP="00CC174B"/>
    <w:p w:rsidR="004D1CAC" w:rsidRDefault="004D1CAC" w:rsidP="00CC174B"/>
    <w:p w:rsidR="004D1CAC" w:rsidRDefault="004D1CAC" w:rsidP="00CC174B"/>
    <w:p w:rsidR="00CC174B" w:rsidRDefault="00CC174B" w:rsidP="00CC174B">
      <w:r>
        <w:t>Subject 4:</w:t>
      </w:r>
    </w:p>
    <w:p w:rsidR="00CC174B" w:rsidRDefault="00CC174B" w:rsidP="00CC174B">
      <w:r>
        <w:t>[{u'fips_st': u'00', u'state': u'All survey states'},</w:t>
      </w:r>
    </w:p>
    <w:p w:rsidR="00CC174B" w:rsidRDefault="00CC174B" w:rsidP="00CC174B">
      <w:r>
        <w:t xml:space="preserve"> {u'fips_st': u'01', u'state': u'Alabama'},</w:t>
      </w:r>
    </w:p>
    <w:p w:rsidR="00CC174B" w:rsidRDefault="00CC174B" w:rsidP="00CC174B">
      <w:r>
        <w:t xml:space="preserve"> {u'fips_st': u'04', u'state': u'Arizona'},</w:t>
      </w:r>
    </w:p>
    <w:p w:rsidR="00CC174B" w:rsidRDefault="00CC174B" w:rsidP="00CC174B">
      <w:r>
        <w:t xml:space="preserve"> {u'fips_st': u'05', u'state': u'Arkansas'},</w:t>
      </w:r>
    </w:p>
    <w:p w:rsidR="00CC174B" w:rsidRDefault="00CC174B" w:rsidP="00CC174B">
      <w:r>
        <w:t xml:space="preserve"> {u'fips_st': u'06', u'state': u'California'},</w:t>
      </w:r>
    </w:p>
    <w:p w:rsidR="00CC174B" w:rsidRDefault="00CC174B" w:rsidP="00CC174B">
      <w:r>
        <w:lastRenderedPageBreak/>
        <w:t xml:space="preserve"> {u'fips_st': u'13', u'state': u'Georgia'},</w:t>
      </w:r>
    </w:p>
    <w:p w:rsidR="00CC174B" w:rsidRDefault="00CC174B" w:rsidP="00CC174B">
      <w:r>
        <w:t xml:space="preserve"> {u'fips_st': u'22', u'state': u'Louisiana'},</w:t>
      </w:r>
    </w:p>
    <w:p w:rsidR="00CC174B" w:rsidRDefault="00CC174B" w:rsidP="00CC174B">
      <w:r>
        <w:t xml:space="preserve"> {u'fips_st': u'28', u'state': u'Mississippi'},</w:t>
      </w:r>
    </w:p>
    <w:p w:rsidR="00CC174B" w:rsidRDefault="00CC174B" w:rsidP="00CC174B">
      <w:r>
        <w:t xml:space="preserve"> {u'fips_st': u'29', u'state': u'Missouri'},</w:t>
      </w:r>
    </w:p>
    <w:p w:rsidR="00CC174B" w:rsidRDefault="00CC174B" w:rsidP="00CC174B">
      <w:r>
        <w:t xml:space="preserve"> {u'fips_st': u'37', u'state': u'North Carolina'},</w:t>
      </w:r>
    </w:p>
    <w:p w:rsidR="00CC174B" w:rsidRDefault="00CC174B" w:rsidP="00CC174B">
      <w:r>
        <w:t xml:space="preserve"> {u'fips_st': u'45', u'state': u'South Carolina'},</w:t>
      </w:r>
    </w:p>
    <w:p w:rsidR="00CC174B" w:rsidRDefault="00CC174B" w:rsidP="00CC174B">
      <w:r>
        <w:t xml:space="preserve"> {u'fips_st': u'47', u'state': u'Tennessee'},</w:t>
      </w:r>
    </w:p>
    <w:p w:rsidR="00CC174B" w:rsidRDefault="00CC174B" w:rsidP="00CC174B">
      <w:r>
        <w:t xml:space="preserve"> {u'fips_st': u'48', u'state': u'Texas'}]</w:t>
      </w:r>
    </w:p>
    <w:p w:rsidR="00CC174B" w:rsidRDefault="00CC174B" w:rsidP="00CC174B">
      <w:r>
        <w:t>Subject 7:</w:t>
      </w:r>
    </w:p>
    <w:p w:rsidR="00CC174B" w:rsidRDefault="00CC174B" w:rsidP="00CC174B">
      <w:r>
        <w:t>[{u'fips_st': u'00', u'state': u'All survey states'},</w:t>
      </w:r>
    </w:p>
    <w:p w:rsidR="00CC174B" w:rsidRDefault="00CC174B" w:rsidP="00CC174B">
      <w:r>
        <w:t xml:space="preserve"> {u'fips_st': u'05', u'state': u'Arkansas'},</w:t>
      </w:r>
    </w:p>
    <w:p w:rsidR="00CC174B" w:rsidRDefault="00CC174B" w:rsidP="00CC174B">
      <w:r>
        <w:t xml:space="preserve"> {u'fips_st': u'06', u'state': u'California'},</w:t>
      </w:r>
    </w:p>
    <w:p w:rsidR="00CC174B" w:rsidRDefault="00CC174B" w:rsidP="00CC174B">
      <w:r>
        <w:t xml:space="preserve"> {u'fips_st': u'22', u'state': u'Louisiana'},</w:t>
      </w:r>
    </w:p>
    <w:p w:rsidR="00CC174B" w:rsidRDefault="00CC174B" w:rsidP="00CC174B">
      <w:r>
        <w:t xml:space="preserve"> {u'fips_st': u'28', u'state': u'Mississippi'},</w:t>
      </w:r>
    </w:p>
    <w:p w:rsidR="00CC174B" w:rsidRDefault="00CC174B" w:rsidP="00CC174B">
      <w:r>
        <w:t xml:space="preserve"> {u'fips_st': u'29', u'state': u'Missouri'},</w:t>
      </w:r>
    </w:p>
    <w:p w:rsidR="00CC174B" w:rsidRDefault="00CC174B" w:rsidP="00CC174B">
      <w:r>
        <w:t xml:space="preserve"> {u'fips_st': u'48', u'state': u'Texas'}]</w:t>
      </w:r>
    </w:p>
    <w:p w:rsidR="00CC174B" w:rsidRDefault="00CC174B" w:rsidP="00CC174B">
      <w:r>
        <w:lastRenderedPageBreak/>
        <w:t>Subject 9:</w:t>
      </w:r>
    </w:p>
    <w:p w:rsidR="00CC174B" w:rsidRDefault="00CC174B" w:rsidP="00CC174B">
      <w:r w:rsidRPr="00CC174B">
        <w:t>[{u'fips_st': u'00', u'state': u'All survey states'}]</w:t>
      </w:r>
    </w:p>
    <w:p w:rsidR="00595C4E" w:rsidRDefault="00595C4E">
      <w:r>
        <w:t>For subject 10:</w:t>
      </w:r>
    </w:p>
    <w:p w:rsidR="00595C4E" w:rsidRDefault="00595C4E">
      <w:r>
        <w:t xml:space="preserve">00 </w:t>
      </w:r>
      <w:r>
        <w:tab/>
        <w:t>:</w:t>
      </w:r>
      <w:r>
        <w:tab/>
        <w:t>All survey dates</w:t>
      </w:r>
    </w:p>
    <w:p w:rsidR="00595C4E" w:rsidRDefault="00595C4E">
      <w:r>
        <w:t>08</w:t>
      </w:r>
      <w:r>
        <w:tab/>
        <w:t>:</w:t>
      </w:r>
      <w:r>
        <w:tab/>
        <w:t>Colorado</w:t>
      </w:r>
    </w:p>
    <w:p w:rsidR="00595C4E" w:rsidRDefault="00595C4E">
      <w:r>
        <w:t>16</w:t>
      </w:r>
      <w:r>
        <w:tab/>
        <w:t>:</w:t>
      </w:r>
      <w:r>
        <w:tab/>
        <w:t>Idaho</w:t>
      </w:r>
    </w:p>
    <w:p w:rsidR="00595C4E" w:rsidRDefault="00595C4E">
      <w:r>
        <w:t>27</w:t>
      </w:r>
      <w:r>
        <w:tab/>
        <w:t xml:space="preserve">: </w:t>
      </w:r>
      <w:r>
        <w:tab/>
        <w:t>Minnesota</w:t>
      </w:r>
    </w:p>
    <w:p w:rsidR="00595C4E" w:rsidRDefault="00595C4E">
      <w:r>
        <w:t>30</w:t>
      </w:r>
      <w:r>
        <w:tab/>
        <w:t>:</w:t>
      </w:r>
      <w:r>
        <w:tab/>
        <w:t>Montana</w:t>
      </w:r>
    </w:p>
    <w:p w:rsidR="00595C4E" w:rsidRDefault="00595C4E">
      <w:r>
        <w:t>38</w:t>
      </w:r>
      <w:r>
        <w:tab/>
        <w:t xml:space="preserve">: </w:t>
      </w:r>
      <w:r>
        <w:tab/>
        <w:t>North Dakota</w:t>
      </w:r>
    </w:p>
    <w:p w:rsidR="00595C4E" w:rsidRDefault="00595C4E">
      <w:r>
        <w:t>41</w:t>
      </w:r>
      <w:r>
        <w:tab/>
        <w:t>:</w:t>
      </w:r>
      <w:r>
        <w:tab/>
        <w:t>Oregon</w:t>
      </w:r>
    </w:p>
    <w:p w:rsidR="00595C4E" w:rsidRDefault="00595C4E">
      <w:r>
        <w:t>46</w:t>
      </w:r>
      <w:r>
        <w:tab/>
        <w:t>:</w:t>
      </w:r>
      <w:r>
        <w:tab/>
        <w:t>South Dakota</w:t>
      </w:r>
    </w:p>
    <w:p w:rsidR="00595C4E" w:rsidRDefault="00595C4E">
      <w:r>
        <w:t>53</w:t>
      </w:r>
      <w:r>
        <w:tab/>
        <w:t>:</w:t>
      </w:r>
      <w:r>
        <w:tab/>
        <w:t>Washington</w:t>
      </w:r>
    </w:p>
    <w:p w:rsidR="00CC174B" w:rsidRDefault="00CC174B" w:rsidP="00CC174B">
      <w:r>
        <w:t>For subject 11:</w:t>
      </w:r>
    </w:p>
    <w:p w:rsidR="00BB0481" w:rsidRDefault="00BB0481" w:rsidP="00BB0481">
      <w:r>
        <w:t>{u'fips_st': u'00', u'state': u'All survey states'},</w:t>
      </w:r>
    </w:p>
    <w:p w:rsidR="00BB0481" w:rsidRDefault="00BB0481" w:rsidP="00BB0481">
      <w:r>
        <w:t xml:space="preserve"> {u'fips_st': u'05', u'state': u'Arkansas'},</w:t>
      </w:r>
    </w:p>
    <w:p w:rsidR="00BB0481" w:rsidRDefault="00BB0481" w:rsidP="00BB0481">
      <w:r>
        <w:t xml:space="preserve"> {u'fips_st': u'06', u'state': u'California'},</w:t>
      </w:r>
    </w:p>
    <w:p w:rsidR="00BB0481" w:rsidRDefault="00BB0481" w:rsidP="00BB0481">
      <w:r>
        <w:lastRenderedPageBreak/>
        <w:t xml:space="preserve"> {u'fips_st': u'08', u'state': u'Colorado'},</w:t>
      </w:r>
    </w:p>
    <w:p w:rsidR="00BB0481" w:rsidRDefault="00BB0481" w:rsidP="00BB0481">
      <w:r>
        <w:t xml:space="preserve"> {u'fips_st': u'10', u'state': u'Delaware'},</w:t>
      </w:r>
    </w:p>
    <w:p w:rsidR="00BB0481" w:rsidRDefault="00BB0481" w:rsidP="00BB0481">
      <w:r>
        <w:t xml:space="preserve"> {u'fips_st': u'13', u'state': u'Georgia'},</w:t>
      </w:r>
    </w:p>
    <w:p w:rsidR="00BB0481" w:rsidRDefault="00BB0481" w:rsidP="00BB0481">
      <w:r>
        <w:t xml:space="preserve"> {u'fips_st': u'16', u'state': u'Idaho'},</w:t>
      </w:r>
    </w:p>
    <w:p w:rsidR="00BB0481" w:rsidRDefault="00BB0481" w:rsidP="00BB0481">
      <w:r>
        <w:t xml:space="preserve"> {u'fips_st': u'17', u'state': u'Illinois'},</w:t>
      </w:r>
    </w:p>
    <w:p w:rsidR="00BB0481" w:rsidRDefault="00BB0481" w:rsidP="00BB0481">
      <w:r>
        <w:t xml:space="preserve"> {u'fips_st': u'20', u'state': u'Kansas'},</w:t>
      </w:r>
    </w:p>
    <w:p w:rsidR="00BB0481" w:rsidRDefault="00BB0481" w:rsidP="00BB0481">
      <w:r>
        <w:t xml:space="preserve"> {u'fips_st': u'21', u'state': u'Kentucky'},</w:t>
      </w:r>
    </w:p>
    <w:p w:rsidR="00BB0481" w:rsidRDefault="00BB0481" w:rsidP="00BB0481">
      <w:r>
        <w:t xml:space="preserve"> {u'fips_st': u'22', u'state': u'Louisiana'},</w:t>
      </w:r>
    </w:p>
    <w:p w:rsidR="00BB0481" w:rsidRDefault="00BB0481" w:rsidP="00BB0481">
      <w:r>
        <w:t xml:space="preserve"> {u'fips_st': u'26', u'state': u'Michigan'},</w:t>
      </w:r>
    </w:p>
    <w:p w:rsidR="00BB0481" w:rsidRDefault="00BB0481" w:rsidP="00BB0481">
      <w:r>
        <w:t xml:space="preserve"> {u'fips_st': u'27', u'state': u'Minnesota'},</w:t>
      </w:r>
    </w:p>
    <w:p w:rsidR="00BB0481" w:rsidRDefault="00BB0481" w:rsidP="00BB0481">
      <w:r>
        <w:t xml:space="preserve"> {u'fips_st': u'28', u'state': u'Mississippi'},</w:t>
      </w:r>
    </w:p>
    <w:p w:rsidR="00BB0481" w:rsidRDefault="00BB0481" w:rsidP="00BB0481">
      <w:r>
        <w:t xml:space="preserve"> {u'fips_st': u'29', u'state': u'Missouri'},</w:t>
      </w:r>
    </w:p>
    <w:p w:rsidR="00BB0481" w:rsidRDefault="00BB0481" w:rsidP="00BB0481">
      <w:r>
        <w:t xml:space="preserve"> {u'fips_st': u'30', u'state': u'Montana'},</w:t>
      </w:r>
    </w:p>
    <w:p w:rsidR="00BB0481" w:rsidRDefault="00BB0481" w:rsidP="00BB0481">
      <w:r>
        <w:t xml:space="preserve"> {u'fips_st': u'31', u'state': u'Nebraska'},</w:t>
      </w:r>
    </w:p>
    <w:p w:rsidR="00BB0481" w:rsidRDefault="00BB0481" w:rsidP="00BB0481">
      <w:r>
        <w:t xml:space="preserve"> {u'fips_st': u'37', u'state': u'North Carolina'},</w:t>
      </w:r>
    </w:p>
    <w:p w:rsidR="00BB0481" w:rsidRDefault="00BB0481" w:rsidP="00BB0481">
      <w:r>
        <w:t xml:space="preserve"> {u'fips_st': u'38', u'state': u'North Dakota'},</w:t>
      </w:r>
    </w:p>
    <w:p w:rsidR="00BB0481" w:rsidRDefault="00BB0481" w:rsidP="00BB0481">
      <w:r>
        <w:lastRenderedPageBreak/>
        <w:t xml:space="preserve"> {u'fips_st': u'39', u'state': u'Ohio'},</w:t>
      </w:r>
    </w:p>
    <w:p w:rsidR="00BB0481" w:rsidRDefault="00BB0481" w:rsidP="00BB0481">
      <w:r>
        <w:t xml:space="preserve"> {u'fips_st': u'40', u'state': u'Oklahoma'},</w:t>
      </w:r>
    </w:p>
    <w:p w:rsidR="00BB0481" w:rsidRDefault="00BB0481" w:rsidP="00BB0481">
      <w:r>
        <w:t xml:space="preserve"> {u'fips_st': u'41', u'state': u'Oregon'},</w:t>
      </w:r>
    </w:p>
    <w:p w:rsidR="00BB0481" w:rsidRDefault="00BB0481" w:rsidP="00BB0481">
      <w:r>
        <w:t xml:space="preserve"> {u'fips_st': u'42', u'state': u'Pennsylvania'},</w:t>
      </w:r>
    </w:p>
    <w:p w:rsidR="00BB0481" w:rsidRDefault="00BB0481" w:rsidP="00BB0481">
      <w:r>
        <w:t xml:space="preserve"> {u'fips_st': u'46', u'state': u'South Dakota'},</w:t>
      </w:r>
    </w:p>
    <w:p w:rsidR="00BB0481" w:rsidRDefault="00BB0481" w:rsidP="00BB0481">
      <w:r>
        <w:t xml:space="preserve"> {u'fips_st': u'48', u'state': u'Texas'},</w:t>
      </w:r>
    </w:p>
    <w:p w:rsidR="00CC174B" w:rsidRDefault="00BB0481" w:rsidP="00BB0481">
      <w:r>
        <w:t xml:space="preserve"> {u'fips_st': u'53', u'state': u'Washington'}]</w:t>
      </w:r>
    </w:p>
    <w:p w:rsidR="00CC174B" w:rsidRDefault="00CC174B" w:rsidP="00CC174B">
      <w:r>
        <w:t>For subject 12:</w:t>
      </w:r>
    </w:p>
    <w:p w:rsidR="00B63244" w:rsidRDefault="00B63244" w:rsidP="00B63244">
      <w:r>
        <w:t>{u'fips_st': u'00', u'state': u'All survey states'},</w:t>
      </w:r>
    </w:p>
    <w:p w:rsidR="00B63244" w:rsidRDefault="00B63244" w:rsidP="00B63244">
      <w:r>
        <w:t xml:space="preserve"> {u'fips_st': u'06', u'state': u'California'},</w:t>
      </w:r>
    </w:p>
    <w:p w:rsidR="00B63244" w:rsidRDefault="00B63244" w:rsidP="00B63244">
      <w:r>
        <w:t xml:space="preserve"> {u'fips_st': u'16', u'state': u'Idaho'},</w:t>
      </w:r>
    </w:p>
    <w:p w:rsidR="00B63244" w:rsidRDefault="00B63244" w:rsidP="00B63244">
      <w:r>
        <w:t xml:space="preserve"> {u'fips_st': u'30', u'state': u'Montana'},</w:t>
      </w:r>
    </w:p>
    <w:p w:rsidR="00CC174B" w:rsidRDefault="00B63244" w:rsidP="00B63244">
      <w:r>
        <w:t xml:space="preserve"> {u'fips_st': u'38', u'state': u'North Dakota'}</w:t>
      </w:r>
    </w:p>
    <w:p w:rsidR="00CC174B" w:rsidRDefault="00CC174B" w:rsidP="00CC174B">
      <w:r>
        <w:t>For subject 13:</w:t>
      </w:r>
    </w:p>
    <w:p w:rsidR="00A763CB" w:rsidRDefault="00A763CB" w:rsidP="00A763CB">
      <w:r>
        <w:t>{u'fips_st': u'00', u'state': u'All survey states'},</w:t>
      </w:r>
    </w:p>
    <w:p w:rsidR="00A763CB" w:rsidRDefault="00A763CB" w:rsidP="00A763CB">
      <w:r>
        <w:t xml:space="preserve"> {u'fips_st': u'08', u'state': u'Colorado'},</w:t>
      </w:r>
    </w:p>
    <w:p w:rsidR="00A763CB" w:rsidRDefault="00A763CB" w:rsidP="00A763CB">
      <w:r>
        <w:lastRenderedPageBreak/>
        <w:t xml:space="preserve"> {u'fips_st': u'20', u'state': u'Kansas'},</w:t>
      </w:r>
    </w:p>
    <w:p w:rsidR="00A763CB" w:rsidRDefault="00A763CB" w:rsidP="00A763CB">
      <w:r>
        <w:t xml:space="preserve"> {u'fips_st': u'29', u'state': u'Missouri'},</w:t>
      </w:r>
    </w:p>
    <w:p w:rsidR="00A763CB" w:rsidRDefault="00A763CB" w:rsidP="00A763CB">
      <w:r>
        <w:t xml:space="preserve"> {u'fips_st': u'31', u'state': u'Nebraska'},</w:t>
      </w:r>
    </w:p>
    <w:p w:rsidR="00A763CB" w:rsidRDefault="00A763CB" w:rsidP="00A763CB">
      <w:r>
        <w:t xml:space="preserve"> {u'fips_st': u'40', u'state': u'Oklahoma'},</w:t>
      </w:r>
    </w:p>
    <w:p w:rsidR="00A763CB" w:rsidRDefault="00A763CB" w:rsidP="00A763CB">
      <w:r>
        <w:t xml:space="preserve"> {u'fips_st': u'46', u'state': u'South Dakota'},</w:t>
      </w:r>
    </w:p>
    <w:p w:rsidR="00CC174B" w:rsidRDefault="00A763CB" w:rsidP="00A763CB">
      <w:r>
        <w:t xml:space="preserve"> {u'fips_st': u'48', u'state': u'Texas'}]</w:t>
      </w:r>
    </w:p>
    <w:p w:rsidR="00CC174B" w:rsidRDefault="00CC174B" w:rsidP="00CC174B">
      <w:r>
        <w:t>For subject 14:</w:t>
      </w:r>
    </w:p>
    <w:p w:rsidR="00A763CB" w:rsidRDefault="00A763CB" w:rsidP="00A763CB">
      <w:r>
        <w:t>{u'fips_st': u'00', u'state': u'All survey states'},</w:t>
      </w:r>
    </w:p>
    <w:p w:rsidR="00A763CB" w:rsidRDefault="00A763CB" w:rsidP="00A763CB">
      <w:r>
        <w:t xml:space="preserve"> {u'fips_st': u'08', u'state': u'Colorado'},</w:t>
      </w:r>
    </w:p>
    <w:p w:rsidR="00A763CB" w:rsidRDefault="00A763CB" w:rsidP="00A763CB">
      <w:r>
        <w:t xml:space="preserve"> {u'fips_st': u'20', u'state': u'Kansas'},</w:t>
      </w:r>
    </w:p>
    <w:p w:rsidR="00A763CB" w:rsidRDefault="00A763CB" w:rsidP="00A763CB">
      <w:r>
        <w:t xml:space="preserve"> {u'fips_st': u'29', u'state': u'Missouri'},</w:t>
      </w:r>
    </w:p>
    <w:p w:rsidR="00A763CB" w:rsidRDefault="00A763CB" w:rsidP="00A763CB">
      <w:r>
        <w:t xml:space="preserve"> {u'fips_st': u'31', u'state': u'Nebraska'},</w:t>
      </w:r>
    </w:p>
    <w:p w:rsidR="00A763CB" w:rsidRDefault="00A763CB" w:rsidP="00A763CB">
      <w:r>
        <w:t xml:space="preserve"> {u'fips_st': u'40', u'state': u'Oklahoma'},</w:t>
      </w:r>
    </w:p>
    <w:p w:rsidR="00A763CB" w:rsidRDefault="00A763CB" w:rsidP="00A763CB">
      <w:r>
        <w:t xml:space="preserve"> {u'fips_st': u'46', u'state': u'South Dakota'},</w:t>
      </w:r>
    </w:p>
    <w:p w:rsidR="00CC174B" w:rsidRDefault="00A763CB" w:rsidP="00A763CB">
      <w:r>
        <w:t xml:space="preserve"> {u'fips_st': u'48', u'state': u'Texas'}]</w:t>
      </w:r>
    </w:p>
    <w:p w:rsidR="00CC174B" w:rsidRDefault="00CC174B" w:rsidP="00CC174B">
      <w:r>
        <w:t>For subject 15:</w:t>
      </w:r>
    </w:p>
    <w:p w:rsidR="00A763CB" w:rsidRDefault="00A763CB" w:rsidP="00A763CB">
      <w:r>
        <w:lastRenderedPageBreak/>
        <w:t>{u'fips_st': u'00', u'state': u'All survey states'},</w:t>
      </w:r>
    </w:p>
    <w:p w:rsidR="00A763CB" w:rsidRDefault="00A763CB" w:rsidP="00A763CB">
      <w:r>
        <w:t xml:space="preserve"> {u'fips_st': u'01', u'state': u'Alabama'},</w:t>
      </w:r>
    </w:p>
    <w:p w:rsidR="00A763CB" w:rsidRDefault="00A763CB" w:rsidP="00A763CB">
      <w:r>
        <w:t xml:space="preserve"> {u'fips_st': u'12', u'state': u'Florida'},</w:t>
      </w:r>
    </w:p>
    <w:p w:rsidR="00A763CB" w:rsidRDefault="00A763CB" w:rsidP="00A763CB">
      <w:r>
        <w:t xml:space="preserve"> {u'fips_st': u'13', u'state': u'Georgia'},</w:t>
      </w:r>
    </w:p>
    <w:p w:rsidR="00A763CB" w:rsidRDefault="00A763CB" w:rsidP="00A763CB">
      <w:r>
        <w:t xml:space="preserve"> {u'fips_st': u'37', u'state': u'North Carolina'},</w:t>
      </w:r>
    </w:p>
    <w:p w:rsidR="00CC174B" w:rsidRDefault="00A763CB" w:rsidP="00A763CB">
      <w:r>
        <w:t xml:space="preserve"> {u'fips_st': u'48', u'state': u'Texas'}</w:t>
      </w:r>
    </w:p>
    <w:p w:rsidR="00CC174B" w:rsidRDefault="00CC174B" w:rsidP="00CC174B"/>
    <w:p w:rsidR="00836B7C" w:rsidRDefault="00836B7C" w:rsidP="00836B7C"/>
    <w:sectPr w:rsidR="00836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2F"/>
    <w:rsid w:val="000157B5"/>
    <w:rsid w:val="00047A62"/>
    <w:rsid w:val="001C0E1D"/>
    <w:rsid w:val="001D50F8"/>
    <w:rsid w:val="004A152F"/>
    <w:rsid w:val="004D1CAC"/>
    <w:rsid w:val="00595C4E"/>
    <w:rsid w:val="00696185"/>
    <w:rsid w:val="007C3D6F"/>
    <w:rsid w:val="00836B7C"/>
    <w:rsid w:val="00857C6E"/>
    <w:rsid w:val="00A763CB"/>
    <w:rsid w:val="00AF389A"/>
    <w:rsid w:val="00B63244"/>
    <w:rsid w:val="00BB0481"/>
    <w:rsid w:val="00C6727F"/>
    <w:rsid w:val="00CC174B"/>
    <w:rsid w:val="00CF5C9A"/>
    <w:rsid w:val="00E11C2E"/>
    <w:rsid w:val="00EF7108"/>
    <w:rsid w:val="00FA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D2DD8-AE20-42A5-8C8C-6AAA7718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696185"/>
  </w:style>
  <w:style w:type="character" w:customStyle="1" w:styleId="text">
    <w:name w:val="text"/>
    <w:basedOn w:val="DefaultParagraphFont"/>
    <w:rsid w:val="00696185"/>
  </w:style>
  <w:style w:type="character" w:styleId="Hyperlink">
    <w:name w:val="Hyperlink"/>
    <w:basedOn w:val="DefaultParagraphFont"/>
    <w:uiPriority w:val="99"/>
    <w:unhideWhenUsed/>
    <w:rsid w:val="00C672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Mahanandi, Sahithya</dc:creator>
  <cp:keywords/>
  <dc:description/>
  <cp:lastModifiedBy>Steinmetz, Miranda</cp:lastModifiedBy>
  <cp:revision>2</cp:revision>
  <dcterms:created xsi:type="dcterms:W3CDTF">2016-02-23T15:02:00Z</dcterms:created>
  <dcterms:modified xsi:type="dcterms:W3CDTF">2016-02-23T15:02:00Z</dcterms:modified>
</cp:coreProperties>
</file>