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5EF1A" w14:textId="6068B4EA" w:rsidR="004B1E02" w:rsidRDefault="0099161D">
      <w:r>
        <w:t>Stephanie Ramos</w:t>
      </w:r>
    </w:p>
    <w:p w14:paraId="67AEFB5C" w14:textId="795D69D2" w:rsidR="0099161D" w:rsidRDefault="0099161D">
      <w:r>
        <w:t>July 5, 2025</w:t>
      </w:r>
    </w:p>
    <w:p w14:paraId="2BDF9D5A" w14:textId="0E103E97" w:rsidR="0099161D" w:rsidRDefault="0099161D">
      <w:r>
        <w:t>Database Development and Use</w:t>
      </w:r>
    </w:p>
    <w:p w14:paraId="7F60E6E2" w14:textId="17EF4A1D" w:rsidR="0099161D" w:rsidRDefault="0099161D">
      <w:r>
        <w:t>Module 8.2 Assignment:</w:t>
      </w:r>
    </w:p>
    <w:p w14:paraId="25F0B394" w14:textId="17296FED" w:rsidR="0099161D" w:rsidRDefault="0099161D">
      <w:r>
        <w:t>Movies: Updates &amp; Deletes</w:t>
      </w:r>
    </w:p>
    <w:p w14:paraId="3C1811E5" w14:textId="2D0CF6AE" w:rsidR="0099161D" w:rsidRDefault="00C6036D">
      <w:r w:rsidRPr="00C6036D">
        <w:drawing>
          <wp:inline distT="0" distB="0" distL="0" distR="0" wp14:anchorId="65603685" wp14:editId="3E2DBD0A">
            <wp:extent cx="4467849" cy="6125430"/>
            <wp:effectExtent l="0" t="0" r="9525" b="0"/>
            <wp:docPr id="62566096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660960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D4C35" w14:textId="4C3E46FB" w:rsidR="00C6036D" w:rsidRDefault="00C6036D">
      <w:r w:rsidRPr="00C6036D">
        <w:lastRenderedPageBreak/>
        <w:drawing>
          <wp:inline distT="0" distB="0" distL="0" distR="0" wp14:anchorId="0C35F2F6" wp14:editId="52DDBC3F">
            <wp:extent cx="4839375" cy="6258798"/>
            <wp:effectExtent l="0" t="0" r="0" b="8890"/>
            <wp:docPr id="40349687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496875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BAC1E" w14:textId="77777777" w:rsidR="006B21C1" w:rsidRDefault="006B21C1" w:rsidP="006B21C1">
      <w:r>
        <w:t>GitHub Link:</w:t>
      </w:r>
    </w:p>
    <w:p w14:paraId="0E58943D" w14:textId="1B7AFBD5" w:rsidR="006B21C1" w:rsidRDefault="006B21C1">
      <w:hyperlink r:id="rId6" w:history="1">
        <w:r w:rsidRPr="001951E1">
          <w:rPr>
            <w:rStyle w:val="Hyperlink"/>
          </w:rPr>
          <w:t>https://github.com/steph31090/csd-310.git</w:t>
        </w:r>
      </w:hyperlink>
    </w:p>
    <w:p w14:paraId="1042DCBC" w14:textId="77777777" w:rsidR="006B21C1" w:rsidRDefault="006B21C1"/>
    <w:sectPr w:rsidR="006B2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61D"/>
    <w:rsid w:val="00303CCC"/>
    <w:rsid w:val="00411BD3"/>
    <w:rsid w:val="004B1E02"/>
    <w:rsid w:val="006B21C1"/>
    <w:rsid w:val="007E29F7"/>
    <w:rsid w:val="0099161D"/>
    <w:rsid w:val="00A721E1"/>
    <w:rsid w:val="00C6036D"/>
    <w:rsid w:val="00C8698C"/>
    <w:rsid w:val="00E05019"/>
    <w:rsid w:val="00E2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1ED2C0"/>
  <w15:chartTrackingRefBased/>
  <w15:docId w15:val="{897C7621-2EC6-446A-8CF1-26E03C329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6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6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6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6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6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6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6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6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6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6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6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6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6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6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6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6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6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6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6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6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6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6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6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6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6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6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61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21C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1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teph31090/csd-310.gi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33</Words>
  <Characters>190</Characters>
  <Application>Microsoft Office Word</Application>
  <DocSecurity>0</DocSecurity>
  <Lines>14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Ramos</dc:creator>
  <cp:keywords/>
  <dc:description/>
  <cp:lastModifiedBy>Stephanie Ramos</cp:lastModifiedBy>
  <cp:revision>2</cp:revision>
  <dcterms:created xsi:type="dcterms:W3CDTF">2025-07-06T00:39:00Z</dcterms:created>
  <dcterms:modified xsi:type="dcterms:W3CDTF">2025-07-06T01:57:00Z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0d9b9c47-afc5-4391-a5e2-d5adc989d283</vt:lpwstr>
  </property>
</Properties>
</file>