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62370" w14:textId="7114BE45" w:rsidR="00C10AB4" w:rsidRDefault="00C10AB4" w:rsidP="00C10AB4">
      <w:pPr>
        <w:pStyle w:val="Heading1"/>
      </w:pPr>
      <w:r>
        <w:t>Files</w:t>
      </w:r>
    </w:p>
    <w:p w14:paraId="39E366E3" w14:textId="5AD9EAAB" w:rsidR="00C10AB4" w:rsidRDefault="00C10AB4" w:rsidP="00C10AB4">
      <w:pPr>
        <w:pStyle w:val="ListParagraph"/>
        <w:numPr>
          <w:ilvl w:val="0"/>
          <w:numId w:val="1"/>
        </w:numPr>
      </w:pPr>
      <w:r>
        <w:t>Main.py: Main file which creates full output with vehicle tracking, lane/line creation</w:t>
      </w:r>
    </w:p>
    <w:p w14:paraId="1F4B3B98" w14:textId="750C7969" w:rsidR="00C10AB4" w:rsidRDefault="00C10AB4" w:rsidP="00C10AB4">
      <w:pPr>
        <w:pStyle w:val="ListParagraph"/>
        <w:numPr>
          <w:ilvl w:val="0"/>
          <w:numId w:val="1"/>
        </w:numPr>
      </w:pPr>
      <w:r>
        <w:t>Dashcam.py: Stripped down version of main.py intended for moving cameras. Removes lanes/lines functionality and doesn’t track objects between frames</w:t>
      </w:r>
    </w:p>
    <w:p w14:paraId="7A9AA26F" w14:textId="2BFA7038" w:rsidR="00C10AB4" w:rsidRDefault="00C10AB4" w:rsidP="00C10AB4">
      <w:pPr>
        <w:pStyle w:val="ListParagraph"/>
        <w:numPr>
          <w:ilvl w:val="0"/>
          <w:numId w:val="1"/>
        </w:numPr>
      </w:pPr>
      <w:r>
        <w:t>Config.py: Control hyperparameters, model option and input/output filepaths</w:t>
      </w:r>
    </w:p>
    <w:p w14:paraId="41AFE9FD" w14:textId="3E327572" w:rsidR="00C10AB4" w:rsidRDefault="00C10AB4" w:rsidP="00C10AB4">
      <w:pPr>
        <w:pStyle w:val="ListParagraph"/>
        <w:numPr>
          <w:ilvl w:val="0"/>
          <w:numId w:val="1"/>
        </w:numPr>
      </w:pPr>
      <w:r>
        <w:t>Setup_video.py: Code for drawing lanes/lines on new video</w:t>
      </w:r>
    </w:p>
    <w:p w14:paraId="30D07041" w14:textId="65A22460" w:rsidR="00C10AB4" w:rsidRDefault="00C10AB4" w:rsidP="00C10AB4">
      <w:pPr>
        <w:pStyle w:val="ListParagraph"/>
        <w:numPr>
          <w:ilvl w:val="0"/>
          <w:numId w:val="1"/>
        </w:numPr>
      </w:pPr>
      <w:r>
        <w:t>Tracking.py: Algorithm for assigning vehicle unique IDs and tracking each vehicle between frames</w:t>
      </w:r>
    </w:p>
    <w:p w14:paraId="185A69E5" w14:textId="7D9DA146" w:rsidR="00C10AB4" w:rsidRDefault="00C10AB4" w:rsidP="00C10AB4">
      <w:pPr>
        <w:pStyle w:val="ListParagraph"/>
        <w:numPr>
          <w:ilvl w:val="0"/>
          <w:numId w:val="1"/>
        </w:numPr>
      </w:pPr>
      <w:r>
        <w:t>My_utils.py: All code and functions needed that aren’t related to tracking. Drawing text on frame, custom classes, list of objects of interest, plotting number of cars</w:t>
      </w:r>
    </w:p>
    <w:p w14:paraId="2340E894" w14:textId="2BD7E4A7" w:rsidR="00C10AB4" w:rsidRDefault="00C10AB4" w:rsidP="00C10AB4">
      <w:pPr>
        <w:pStyle w:val="ListParagraph"/>
        <w:numPr>
          <w:ilvl w:val="0"/>
          <w:numId w:val="1"/>
        </w:numPr>
      </w:pPr>
      <w:r>
        <w:t>Model_setup.py: Creates standardised get_model_output function using chosen model framework so pytorch and opencv both run identically in main.py</w:t>
      </w:r>
    </w:p>
    <w:p w14:paraId="146BB5B5" w14:textId="5BC56635" w:rsidR="008D3D63" w:rsidRDefault="008D3D63" w:rsidP="008D3D63">
      <w:pPr>
        <w:pStyle w:val="Heading2"/>
      </w:pPr>
      <w:r>
        <w:t>Config.py</w:t>
      </w:r>
    </w:p>
    <w:p w14:paraId="3EEEE1B6" w14:textId="42F93695" w:rsidR="008D3D63" w:rsidRDefault="008D3D63" w:rsidP="008D3D63">
      <w:pPr>
        <w:pStyle w:val="ListParagraph"/>
        <w:numPr>
          <w:ilvl w:val="0"/>
          <w:numId w:val="5"/>
        </w:numPr>
      </w:pPr>
      <w:r>
        <w:t>MODEL_TYPE: choose pytorch or cv2</w:t>
      </w:r>
    </w:p>
    <w:p w14:paraId="6DAFD927" w14:textId="03F190F6" w:rsidR="008D3D63" w:rsidRDefault="008D3D63" w:rsidP="008D3D63">
      <w:pPr>
        <w:pStyle w:val="ListParagraph"/>
        <w:numPr>
          <w:ilvl w:val="0"/>
          <w:numId w:val="5"/>
        </w:numPr>
      </w:pPr>
      <w:r>
        <w:t>weightsPath, configPath: stored weights and config for cv2 model</w:t>
      </w:r>
    </w:p>
    <w:p w14:paraId="6552D05B" w14:textId="6EAF66DB" w:rsidR="008D3D63" w:rsidRDefault="008D3D63" w:rsidP="008D3D63">
      <w:pPr>
        <w:pStyle w:val="ListParagraph"/>
        <w:numPr>
          <w:ilvl w:val="0"/>
          <w:numId w:val="5"/>
        </w:numPr>
      </w:pPr>
      <w:r>
        <w:t>preDefinedConfidence: Model confidence required for vehicle to be counted. Only for cv2</w:t>
      </w:r>
    </w:p>
    <w:p w14:paraId="5A09C503" w14:textId="758CEC86" w:rsidR="008D3D63" w:rsidRDefault="008D3D63" w:rsidP="008D3D63">
      <w:pPr>
        <w:pStyle w:val="ListParagraph"/>
        <w:numPr>
          <w:ilvl w:val="0"/>
          <w:numId w:val="5"/>
        </w:numPr>
      </w:pPr>
      <w:r>
        <w:t>preDefinedThreshold: NMS threshold. Only for cv2</w:t>
      </w:r>
    </w:p>
    <w:p w14:paraId="391D0C0D" w14:textId="77777777" w:rsidR="008D3D63" w:rsidRDefault="008D3D63" w:rsidP="008D3D63">
      <w:pPr>
        <w:pStyle w:val="ListParagraph"/>
        <w:numPr>
          <w:ilvl w:val="0"/>
          <w:numId w:val="5"/>
        </w:numPr>
      </w:pPr>
      <w:r>
        <w:t>RUN_EVERY: model uses every RUN_EVERY</w:t>
      </w:r>
      <w:r w:rsidRPr="008D3D63">
        <w:rPr>
          <w:vertAlign w:val="superscript"/>
        </w:rPr>
        <w:t>th</w:t>
      </w:r>
      <w:r>
        <w:t xml:space="preserve"> frame</w:t>
      </w:r>
    </w:p>
    <w:p w14:paraId="47735BAD" w14:textId="77777777" w:rsidR="008D3D63" w:rsidRDefault="008D3D63" w:rsidP="008D3D63">
      <w:pPr>
        <w:pStyle w:val="ListParagraph"/>
        <w:numPr>
          <w:ilvl w:val="0"/>
          <w:numId w:val="5"/>
        </w:numPr>
      </w:pPr>
      <w:r>
        <w:t>FRAMES_BEFORE_CURRENT: Vehicles are sometimes missed in a single frame. The tracking algorithm searches through the previous FRAMES_BEFORE_CURRENT frames for each vehicle, taking the most recent sighting</w:t>
      </w:r>
    </w:p>
    <w:p w14:paraId="7B652661" w14:textId="77777777" w:rsidR="008D3D63" w:rsidRDefault="008D3D63" w:rsidP="008D3D63">
      <w:pPr>
        <w:pStyle w:val="ListParagraph"/>
        <w:numPr>
          <w:ilvl w:val="0"/>
          <w:numId w:val="5"/>
        </w:numPr>
      </w:pPr>
      <w:r>
        <w:t>inputWidth, inputHeight: frame is resized for model. Must be a squre. Only for cv2</w:t>
      </w:r>
    </w:p>
    <w:p w14:paraId="3A5AD84D" w14:textId="227AF080" w:rsidR="008D3D63" w:rsidRPr="008D3D63" w:rsidRDefault="008D3D63" w:rsidP="008D3D63">
      <w:pPr>
        <w:pStyle w:val="ListParagraph"/>
        <w:numPr>
          <w:ilvl w:val="0"/>
          <w:numId w:val="5"/>
        </w:numPr>
      </w:pPr>
      <w:r>
        <w:t>BATCH_SIZE: only for pytorch</w:t>
      </w:r>
    </w:p>
    <w:p w14:paraId="0AF0F068" w14:textId="12450677" w:rsidR="00C10AB4" w:rsidRDefault="00C10AB4" w:rsidP="00C10AB4">
      <w:pPr>
        <w:pStyle w:val="Heading2"/>
      </w:pPr>
      <w:r>
        <w:t>Main.py</w:t>
      </w:r>
    </w:p>
    <w:p w14:paraId="7D15C756" w14:textId="782148F8" w:rsidR="00C10AB4" w:rsidRDefault="00C10AB4" w:rsidP="00C10AB4">
      <w:r>
        <w:t>Initial setup:</w:t>
      </w:r>
    </w:p>
    <w:p w14:paraId="2FF93DD8" w14:textId="6272A343" w:rsidR="00C10AB4" w:rsidRDefault="00C10AB4" w:rsidP="00C10AB4">
      <w:pPr>
        <w:pStyle w:val="ListParagraph"/>
        <w:numPr>
          <w:ilvl w:val="0"/>
          <w:numId w:val="3"/>
        </w:numPr>
      </w:pPr>
      <w:r>
        <w:t>Checks if lanes and lines for the chosen video name already exist in video_configs. If not, calls setup_video.py to do so and stores results</w:t>
      </w:r>
    </w:p>
    <w:p w14:paraId="62EE382D" w14:textId="379746AC" w:rsidR="00C10AB4" w:rsidRDefault="0056038D" w:rsidP="00C10AB4">
      <w:pPr>
        <w:pStyle w:val="ListParagraph"/>
        <w:numPr>
          <w:ilvl w:val="0"/>
          <w:numId w:val="3"/>
        </w:numPr>
      </w:pPr>
      <w:r>
        <w:t>Sets up video stream and initialises writer to save output video</w:t>
      </w:r>
    </w:p>
    <w:p w14:paraId="417EF5D2" w14:textId="3D5ACBCD" w:rsidR="0056038D" w:rsidRDefault="0056038D" w:rsidP="00C10AB4">
      <w:pPr>
        <w:pStyle w:val="ListParagraph"/>
        <w:numPr>
          <w:ilvl w:val="0"/>
          <w:numId w:val="3"/>
        </w:numPr>
      </w:pPr>
      <w:r>
        <w:t>Starts looping through video</w:t>
      </w:r>
    </w:p>
    <w:p w14:paraId="29BF2D12" w14:textId="14EBDD58" w:rsidR="0056038D" w:rsidRDefault="0056038D" w:rsidP="0056038D">
      <w:r>
        <w:t>Loop over frames:</w:t>
      </w:r>
    </w:p>
    <w:p w14:paraId="76C4437C" w14:textId="07E86FCB" w:rsidR="0056038D" w:rsidRDefault="0056038D" w:rsidP="0056038D">
      <w:pPr>
        <w:pStyle w:val="ListParagraph"/>
        <w:numPr>
          <w:ilvl w:val="0"/>
          <w:numId w:val="4"/>
        </w:numPr>
      </w:pPr>
      <w:r>
        <w:t>Creates list of frames of length BATCH_SIZE. If BATCH_SIZE = 3, RUN_EVERY = 4, it will collect frames 4, 8, 12 and discard the rest</w:t>
      </w:r>
    </w:p>
    <w:p w14:paraId="7B1584A7" w14:textId="6306C9AD" w:rsidR="0056038D" w:rsidRDefault="0056038D" w:rsidP="0056038D">
      <w:pPr>
        <w:pStyle w:val="ListParagraph"/>
        <w:numPr>
          <w:ilvl w:val="0"/>
          <w:numId w:val="4"/>
        </w:numPr>
      </w:pPr>
      <w:r>
        <w:t>Gets lists of potential bounding boxes for objects, model confidences and predicted class for each box for each frame</w:t>
      </w:r>
    </w:p>
    <w:p w14:paraId="30605614" w14:textId="22AFA8AA" w:rsidR="0056038D" w:rsidRDefault="0056038D" w:rsidP="0056038D">
      <w:pPr>
        <w:pStyle w:val="ListParagraph"/>
        <w:numPr>
          <w:ilvl w:val="0"/>
          <w:numId w:val="4"/>
        </w:numPr>
      </w:pPr>
      <w:r>
        <w:t>Loops through boxes, confidences, classes for each frame</w:t>
      </w:r>
    </w:p>
    <w:p w14:paraId="47E6500F" w14:textId="7C416B58" w:rsidR="0056038D" w:rsidRDefault="0056038D" w:rsidP="0056038D">
      <w:pPr>
        <w:pStyle w:val="ListParagraph"/>
        <w:numPr>
          <w:ilvl w:val="1"/>
          <w:numId w:val="4"/>
        </w:numPr>
      </w:pPr>
      <w:r>
        <w:t>Draws lines and lanes on frame</w:t>
      </w:r>
    </w:p>
    <w:p w14:paraId="74C009EC" w14:textId="498ACAE0" w:rsidR="0056038D" w:rsidRDefault="0056038D" w:rsidP="0056038D">
      <w:pPr>
        <w:pStyle w:val="ListParagraph"/>
        <w:numPr>
          <w:ilvl w:val="1"/>
          <w:numId w:val="4"/>
        </w:numPr>
      </w:pPr>
      <w:r>
        <w:t>Runs tracking algorithm. Uses previous detections in all_detections to track vehicles and identify new vehicles. Idxs represent the indices of the bounding boxes to be kept after running non-maximum suppression on the boxes</w:t>
      </w:r>
    </w:p>
    <w:p w14:paraId="6C95D4C8" w14:textId="2F54277D" w:rsidR="0056038D" w:rsidRDefault="00E0024D" w:rsidP="00E0024D">
      <w:pPr>
        <w:pStyle w:val="ListParagraph"/>
        <w:numPr>
          <w:ilvl w:val="1"/>
          <w:numId w:val="4"/>
        </w:numPr>
      </w:pPr>
      <w:r>
        <w:t>Detects line crossings and vehicles in each lane</w:t>
      </w:r>
    </w:p>
    <w:p w14:paraId="4A7BB78F" w14:textId="0ED3D694" w:rsidR="00E0024D" w:rsidRDefault="00E0024D" w:rsidP="00E0024D">
      <w:pPr>
        <w:pStyle w:val="ListParagraph"/>
        <w:numPr>
          <w:ilvl w:val="1"/>
          <w:numId w:val="4"/>
        </w:numPr>
      </w:pPr>
      <w:r>
        <w:t>Writes text on frame</w:t>
      </w:r>
    </w:p>
    <w:p w14:paraId="6FDBAD66" w14:textId="134DE86B" w:rsidR="00E0024D" w:rsidRDefault="00E0024D" w:rsidP="00E0024D">
      <w:pPr>
        <w:pStyle w:val="ListParagraph"/>
        <w:numPr>
          <w:ilvl w:val="1"/>
          <w:numId w:val="4"/>
        </w:numPr>
      </w:pPr>
      <w:r>
        <w:t>Stores frame with writer</w:t>
      </w:r>
    </w:p>
    <w:p w14:paraId="2EDA13A2" w14:textId="0A90FCD1" w:rsidR="00E0024D" w:rsidRDefault="00E0024D" w:rsidP="00E0024D">
      <w:pPr>
        <w:pStyle w:val="ListParagraph"/>
        <w:numPr>
          <w:ilvl w:val="0"/>
          <w:numId w:val="4"/>
        </w:numPr>
      </w:pPr>
      <w:r>
        <w:lastRenderedPageBreak/>
        <w:t>Updates messy stats_df frame and saves it</w:t>
      </w:r>
    </w:p>
    <w:p w14:paraId="773F9705" w14:textId="685B08A0" w:rsidR="00E0024D" w:rsidRDefault="00E0024D" w:rsidP="00E0024D">
      <w:pPr>
        <w:pStyle w:val="ListParagraph"/>
        <w:numPr>
          <w:ilvl w:val="0"/>
          <w:numId w:val="4"/>
        </w:numPr>
      </w:pPr>
      <w:r>
        <w:t>Displays final frame of the batch and updates counting graph</w:t>
      </w:r>
    </w:p>
    <w:p w14:paraId="33500E82" w14:textId="28DB6465" w:rsidR="00E0024D" w:rsidRPr="00C10AB4" w:rsidRDefault="00E0024D" w:rsidP="00E0024D">
      <w:r>
        <w:t>Saves objects, stats, history of run</w:t>
      </w:r>
    </w:p>
    <w:sectPr w:rsidR="00E0024D" w:rsidRPr="00C10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D3988" w14:textId="77777777" w:rsidR="008D3D63" w:rsidRDefault="008D3D63" w:rsidP="008D3D63">
      <w:pPr>
        <w:spacing w:after="0" w:line="240" w:lineRule="auto"/>
      </w:pPr>
      <w:r>
        <w:separator/>
      </w:r>
    </w:p>
  </w:endnote>
  <w:endnote w:type="continuationSeparator" w:id="0">
    <w:p w14:paraId="5FF8A59F" w14:textId="77777777" w:rsidR="008D3D63" w:rsidRDefault="008D3D63" w:rsidP="008D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FB7AD" w14:textId="77777777" w:rsidR="008D3D63" w:rsidRDefault="008D3D63" w:rsidP="008D3D63">
      <w:pPr>
        <w:spacing w:after="0" w:line="240" w:lineRule="auto"/>
      </w:pPr>
      <w:r>
        <w:separator/>
      </w:r>
    </w:p>
  </w:footnote>
  <w:footnote w:type="continuationSeparator" w:id="0">
    <w:p w14:paraId="0F0AED55" w14:textId="77777777" w:rsidR="008D3D63" w:rsidRDefault="008D3D63" w:rsidP="008D3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5BFA"/>
    <w:multiLevelType w:val="hybridMultilevel"/>
    <w:tmpl w:val="964A3F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6B6B"/>
    <w:multiLevelType w:val="hybridMultilevel"/>
    <w:tmpl w:val="DAB601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55C0"/>
    <w:multiLevelType w:val="hybridMultilevel"/>
    <w:tmpl w:val="E4A41C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4102D"/>
    <w:multiLevelType w:val="hybridMultilevel"/>
    <w:tmpl w:val="69020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8242E"/>
    <w:multiLevelType w:val="hybridMultilevel"/>
    <w:tmpl w:val="8390B5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B4"/>
    <w:rsid w:val="0056038D"/>
    <w:rsid w:val="008D3D63"/>
    <w:rsid w:val="00C10AB4"/>
    <w:rsid w:val="00E0024D"/>
    <w:rsid w:val="00E2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FF4A7"/>
  <w15:chartTrackingRefBased/>
  <w15:docId w15:val="{48CD9FF8-3286-442E-A302-CA96FE2B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0A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0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O'Brien</dc:creator>
  <cp:keywords/>
  <dc:description/>
  <cp:lastModifiedBy>Stephen O'Brien</cp:lastModifiedBy>
  <cp:revision>1</cp:revision>
  <dcterms:created xsi:type="dcterms:W3CDTF">2022-04-26T10:30:00Z</dcterms:created>
  <dcterms:modified xsi:type="dcterms:W3CDTF">2022-04-26T11:12:00Z</dcterms:modified>
</cp:coreProperties>
</file>