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607" w:rsidRPr="00D80607" w:rsidRDefault="00D80607" w:rsidP="00D80607">
      <w:pPr>
        <w:jc w:val="center"/>
        <w:rPr>
          <w:b/>
          <w:i/>
          <w:u w:val="single"/>
        </w:rPr>
      </w:pPr>
      <w:r w:rsidRPr="00D80607">
        <w:rPr>
          <w:b/>
          <w:i/>
          <w:u w:val="single"/>
        </w:rPr>
        <w:t>LINEAR REGRESSION + MODEL + COST FUNCTION</w:t>
      </w:r>
    </w:p>
    <w:p w:rsidR="00D80607" w:rsidRDefault="00730D64" w:rsidP="00730D6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D80607" w:rsidRPr="00D80607">
        <w:rPr>
          <w:b/>
          <w:u w:val="single"/>
        </w:rPr>
        <w:t>MODEL REPRESENTATION</w:t>
      </w:r>
    </w:p>
    <w:p w:rsidR="00D80607" w:rsidRPr="00D80607" w:rsidRDefault="00D80607" w:rsidP="00D8060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80607" w:rsidRDefault="00D80607" w:rsidP="00D80607">
      <w:pPr>
        <w:pStyle w:val="ListBullet"/>
      </w:pPr>
      <w:r>
        <w:t>Ex: P</w:t>
      </w:r>
      <w:r w:rsidRPr="005D7283">
        <w:t>redicting housing prices</w:t>
      </w:r>
      <w:r>
        <w:t xml:space="preserve"> w/ </w:t>
      </w:r>
      <w:r w:rsidRPr="005D7283">
        <w:t xml:space="preserve">a data set of housing prices from Portland, </w:t>
      </w:r>
      <w:r>
        <w:t>OR</w:t>
      </w:r>
      <w:r>
        <w:t xml:space="preserve"> w/ </w:t>
      </w:r>
      <w:r w:rsidRPr="005D7283">
        <w:t xml:space="preserve">different sizes sold for a range of different prices. </w:t>
      </w:r>
    </w:p>
    <w:p w:rsidR="00D80607" w:rsidRDefault="00D80607" w:rsidP="00D80607">
      <w:pPr>
        <w:pStyle w:val="ListBullet"/>
      </w:pPr>
      <w:r>
        <w:t xml:space="preserve">Someone is </w:t>
      </w:r>
      <w:r w:rsidRPr="005D7283">
        <w:t xml:space="preserve">trying to sell a house of 1250 </w:t>
      </w:r>
      <w:r>
        <w:t>ft</w:t>
      </w:r>
      <w:r w:rsidRPr="002F2428">
        <w:rPr>
          <w:vertAlign w:val="superscript"/>
        </w:rPr>
        <w:t>2</w:t>
      </w:r>
      <w:r w:rsidRPr="005D7283">
        <w:t xml:space="preserve"> </w:t>
      </w:r>
      <w:r>
        <w:t>+</w:t>
      </w:r>
      <w:r>
        <w:t xml:space="preserve"> wants to</w:t>
      </w:r>
      <w:r>
        <w:t xml:space="preserve"> predict</w:t>
      </w:r>
      <w:r w:rsidRPr="005D7283">
        <w:t xml:space="preserve"> how much they might be able to sell for. </w:t>
      </w:r>
    </w:p>
    <w:p w:rsidR="00D80607" w:rsidRDefault="00D80607" w:rsidP="00D80607">
      <w:pPr>
        <w:pStyle w:val="ListBullet"/>
      </w:pPr>
      <w:r>
        <w:t xml:space="preserve">1 </w:t>
      </w:r>
      <w:r w:rsidRPr="005D7283">
        <w:t xml:space="preserve">thing </w:t>
      </w:r>
      <w:r>
        <w:t xml:space="preserve">to do is fit a model, like a </w:t>
      </w:r>
      <w:r w:rsidRPr="005D7283">
        <w:t xml:space="preserve">straight </w:t>
      </w:r>
      <w:r>
        <w:t xml:space="preserve">best-fit </w:t>
      </w:r>
      <w:r w:rsidRPr="005D7283">
        <w:t xml:space="preserve">line </w:t>
      </w:r>
    </w:p>
    <w:p w:rsidR="00D80607" w:rsidRDefault="00D80607" w:rsidP="00D8060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A8A2497" wp14:editId="50AAAE2A">
            <wp:extent cx="4573463" cy="17756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474" cy="17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</w:pPr>
      <w:r>
        <w:t>B</w:t>
      </w:r>
      <w:r w:rsidRPr="005D7283">
        <w:t xml:space="preserve">ased on </w:t>
      </w:r>
      <w:r>
        <w:t>this</w:t>
      </w:r>
      <w:r w:rsidRPr="005D7283">
        <w:t xml:space="preserve">, maybe </w:t>
      </w:r>
      <w:r>
        <w:t xml:space="preserve">he </w:t>
      </w:r>
      <w:r w:rsidRPr="005D7283">
        <w:t>can sell the house for around $220</w:t>
      </w:r>
      <w:r>
        <w:t>k</w:t>
      </w:r>
    </w:p>
    <w:p w:rsidR="00D80607" w:rsidRDefault="00D80607" w:rsidP="00D80607">
      <w:pPr>
        <w:pStyle w:val="ListBullet"/>
      </w:pPr>
      <w:r>
        <w:t xml:space="preserve">This was </w:t>
      </w:r>
      <w:r w:rsidRPr="005D7283">
        <w:t>a</w:t>
      </w:r>
      <w:r>
        <w:t xml:space="preserve"> supervised learning algorithm, b/c </w:t>
      </w:r>
      <w:r w:rsidRPr="005D7283">
        <w:t xml:space="preserve">we're given </w:t>
      </w:r>
      <w:r>
        <w:t xml:space="preserve">the </w:t>
      </w:r>
      <w:r w:rsidRPr="005D7283">
        <w:t xml:space="preserve">"right answer" for each </w:t>
      </w:r>
      <w:r>
        <w:t>example</w:t>
      </w:r>
      <w:r>
        <w:t>.</w:t>
      </w:r>
    </w:p>
    <w:p w:rsidR="00D80607" w:rsidRDefault="00D80607" w:rsidP="00D80607">
      <w:pPr>
        <w:pStyle w:val="ListBullet"/>
        <w:tabs>
          <w:tab w:val="clear" w:pos="360"/>
          <w:tab w:val="num" w:pos="720"/>
        </w:tabs>
        <w:ind w:left="720"/>
      </w:pPr>
      <w:r w:rsidRPr="005D7283">
        <w:t xml:space="preserve">Told the actual </w:t>
      </w:r>
      <w:r>
        <w:t xml:space="preserve">size </w:t>
      </w:r>
      <w:r>
        <w:t>+</w:t>
      </w:r>
      <w:r>
        <w:t xml:space="preserve"> </w:t>
      </w:r>
      <w:r w:rsidRPr="005D7283">
        <w:t xml:space="preserve">price of each of </w:t>
      </w:r>
      <w:r>
        <w:t xml:space="preserve">house </w:t>
      </w:r>
      <w:r w:rsidRPr="005D7283">
        <w:t xml:space="preserve">in </w:t>
      </w:r>
      <w:r>
        <w:t xml:space="preserve">the </w:t>
      </w:r>
      <w:r w:rsidRPr="005D7283">
        <w:t xml:space="preserve">data </w:t>
      </w:r>
      <w:r>
        <w:t xml:space="preserve">+ </w:t>
      </w:r>
      <w:r>
        <w:t xml:space="preserve">used </w:t>
      </w:r>
      <w:r w:rsidRPr="00775C0E">
        <w:rPr>
          <w:b/>
        </w:rPr>
        <w:t>regression</w:t>
      </w:r>
      <w:r w:rsidRPr="005D7283">
        <w:t xml:space="preserve"> </w:t>
      </w:r>
      <w:r>
        <w:t xml:space="preserve">= </w:t>
      </w:r>
      <w:r w:rsidRPr="005D7283">
        <w:t xml:space="preserve">predicting </w:t>
      </w:r>
      <w:r w:rsidRPr="00775C0E">
        <w:rPr>
          <w:i/>
        </w:rPr>
        <w:t>a real-valued output</w:t>
      </w:r>
      <w:r w:rsidRPr="005D7283">
        <w:t xml:space="preserve"> </w:t>
      </w:r>
      <w:r>
        <w:t>(</w:t>
      </w:r>
      <w:r w:rsidRPr="005D7283">
        <w:t>price</w:t>
      </w:r>
      <w:r>
        <w:t>)</w:t>
      </w:r>
      <w:r w:rsidRPr="005D7283">
        <w:t xml:space="preserve">. </w:t>
      </w:r>
    </w:p>
    <w:p w:rsidR="00D80607" w:rsidRDefault="00D80607" w:rsidP="00D80607">
      <w:pPr>
        <w:pStyle w:val="ListBullet"/>
        <w:tabs>
          <w:tab w:val="clear" w:pos="360"/>
          <w:tab w:val="num" w:pos="720"/>
        </w:tabs>
        <w:ind w:left="720"/>
      </w:pPr>
      <w:r w:rsidRPr="00583363">
        <w:rPr>
          <w:b/>
        </w:rPr>
        <w:t>classification</w:t>
      </w:r>
      <w:r w:rsidRPr="005D7283">
        <w:t xml:space="preserve"> </w:t>
      </w:r>
      <w:r>
        <w:t>=</w:t>
      </w:r>
      <w:r w:rsidRPr="005D7283">
        <w:t xml:space="preserve"> predict discrete-valued outputs </w:t>
      </w:r>
      <w:r>
        <w:t>(</w:t>
      </w:r>
      <w:r w:rsidRPr="005D7283">
        <w:t xml:space="preserve">if tumors </w:t>
      </w:r>
      <w:r>
        <w:t xml:space="preserve">are </w:t>
      </w:r>
      <w:r>
        <w:t>malignant/</w:t>
      </w:r>
      <w:r>
        <w:t xml:space="preserve">benign </w:t>
      </w:r>
      <w:r>
        <w:t xml:space="preserve">(0-1 </w:t>
      </w:r>
      <w:r>
        <w:t>valued discrete output)</w:t>
      </w:r>
    </w:p>
    <w:p w:rsidR="00D80607" w:rsidRPr="00E13203" w:rsidRDefault="00D80607" w:rsidP="00D80607">
      <w:pPr>
        <w:pStyle w:val="ListBullet"/>
      </w:pPr>
      <w:r>
        <w:t>In</w:t>
      </w:r>
      <w:r w:rsidRPr="005D7283">
        <w:t xml:space="preserve"> supervised learning, we have a </w:t>
      </w:r>
      <w:r w:rsidRPr="00E13203">
        <w:rPr>
          <w:b/>
        </w:rPr>
        <w:t>training set</w:t>
      </w:r>
    </w:p>
    <w:p w:rsidR="00D80607" w:rsidRDefault="00D80607" w:rsidP="00D80607">
      <w:pPr>
        <w:pStyle w:val="ListBullet"/>
        <w:tabs>
          <w:tab w:val="clear" w:pos="360"/>
          <w:tab w:val="num" w:pos="720"/>
        </w:tabs>
        <w:ind w:left="720"/>
      </w:pPr>
      <w:r w:rsidRPr="00E13203">
        <w:t xml:space="preserve">Ex: </w:t>
      </w:r>
      <w:r>
        <w:t>D</w:t>
      </w:r>
      <w:r w:rsidRPr="005D7283">
        <w:t xml:space="preserve">ifferent housing prices </w:t>
      </w:r>
      <w:r>
        <w:t xml:space="preserve">w/ the </w:t>
      </w:r>
      <w:r w:rsidRPr="005D7283">
        <w:t xml:space="preserve">job </w:t>
      </w:r>
      <w:r>
        <w:t xml:space="preserve">to </w:t>
      </w:r>
      <w:r w:rsidRPr="005D7283">
        <w:t xml:space="preserve">learn from data how to predict prices of </w:t>
      </w:r>
      <w:r>
        <w:t>houses</w:t>
      </w:r>
    </w:p>
    <w:p w:rsidR="00D80607" w:rsidRDefault="00D80607" w:rsidP="00D80607">
      <w:pPr>
        <w:pStyle w:val="ListBullet"/>
        <w:tabs>
          <w:tab w:val="clear" w:pos="360"/>
          <w:tab w:val="num" w:pos="720"/>
        </w:tabs>
        <w:ind w:left="720"/>
      </w:pPr>
      <w:r w:rsidRPr="00074B68">
        <w:rPr>
          <w:b/>
        </w:rPr>
        <w:t>m</w:t>
      </w:r>
      <w:r w:rsidRPr="005D7283">
        <w:t xml:space="preserve"> </w:t>
      </w:r>
      <w:r>
        <w:t>= sample size/ob</w:t>
      </w:r>
      <w:r>
        <w:t>s</w:t>
      </w:r>
      <w:r>
        <w:t xml:space="preserve">    </w:t>
      </w:r>
      <w:r>
        <w:t xml:space="preserve"> </w:t>
      </w:r>
      <w:r w:rsidRPr="00074B68">
        <w:rPr>
          <w:b/>
        </w:rPr>
        <w:t>x</w:t>
      </w:r>
      <w:r>
        <w:t xml:space="preserve"> = input variables/</w:t>
      </w:r>
      <w:r>
        <w:rPr>
          <w:b/>
        </w:rPr>
        <w:t xml:space="preserve">features   </w:t>
      </w:r>
      <w:r>
        <w:t xml:space="preserve"> </w:t>
      </w:r>
      <w:r w:rsidRPr="00074B68">
        <w:rPr>
          <w:b/>
        </w:rPr>
        <w:t>y</w:t>
      </w:r>
      <w:r>
        <w:t xml:space="preserve"> = output/</w:t>
      </w:r>
      <w:r w:rsidRPr="00074B68">
        <w:rPr>
          <w:b/>
        </w:rPr>
        <w:t>target</w:t>
      </w:r>
      <w:r w:rsidRPr="005D7283">
        <w:t xml:space="preserve"> variable to pr</w:t>
      </w:r>
      <w:r>
        <w:t>edict</w:t>
      </w:r>
    </w:p>
    <w:p w:rsidR="00D80607" w:rsidRDefault="00D80607" w:rsidP="00D80607">
      <w:pPr>
        <w:pStyle w:val="ListBullet"/>
        <w:tabs>
          <w:tab w:val="clear" w:pos="360"/>
          <w:tab w:val="num" w:pos="720"/>
        </w:tabs>
        <w:ind w:left="720"/>
      </w:pPr>
      <w:r w:rsidRPr="00074B68">
        <w:rPr>
          <w:b/>
        </w:rPr>
        <w:t>(x, y)</w:t>
      </w:r>
      <w:r w:rsidRPr="005D7283">
        <w:t xml:space="preserve"> </w:t>
      </w:r>
      <w:r>
        <w:t>= a single training example/observation/</w:t>
      </w:r>
      <w:r w:rsidRPr="005D7283">
        <w:t xml:space="preserve">row in </w:t>
      </w:r>
      <w:r>
        <w:t xml:space="preserve">a </w:t>
      </w:r>
      <w:r w:rsidRPr="005D7283">
        <w:t xml:space="preserve">table </w:t>
      </w:r>
    </w:p>
    <w:p w:rsidR="00D80607" w:rsidRDefault="00D80607" w:rsidP="00D80607">
      <w:pPr>
        <w:pStyle w:val="ListBullet"/>
        <w:tabs>
          <w:tab w:val="clear" w:pos="360"/>
          <w:tab w:val="num" w:pos="720"/>
        </w:tabs>
        <w:ind w:left="720"/>
      </w:pPr>
      <w:r w:rsidRPr="00074B68">
        <w:rPr>
          <w:b/>
        </w:rPr>
        <w:t>(x(</w:t>
      </w:r>
      <w:proofErr w:type="spellStart"/>
      <w:r w:rsidRPr="00074B68">
        <w:rPr>
          <w:b/>
        </w:rPr>
        <w:t>i</w:t>
      </w:r>
      <w:proofErr w:type="spellEnd"/>
      <w:r w:rsidRPr="00074B68">
        <w:rPr>
          <w:b/>
        </w:rPr>
        <w:t>), y(</w:t>
      </w:r>
      <w:proofErr w:type="spellStart"/>
      <w:r w:rsidRPr="00074B68">
        <w:rPr>
          <w:b/>
        </w:rPr>
        <w:t>i</w:t>
      </w:r>
      <w:proofErr w:type="spellEnd"/>
      <w:r w:rsidRPr="00074B68">
        <w:rPr>
          <w:b/>
        </w:rPr>
        <w:t>))</w:t>
      </w:r>
      <w:r w:rsidRPr="005D7283">
        <w:t xml:space="preserve"> </w:t>
      </w:r>
      <w:r>
        <w:t xml:space="preserve">= </w:t>
      </w:r>
      <w:r>
        <w:t xml:space="preserve">the </w:t>
      </w:r>
      <w:r w:rsidRPr="005D7283">
        <w:t xml:space="preserve">ith training example </w:t>
      </w:r>
    </w:p>
    <w:p w:rsidR="00D80607" w:rsidRDefault="00D80607" w:rsidP="00D80607">
      <w:pPr>
        <w:pStyle w:val="ListBullet"/>
      </w:pPr>
      <w:r>
        <w:t>We f</w:t>
      </w:r>
      <w:r w:rsidRPr="005D7283">
        <w:t xml:space="preserve">eed </w:t>
      </w:r>
      <w:r>
        <w:t>a training set to a ML algorithm whose</w:t>
      </w:r>
      <w:r w:rsidRPr="005D7283">
        <w:t xml:space="preserve"> job </w:t>
      </w:r>
      <w:r>
        <w:t xml:space="preserve">it to then output a function, which by </w:t>
      </w:r>
      <w:r w:rsidRPr="005D7283">
        <w:t>convention</w:t>
      </w:r>
      <w:r>
        <w:t>,</w:t>
      </w:r>
      <w:r w:rsidRPr="005D7283">
        <w:t xml:space="preserve"> is usually denoted </w:t>
      </w:r>
      <w:r w:rsidRPr="00074B68">
        <w:rPr>
          <w:b/>
        </w:rPr>
        <w:t>h</w:t>
      </w:r>
      <w:r>
        <w:t xml:space="preserve"> for </w:t>
      </w:r>
      <w:r w:rsidRPr="005D7283">
        <w:t xml:space="preserve">hypothesis </w:t>
      </w:r>
    </w:p>
    <w:p w:rsidR="00730D64" w:rsidRDefault="00730D64" w:rsidP="00730D6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8C0A332" wp14:editId="51418EA1">
            <wp:extent cx="2790825" cy="553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722" cy="5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</w:pPr>
      <w:r>
        <w:t>The job of the hypothesis function</w:t>
      </w:r>
      <w:r w:rsidRPr="005D7283">
        <w:t>,</w:t>
      </w:r>
      <w:r>
        <w:t xml:space="preserve"> h, is to take </w:t>
      </w:r>
      <w:r w:rsidRPr="005D7283">
        <w:t xml:space="preserve">in the value of x </w:t>
      </w:r>
      <w:r>
        <w:t xml:space="preserve">+ try </w:t>
      </w:r>
      <w:r w:rsidRPr="005D7283">
        <w:t>to output the estimated value of y for the corresponding</w:t>
      </w:r>
      <w:r w:rsidR="00730D64">
        <w:t xml:space="preserve"> x </w:t>
      </w:r>
      <w:r w:rsidR="00730D64">
        <w:sym w:font="Wingdings" w:char="F0E0"/>
      </w:r>
      <w:r>
        <w:t xml:space="preserve"> </w:t>
      </w:r>
      <w:r w:rsidRPr="00074B68">
        <w:rPr>
          <w:i/>
        </w:rPr>
        <w:t>h is a function that maps x's to y's.</w:t>
      </w:r>
      <w:r w:rsidRPr="005D7283">
        <w:t xml:space="preserve"> </w:t>
      </w:r>
    </w:p>
    <w:p w:rsidR="00D80607" w:rsidRDefault="00D80607" w:rsidP="00D80607">
      <w:pPr>
        <w:pStyle w:val="ListBullet"/>
      </w:pPr>
      <w:r w:rsidRPr="005D7283">
        <w:t xml:space="preserve">When designing a </w:t>
      </w:r>
      <w:r>
        <w:t>ML</w:t>
      </w:r>
      <w:r w:rsidRPr="005D7283">
        <w:t xml:space="preserve"> algorithm, the next thing to decide is how </w:t>
      </w:r>
      <w:r>
        <w:t xml:space="preserve">to </w:t>
      </w:r>
      <w:r w:rsidRPr="00074B68">
        <w:rPr>
          <w:i/>
        </w:rPr>
        <w:t>represent</w:t>
      </w:r>
      <w:r w:rsidRPr="005D7283">
        <w:t xml:space="preserve"> this hypothesis h. </w:t>
      </w:r>
    </w:p>
    <w:p w:rsidR="00D80607" w:rsidRDefault="00730D64" w:rsidP="00D80607">
      <w:pPr>
        <w:pStyle w:val="ListBullet"/>
      </w:pPr>
      <w:r>
        <w:t>This m</w:t>
      </w:r>
      <w:r w:rsidR="00D80607">
        <w:t>eans</w:t>
      </w:r>
      <w:r>
        <w:t xml:space="preserve"> we’</w:t>
      </w:r>
      <w:r w:rsidR="00D80607" w:rsidRPr="005D7283">
        <w:t xml:space="preserve">re going to predict that y is a </w:t>
      </w:r>
      <w:r w:rsidR="00D80607" w:rsidRPr="00160D3D">
        <w:rPr>
          <w:i/>
        </w:rPr>
        <w:t>linear function</w:t>
      </w:r>
      <w:r w:rsidR="00D80607">
        <w:t xml:space="preserve"> of x </w:t>
      </w:r>
      <w:r>
        <w:t xml:space="preserve">= </w:t>
      </w:r>
      <w:r w:rsidR="00D80607">
        <w:t xml:space="preserve">predict </w:t>
      </w:r>
      <w:r w:rsidR="00D80607" w:rsidRPr="005D7283">
        <w:t xml:space="preserve">that y is some straight line function of x. </w:t>
      </w:r>
    </w:p>
    <w:p w:rsidR="00730D64" w:rsidRDefault="00730D64" w:rsidP="00730D64">
      <w:pPr>
        <w:pStyle w:val="ListBullet"/>
      </w:pPr>
      <w:r w:rsidRPr="005D7283">
        <w:t xml:space="preserve">This model </w:t>
      </w:r>
      <w:r>
        <w:t xml:space="preserve">= </w:t>
      </w:r>
      <w:r w:rsidRPr="00160D3D">
        <w:rPr>
          <w:b/>
        </w:rPr>
        <w:t>linear regression</w:t>
      </w:r>
      <w:r w:rsidRPr="005D7283">
        <w:t xml:space="preserve"> </w:t>
      </w:r>
      <w:r w:rsidRPr="00160D3D">
        <w:rPr>
          <w:b/>
        </w:rPr>
        <w:t>w/ 1 variable</w:t>
      </w:r>
      <w:r>
        <w:t xml:space="preserve"> (</w:t>
      </w:r>
      <w:r w:rsidRPr="005D7283">
        <w:t>x</w:t>
      </w:r>
      <w:r>
        <w:t>) = p</w:t>
      </w:r>
      <w:r w:rsidRPr="005D7283">
        <w:t xml:space="preserve">redicting all prices </w:t>
      </w:r>
      <w:r>
        <w:t xml:space="preserve">(y) </w:t>
      </w:r>
      <w:r w:rsidRPr="005D7283">
        <w:t xml:space="preserve">as functions of </w:t>
      </w:r>
      <w:r>
        <w:t xml:space="preserve">1 variable (x) = </w:t>
      </w:r>
      <w:r w:rsidRPr="00160D3D">
        <w:rPr>
          <w:b/>
        </w:rPr>
        <w:t>univariate linear regression</w:t>
      </w:r>
      <w:r w:rsidRPr="005D7283">
        <w:t xml:space="preserve">. </w:t>
      </w:r>
    </w:p>
    <w:p w:rsidR="00D80607" w:rsidRDefault="00730D64" w:rsidP="00D80607">
      <w:pPr>
        <w:pStyle w:val="ListBullet"/>
      </w:pPr>
      <w:r>
        <w:rPr>
          <w:b/>
          <w:i/>
        </w:rPr>
        <w:t xml:space="preserve">NOTE: </w:t>
      </w:r>
      <w:r w:rsidR="00D80607">
        <w:t>S</w:t>
      </w:r>
      <w:r w:rsidR="00D80607" w:rsidRPr="005D7283">
        <w:t xml:space="preserve">ometimes we'll want to fit </w:t>
      </w:r>
      <w:r>
        <w:t xml:space="preserve">a </w:t>
      </w:r>
      <w:r w:rsidR="00D80607" w:rsidRPr="005D7283">
        <w:t>more complicate</w:t>
      </w:r>
      <w:r w:rsidR="00D80607">
        <w:t xml:space="preserve">d, perhaps </w:t>
      </w:r>
      <w:r w:rsidR="00D80607" w:rsidRPr="00730D64">
        <w:rPr>
          <w:i/>
        </w:rPr>
        <w:t>non-linear</w:t>
      </w:r>
      <w:r w:rsidR="00D80607">
        <w:t xml:space="preserve"> function</w:t>
      </w:r>
    </w:p>
    <w:p w:rsidR="00730D64" w:rsidRDefault="00730D64" w:rsidP="00730D64">
      <w:pPr>
        <w:pStyle w:val="ListBullet"/>
        <w:numPr>
          <w:ilvl w:val="0"/>
          <w:numId w:val="0"/>
        </w:numPr>
      </w:pPr>
    </w:p>
    <w:p w:rsidR="00730D64" w:rsidRDefault="00730D64" w:rsidP="00730D6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II. </w:t>
      </w:r>
      <w:r w:rsidRPr="00730D64">
        <w:rPr>
          <w:b/>
          <w:u w:val="single"/>
        </w:rPr>
        <w:t>COST FUNCTION</w:t>
      </w:r>
    </w:p>
    <w:p w:rsidR="00730D64" w:rsidRPr="00730D64" w:rsidRDefault="00730D64" w:rsidP="00730D64">
      <w:pPr>
        <w:pStyle w:val="ListBullet"/>
        <w:numPr>
          <w:ilvl w:val="0"/>
          <w:numId w:val="0"/>
        </w:numPr>
      </w:pP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 w:rsidRPr="00140370">
        <w:rPr>
          <w:b/>
        </w:rPr>
        <w:t>The cost function</w:t>
      </w:r>
      <w:r w:rsidR="00730D64">
        <w:t xml:space="preserve"> </w:t>
      </w:r>
      <w:r>
        <w:t xml:space="preserve">lets us figure out how to fit the best possible straight line to data.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In linear regression, we have a training set + a hypothesis used to make predictions via a linear function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 w:rsidRPr="00140370">
        <w:rPr>
          <w:b/>
        </w:rPr>
        <w:t>Parameters</w:t>
      </w:r>
      <w:r>
        <w:t xml:space="preserve"> of a model = intercept (θ0) and </w:t>
      </w:r>
      <w:r w:rsidRPr="00140370">
        <w:rPr>
          <w:b/>
        </w:rPr>
        <w:t>regression coefficient</w:t>
      </w:r>
      <w:r>
        <w:t xml:space="preserve"> (θ1</w:t>
      </w:r>
      <w:r w:rsidR="00730D64">
        <w:t xml:space="preserve"> = slope)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W/ different choices of the parameters θ0 + θ1, we get</w:t>
      </w:r>
      <w:r w:rsidR="00730D64">
        <w:t xml:space="preserve"> different hypothesis functions for results</w:t>
      </w:r>
      <w:r>
        <w:t xml:space="preserve">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In linear regression, we have a training set + we want to come up w/ values for the parameters so that the straight line we get corresponds to a straight line that somehow fits the data well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The idea is to choose parameters so that h(x) (</w:t>
      </w:r>
      <w:r w:rsidR="00730D64">
        <w:t xml:space="preserve">the y </w:t>
      </w:r>
      <w:r>
        <w:t xml:space="preserve">value predicted on input x) is </w:t>
      </w:r>
      <w:r w:rsidRPr="008541A1">
        <w:rPr>
          <w:i/>
        </w:rPr>
        <w:t>at least</w:t>
      </w:r>
      <w:r>
        <w:t xml:space="preserve"> </w:t>
      </w:r>
      <w:r w:rsidRPr="008541A1">
        <w:rPr>
          <w:i/>
        </w:rPr>
        <w:t>close</w:t>
      </w:r>
      <w:r>
        <w:t xml:space="preserve"> to the </w:t>
      </w:r>
      <w:r w:rsidRPr="00730D64">
        <w:rPr>
          <w:i/>
        </w:rPr>
        <w:t>actual</w:t>
      </w:r>
      <w:r>
        <w:t xml:space="preserve"> values y for the examples in the training set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In our training set, we've given a number of x’s </w:t>
      </w:r>
      <w:r w:rsidR="00730D64">
        <w:t xml:space="preserve">(house size) </w:t>
      </w:r>
      <w:r>
        <w:t xml:space="preserve">+ we know the actual price </w:t>
      </w:r>
      <w:r w:rsidR="00730D64">
        <w:t xml:space="preserve">(y) </w:t>
      </w:r>
      <w:r>
        <w:t xml:space="preserve">it </w:t>
      </w:r>
      <w:r w:rsidR="00730D64">
        <w:t>was sold for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We try to choose values for the parameters so that, at least in the training set, given </w:t>
      </w:r>
      <w:r w:rsidR="00730D64">
        <w:t xml:space="preserve">our </w:t>
      </w:r>
      <w:r>
        <w:t>x</w:t>
      </w:r>
      <w:r w:rsidR="00730D64">
        <w:t>’s</w:t>
      </w:r>
      <w:r>
        <w:t xml:space="preserve">, we make reasonably accurate </w:t>
      </w:r>
      <w:r w:rsidR="00730D64">
        <w:t>predictions for y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Linear regression </w:t>
      </w:r>
      <w:r w:rsidR="00730D64">
        <w:t xml:space="preserve">is, overall, </w:t>
      </w:r>
      <w:r>
        <w:t xml:space="preserve">a </w:t>
      </w:r>
      <w:r w:rsidRPr="008A4006">
        <w:rPr>
          <w:b/>
        </w:rPr>
        <w:t>minimization problem</w:t>
      </w:r>
      <w:r>
        <w:rPr>
          <w:b/>
        </w:rPr>
        <w:t xml:space="preserve"> </w:t>
      </w:r>
      <w:r w:rsidRPr="00270F2C">
        <w:rPr>
          <w:b/>
        </w:rPr>
        <w:sym w:font="Wingdings" w:char="F0E0"/>
      </w:r>
      <w:r>
        <w:rPr>
          <w:b/>
        </w:rPr>
        <w:t xml:space="preserve"> </w:t>
      </w:r>
      <w:r>
        <w:t>minimize the square</w:t>
      </w:r>
      <w:r w:rsidR="00730D64">
        <w:t>d</w:t>
      </w:r>
      <w:r>
        <w:t xml:space="preserve"> difference between the output of the hypothesis, h(x), and the actual price of a house, y</w:t>
      </w:r>
      <w:r w:rsidR="00730D64">
        <w:t xml:space="preserve"> (</w:t>
      </w:r>
      <w:r w:rsidR="00730D64">
        <w:rPr>
          <w:b/>
        </w:rPr>
        <w:t>sum of squared errors</w:t>
      </w:r>
      <w:r w:rsidR="00730D64">
        <w:t>)</w:t>
      </w:r>
    </w:p>
    <w:p w:rsidR="00730D64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Want to sum the square difference between (h(x(</w:t>
      </w:r>
      <w:proofErr w:type="spellStart"/>
      <w:r>
        <w:t>i</w:t>
      </w:r>
      <w:proofErr w:type="spellEnd"/>
      <w:r>
        <w:t>)) and y(</w:t>
      </w:r>
      <w:proofErr w:type="spellStart"/>
      <w:r>
        <w:t>i</w:t>
      </w:r>
      <w:proofErr w:type="spellEnd"/>
      <w:r>
        <w:t xml:space="preserve">)) over </w:t>
      </w:r>
      <w:r w:rsidR="00730D64">
        <w:t>a</w:t>
      </w:r>
      <w:r>
        <w:t xml:space="preserve"> training set </w:t>
      </w:r>
    </w:p>
    <w:p w:rsidR="00D80607" w:rsidRDefault="00730D64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Then we </w:t>
      </w:r>
      <w:r w:rsidR="00D80607">
        <w:t>halve</w:t>
      </w:r>
      <w:r>
        <w:t xml:space="preserve"> m (sample size)</w:t>
      </w:r>
      <w:r w:rsidR="00D80607">
        <w:t xml:space="preserve"> + minimize </w:t>
      </w:r>
      <w:r>
        <w:t>the overall result</w:t>
      </w:r>
      <w:r w:rsidR="00D80607">
        <w:t xml:space="preserve"> </w:t>
      </w:r>
    </w:p>
    <w:p w:rsidR="00D80607" w:rsidRDefault="006C0CC5" w:rsidP="00D80607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3FF5561" wp14:editId="357B3671">
            <wp:extent cx="3487479" cy="157434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9434" cy="1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64" w:rsidRDefault="00730D64" w:rsidP="00730D64">
      <w:pPr>
        <w:pStyle w:val="ListBullet"/>
        <w:numPr>
          <w:ilvl w:val="0"/>
          <w:numId w:val="0"/>
        </w:numPr>
        <w:ind w:left="1080"/>
      </w:pPr>
    </w:p>
    <w:p w:rsidR="00730D64" w:rsidRDefault="00730D64" w:rsidP="00730D64">
      <w:pPr>
        <w:pStyle w:val="ListBullet"/>
        <w:tabs>
          <w:tab w:val="clear" w:pos="360"/>
          <w:tab w:val="num" w:pos="1080"/>
        </w:tabs>
        <w:ind w:left="1080"/>
      </w:pPr>
      <w:r>
        <w:t xml:space="preserve">“current values of </w:t>
      </w:r>
      <w:r>
        <w:t>θ0</w:t>
      </w:r>
      <w:r>
        <w:t xml:space="preserve"> + </w:t>
      </w:r>
      <w:r>
        <w:t>θ</w:t>
      </w:r>
      <w:r>
        <w:t>1 minimize the SSE”</w:t>
      </w:r>
      <w:r>
        <w:tab/>
      </w:r>
      <w:r>
        <w:tab/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So we want to find the values of θ0 </w:t>
      </w:r>
      <w:r w:rsidR="00730D64">
        <w:t xml:space="preserve">+ </w:t>
      </w:r>
      <w:r>
        <w:t xml:space="preserve">θ1 so that </w:t>
      </w:r>
      <w:r w:rsidR="006C0CC5">
        <w:t>expression on the right is</w:t>
      </w:r>
      <w:r>
        <w:t xml:space="preserve"> minimized, giving </w:t>
      </w:r>
      <w:r w:rsidRPr="006C0CC5">
        <w:rPr>
          <w:b/>
        </w:rPr>
        <w:t>the overall objective function</w:t>
      </w:r>
      <w:r>
        <w:t xml:space="preserve"> for linear regression (in pink)</w:t>
      </w:r>
    </w:p>
    <w:p w:rsidR="006C0CC5" w:rsidRDefault="006C0CC5" w:rsidP="006C0CC5">
      <w:pPr>
        <w:pStyle w:val="ListBullet"/>
      </w:pPr>
      <w:r>
        <w:t xml:space="preserve">find values of θ0 + θ1 so </w:t>
      </w:r>
      <w:r>
        <w:t>that (1/2m)*SSE is minimized</w:t>
      </w:r>
    </w:p>
    <w:p w:rsidR="00D80607" w:rsidRDefault="006C0CC5" w:rsidP="00D80607">
      <w:pPr>
        <w:pStyle w:val="ListBullet"/>
        <w:tabs>
          <w:tab w:val="clear" w:pos="360"/>
          <w:tab w:val="num" w:pos="0"/>
        </w:tabs>
        <w:ind w:left="0"/>
        <w:rPr>
          <w:b/>
        </w:rPr>
      </w:pPr>
      <w:r w:rsidRPr="006C0CC5">
        <w:t xml:space="preserve">Define </w:t>
      </w:r>
      <w:r>
        <w:rPr>
          <w:b/>
        </w:rPr>
        <w:t>a</w:t>
      </w:r>
      <w:r w:rsidR="00D80607" w:rsidRPr="0033522B">
        <w:rPr>
          <w:b/>
        </w:rPr>
        <w:t xml:space="preserve"> </w:t>
      </w:r>
      <w:r w:rsidR="00D80607">
        <w:rPr>
          <w:b/>
        </w:rPr>
        <w:t>cost function (square error</w:t>
      </w:r>
      <w:r>
        <w:rPr>
          <w:b/>
        </w:rPr>
        <w:t xml:space="preserve"> function or SSE cost function</w:t>
      </w:r>
      <w:r w:rsidR="00D80607">
        <w:rPr>
          <w:b/>
        </w:rPr>
        <w:t>)</w:t>
      </w:r>
    </w:p>
    <w:p w:rsidR="00D80607" w:rsidRDefault="006C0CC5" w:rsidP="006C0CC5">
      <w:pPr>
        <w:pStyle w:val="ListBullet"/>
        <w:numPr>
          <w:ilvl w:val="0"/>
          <w:numId w:val="0"/>
        </w:numPr>
        <w:ind w:left="1440"/>
        <w:rPr>
          <w:b/>
        </w:rPr>
      </w:pPr>
      <w:r>
        <w:rPr>
          <w:b/>
        </w:rPr>
        <w:t xml:space="preserve">      </w:t>
      </w:r>
      <w:r>
        <w:rPr>
          <w:noProof/>
        </w:rPr>
        <w:drawing>
          <wp:inline distT="0" distB="0" distL="0" distR="0" wp14:anchorId="1DEF5714" wp14:editId="4B6B357E">
            <wp:extent cx="2717726" cy="141560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733" cy="14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6C0CC5">
      <w:pPr>
        <w:pStyle w:val="ListBullet"/>
        <w:numPr>
          <w:ilvl w:val="0"/>
          <w:numId w:val="0"/>
        </w:numPr>
        <w:ind w:left="720"/>
        <w:rPr>
          <w:b/>
        </w:rPr>
      </w:pPr>
      <w:r>
        <w:rPr>
          <w:noProof/>
        </w:rPr>
        <w:drawing>
          <wp:inline distT="0" distB="0" distL="0" distR="0" wp14:anchorId="73E12942" wp14:editId="1FF8CE6D">
            <wp:extent cx="4105275" cy="619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The </w:t>
      </w:r>
      <w:r w:rsidRPr="006C0CC5">
        <w:rPr>
          <w:i/>
        </w:rPr>
        <w:t>squared</w:t>
      </w:r>
      <w:r>
        <w:t xml:space="preserve"> error cost function is a reasonable choice </w:t>
      </w:r>
      <w:r w:rsidR="006C0CC5">
        <w:t xml:space="preserve">+ </w:t>
      </w:r>
      <w:r>
        <w:t xml:space="preserve">works well for most regression problems.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lastRenderedPageBreak/>
        <w:t>There are other cost functions that work pretty well, but the square</w:t>
      </w:r>
      <w:r w:rsidR="006C0CC5">
        <w:t>d error</w:t>
      </w:r>
      <w:r>
        <w:t xml:space="preserve"> cost function is probably the most commonly used one for regression problems.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To summarize:</w:t>
      </w:r>
    </w:p>
    <w:p w:rsidR="00D80607" w:rsidRPr="009D0696" w:rsidRDefault="00D80607" w:rsidP="00D80607">
      <w:pPr>
        <w:pStyle w:val="ListBullet"/>
      </w:pPr>
      <w:r>
        <w:rPr>
          <w:b/>
        </w:rPr>
        <w:t>Hypothesis = h(x) = θ0 + θ1*x</w:t>
      </w:r>
    </w:p>
    <w:p w:rsidR="00D80607" w:rsidRDefault="00D80607" w:rsidP="00D80607">
      <w:pPr>
        <w:pStyle w:val="ListBullet"/>
      </w:pPr>
      <w:r>
        <w:rPr>
          <w:b/>
        </w:rPr>
        <w:t>Parameters = θ0 and θ1</w:t>
      </w:r>
    </w:p>
    <w:p w:rsidR="00D80607" w:rsidRDefault="00D80607" w:rsidP="00D80607">
      <w:pPr>
        <w:pStyle w:val="ListBullet"/>
      </w:pPr>
      <w:r>
        <w:rPr>
          <w:b/>
        </w:rPr>
        <w:t xml:space="preserve">Cost Function = J(θ0,θ1) = 1/2m*sum(from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to m) of (h(x(</w:t>
      </w:r>
      <w:proofErr w:type="spellStart"/>
      <w:r>
        <w:rPr>
          <w:b/>
        </w:rPr>
        <w:t>i</w:t>
      </w:r>
      <w:proofErr w:type="spellEnd"/>
      <w:r>
        <w:rPr>
          <w:b/>
        </w:rPr>
        <w:t>)) – y(</w:t>
      </w:r>
      <w:proofErr w:type="spellStart"/>
      <w:r>
        <w:rPr>
          <w:b/>
        </w:rPr>
        <w:t>i</w:t>
      </w:r>
      <w:proofErr w:type="spellEnd"/>
      <w:r>
        <w:rPr>
          <w:b/>
        </w:rPr>
        <w:t>))^2</w:t>
      </w:r>
    </w:p>
    <w:p w:rsidR="00D80607" w:rsidRDefault="00D80607" w:rsidP="006C0CC5">
      <w:pPr>
        <w:pStyle w:val="ListBullet"/>
        <w:rPr>
          <w:b/>
        </w:rPr>
      </w:pPr>
      <w:r w:rsidRPr="009D0696">
        <w:rPr>
          <w:b/>
        </w:rPr>
        <w:t>Goal = minimize</w:t>
      </w:r>
      <w:r w:rsidR="006C0CC5">
        <w:rPr>
          <w:b/>
        </w:rPr>
        <w:t xml:space="preserve"> </w:t>
      </w:r>
      <w:r w:rsidR="006C0CC5" w:rsidRPr="009D0696">
        <w:rPr>
          <w:b/>
        </w:rPr>
        <w:t>J(</w:t>
      </w:r>
      <w:r w:rsidR="006C0CC5">
        <w:rPr>
          <w:b/>
        </w:rPr>
        <w:t>θ</w:t>
      </w:r>
      <w:r w:rsidR="006C0CC5" w:rsidRPr="009D0696">
        <w:rPr>
          <w:b/>
        </w:rPr>
        <w:t>0,</w:t>
      </w:r>
      <w:r w:rsidR="006C0CC5">
        <w:rPr>
          <w:b/>
        </w:rPr>
        <w:t>θ</w:t>
      </w:r>
      <w:r w:rsidR="006C0CC5" w:rsidRPr="009D0696">
        <w:rPr>
          <w:b/>
        </w:rPr>
        <w:t>1)</w:t>
      </w:r>
      <w:r w:rsidR="006C0CC5">
        <w:rPr>
          <w:b/>
        </w:rPr>
        <w:t xml:space="preserve"> f</w:t>
      </w:r>
      <w:r w:rsidR="006C0CC5" w:rsidRPr="006C0CC5">
        <w:rPr>
          <w:b/>
        </w:rPr>
        <w:t>or values of</w:t>
      </w:r>
      <w:r w:rsidRPr="006C0CC5">
        <w:rPr>
          <w:b/>
        </w:rPr>
        <w:t xml:space="preserve"> (θ0,θ1) </w:t>
      </w:r>
    </w:p>
    <w:p w:rsidR="006C0CC5" w:rsidRPr="006C0CC5" w:rsidRDefault="006C0CC5" w:rsidP="006C0CC5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D80607" w:rsidRDefault="006C0CC5" w:rsidP="00D80607">
      <w:pPr>
        <w:pStyle w:val="ListBullet"/>
        <w:tabs>
          <w:tab w:val="clear" w:pos="360"/>
          <w:tab w:val="num" w:pos="0"/>
        </w:tabs>
        <w:ind w:left="0"/>
      </w:pPr>
      <w:r>
        <w:t>So</w:t>
      </w:r>
      <w:r w:rsidR="00D80607">
        <w:t xml:space="preserve"> the 2 key functions we want to understand are the </w:t>
      </w:r>
      <w:r w:rsidR="00D80607" w:rsidRPr="006C0CC5">
        <w:rPr>
          <w:b/>
        </w:rPr>
        <w:t>hypothesis</w:t>
      </w:r>
      <w:r w:rsidR="00D80607">
        <w:t xml:space="preserve"> </w:t>
      </w:r>
      <w:r w:rsidR="00D80607" w:rsidRPr="006C0CC5">
        <w:rPr>
          <w:b/>
        </w:rPr>
        <w:t>function</w:t>
      </w:r>
      <w:r w:rsidR="00D80607">
        <w:t xml:space="preserve"> + a </w:t>
      </w:r>
      <w:r w:rsidR="00D80607" w:rsidRPr="006C0CC5">
        <w:rPr>
          <w:b/>
        </w:rPr>
        <w:t>cost</w:t>
      </w:r>
      <w:r w:rsidR="00D80607">
        <w:t xml:space="preserve"> </w:t>
      </w:r>
      <w:r w:rsidR="00D80607" w:rsidRPr="006C0CC5">
        <w:rPr>
          <w:b/>
        </w:rPr>
        <w:t>function</w:t>
      </w:r>
      <w:r w:rsidR="00D80607">
        <w:t xml:space="preserve">. </w:t>
      </w:r>
    </w:p>
    <w:p w:rsidR="006C0CC5" w:rsidRPr="006C0CC5" w:rsidRDefault="006C0CC5" w:rsidP="006C0CC5">
      <w:pPr>
        <w:pStyle w:val="ListBullet"/>
        <w:spacing w:before="240"/>
        <w:rPr>
          <w:i/>
        </w:rPr>
      </w:pPr>
      <w:r w:rsidRPr="006C0CC5">
        <w:rPr>
          <w:i/>
        </w:rPr>
        <w:t>Hypotheses (LR) function h</w:t>
      </w:r>
      <w:r w:rsidRPr="006C0CC5">
        <w:rPr>
          <w:i/>
        </w:rPr>
        <w:t>θ</w:t>
      </w:r>
      <w:r w:rsidRPr="006C0CC5">
        <w:rPr>
          <w:i/>
        </w:rPr>
        <w:t xml:space="preserve">(x) is a function of x for a fixed </w:t>
      </w:r>
      <w:r w:rsidRPr="006C0CC5">
        <w:rPr>
          <w:i/>
        </w:rPr>
        <w:t>θ</w:t>
      </w:r>
      <w:r w:rsidRPr="006C0CC5">
        <w:rPr>
          <w:i/>
        </w:rPr>
        <w:t>1</w:t>
      </w:r>
    </w:p>
    <w:p w:rsidR="006C0CC5" w:rsidRPr="006C0CC5" w:rsidRDefault="006C0CC5" w:rsidP="006C0CC5">
      <w:pPr>
        <w:pStyle w:val="ListBullet"/>
        <w:spacing w:before="240"/>
        <w:rPr>
          <w:i/>
        </w:rPr>
      </w:pPr>
      <w:r w:rsidRPr="006C0CC5">
        <w:rPr>
          <w:i/>
        </w:rPr>
        <w:t>Cost function J(</w:t>
      </w:r>
      <w:r w:rsidRPr="006C0CC5">
        <w:rPr>
          <w:i/>
        </w:rPr>
        <w:t>θ</w:t>
      </w:r>
      <w:r w:rsidRPr="006C0CC5">
        <w:rPr>
          <w:i/>
        </w:rPr>
        <w:t xml:space="preserve">1) is a function of the parameter </w:t>
      </w:r>
      <w:r w:rsidRPr="006C0CC5">
        <w:rPr>
          <w:i/>
        </w:rPr>
        <w:t>θ</w:t>
      </w:r>
      <w:r w:rsidRPr="006C0CC5">
        <w:rPr>
          <w:i/>
        </w:rPr>
        <w:t>1</w:t>
      </w:r>
    </w:p>
    <w:p w:rsidR="006C0CC5" w:rsidRDefault="006C0CC5" w:rsidP="006C0CC5">
      <w:pPr>
        <w:pStyle w:val="ListBullet"/>
      </w:pPr>
      <w:r>
        <w:t>Simplified:</w:t>
      </w:r>
    </w:p>
    <w:p w:rsidR="006C0CC5" w:rsidRDefault="006C0CC5" w:rsidP="006C0CC5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Pr="006C0CC5">
        <w:t>θ</w:t>
      </w:r>
      <w:r>
        <w:t xml:space="preserve">(x) = </w:t>
      </w:r>
      <w:r w:rsidRPr="006C0CC5">
        <w:t>θ</w:t>
      </w:r>
      <w:r>
        <w:t>1*x</w:t>
      </w:r>
      <w:r>
        <w:tab/>
        <w:t>where (</w:t>
      </w:r>
      <w:r w:rsidRPr="006C0CC5">
        <w:t>θ</w:t>
      </w:r>
      <w:r>
        <w:t>0 = 0)</w:t>
      </w:r>
    </w:p>
    <w:p w:rsidR="006C0CC5" w:rsidRDefault="006C0CC5" w:rsidP="006C0CC5">
      <w:pPr>
        <w:pStyle w:val="ListBullet"/>
        <w:tabs>
          <w:tab w:val="clear" w:pos="360"/>
          <w:tab w:val="num" w:pos="720"/>
        </w:tabs>
        <w:ind w:left="720"/>
      </w:pPr>
      <w:r>
        <w:t>J(</w:t>
      </w:r>
      <w:r w:rsidRPr="006C0CC5">
        <w:t>θ</w:t>
      </w:r>
      <w:r>
        <w:t xml:space="preserve">1) = (1/2m)*sum(from </w:t>
      </w:r>
      <w:proofErr w:type="spellStart"/>
      <w:r>
        <w:t>i</w:t>
      </w:r>
      <w:proofErr w:type="spellEnd"/>
      <w:r>
        <w:t xml:space="preserve"> = 1 to m) (h</w:t>
      </w:r>
      <w:r w:rsidRPr="006C0CC5">
        <w:t>θ</w:t>
      </w:r>
      <w:r>
        <w:t>(x(</w:t>
      </w:r>
      <w:proofErr w:type="spellStart"/>
      <w:r>
        <w:t>i</w:t>
      </w:r>
      <w:proofErr w:type="spellEnd"/>
      <w:r>
        <w:t>)) – y(</w:t>
      </w:r>
      <w:proofErr w:type="spellStart"/>
      <w:r>
        <w:t>i</w:t>
      </w:r>
      <w:proofErr w:type="spellEnd"/>
      <w:r>
        <w:t>))^2</w:t>
      </w:r>
    </w:p>
    <w:p w:rsidR="006C0CC5" w:rsidRDefault="006C0CC5" w:rsidP="006C0CC5">
      <w:pPr>
        <w:pStyle w:val="ListBullet"/>
        <w:tabs>
          <w:tab w:val="clear" w:pos="360"/>
          <w:tab w:val="num" w:pos="720"/>
        </w:tabs>
        <w:ind w:left="720"/>
      </w:pPr>
      <w:r>
        <w:t>Minimize J(</w:t>
      </w:r>
      <w:r w:rsidRPr="006C0CC5">
        <w:t>θ</w:t>
      </w:r>
      <w:r>
        <w:t xml:space="preserve">1) for value of </w:t>
      </w:r>
      <w:r w:rsidRPr="006C0CC5">
        <w:t>θ</w:t>
      </w:r>
      <w:r>
        <w:t>1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The hypothesis, for a fixed value of θ1, is a function of </w:t>
      </w:r>
      <w:r w:rsidR="006C0CC5">
        <w:t>x</w:t>
      </w:r>
      <w:r>
        <w:t xml:space="preserve"> (size of a house).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In contrast, the cost function, </w:t>
      </w:r>
      <w:r w:rsidRPr="006C0CC5">
        <w:rPr>
          <w:b/>
        </w:rPr>
        <w:t>J</w:t>
      </w:r>
      <w:r>
        <w:t xml:space="preserve">, is a function of the parameter, θ1, which controls the </w:t>
      </w:r>
      <w:r w:rsidRPr="00AB6271">
        <w:rPr>
          <w:i/>
        </w:rPr>
        <w:t>slope</w:t>
      </w:r>
      <w:r>
        <w:t xml:space="preserve"> of the straight line. </w:t>
      </w:r>
      <w:r w:rsidR="006C0CC5">
        <w:t>See simple cost function (</w:t>
      </w:r>
      <w:r w:rsidR="006C0CC5" w:rsidRPr="006C0CC5">
        <w:t>θ</w:t>
      </w:r>
      <w:r w:rsidR="006C0CC5">
        <w:t>0 = 0) below:</w:t>
      </w:r>
    </w:p>
    <w:p w:rsidR="00D80607" w:rsidRDefault="006C0CC5" w:rsidP="006C0CC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A37AAF5" wp14:editId="35A368E8">
            <wp:extent cx="1917474" cy="1227618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5010" cy="12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W/</w:t>
      </w:r>
      <w:r w:rsidR="006C0CC5">
        <w:t xml:space="preserve"> this</w:t>
      </w:r>
      <w:r>
        <w:t xml:space="preserve"> h</w:t>
      </w:r>
      <w:r w:rsidR="006C0CC5" w:rsidRPr="006C0CC5">
        <w:t>θ</w:t>
      </w:r>
      <w:r w:rsidR="006C0CC5">
        <w:t xml:space="preserve">(x), we have 3 + </w:t>
      </w:r>
      <w:r>
        <w:t xml:space="preserve">θ1 = 1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Now to figure out what is </w:t>
      </w:r>
      <w:proofErr w:type="gramStart"/>
      <w:r w:rsidRPr="006C0CC5">
        <w:rPr>
          <w:u w:val="single"/>
        </w:rPr>
        <w:t>J(</w:t>
      </w:r>
      <w:proofErr w:type="gramEnd"/>
      <w:r w:rsidRPr="006C0CC5">
        <w:rPr>
          <w:u w:val="single"/>
        </w:rPr>
        <w:t xml:space="preserve">θ1) when θ1 = 1 </w:t>
      </w:r>
      <w:r>
        <w:t>by computing the cost function for</w:t>
      </w:r>
      <w:r w:rsidR="006C0CC5" w:rsidRPr="006C0CC5">
        <w:t xml:space="preserve"> </w:t>
      </w:r>
      <w:r w:rsidR="006C0CC5" w:rsidRPr="006C0CC5">
        <w:t>θ1</w:t>
      </w:r>
      <w:r w:rsidR="006C0CC5">
        <w:t xml:space="preserve"> =</w:t>
      </w:r>
      <w:r>
        <w:t xml:space="preserve"> 1. </w:t>
      </w:r>
    </w:p>
    <w:p w:rsidR="00D80607" w:rsidRDefault="00D80607" w:rsidP="006C0CC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1437196" wp14:editId="33694349">
            <wp:extent cx="3554730" cy="521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692" cy="5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So it turns out to be the sum of (1-1)^2 + (2-2)^2 + (3-3)^2 = 0 b/c if θ1 = 1, h</w:t>
      </w:r>
      <w:r w:rsidR="006C0CC5" w:rsidRPr="006C0CC5">
        <w:t>θ</w:t>
      </w:r>
      <w:r>
        <w:t>(x(</w:t>
      </w:r>
      <w:proofErr w:type="spellStart"/>
      <w:r>
        <w:t>i</w:t>
      </w:r>
      <w:proofErr w:type="spellEnd"/>
      <w:r>
        <w:t>)) = y(</w:t>
      </w:r>
      <w:proofErr w:type="spellStart"/>
      <w:r>
        <w:t>i</w:t>
      </w:r>
      <w:proofErr w:type="spellEnd"/>
      <w:r>
        <w:t xml:space="preserve">) exactly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So, we know now that J(</w:t>
      </w:r>
      <w:r w:rsidR="006C0CC5" w:rsidRPr="006C0CC5">
        <w:t>θ</w:t>
      </w:r>
      <w:r>
        <w:t xml:space="preserve">1) = 0 </w:t>
      </w:r>
    </w:p>
    <w:p w:rsidR="00D80607" w:rsidRDefault="00D80607" w:rsidP="00ED7286">
      <w:pPr>
        <w:pStyle w:val="ListBullet"/>
        <w:numPr>
          <w:ilvl w:val="0"/>
          <w:numId w:val="0"/>
        </w:numPr>
        <w:ind w:left="2160"/>
        <w:rPr>
          <w:noProof/>
        </w:rPr>
      </w:pPr>
      <w:r>
        <w:rPr>
          <w:noProof/>
        </w:rPr>
        <w:drawing>
          <wp:inline distT="0" distB="0" distL="0" distR="0" wp14:anchorId="68471F69" wp14:editId="0B8CDB76">
            <wp:extent cx="2030819" cy="1559904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0918" cy="15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D7286" w:rsidRDefault="00ED7286" w:rsidP="00ED7286">
      <w:pPr>
        <w:pStyle w:val="ListBullet"/>
        <w:numPr>
          <w:ilvl w:val="0"/>
          <w:numId w:val="0"/>
        </w:numPr>
        <w:ind w:left="2160"/>
        <w:rPr>
          <w:noProof/>
        </w:rPr>
      </w:pPr>
    </w:p>
    <w:p w:rsidR="00ED7286" w:rsidRDefault="00ED7286" w:rsidP="00ED7286">
      <w:pPr>
        <w:pStyle w:val="ListBullet"/>
        <w:numPr>
          <w:ilvl w:val="0"/>
          <w:numId w:val="0"/>
        </w:numPr>
        <w:ind w:left="2160"/>
        <w:rPr>
          <w:noProof/>
        </w:rPr>
      </w:pPr>
    </w:p>
    <w:p w:rsidR="00ED7286" w:rsidRDefault="00ED7286" w:rsidP="00ED7286">
      <w:pPr>
        <w:pStyle w:val="ListBullet"/>
        <w:numPr>
          <w:ilvl w:val="0"/>
          <w:numId w:val="0"/>
        </w:numPr>
        <w:ind w:left="2160"/>
      </w:pPr>
    </w:p>
    <w:p w:rsidR="00D80607" w:rsidRDefault="006C0CC5" w:rsidP="00D80607">
      <w:pPr>
        <w:pStyle w:val="ListBullet"/>
        <w:tabs>
          <w:tab w:val="clear" w:pos="360"/>
          <w:tab w:val="num" w:pos="0"/>
        </w:tabs>
        <w:ind w:left="0"/>
      </w:pPr>
      <w:proofErr w:type="gramStart"/>
      <w:r w:rsidRPr="006C0CC5">
        <w:lastRenderedPageBreak/>
        <w:t>θ</w:t>
      </w:r>
      <w:r w:rsidR="00D80607">
        <w:t>1</w:t>
      </w:r>
      <w:proofErr w:type="gramEnd"/>
      <w:r w:rsidR="00D80607">
        <w:t xml:space="preserve"> can take on a range of different values </w:t>
      </w:r>
      <w:r w:rsidR="00D80607">
        <w:sym w:font="Wingdings" w:char="F0E0"/>
      </w:r>
      <w:r w:rsidR="00D80607">
        <w:t xml:space="preserve"> negative values, </w:t>
      </w:r>
      <w:r>
        <w:t>0</w:t>
      </w:r>
      <w:r w:rsidR="00D80607">
        <w:t xml:space="preserve">, positive values.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So if </w:t>
      </w:r>
      <w:r w:rsidR="006C0CC5" w:rsidRPr="006C0CC5">
        <w:t>θ</w:t>
      </w:r>
      <w:r>
        <w:t xml:space="preserve">1 = 0.5 </w:t>
      </w:r>
      <w:r>
        <w:sym w:font="Wingdings" w:char="F0E0"/>
      </w:r>
      <w:r>
        <w:t xml:space="preserve"> slope = 0.5</w:t>
      </w:r>
    </w:p>
    <w:p w:rsidR="00D80607" w:rsidRDefault="00D80607" w:rsidP="00ED728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5CBE8F4" wp14:editId="6AB49D1F">
            <wp:extent cx="2014018" cy="133970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3708" cy="1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J(</w:t>
      </w:r>
      <w:r w:rsidR="00ED7286" w:rsidRPr="006C0CC5">
        <w:t>θ</w:t>
      </w:r>
      <w:r w:rsidR="00ED7286">
        <w:t>1</w:t>
      </w:r>
      <w:r>
        <w:t>)</w:t>
      </w:r>
      <w:r w:rsidR="00ED7286">
        <w:t xml:space="preserve"> = </w:t>
      </w:r>
      <w:r w:rsidR="00ED7286" w:rsidRPr="00ED7286">
        <w:rPr>
          <w:b/>
        </w:rPr>
        <w:t>J(0.5)</w:t>
      </w:r>
      <w:r>
        <w:t xml:space="preserve"> = </w:t>
      </w:r>
      <w:r w:rsidR="00ED7286">
        <w:t>(</w:t>
      </w:r>
      <w:r>
        <w:t>1/2m</w:t>
      </w:r>
      <w:r w:rsidR="00ED7286">
        <w:t>)</w:t>
      </w:r>
      <w:r>
        <w:t xml:space="preserve"> * (0.5 – 1)^2 + (1 – 2)^2 + (1.5 – 3)^2 = (1/(2*3))*3.5) = 3.5/6 = 0.58</w:t>
      </w:r>
    </w:p>
    <w:p w:rsidR="00D80607" w:rsidRDefault="00ED7286" w:rsidP="00D80607">
      <w:pPr>
        <w:pStyle w:val="ListBullet"/>
        <w:tabs>
          <w:tab w:val="clear" w:pos="360"/>
          <w:tab w:val="num" w:pos="0"/>
        </w:tabs>
        <w:ind w:left="0"/>
      </w:pPr>
      <w:r>
        <w:t>J(</w:t>
      </w:r>
      <w:r w:rsidRPr="006C0CC5">
        <w:t>θ</w:t>
      </w:r>
      <w:r>
        <w:t xml:space="preserve">1) = </w:t>
      </w:r>
      <w:r w:rsidR="00D80607" w:rsidRPr="00ED7286">
        <w:rPr>
          <w:b/>
        </w:rPr>
        <w:t>J(0)</w:t>
      </w:r>
      <w:r w:rsidR="00D80607">
        <w:t xml:space="preserve"> =  1/2m * (0 – 1)^2 + (0 – 2)^2 + (0 – 3)^2 = (1/(2*3))*14) = 14/6 = 2.3</w:t>
      </w:r>
    </w:p>
    <w:p w:rsidR="00D80607" w:rsidRDefault="00D80607" w:rsidP="00ED7286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2DFCAF37" wp14:editId="51DA9B9C">
            <wp:extent cx="1820008" cy="13716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6041" cy="13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It turns out you can have negative values of θ1 as well, then h</w:t>
      </w:r>
      <w:r w:rsidR="00ED7286">
        <w:t>θ</w:t>
      </w:r>
      <w:r>
        <w:t xml:space="preserve">(x) = a hypothesis w/ a </w:t>
      </w:r>
      <w:r w:rsidRPr="00ED7286">
        <w:rPr>
          <w:i/>
        </w:rPr>
        <w:t>negative</w:t>
      </w:r>
      <w:r>
        <w:t xml:space="preserve"> slope 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You can actually keep on computing these errors, </w:t>
      </w:r>
      <w:r w:rsidR="00ED7286">
        <w:t xml:space="preserve">and </w:t>
      </w:r>
      <w:r w:rsidR="00ED7286">
        <w:t>θ</w:t>
      </w:r>
      <w:r w:rsidR="00ED7286">
        <w:t>1 =</w:t>
      </w:r>
      <w:r>
        <w:t xml:space="preserve"> -0.5 turns out to have really high error, ~</w:t>
      </w:r>
      <w:r w:rsidR="00ED7286">
        <w:t>5.25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By computing </w:t>
      </w:r>
      <w:r w:rsidR="00ED7286">
        <w:t>this</w:t>
      </w:r>
      <w:r>
        <w:t xml:space="preserve"> range of values, </w:t>
      </w:r>
      <w:r w:rsidR="00ED7286">
        <w:t>we</w:t>
      </w:r>
      <w:r>
        <w:t xml:space="preserve"> can slowly create plot out J(θ1)</w:t>
      </w:r>
    </w:p>
    <w:p w:rsidR="00D80607" w:rsidRDefault="00ED7286" w:rsidP="00ED7286">
      <w:pPr>
        <w:pStyle w:val="ListBullet"/>
        <w:numPr>
          <w:ilvl w:val="0"/>
          <w:numId w:val="0"/>
        </w:numPr>
        <w:ind w:left="360"/>
      </w:pPr>
      <w:r>
        <w:tab/>
      </w:r>
      <w:r>
        <w:tab/>
      </w:r>
      <w:r>
        <w:tab/>
      </w:r>
      <w:r>
        <w:tab/>
      </w:r>
      <w:r w:rsidR="00D80607">
        <w:rPr>
          <w:noProof/>
        </w:rPr>
        <w:drawing>
          <wp:inline distT="0" distB="0" distL="0" distR="0" wp14:anchorId="4A908637" wp14:editId="2579BDF4">
            <wp:extent cx="2083981" cy="208886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644" cy="21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To recap, each value of θ1 corresponds to a different h</w:t>
      </w:r>
      <w:r w:rsidR="00ED7286">
        <w:t>θ</w:t>
      </w:r>
      <w:r w:rsidR="00ED7286">
        <w:t xml:space="preserve">(x) = to </w:t>
      </w:r>
      <w:r>
        <w:t>a different straight line fit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For each value of θ1, we w</w:t>
      </w:r>
      <w:r w:rsidR="00ED7286">
        <w:t>in</w:t>
      </w:r>
      <w:r>
        <w:t xml:space="preserve">d up w/ a different value of J(θ1) + used it to trace out </w:t>
      </w:r>
      <w:r w:rsidR="00ED7286">
        <w:t>a</w:t>
      </w:r>
      <w:r>
        <w:t xml:space="preserve"> plot</w:t>
      </w:r>
      <w:r w:rsidR="00ED7286">
        <w:t xml:space="preserve"> of J(</w:t>
      </w:r>
      <w:r w:rsidR="00ED7286">
        <w:t>θ</w:t>
      </w:r>
      <w:r w:rsidR="00ED7286">
        <w:t>1)</w:t>
      </w:r>
    </w:p>
    <w:p w:rsidR="00D80607" w:rsidRPr="00ED7286" w:rsidRDefault="00D80607" w:rsidP="00D80607">
      <w:pPr>
        <w:pStyle w:val="ListBullet"/>
        <w:tabs>
          <w:tab w:val="clear" w:pos="360"/>
          <w:tab w:val="num" w:pos="0"/>
        </w:tabs>
        <w:ind w:left="0"/>
        <w:rPr>
          <w:i/>
        </w:rPr>
      </w:pPr>
      <w:r>
        <w:t xml:space="preserve">Remember, the </w:t>
      </w:r>
      <w:r w:rsidRPr="00ED7286">
        <w:rPr>
          <w:i/>
        </w:rPr>
        <w:t>optimization objective</w:t>
      </w:r>
      <w:r>
        <w:t xml:space="preserve"> for our ML algorithm is to </w:t>
      </w:r>
      <w:r w:rsidRPr="00ED7286">
        <w:rPr>
          <w:i/>
        </w:rPr>
        <w:t>choose the value of θ1 that minimizes J(θ1)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Looking at this curve, the value that minimizes J(θ1) is 1, which is indeed the best possible straight line fit through our data, just for this particular training set</w:t>
      </w:r>
    </w:p>
    <w:p w:rsidR="00D80607" w:rsidRDefault="00D80607" w:rsidP="00D80607">
      <w:pPr>
        <w:pStyle w:val="ListBullet"/>
        <w:numPr>
          <w:ilvl w:val="0"/>
          <w:numId w:val="0"/>
        </w:numPr>
      </w:pPr>
    </w:p>
    <w:p w:rsidR="00ED7286" w:rsidRDefault="00ED7286" w:rsidP="00D80607">
      <w:pPr>
        <w:pStyle w:val="ListBullet"/>
        <w:numPr>
          <w:ilvl w:val="0"/>
          <w:numId w:val="0"/>
        </w:numPr>
      </w:pPr>
    </w:p>
    <w:p w:rsidR="00ED7286" w:rsidRDefault="00ED7286" w:rsidP="00D80607">
      <w:pPr>
        <w:pStyle w:val="ListBullet"/>
        <w:numPr>
          <w:ilvl w:val="0"/>
          <w:numId w:val="0"/>
        </w:numPr>
      </w:pPr>
    </w:p>
    <w:p w:rsidR="00ED7286" w:rsidRDefault="00ED7286" w:rsidP="00D80607">
      <w:pPr>
        <w:pStyle w:val="ListBullet"/>
        <w:numPr>
          <w:ilvl w:val="0"/>
          <w:numId w:val="0"/>
        </w:numPr>
      </w:pP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lastRenderedPageBreak/>
        <w:t xml:space="preserve">Set θ0 = 50 and θ1 </w:t>
      </w:r>
      <w:r w:rsidRPr="00E10EED">
        <w:t>=</w:t>
      </w:r>
      <w:r>
        <w:t xml:space="preserve"> </w:t>
      </w:r>
      <w:r w:rsidRPr="00E10EED">
        <w:t>0.06</w:t>
      </w:r>
      <w:r>
        <w:t xml:space="preserve"> to end up w/ h</w:t>
      </w:r>
      <w:r w:rsidR="00ED7286">
        <w:t>θ</w:t>
      </w:r>
      <w:r>
        <w:t>(x) = 50 + 0.06x</w:t>
      </w:r>
    </w:p>
    <w:p w:rsidR="00ED7286" w:rsidRDefault="00ED7286" w:rsidP="00ED728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14FA8B6" wp14:editId="1857DB47">
            <wp:extent cx="2328530" cy="14346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856" cy="14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G</w:t>
      </w:r>
      <w:r w:rsidRPr="00E10EED">
        <w:t xml:space="preserve">iven these value of </w:t>
      </w:r>
      <w:r>
        <w:t xml:space="preserve">the parameters, </w:t>
      </w:r>
      <w:r w:rsidRPr="00E10EED">
        <w:t>we want to plot the corresponding</w:t>
      </w:r>
      <w:r>
        <w:t xml:space="preserve"> </w:t>
      </w:r>
      <w:r w:rsidRPr="00E10EED">
        <w:t>co</w:t>
      </w:r>
      <w:r>
        <w:t>st, b</w:t>
      </w:r>
      <w:r w:rsidRPr="00E10EED">
        <w:t xml:space="preserve">ut now </w:t>
      </w:r>
      <w:r>
        <w:t xml:space="preserve">w/ </w:t>
      </w:r>
      <w:r w:rsidR="00ED7286">
        <w:t>TWO</w:t>
      </w:r>
      <w:r>
        <w:t xml:space="preserve"> </w:t>
      </w:r>
      <w:r w:rsidRPr="00E10EED">
        <w:t>parameters</w:t>
      </w:r>
      <w:r w:rsidR="00ED7286">
        <w:t>,</w:t>
      </w:r>
      <w:r w:rsidRPr="00E10EED">
        <w:t xml:space="preserve"> the plot gets a little more complicated</w:t>
      </w:r>
    </w:p>
    <w:p w:rsidR="00D80607" w:rsidRDefault="00D80607" w:rsidP="00D80607">
      <w:pPr>
        <w:pStyle w:val="ListBullet"/>
        <w:tabs>
          <w:tab w:val="clear" w:pos="360"/>
        </w:tabs>
        <w:ind w:left="0"/>
      </w:pPr>
      <w:r>
        <w:t>It still</w:t>
      </w:r>
      <w:r w:rsidRPr="00E10EED">
        <w:t xml:space="preserve"> </w:t>
      </w:r>
      <w:r>
        <w:t xml:space="preserve">has </w:t>
      </w:r>
      <w:r w:rsidRPr="00E10EED">
        <w:t>a similar bow shape</w:t>
      </w:r>
      <w:r>
        <w:t>, a</w:t>
      </w:r>
      <w:r w:rsidRPr="00E10EED">
        <w:t xml:space="preserve">nd, in fact, depending on </w:t>
      </w:r>
      <w:r>
        <w:t xml:space="preserve">the </w:t>
      </w:r>
      <w:r w:rsidRPr="00E10EED">
        <w:t>training set, yo</w:t>
      </w:r>
      <w:r>
        <w:t xml:space="preserve">u might get a cost function that looks like </w:t>
      </w:r>
      <w:r w:rsidR="00ED7286">
        <w:t>a 3</w:t>
      </w:r>
      <w:r w:rsidRPr="00E10EED">
        <w:t>D surface plot</w:t>
      </w:r>
      <w:r>
        <w:t>:</w:t>
      </w:r>
    </w:p>
    <w:p w:rsidR="00ED7286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A</w:t>
      </w:r>
      <w:r w:rsidRPr="00E10EED">
        <w:t xml:space="preserve">s you </w:t>
      </w:r>
      <w:r>
        <w:t xml:space="preserve">vary the 2 </w:t>
      </w:r>
      <w:r w:rsidRPr="00E10EED">
        <w:t>parameters, you get different valu</w:t>
      </w:r>
      <w:r w:rsidR="00ED7286">
        <w:t>es of the cost function J</w:t>
      </w:r>
      <w:r>
        <w:t>(θ0,θ1</w:t>
      </w:r>
      <w:r w:rsidR="00ED7286">
        <w:t xml:space="preserve">) = </w:t>
      </w:r>
      <w:r w:rsidRPr="00E10EED">
        <w:t xml:space="preserve">the height of </w:t>
      </w:r>
      <w:r>
        <w:t>the</w:t>
      </w:r>
      <w:r w:rsidRPr="00E10EED">
        <w:t xml:space="preserve"> surface above a particular point of </w:t>
      </w:r>
      <w:r w:rsidR="00ED7286">
        <w:t>{</w:t>
      </w:r>
      <w:r>
        <w:t>θ0</w:t>
      </w:r>
      <w:r w:rsidRPr="00E10EED">
        <w:t xml:space="preserve">, </w:t>
      </w:r>
      <w:r>
        <w:t>θ1</w:t>
      </w:r>
      <w:r w:rsidR="00ED7286">
        <w:t xml:space="preserve">} (the x + y-axis </w:t>
      </w:r>
      <w:r>
        <w:t>value</w:t>
      </w:r>
      <w:r w:rsidR="00ED7286">
        <w:t>s)</w:t>
      </w:r>
    </w:p>
    <w:p w:rsidR="00D80607" w:rsidRDefault="00ED7286" w:rsidP="00ED7286">
      <w:pPr>
        <w:pStyle w:val="ListBullet"/>
      </w:pPr>
      <w:proofErr w:type="gramStart"/>
      <w:r>
        <w:t>i.e</w:t>
      </w:r>
      <w:proofErr w:type="gramEnd"/>
      <w:r>
        <w:t xml:space="preserve">. the </w:t>
      </w:r>
      <w:r w:rsidR="00D80607" w:rsidRPr="00E10EED">
        <w:t>height of the surface of the poi</w:t>
      </w:r>
      <w:r>
        <w:t xml:space="preserve">nts indicates the value of J for values of </w:t>
      </w:r>
      <w:r w:rsidR="00D80607">
        <w:t>θ0</w:t>
      </w:r>
      <w:r>
        <w:t xml:space="preserve"> and </w:t>
      </w:r>
      <w:r w:rsidR="00D80607">
        <w:t>θ1</w:t>
      </w:r>
      <w:r w:rsidR="00D80607" w:rsidRPr="00E10EED">
        <w:t xml:space="preserve">. </w:t>
      </w:r>
    </w:p>
    <w:p w:rsidR="00D80607" w:rsidRDefault="00D80607" w:rsidP="00ED728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A79088A" wp14:editId="20497A3D">
            <wp:extent cx="3983001" cy="233916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00" cy="23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numPr>
          <w:ilvl w:val="0"/>
          <w:numId w:val="0"/>
        </w:numPr>
        <w:ind w:left="2160"/>
      </w:pP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 w:rsidRPr="00994635">
        <w:rPr>
          <w:b/>
        </w:rPr>
        <w:t>Contour Figures/Plots</w:t>
      </w:r>
      <w:r>
        <w:t xml:space="preserve"> w/ </w:t>
      </w:r>
      <w:r w:rsidR="00ED7286">
        <w:t xml:space="preserve">axis of </w:t>
      </w:r>
      <w:r>
        <w:t>θ0 and θ1</w:t>
      </w:r>
    </w:p>
    <w:p w:rsidR="00D80607" w:rsidRDefault="00D80607" w:rsidP="00ED728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DE34369" wp14:editId="529DF766">
            <wp:extent cx="5071730" cy="249522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684" cy="25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Pr="00ED7286" w:rsidRDefault="00D80607" w:rsidP="00D80607">
      <w:pPr>
        <w:pStyle w:val="ListBullet"/>
        <w:tabs>
          <w:tab w:val="clear" w:pos="360"/>
          <w:tab w:val="num" w:pos="0"/>
        </w:tabs>
        <w:ind w:left="0"/>
        <w:rPr>
          <w:u w:val="single"/>
        </w:rPr>
      </w:pPr>
      <w:r>
        <w:lastRenderedPageBreak/>
        <w:t>Each</w:t>
      </w:r>
      <w:r w:rsidRPr="00E10EED">
        <w:t xml:space="preserve"> of </w:t>
      </w:r>
      <w:r>
        <w:t xml:space="preserve">ellipse </w:t>
      </w:r>
      <w:r w:rsidRPr="00E10EED">
        <w:t xml:space="preserve">shows a set of points that takes on the </w:t>
      </w:r>
      <w:r w:rsidR="00ED7286" w:rsidRPr="00ED7286">
        <w:rPr>
          <w:u w:val="single"/>
        </w:rPr>
        <w:t xml:space="preserve">SAME </w:t>
      </w:r>
      <w:r w:rsidRPr="00ED7286">
        <w:rPr>
          <w:u w:val="single"/>
        </w:rPr>
        <w:t xml:space="preserve">value for </w:t>
      </w:r>
      <w:proofErr w:type="gramStart"/>
      <w:r w:rsidRPr="00ED7286">
        <w:rPr>
          <w:u w:val="single"/>
        </w:rPr>
        <w:t>J(</w:t>
      </w:r>
      <w:proofErr w:type="gramEnd"/>
      <w:r w:rsidRPr="00ED7286">
        <w:rPr>
          <w:u w:val="single"/>
        </w:rPr>
        <w:t>θ0</w:t>
      </w:r>
      <w:r w:rsidR="00ED7286">
        <w:rPr>
          <w:u w:val="single"/>
        </w:rPr>
        <w:t>,</w:t>
      </w:r>
      <w:r w:rsidRPr="00ED7286">
        <w:rPr>
          <w:u w:val="single"/>
        </w:rPr>
        <w:t xml:space="preserve">θ1). </w:t>
      </w:r>
    </w:p>
    <w:p w:rsidR="00D80607" w:rsidRDefault="00ED7286" w:rsidP="00ED7286">
      <w:pPr>
        <w:pStyle w:val="ListBullet"/>
      </w:pPr>
      <w:r>
        <w:t xml:space="preserve">So, </w:t>
      </w:r>
      <w:r w:rsidR="00D80607" w:rsidRPr="00E10EED">
        <w:t xml:space="preserve">take </w:t>
      </w:r>
      <w:r w:rsidR="00D80607">
        <w:t xml:space="preserve">3 </w:t>
      </w:r>
      <w:r>
        <w:t xml:space="preserve">random </w:t>
      </w:r>
      <w:r w:rsidR="00D80607">
        <w:t>points o</w:t>
      </w:r>
      <w:r w:rsidR="00D80607" w:rsidRPr="00E10EED">
        <w:t xml:space="preserve">n </w:t>
      </w:r>
      <w:r w:rsidR="00D80607">
        <w:t xml:space="preserve">the </w:t>
      </w:r>
      <w:r w:rsidR="00D80607" w:rsidRPr="00E10EED">
        <w:t>magenta</w:t>
      </w:r>
      <w:r>
        <w:t xml:space="preserve"> ellipse </w:t>
      </w:r>
      <w:r>
        <w:sym w:font="Wingdings" w:char="F0E0"/>
      </w:r>
      <w:r>
        <w:t xml:space="preserve"> </w:t>
      </w:r>
      <w:r w:rsidR="00D80607" w:rsidRPr="00E10EED">
        <w:t xml:space="preserve">they </w:t>
      </w:r>
      <w:r>
        <w:t>ALL have the same value for J</w:t>
      </w:r>
      <w:r w:rsidR="00D80607" w:rsidRPr="00E10EED">
        <w:t>(</w:t>
      </w:r>
      <w:r w:rsidR="00D80607">
        <w:t>θ0</w:t>
      </w:r>
      <w:r>
        <w:t>,</w:t>
      </w:r>
      <w:r w:rsidR="00D80607">
        <w:t>θ1</w:t>
      </w:r>
      <w:r>
        <w:t>)</w:t>
      </w:r>
    </w:p>
    <w:p w:rsidR="00D80607" w:rsidRDefault="00D80607" w:rsidP="00ED7286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1128DF3F" wp14:editId="68092989">
            <wp:extent cx="2838893" cy="28026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8887" cy="28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A</w:t>
      </w:r>
      <w:r w:rsidRPr="00E10EED">
        <w:t xml:space="preserve"> contour figures is a more convenient way to visualize </w:t>
      </w:r>
      <w:r w:rsidR="00ED7286">
        <w:t>J</w:t>
      </w:r>
      <w:r w:rsidR="00ED7286" w:rsidRPr="00E10EED">
        <w:t>(</w:t>
      </w:r>
      <w:r w:rsidR="00ED7286">
        <w:t>θ0,θ1)</w:t>
      </w:r>
    </w:p>
    <w:p w:rsidR="00ED7286" w:rsidRDefault="00ED7286" w:rsidP="00ED7286">
      <w:pPr>
        <w:pStyle w:val="ListBullet"/>
      </w:pPr>
      <w:r>
        <w:t xml:space="preserve">Try to </w:t>
      </w:r>
      <w:r w:rsidR="008B5BC0">
        <w:t>imagine</w:t>
      </w:r>
      <w:r>
        <w:t xml:space="preserve"> this as a bow-</w:t>
      </w:r>
      <w:r w:rsidR="008B5BC0">
        <w:t>shaped</w:t>
      </w:r>
      <w:r>
        <w:t xml:space="preserve"> function coming out of the screen, where the minimum value is the center of the </w:t>
      </w:r>
      <w:r w:rsidR="009E1D11">
        <w:t xml:space="preserve">smallest of the </w:t>
      </w:r>
      <w:r>
        <w:t>concentric ellipses</w:t>
      </w:r>
    </w:p>
    <w:p w:rsidR="00ED7286" w:rsidRDefault="008B5BC0" w:rsidP="00ED7286">
      <w:pPr>
        <w:pStyle w:val="ListBullet"/>
      </w:pPr>
      <w:r>
        <w:t>Each ellipse is the same height from that red x (above the minimum)</w:t>
      </w:r>
    </w:p>
    <w:p w:rsidR="008B5BC0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E</w:t>
      </w:r>
      <w:r w:rsidR="008B5BC0">
        <w:t>x</w:t>
      </w:r>
      <w:r>
        <w:t xml:space="preserve">: θ0 = 800, θ1 = </w:t>
      </w:r>
      <w:r w:rsidRPr="00E10EED">
        <w:t>-0.15</w:t>
      </w:r>
    </w:p>
    <w:p w:rsidR="008B5BC0" w:rsidRDefault="008B5BC0" w:rsidP="008B5BC0">
      <w:pPr>
        <w:pStyle w:val="ListBullet"/>
      </w:pPr>
      <w:r>
        <w:t xml:space="preserve">The </w:t>
      </w:r>
      <w:r w:rsidR="00D80607">
        <w:t xml:space="preserve">point </w:t>
      </w:r>
      <w:r>
        <w:t xml:space="preserve">(red x) </w:t>
      </w:r>
      <w:r w:rsidR="00D80607">
        <w:t>on the right</w:t>
      </w:r>
      <w:r w:rsidR="00D80607" w:rsidRPr="00E10EED">
        <w:t xml:space="preserve"> </w:t>
      </w:r>
      <w:r w:rsidR="00D80607">
        <w:t xml:space="preserve">corresponds to </w:t>
      </w:r>
      <w:r>
        <w:t>the h</w:t>
      </w:r>
      <w:r>
        <w:t>θ</w:t>
      </w:r>
      <w:r>
        <w:t xml:space="preserve">(x) value on the left </w:t>
      </w:r>
    </w:p>
    <w:p w:rsidR="00D80607" w:rsidRDefault="008B5BC0" w:rsidP="008B5BC0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hθ(</w:t>
      </w:r>
      <w:proofErr w:type="gramEnd"/>
      <w:r>
        <w:t xml:space="preserve">x) </w:t>
      </w:r>
      <w:r w:rsidR="00D80607" w:rsidRPr="00E10EED">
        <w:t xml:space="preserve">intersects </w:t>
      </w:r>
      <w:r w:rsidR="00D80607">
        <w:t>y-</w:t>
      </w:r>
      <w:r w:rsidR="00D80607" w:rsidRPr="00E10EED">
        <w:t xml:space="preserve">axis </w:t>
      </w:r>
      <w:r w:rsidR="00D80607">
        <w:t>at</w:t>
      </w:r>
      <w:r w:rsidR="00D80607" w:rsidRPr="00E10EED">
        <w:t xml:space="preserve"> </w:t>
      </w:r>
      <w:r w:rsidR="00D80607">
        <w:t>~</w:t>
      </w:r>
      <w:r w:rsidR="00D80607" w:rsidRPr="00E10EED">
        <w:t>800</w:t>
      </w:r>
      <w:r w:rsidR="00D80607">
        <w:t xml:space="preserve"> w/ a </w:t>
      </w:r>
      <w:r w:rsidR="00D80607" w:rsidRPr="00E10EED">
        <w:t xml:space="preserve">slope of </w:t>
      </w:r>
      <w:r w:rsidR="00D80607">
        <w:t>~</w:t>
      </w:r>
      <w:r w:rsidR="00D80607" w:rsidRPr="00E10EED">
        <w:t>-0.</w:t>
      </w:r>
    </w:p>
    <w:p w:rsidR="00D80607" w:rsidRDefault="00D80607" w:rsidP="008B5BC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28B48B5" wp14:editId="74711CB8">
            <wp:extent cx="5231219" cy="264802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76" cy="26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T</w:t>
      </w:r>
      <w:r w:rsidRPr="00E10EED">
        <w:t xml:space="preserve">his line is really not such a good fit to the data, </w:t>
      </w:r>
      <w:r>
        <w:t xml:space="preserve">+ </w:t>
      </w:r>
      <w:r w:rsidRPr="00E10EED">
        <w:t>you find that</w:t>
      </w:r>
      <w:r>
        <w:t xml:space="preserve"> it's cost (red x) i</w:t>
      </w:r>
      <w:r w:rsidRPr="00E10EED">
        <w:t xml:space="preserve">s a value that's pretty far from the minimum </w:t>
      </w:r>
      <w:r>
        <w:t>(middle of smallest ellipse in the middle)</w:t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So </w:t>
      </w:r>
      <w:r w:rsidRPr="00E10EED">
        <w:t xml:space="preserve">this is a pretty </w:t>
      </w:r>
      <w:r w:rsidRPr="009E1D11">
        <w:rPr>
          <w:u w:val="single"/>
        </w:rPr>
        <w:t>high cost</w:t>
      </w:r>
      <w:r w:rsidRPr="00E10EED">
        <w:t xml:space="preserve"> </w:t>
      </w:r>
      <w:r>
        <w:t xml:space="preserve">b/c </w:t>
      </w:r>
      <w:proofErr w:type="spellStart"/>
      <w:proofErr w:type="gramStart"/>
      <w:r>
        <w:t>it</w:t>
      </w:r>
      <w:r w:rsidRPr="00E10EED">
        <w:t>s</w:t>
      </w:r>
      <w:proofErr w:type="spellEnd"/>
      <w:proofErr w:type="gramEnd"/>
      <w:r w:rsidRPr="00E10EED">
        <w:t xml:space="preserve"> </w:t>
      </w:r>
      <w:r w:rsidR="009E1D11">
        <w:t xml:space="preserve">NOT </w:t>
      </w:r>
      <w:r>
        <w:t xml:space="preserve">a </w:t>
      </w:r>
      <w:r w:rsidRPr="00E10EED">
        <w:t xml:space="preserve">good fit to the data. </w:t>
      </w:r>
    </w:p>
    <w:p w:rsidR="00D80607" w:rsidRDefault="00D80607" w:rsidP="009E1D11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lastRenderedPageBreak/>
        <w:drawing>
          <wp:inline distT="0" distB="0" distL="0" distR="0" wp14:anchorId="3267BE4C" wp14:editId="50FC4266">
            <wp:extent cx="4497572" cy="2127217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8244" cy="21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This is</w:t>
      </w:r>
      <w:r w:rsidRPr="00E10EED">
        <w:t xml:space="preserve"> a different hypothesis that's still not a great fit for the data but may be slightly better </w:t>
      </w:r>
      <w:r>
        <w:t xml:space="preserve">w/ θ0 = </w:t>
      </w:r>
      <w:r w:rsidRPr="00E10EED">
        <w:t xml:space="preserve">360 </w:t>
      </w:r>
      <w:r>
        <w:t xml:space="preserve">+ θ1 = zero </w:t>
      </w:r>
      <w:r>
        <w:sym w:font="Wingdings" w:char="F0E0"/>
      </w:r>
      <w:r>
        <w:t xml:space="preserve"> </w:t>
      </w:r>
      <w:r w:rsidRPr="00E10EED">
        <w:t xml:space="preserve">h(x) </w:t>
      </w:r>
      <w:r>
        <w:t xml:space="preserve">= </w:t>
      </w:r>
      <w:r w:rsidRPr="00E10EED">
        <w:t xml:space="preserve">360 </w:t>
      </w:r>
      <w:r>
        <w:t>+ 0*x</w:t>
      </w:r>
    </w:p>
    <w:p w:rsidR="009E1D11" w:rsidRDefault="009E1D11" w:rsidP="00D80607">
      <w:pPr>
        <w:pStyle w:val="ListBullet"/>
        <w:tabs>
          <w:tab w:val="clear" w:pos="360"/>
          <w:tab w:val="num" w:pos="0"/>
        </w:tabs>
        <w:ind w:left="0"/>
      </w:pPr>
      <w:r>
        <w:t xml:space="preserve">It’s cost the height of </w:t>
      </w:r>
      <w:r>
        <w:t>J</w:t>
      </w:r>
      <w:r w:rsidRPr="00E10EED">
        <w:t>(</w:t>
      </w:r>
      <w:r>
        <w:t>θ0,θ1)</w:t>
      </w:r>
      <w:r>
        <w:t xml:space="preserve"> for those points {</w:t>
      </w:r>
      <w:r>
        <w:t>θ0,θ1</w:t>
      </w:r>
      <w:r>
        <w:t>} (from the minimum value)</w:t>
      </w:r>
    </w:p>
    <w:p w:rsidR="009E1D11" w:rsidRDefault="009E1D11" w:rsidP="009E1D11">
      <w:pPr>
        <w:pStyle w:val="ListBullet"/>
        <w:numPr>
          <w:ilvl w:val="0"/>
          <w:numId w:val="0"/>
        </w:numPr>
      </w:pPr>
    </w:p>
    <w:p w:rsidR="00D80607" w:rsidRDefault="00D80607" w:rsidP="009E1D1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88C2642" wp14:editId="33A49EB3">
            <wp:extent cx="6146628" cy="2392326"/>
            <wp:effectExtent l="0" t="0" r="698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082" cy="241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This</w:t>
      </w:r>
      <w:r w:rsidRPr="00E10EED">
        <w:t xml:space="preserve"> is actually not </w:t>
      </w:r>
      <w:r w:rsidRPr="009E1D11">
        <w:rPr>
          <w:i/>
        </w:rPr>
        <w:t>quite</w:t>
      </w:r>
      <w:r w:rsidRPr="00E10EED">
        <w:t xml:space="preserve"> at the minimum, but </w:t>
      </w:r>
      <w:r>
        <w:t xml:space="preserve">is pretty close, so </w:t>
      </w:r>
      <w:r w:rsidRPr="00E10EED">
        <w:t xml:space="preserve">this is not such a bad fit to </w:t>
      </w:r>
      <w:r>
        <w:t>the data</w:t>
      </w:r>
      <w:r w:rsidRPr="00E10EED">
        <w:t xml:space="preserve"> </w:t>
      </w:r>
    </w:p>
    <w:p w:rsidR="00D80607" w:rsidRDefault="00D80607" w:rsidP="009E1D11">
      <w:pPr>
        <w:pStyle w:val="ListBullet"/>
      </w:pPr>
      <w:r>
        <w:t xml:space="preserve">The </w:t>
      </w:r>
      <w:r w:rsidR="009E1D11">
        <w:t>SEE</w:t>
      </w:r>
      <w:r w:rsidRPr="00E10EED">
        <w:t xml:space="preserve"> </w:t>
      </w:r>
      <w:r w:rsidR="009E1D11">
        <w:t>for this</w:t>
      </w:r>
      <w:r w:rsidRPr="00E10EED">
        <w:t xml:space="preserve"> </w:t>
      </w:r>
      <w:r>
        <w:t>h</w:t>
      </w:r>
      <w:r w:rsidR="009E1D11">
        <w:t>θ</w:t>
      </w:r>
      <w:r>
        <w:t xml:space="preserve">(x) error </w:t>
      </w:r>
      <w:r w:rsidRPr="00E10EED">
        <w:t xml:space="preserve">is pretty close to the minimum </w:t>
      </w:r>
    </w:p>
    <w:p w:rsidR="009E1D11" w:rsidRDefault="009E1D11" w:rsidP="009E1D11">
      <w:pPr>
        <w:pStyle w:val="ListBullet"/>
        <w:numPr>
          <w:ilvl w:val="0"/>
          <w:numId w:val="0"/>
        </w:numPr>
        <w:ind w:left="360"/>
      </w:pPr>
    </w:p>
    <w:p w:rsidR="00D80607" w:rsidRDefault="00D80607" w:rsidP="00D80607">
      <w:pPr>
        <w:pStyle w:val="ListBullet"/>
        <w:tabs>
          <w:tab w:val="clear" w:pos="360"/>
          <w:tab w:val="num" w:pos="0"/>
        </w:tabs>
        <w:ind w:left="0"/>
      </w:pPr>
      <w:r>
        <w:t>W</w:t>
      </w:r>
      <w:r w:rsidRPr="00E10EED">
        <w:t>hat we really want is an efficient algorithm</w:t>
      </w:r>
      <w:r>
        <w:t>/</w:t>
      </w:r>
      <w:r w:rsidRPr="00E10EED">
        <w:t xml:space="preserve">piece of software </w:t>
      </w:r>
      <w:r>
        <w:t xml:space="preserve">for </w:t>
      </w:r>
      <w:r w:rsidRPr="009E1D11">
        <w:rPr>
          <w:i/>
        </w:rPr>
        <w:t>automatically</w:t>
      </w:r>
      <w:r>
        <w:t xml:space="preserve"> finding the values of θ0 + θ1 </w:t>
      </w:r>
      <w:r w:rsidRPr="00E10EED">
        <w:t>th</w:t>
      </w:r>
      <w:r>
        <w:t>at minimizes the cost function</w:t>
      </w:r>
      <w:bookmarkStart w:id="0" w:name="_GoBack"/>
      <w:bookmarkEnd w:id="0"/>
    </w:p>
    <w:sectPr w:rsidR="00D80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3207F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125F68"/>
    <w:multiLevelType w:val="hybridMultilevel"/>
    <w:tmpl w:val="3D16C700"/>
    <w:lvl w:ilvl="0" w:tplc="B2F01A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C3F13"/>
    <w:multiLevelType w:val="hybridMultilevel"/>
    <w:tmpl w:val="50AC359C"/>
    <w:lvl w:ilvl="0" w:tplc="5D227FB2">
      <w:start w:val="4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07"/>
    <w:rsid w:val="006C0CC5"/>
    <w:rsid w:val="00730D64"/>
    <w:rsid w:val="007A2E69"/>
    <w:rsid w:val="008B5BC0"/>
    <w:rsid w:val="009E1D11"/>
    <w:rsid w:val="00CE64DB"/>
    <w:rsid w:val="00D80607"/>
    <w:rsid w:val="00ED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F8F3C-5DD0-4C88-BBB7-FDC55400B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06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D80607"/>
  </w:style>
  <w:style w:type="paragraph" w:styleId="NormalWeb">
    <w:name w:val="Normal (Web)"/>
    <w:basedOn w:val="Normal"/>
    <w:uiPriority w:val="99"/>
    <w:semiHidden/>
    <w:unhideWhenUsed/>
    <w:rsid w:val="00D80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D80607"/>
  </w:style>
  <w:style w:type="character" w:customStyle="1" w:styleId="c-assess-question-number">
    <w:name w:val="c-assess-question-number"/>
    <w:basedOn w:val="DefaultParagraphFont"/>
    <w:rsid w:val="00D80607"/>
  </w:style>
  <w:style w:type="paragraph" w:styleId="ListParagraph">
    <w:name w:val="List Paragraph"/>
    <w:basedOn w:val="Normal"/>
    <w:uiPriority w:val="34"/>
    <w:qFormat/>
    <w:rsid w:val="00D8060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D8060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D80607"/>
    <w:rPr>
      <w:b/>
      <w:bCs/>
    </w:rPr>
  </w:style>
  <w:style w:type="character" w:customStyle="1" w:styleId="apple-converted-space">
    <w:name w:val="apple-converted-space"/>
    <w:basedOn w:val="DefaultParagraphFont"/>
    <w:rsid w:val="00D80607"/>
  </w:style>
  <w:style w:type="character" w:styleId="Hyperlink">
    <w:name w:val="Hyperlink"/>
    <w:basedOn w:val="DefaultParagraphFont"/>
    <w:uiPriority w:val="99"/>
    <w:semiHidden/>
    <w:unhideWhenUsed/>
    <w:rsid w:val="00D806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1185</Words>
  <Characters>6757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7927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</cp:revision>
  <dcterms:created xsi:type="dcterms:W3CDTF">2017-07-19T16:08:00Z</dcterms:created>
  <dcterms:modified xsi:type="dcterms:W3CDTF">2017-07-19T18:43:00Z</dcterms:modified>
</cp:coreProperties>
</file>