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F090" w14:textId="6285E1E8" w:rsidR="0010767E" w:rsidRDefault="00596325">
      <w:r>
        <w:tab/>
      </w:r>
      <w:r>
        <w:tab/>
      </w:r>
      <w:r>
        <w:tab/>
      </w:r>
      <w:r>
        <w:tab/>
      </w:r>
      <w:r>
        <w:tab/>
      </w:r>
      <w:r>
        <w:tab/>
        <w:t>Chapter 8 examples</w:t>
      </w:r>
    </w:p>
    <w:p w14:paraId="45386204" w14:textId="75710DDB" w:rsidR="00596325" w:rsidRDefault="00596325">
      <w:r>
        <w:t>1)</w:t>
      </w:r>
    </w:p>
    <w:p w14:paraId="6558BB9C" w14:textId="77777777" w:rsidR="0041280B" w:rsidRPr="0041280B" w:rsidRDefault="0041280B" w:rsidP="0041280B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4" w:tgtFrame="mysql_doc" w:history="1">
        <w:r w:rsidRPr="0041280B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FORMAT(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r w:rsidRPr="0041280B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total_format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CONVERT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r w:rsidRPr="0041280B">
        <w:rPr>
          <w:rFonts w:ascii="Courier New" w:eastAsia="Times New Roman" w:hAnsi="Courier New" w:cs="Courier New"/>
          <w:color w:val="FF0000"/>
          <w:sz w:val="20"/>
          <w:szCs w:val="20"/>
          <w:lang w:val="en"/>
        </w:rPr>
        <w:t>SIGNED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total_convert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CAST(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1280B">
        <w:rPr>
          <w:rFonts w:ascii="Courier New" w:eastAsia="Times New Roman" w:hAnsi="Courier New" w:cs="Courier New"/>
          <w:color w:val="FF0000"/>
          <w:sz w:val="20"/>
          <w:szCs w:val="20"/>
          <w:lang w:val="en"/>
        </w:rPr>
        <w:t>SIGNED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total_cast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</w:p>
    <w:p w14:paraId="0D2D91F6" w14:textId="4B29832F" w:rsidR="00596325" w:rsidRDefault="0041280B">
      <w:r>
        <w:t>2)</w:t>
      </w:r>
    </w:p>
    <w:p w14:paraId="71DEF470" w14:textId="77777777" w:rsidR="0041280B" w:rsidRPr="0041280B" w:rsidRDefault="0041280B" w:rsidP="0041280B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41280B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CAST(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41280B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DATETIME</w:t>
        </w:r>
      </w:hyperlink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invoice_datetime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CAST(</w:t>
      </w:r>
      <w:proofErr w:type="spellStart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7" w:tgtFrame="mysql_doc" w:history="1">
        <w:r w:rsidRPr="0041280B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CHAR</w:t>
        </w:r>
      </w:hyperlink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1280B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))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invoice_char7 </w:t>
      </w:r>
      <w:r w:rsidRPr="0041280B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41280B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</w:p>
    <w:p w14:paraId="45250BA2" w14:textId="77777777" w:rsidR="0041280B" w:rsidRDefault="0041280B">
      <w:bookmarkStart w:id="0" w:name="_GoBack"/>
      <w:bookmarkEnd w:id="0"/>
    </w:p>
    <w:sectPr w:rsidR="0041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5"/>
    <w:rsid w:val="0010767E"/>
    <w:rsid w:val="0041280B"/>
    <w:rsid w:val="005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69F6"/>
  <w15:chartTrackingRefBased/>
  <w15:docId w15:val="{DF5AC949-2474-48CD-A0D4-6BD81F7B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80B"/>
    <w:rPr>
      <w:color w:val="0000FF"/>
      <w:u w:val="single"/>
    </w:rPr>
  </w:style>
  <w:style w:type="character" w:customStyle="1" w:styleId="cm-keyword3">
    <w:name w:val="cm-keyword3"/>
    <w:basedOn w:val="DefaultParagraphFont"/>
    <w:rsid w:val="0041280B"/>
    <w:rPr>
      <w:color w:val="990099"/>
    </w:rPr>
  </w:style>
  <w:style w:type="character" w:customStyle="1" w:styleId="cm-builtin3">
    <w:name w:val="cm-builtin3"/>
    <w:basedOn w:val="DefaultParagraphFont"/>
    <w:rsid w:val="0041280B"/>
    <w:rPr>
      <w:color w:val="FF0000"/>
    </w:rPr>
  </w:style>
  <w:style w:type="character" w:customStyle="1" w:styleId="cm-number3">
    <w:name w:val="cm-number3"/>
    <w:basedOn w:val="DefaultParagraphFont"/>
    <w:rsid w:val="0041280B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065837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61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3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8952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38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02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date-and-time-type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2019-10-08T14:47:00Z</dcterms:created>
  <dcterms:modified xsi:type="dcterms:W3CDTF">2019-10-08T14:50:00Z</dcterms:modified>
</cp:coreProperties>
</file>