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50813" w14:textId="77777777" w:rsidR="00741BEB" w:rsidRPr="00682C1D" w:rsidRDefault="00741BEB" w:rsidP="00741BEB">
      <w:pPr>
        <w:ind w:firstLine="0"/>
        <w:rPr>
          <w:rFonts w:ascii="Times New Roman" w:hAnsi="Times New Roman"/>
          <w:sz w:val="18"/>
        </w:rPr>
      </w:pPr>
      <w:bookmarkStart w:id="0" w:name="_Hlk57877475"/>
      <w:bookmarkEnd w:id="0"/>
      <w:proofErr w:type="spellStart"/>
      <w:r w:rsidRPr="00682C1D">
        <w:rPr>
          <w:rFonts w:ascii="Times New Roman" w:hAnsi="Times New Roman"/>
          <w:sz w:val="18"/>
        </w:rPr>
        <w:t>jsytu</w:t>
      </w:r>
      <w:proofErr w:type="spellEnd"/>
    </w:p>
    <w:p w14:paraId="0E83AA54" w14:textId="77777777" w:rsidR="00741BEB" w:rsidRPr="00682C1D" w:rsidRDefault="00741BEB" w:rsidP="00741BEB">
      <w:pPr>
        <w:tabs>
          <w:tab w:val="left" w:pos="9630"/>
        </w:tabs>
        <w:ind w:firstLine="0"/>
        <w:jc w:val="both"/>
        <w:rPr>
          <w:rFonts w:ascii="Times New Roman" w:hAnsi="Times New Roman"/>
          <w:sz w:val="18"/>
        </w:rPr>
      </w:pPr>
      <w:r w:rsidRPr="00682C1D">
        <w:rPr>
          <w:rFonts w:ascii="Times New Roman" w:hAnsi="Times New Roman"/>
          <w:noProof/>
          <w:lang w:val="en-IN" w:eastAsia="en-IN" w:bidi="kn-IN"/>
        </w:rPr>
        <w:drawing>
          <wp:anchor distT="0" distB="0" distL="114300" distR="114300" simplePos="0" relativeHeight="251659264" behindDoc="0" locked="0" layoutInCell="1" allowOverlap="1" wp14:anchorId="738460B1" wp14:editId="387E67A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C1D">
        <w:rPr>
          <w:rFonts w:ascii="Times New Roman" w:hAnsi="Times New Roman"/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A52BE" wp14:editId="78253942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1673D" w14:textId="5CB37E56" w:rsidR="00741BEB" w:rsidRPr="00551098" w:rsidRDefault="00741BEB" w:rsidP="00741BEB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>STRING FUNCTIONS</w:t>
                            </w:r>
                          </w:p>
                          <w:p w14:paraId="79626267" w14:textId="77777777" w:rsidR="00741BEB" w:rsidRPr="00551098" w:rsidRDefault="00741BEB" w:rsidP="00741BEB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4E66020D" w14:textId="77777777" w:rsidR="00741BEB" w:rsidRPr="00551098" w:rsidRDefault="00741BEB" w:rsidP="00741BEB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3A6997A5" w14:textId="77777777" w:rsidR="00741BEB" w:rsidRPr="00551098" w:rsidRDefault="00741BEB" w:rsidP="00741BEB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7FEB767F" w14:textId="77777777" w:rsidR="00741BEB" w:rsidRPr="00551098" w:rsidRDefault="00741BEB" w:rsidP="00741BEB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  <w:r w:rsidRPr="00551098"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  <w:t>Course Code: &lt;CODE&gt;</w:t>
                            </w:r>
                          </w:p>
                          <w:p w14:paraId="072DD303" w14:textId="77777777" w:rsidR="00741BEB" w:rsidRPr="00551098" w:rsidRDefault="00741BEB" w:rsidP="00741BEB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14:paraId="0404CAB9" w14:textId="77777777" w:rsidR="00741BEB" w:rsidRPr="00551098" w:rsidRDefault="00741BEB" w:rsidP="00741BEB">
                            <w:pPr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A52BE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281673D" w14:textId="5CB37E56" w:rsidR="00741BEB" w:rsidRPr="00551098" w:rsidRDefault="00741BEB" w:rsidP="00741BEB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52"/>
                          <w:szCs w:val="52"/>
                        </w:rPr>
                        <w:t>STRING FUNCTIONS</w:t>
                      </w:r>
                    </w:p>
                    <w:p w14:paraId="79626267" w14:textId="77777777" w:rsidR="00741BEB" w:rsidRPr="00551098" w:rsidRDefault="00741BEB" w:rsidP="00741BEB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4E66020D" w14:textId="77777777" w:rsidR="00741BEB" w:rsidRPr="00551098" w:rsidRDefault="00741BEB" w:rsidP="00741BEB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3A6997A5" w14:textId="77777777" w:rsidR="00741BEB" w:rsidRPr="00551098" w:rsidRDefault="00741BEB" w:rsidP="00741BEB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7FEB767F" w14:textId="77777777" w:rsidR="00741BEB" w:rsidRPr="00551098" w:rsidRDefault="00741BEB" w:rsidP="00741BEB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  <w:r w:rsidRPr="00551098"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  <w:t>Course Code: &lt;CODE&gt;</w:t>
                      </w:r>
                    </w:p>
                    <w:p w14:paraId="072DD303" w14:textId="77777777" w:rsidR="00741BEB" w:rsidRPr="00551098" w:rsidRDefault="00741BEB" w:rsidP="00741BEB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14:paraId="0404CAB9" w14:textId="77777777" w:rsidR="00741BEB" w:rsidRPr="00551098" w:rsidRDefault="00741BEB" w:rsidP="00741BEB">
                      <w:pPr>
                        <w:jc w:val="center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82C1D">
        <w:rPr>
          <w:rFonts w:ascii="Times New Roman" w:hAnsi="Times New Roman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128AF1" wp14:editId="2D692408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FD1946" id="Group 7" o:spid="_x0000_s1026" style="position:absolute;margin-left:-19pt;margin-top:-38.1pt;width:62.9pt;height:66.5pt;z-index:25166233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682C1D">
        <w:rPr>
          <w:rFonts w:ascii="Times New Roman" w:hAnsi="Times New Roman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9810A3" wp14:editId="25C30CDE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D7422" id="Group 10" o:spid="_x0000_s1026" style="position:absolute;margin-left:375.5pt;margin-top:.6pt;width:58.85pt;height:63.7pt;z-index:251663360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Pr="00682C1D">
        <w:rPr>
          <w:rFonts w:ascii="Times New Roman" w:hAnsi="Times New Roman"/>
          <w:sz w:val="18"/>
        </w:rPr>
        <w:t>./</w:t>
      </w:r>
    </w:p>
    <w:p w14:paraId="6C2A21DE" w14:textId="77777777" w:rsidR="00741BEB" w:rsidRPr="00682C1D" w:rsidRDefault="00741BEB" w:rsidP="00741BEB">
      <w:pPr>
        <w:ind w:firstLine="0"/>
        <w:rPr>
          <w:rFonts w:ascii="Times New Roman" w:hAnsi="Times New Roman"/>
          <w:sz w:val="20"/>
          <w:szCs w:val="20"/>
        </w:rPr>
      </w:pPr>
      <w:r w:rsidRPr="00682C1D">
        <w:rPr>
          <w:rFonts w:ascii="Times New Roman" w:hAnsi="Times New Roman"/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D15759" wp14:editId="6810BBBC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948E0" w14:textId="77777777" w:rsidR="00741BEB" w:rsidRPr="000F4649" w:rsidRDefault="00741BEB" w:rsidP="00741BEB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680D9FBA" w14:textId="77777777" w:rsidR="00741BEB" w:rsidRPr="000F4649" w:rsidRDefault="00741BEB" w:rsidP="00741BEB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6DB5810D" w14:textId="77777777" w:rsidR="00741BEB" w:rsidRDefault="00741BEB" w:rsidP="00741BEB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24D1CC" w14:textId="77777777" w:rsidR="00741BEB" w:rsidRDefault="00741BEB" w:rsidP="00741BEB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91658A" w14:textId="77777777" w:rsidR="00741BEB" w:rsidRDefault="00741BEB" w:rsidP="00741BEB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F11E3A" w14:textId="77777777" w:rsidR="00741BEB" w:rsidRDefault="00741BEB" w:rsidP="00741BEB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21484C" w14:textId="77777777" w:rsidR="00741BEB" w:rsidRDefault="00741BEB" w:rsidP="00741BEB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5759" id="Text Box 107" o:spid="_x0000_s1027" style="position:absolute;margin-left:-44.25pt;margin-top:537.15pt;width:384.75pt;height:6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5F1948E0" w14:textId="77777777" w:rsidR="00741BEB" w:rsidRPr="000F4649" w:rsidRDefault="00741BEB" w:rsidP="00741BEB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680D9FBA" w14:textId="77777777" w:rsidR="00741BEB" w:rsidRPr="000F4649" w:rsidRDefault="00741BEB" w:rsidP="00741BEB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6DB5810D" w14:textId="77777777" w:rsidR="00741BEB" w:rsidRDefault="00741BEB" w:rsidP="00741BEB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6724D1CC" w14:textId="77777777" w:rsidR="00741BEB" w:rsidRDefault="00741BEB" w:rsidP="00741BEB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0A91658A" w14:textId="77777777" w:rsidR="00741BEB" w:rsidRDefault="00741BEB" w:rsidP="00741BEB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06F11E3A" w14:textId="77777777" w:rsidR="00741BEB" w:rsidRDefault="00741BEB" w:rsidP="00741BEB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6B21484C" w14:textId="77777777" w:rsidR="00741BEB" w:rsidRDefault="00741BEB" w:rsidP="00741BEB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682C1D">
        <w:rPr>
          <w:rFonts w:ascii="Times New Roman" w:hAnsi="Times New Roman"/>
          <w:noProof/>
          <w:lang w:val="en-IN" w:eastAsia="en-IN" w:bidi="kn-IN"/>
        </w:rPr>
        <w:drawing>
          <wp:anchor distT="0" distB="0" distL="114300" distR="114300" simplePos="0" relativeHeight="251664384" behindDoc="1" locked="0" layoutInCell="1" allowOverlap="1" wp14:anchorId="64FF034C" wp14:editId="262E58F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2C1D">
        <w:rPr>
          <w:rFonts w:ascii="Times New Roman" w:hAnsi="Times New Roman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741BEB" w:rsidRPr="00682C1D" w14:paraId="155CEF02" w14:textId="77777777" w:rsidTr="00771991">
        <w:trPr>
          <w:cantSplit/>
          <w:trHeight w:val="687"/>
        </w:trPr>
        <w:tc>
          <w:tcPr>
            <w:tcW w:w="609" w:type="pct"/>
            <w:shd w:val="clear" w:color="auto" w:fill="8496B0" w:themeFill="text2" w:themeFillTint="99"/>
            <w:vAlign w:val="center"/>
          </w:tcPr>
          <w:p w14:paraId="27623B2F" w14:textId="77777777" w:rsidR="00741BEB" w:rsidRPr="00682C1D" w:rsidRDefault="00741BEB" w:rsidP="00771991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00682C1D">
              <w:rPr>
                <w:rStyle w:val="Strong"/>
                <w:rFonts w:ascii="Times New Roman" w:hAnsi="Times New Roman"/>
                <w:color w:val="FFFFFF"/>
              </w:rPr>
              <w:lastRenderedPageBreak/>
              <w:t>Ver. Rel. No.</w:t>
            </w:r>
          </w:p>
        </w:tc>
        <w:tc>
          <w:tcPr>
            <w:tcW w:w="518" w:type="pct"/>
            <w:shd w:val="clear" w:color="auto" w:fill="8496B0" w:themeFill="text2" w:themeFillTint="99"/>
            <w:vAlign w:val="center"/>
          </w:tcPr>
          <w:p w14:paraId="7E854586" w14:textId="77777777" w:rsidR="00741BEB" w:rsidRPr="00682C1D" w:rsidRDefault="00741BEB" w:rsidP="00771991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00682C1D">
              <w:rPr>
                <w:rStyle w:val="Strong"/>
                <w:rFonts w:ascii="Times New Roman" w:hAnsi="Times New Roman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8496B0" w:themeFill="text2" w:themeFillTint="99"/>
            <w:vAlign w:val="center"/>
          </w:tcPr>
          <w:p w14:paraId="59C92282" w14:textId="77777777" w:rsidR="00741BEB" w:rsidRPr="00682C1D" w:rsidRDefault="00741BEB" w:rsidP="00771991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00682C1D">
              <w:rPr>
                <w:rStyle w:val="Strong"/>
                <w:rFonts w:ascii="Times New Roman" w:hAnsi="Times New Roman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8496B0" w:themeFill="text2" w:themeFillTint="99"/>
            <w:vAlign w:val="center"/>
          </w:tcPr>
          <w:p w14:paraId="143DC6BF" w14:textId="77777777" w:rsidR="00741BEB" w:rsidRPr="00682C1D" w:rsidRDefault="00741BEB" w:rsidP="00771991">
            <w:pPr>
              <w:ind w:left="-36" w:firstLine="12"/>
              <w:jc w:val="center"/>
              <w:rPr>
                <w:rStyle w:val="Strong"/>
                <w:rFonts w:ascii="Times New Roman" w:hAnsi="Times New Roman"/>
                <w:bCs w:val="0"/>
                <w:color w:val="FFFFFF"/>
              </w:rPr>
            </w:pPr>
            <w:r w:rsidRPr="00682C1D">
              <w:rPr>
                <w:rFonts w:ascii="Times New Roman" w:hAnsi="Times New Roman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8496B0" w:themeFill="text2" w:themeFillTint="99"/>
            <w:vAlign w:val="center"/>
          </w:tcPr>
          <w:p w14:paraId="20FE47FC" w14:textId="77777777" w:rsidR="00741BEB" w:rsidRPr="00682C1D" w:rsidRDefault="00741BEB" w:rsidP="00771991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00682C1D">
              <w:rPr>
                <w:rFonts w:ascii="Times New Roman" w:hAnsi="Times New Roman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8496B0" w:themeFill="text2" w:themeFillTint="99"/>
            <w:vAlign w:val="center"/>
          </w:tcPr>
          <w:p w14:paraId="561C43AC" w14:textId="77777777" w:rsidR="00741BEB" w:rsidRPr="00682C1D" w:rsidRDefault="00741BEB" w:rsidP="00771991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 w:rsidRPr="00682C1D">
              <w:rPr>
                <w:rFonts w:ascii="Times New Roman" w:hAnsi="Times New Roman"/>
                <w:b/>
                <w:bCs/>
                <w:color w:val="FFFFFF"/>
              </w:rPr>
              <w:t>Remarks/Revision Details</w:t>
            </w:r>
          </w:p>
        </w:tc>
      </w:tr>
      <w:tr w:rsidR="00741BEB" w:rsidRPr="00682C1D" w14:paraId="3399F99F" w14:textId="77777777" w:rsidTr="00771991">
        <w:trPr>
          <w:cantSplit/>
          <w:trHeight w:val="273"/>
        </w:trPr>
        <w:tc>
          <w:tcPr>
            <w:tcW w:w="609" w:type="pct"/>
            <w:vAlign w:val="center"/>
          </w:tcPr>
          <w:p w14:paraId="2949EB2E" w14:textId="77777777" w:rsidR="00741BEB" w:rsidRPr="00682C1D" w:rsidRDefault="00741BEB" w:rsidP="00771991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  <w:r w:rsidRPr="00682C1D">
              <w:rPr>
                <w:rFonts w:ascii="Times New Roman" w:hAnsi="Times New Roman"/>
              </w:rPr>
              <w:t>1.0</w:t>
            </w:r>
          </w:p>
        </w:tc>
        <w:tc>
          <w:tcPr>
            <w:tcW w:w="518" w:type="pct"/>
            <w:vAlign w:val="center"/>
          </w:tcPr>
          <w:p w14:paraId="13D01A2E" w14:textId="670C98A6" w:rsidR="00741BEB" w:rsidRPr="00682C1D" w:rsidRDefault="00741BEB" w:rsidP="00771991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07/12/2020</w:t>
            </w:r>
          </w:p>
        </w:tc>
        <w:tc>
          <w:tcPr>
            <w:tcW w:w="863" w:type="pct"/>
            <w:vAlign w:val="center"/>
          </w:tcPr>
          <w:p w14:paraId="318921B7" w14:textId="77777777" w:rsidR="00741BEB" w:rsidRPr="00682C1D" w:rsidRDefault="00741BEB" w:rsidP="00771991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  <w:r w:rsidRPr="00682C1D">
              <w:rPr>
                <w:rFonts w:ascii="Times New Roman" w:hAnsi="Times New Roman"/>
              </w:rPr>
              <w:t>99003137</w:t>
            </w:r>
          </w:p>
        </w:tc>
        <w:tc>
          <w:tcPr>
            <w:tcW w:w="785" w:type="pct"/>
            <w:vAlign w:val="center"/>
          </w:tcPr>
          <w:p w14:paraId="74DF3C80" w14:textId="77777777" w:rsidR="00741BEB" w:rsidRPr="00682C1D" w:rsidRDefault="00741BEB" w:rsidP="00771991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3" w:type="pct"/>
            <w:vAlign w:val="center"/>
          </w:tcPr>
          <w:p w14:paraId="3320DE3B" w14:textId="77777777" w:rsidR="00741BEB" w:rsidRPr="00682C1D" w:rsidRDefault="00741BEB" w:rsidP="00771991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pct"/>
            <w:vAlign w:val="center"/>
          </w:tcPr>
          <w:p w14:paraId="0EFA4E49" w14:textId="77777777" w:rsidR="00741BEB" w:rsidRPr="00682C1D" w:rsidRDefault="00741BEB" w:rsidP="00771991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741BEB" w:rsidRPr="00682C1D" w14:paraId="78E8FFB5" w14:textId="77777777" w:rsidTr="00771991">
        <w:trPr>
          <w:cantSplit/>
          <w:trHeight w:val="273"/>
        </w:trPr>
        <w:tc>
          <w:tcPr>
            <w:tcW w:w="609" w:type="pct"/>
            <w:vAlign w:val="center"/>
          </w:tcPr>
          <w:p w14:paraId="350A1DF5" w14:textId="77777777" w:rsidR="00741BEB" w:rsidRPr="00682C1D" w:rsidRDefault="00741BEB" w:rsidP="00771991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8" w:type="pct"/>
            <w:vAlign w:val="center"/>
          </w:tcPr>
          <w:p w14:paraId="602C07A2" w14:textId="6D02A2C6" w:rsidR="00741BEB" w:rsidRPr="00682C1D" w:rsidRDefault="00741BEB" w:rsidP="00771991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pct"/>
            <w:vAlign w:val="center"/>
          </w:tcPr>
          <w:p w14:paraId="142DC492" w14:textId="327D9913" w:rsidR="00741BEB" w:rsidRPr="00682C1D" w:rsidRDefault="00741BEB" w:rsidP="00771991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85" w:type="pct"/>
            <w:vAlign w:val="center"/>
          </w:tcPr>
          <w:p w14:paraId="3ADACC09" w14:textId="77777777" w:rsidR="00741BEB" w:rsidRPr="00682C1D" w:rsidRDefault="00741BEB" w:rsidP="00771991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3" w:type="pct"/>
            <w:vAlign w:val="center"/>
          </w:tcPr>
          <w:p w14:paraId="76D25B8B" w14:textId="77777777" w:rsidR="00741BEB" w:rsidRPr="00682C1D" w:rsidRDefault="00741BEB" w:rsidP="00771991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pct"/>
            <w:vAlign w:val="center"/>
          </w:tcPr>
          <w:p w14:paraId="7F0EE15F" w14:textId="77777777" w:rsidR="00741BEB" w:rsidRPr="00682C1D" w:rsidRDefault="00741BEB" w:rsidP="00771991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741BEB" w:rsidRPr="00682C1D" w14:paraId="0CFD2F55" w14:textId="77777777" w:rsidTr="00771991">
        <w:trPr>
          <w:cantSplit/>
          <w:trHeight w:val="273"/>
        </w:trPr>
        <w:tc>
          <w:tcPr>
            <w:tcW w:w="609" w:type="pct"/>
            <w:vAlign w:val="center"/>
          </w:tcPr>
          <w:p w14:paraId="1DA6A8E2" w14:textId="77777777" w:rsidR="00741BEB" w:rsidRPr="00682C1D" w:rsidRDefault="00741BEB" w:rsidP="00771991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8" w:type="pct"/>
            <w:vAlign w:val="center"/>
          </w:tcPr>
          <w:p w14:paraId="1DA9AFC2" w14:textId="69490CD1" w:rsidR="00741BEB" w:rsidRPr="00682C1D" w:rsidRDefault="00741BEB" w:rsidP="00771991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pct"/>
            <w:vAlign w:val="center"/>
          </w:tcPr>
          <w:p w14:paraId="11C86E29" w14:textId="17663E01" w:rsidR="00741BEB" w:rsidRPr="00682C1D" w:rsidRDefault="00741BEB" w:rsidP="00771991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85" w:type="pct"/>
            <w:vAlign w:val="center"/>
          </w:tcPr>
          <w:p w14:paraId="5136D5B6" w14:textId="77777777" w:rsidR="00741BEB" w:rsidRPr="00682C1D" w:rsidRDefault="00741BEB" w:rsidP="00771991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3" w:type="pct"/>
            <w:vAlign w:val="center"/>
          </w:tcPr>
          <w:p w14:paraId="3FB19783" w14:textId="77777777" w:rsidR="00741BEB" w:rsidRPr="00682C1D" w:rsidRDefault="00741BEB" w:rsidP="00771991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pct"/>
            <w:vAlign w:val="center"/>
          </w:tcPr>
          <w:p w14:paraId="1B0E41C0" w14:textId="77777777" w:rsidR="00741BEB" w:rsidRPr="00682C1D" w:rsidRDefault="00741BEB" w:rsidP="00771991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741BEB" w:rsidRPr="00682C1D" w14:paraId="25122F68" w14:textId="77777777" w:rsidTr="00771991">
        <w:trPr>
          <w:cantSplit/>
          <w:trHeight w:val="273"/>
        </w:trPr>
        <w:tc>
          <w:tcPr>
            <w:tcW w:w="609" w:type="pct"/>
            <w:vAlign w:val="center"/>
          </w:tcPr>
          <w:p w14:paraId="680D756A" w14:textId="77777777" w:rsidR="00741BEB" w:rsidRPr="00682C1D" w:rsidRDefault="00741BEB" w:rsidP="00771991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8" w:type="pct"/>
            <w:vAlign w:val="center"/>
          </w:tcPr>
          <w:p w14:paraId="675E63C8" w14:textId="77777777" w:rsidR="00741BEB" w:rsidRPr="00682C1D" w:rsidRDefault="00741BEB" w:rsidP="00771991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pct"/>
            <w:vAlign w:val="center"/>
          </w:tcPr>
          <w:p w14:paraId="2B26EEA9" w14:textId="77777777" w:rsidR="00741BEB" w:rsidRPr="00682C1D" w:rsidRDefault="00741BEB" w:rsidP="00771991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85" w:type="pct"/>
            <w:vAlign w:val="center"/>
          </w:tcPr>
          <w:p w14:paraId="0F9E9EAB" w14:textId="77777777" w:rsidR="00741BEB" w:rsidRPr="00682C1D" w:rsidRDefault="00741BEB" w:rsidP="00771991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3" w:type="pct"/>
            <w:vAlign w:val="center"/>
          </w:tcPr>
          <w:p w14:paraId="5339AE5B" w14:textId="77777777" w:rsidR="00741BEB" w:rsidRPr="00682C1D" w:rsidRDefault="00741BEB" w:rsidP="00771991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pct"/>
            <w:vAlign w:val="center"/>
          </w:tcPr>
          <w:p w14:paraId="66E2C7A7" w14:textId="77777777" w:rsidR="00741BEB" w:rsidRPr="00682C1D" w:rsidRDefault="00741BEB" w:rsidP="00771991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741BEB" w:rsidRPr="00682C1D" w14:paraId="520FBCD0" w14:textId="77777777" w:rsidTr="00771991">
        <w:trPr>
          <w:cantSplit/>
          <w:trHeight w:val="273"/>
        </w:trPr>
        <w:tc>
          <w:tcPr>
            <w:tcW w:w="609" w:type="pct"/>
            <w:vAlign w:val="center"/>
          </w:tcPr>
          <w:p w14:paraId="45B1652C" w14:textId="77777777" w:rsidR="00741BEB" w:rsidRPr="00682C1D" w:rsidRDefault="00741BEB" w:rsidP="00771991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8" w:type="pct"/>
            <w:vAlign w:val="center"/>
          </w:tcPr>
          <w:p w14:paraId="41833242" w14:textId="77777777" w:rsidR="00741BEB" w:rsidRPr="00682C1D" w:rsidRDefault="00741BEB" w:rsidP="00771991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pct"/>
            <w:vAlign w:val="center"/>
          </w:tcPr>
          <w:p w14:paraId="612BEFAE" w14:textId="77777777" w:rsidR="00741BEB" w:rsidRPr="00682C1D" w:rsidRDefault="00741BEB" w:rsidP="00771991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85" w:type="pct"/>
            <w:vAlign w:val="center"/>
          </w:tcPr>
          <w:p w14:paraId="6D96E104" w14:textId="77777777" w:rsidR="00741BEB" w:rsidRPr="00682C1D" w:rsidRDefault="00741BEB" w:rsidP="00771991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3" w:type="pct"/>
            <w:vAlign w:val="center"/>
          </w:tcPr>
          <w:p w14:paraId="50434B7E" w14:textId="77777777" w:rsidR="00741BEB" w:rsidRPr="00682C1D" w:rsidRDefault="00741BEB" w:rsidP="00771991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pct"/>
            <w:vAlign w:val="center"/>
          </w:tcPr>
          <w:p w14:paraId="40B3F01F" w14:textId="77777777" w:rsidR="00741BEB" w:rsidRPr="00682C1D" w:rsidRDefault="00741BEB" w:rsidP="00771991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</w:tbl>
    <w:p w14:paraId="40CB5273" w14:textId="77777777" w:rsidR="00741BEB" w:rsidRPr="00682C1D" w:rsidRDefault="00741BEB" w:rsidP="00741BEB">
      <w:pPr>
        <w:ind w:firstLine="0"/>
        <w:rPr>
          <w:rFonts w:ascii="Times New Roman" w:hAnsi="Times New Roman"/>
          <w:b/>
          <w:bCs/>
          <w:sz w:val="32"/>
          <w:szCs w:val="24"/>
        </w:rPr>
      </w:pPr>
      <w:r w:rsidRPr="00682C1D">
        <w:rPr>
          <w:rStyle w:val="Strong"/>
          <w:rFonts w:ascii="Times New Roman" w:hAnsi="Times New Roman"/>
          <w:sz w:val="32"/>
        </w:rPr>
        <w:t>Document History</w:t>
      </w:r>
    </w:p>
    <w:p w14:paraId="5326EC47" w14:textId="77777777" w:rsidR="00741BEB" w:rsidRPr="00682C1D" w:rsidRDefault="00741BEB" w:rsidP="00741BEB">
      <w:pPr>
        <w:ind w:left="360"/>
        <w:rPr>
          <w:rStyle w:val="Strong"/>
          <w:rFonts w:ascii="Times New Roman" w:hAnsi="Times New Roman"/>
          <w:sz w:val="24"/>
          <w:szCs w:val="24"/>
        </w:rPr>
      </w:pPr>
      <w:bookmarkStart w:id="1" w:name="_GoBack"/>
      <w:bookmarkEnd w:id="1"/>
    </w:p>
    <w:sectPr w:rsidR="00741BEB" w:rsidRPr="00682C1D" w:rsidSect="00741BEB">
      <w:headerReference w:type="default" r:id="rId7"/>
      <w:footerReference w:type="default" r:id="rId8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59549" w14:textId="77777777" w:rsidR="00203C48" w:rsidRDefault="00741BEB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203C48" w14:paraId="696DC7D9" w14:textId="77777777" w:rsidTr="00107955">
      <w:tc>
        <w:tcPr>
          <w:tcW w:w="3960" w:type="dxa"/>
        </w:tcPr>
        <w:p w14:paraId="35BCB75C" w14:textId="77777777" w:rsidR="00203C48" w:rsidRDefault="00741BEB" w:rsidP="00535DF3">
          <w:pPr>
            <w:pStyle w:val="Footer"/>
            <w:ind w:firstLine="0"/>
            <w:rPr>
              <w:rFonts w:ascii="Arial" w:hAnsi="Arial" w:cs="Arial"/>
              <w:b/>
            </w:rPr>
          </w:pPr>
        </w:p>
        <w:p w14:paraId="23D313D9" w14:textId="77777777" w:rsidR="00203C48" w:rsidRPr="006E044D" w:rsidRDefault="00741BEB" w:rsidP="00535DF3">
          <w:pPr>
            <w:pStyle w:val="Footer"/>
            <w:ind w:firstLine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L&amp;T Technology Services </w:t>
          </w:r>
        </w:p>
      </w:tc>
      <w:tc>
        <w:tcPr>
          <w:tcW w:w="5130" w:type="dxa"/>
        </w:tcPr>
        <w:p w14:paraId="73AD33FC" w14:textId="77777777" w:rsidR="00203C48" w:rsidRDefault="00741BEB" w:rsidP="00535DF3">
          <w:pPr>
            <w:pStyle w:val="Footer"/>
            <w:ind w:firstLine="0"/>
            <w:rPr>
              <w:rFonts w:ascii="Arial" w:hAnsi="Arial" w:cs="Arial"/>
              <w:b/>
              <w:lang w:bidi="ar-SA"/>
            </w:rPr>
          </w:pPr>
        </w:p>
        <w:p w14:paraId="56B047AD" w14:textId="77777777" w:rsidR="00203C48" w:rsidRPr="006E044D" w:rsidRDefault="00741BEB" w:rsidP="00535DF3">
          <w:pPr>
            <w:pStyle w:val="Footer"/>
            <w:ind w:firstLine="0"/>
            <w:rPr>
              <w:rFonts w:ascii="Arial" w:hAnsi="Arial" w:cs="Arial"/>
              <w:b/>
            </w:rPr>
          </w:pPr>
          <w:r w:rsidRPr="006E044D">
            <w:rPr>
              <w:rFonts w:ascii="Arial" w:hAnsi="Arial" w:cs="Arial"/>
              <w:b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3BA9EE0" w14:textId="77777777" w:rsidR="00203C48" w:rsidRPr="006E044D" w:rsidRDefault="00741BEB">
                  <w:pPr>
                    <w:pStyle w:val="Footer"/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</w:t>
                  </w:r>
                  <w:r>
                    <w:rPr>
                      <w:b/>
                    </w:rPr>
                    <w:br/>
                    <w:t xml:space="preserve">     </w:t>
                  </w:r>
                  <w:r w:rsidRPr="006E044D">
                    <w:rPr>
                      <w:b/>
                    </w:rPr>
                    <w:t xml:space="preserve">Page </w:t>
                  </w:r>
                  <w:r w:rsidRPr="006E044D">
                    <w:rPr>
                      <w:b/>
                      <w:bCs/>
                    </w:rPr>
                    <w:fldChar w:fldCharType="begin"/>
                  </w:r>
                  <w:r w:rsidRPr="006E044D">
                    <w:rPr>
                      <w:b/>
                      <w:bCs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8</w:t>
                  </w:r>
                  <w:r w:rsidRPr="006E044D">
                    <w:rPr>
                      <w:b/>
                      <w:bCs/>
                    </w:rPr>
                    <w:fldChar w:fldCharType="end"/>
                  </w:r>
                  <w:r w:rsidRPr="006E044D">
                    <w:rPr>
                      <w:b/>
                    </w:rPr>
                    <w:t xml:space="preserve"> of </w:t>
                  </w:r>
                  <w:r w:rsidRPr="006E044D">
                    <w:rPr>
                      <w:b/>
                      <w:bCs/>
                    </w:rPr>
                    <w:fldChar w:fldCharType="begin"/>
                  </w:r>
                  <w:r w:rsidRPr="006E044D">
                    <w:rPr>
                      <w:b/>
                      <w:bCs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8</w:t>
                  </w:r>
                  <w:r w:rsidRPr="006E044D"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3398ACD2" w14:textId="77777777" w:rsidR="00203C48" w:rsidRPr="00B9435E" w:rsidRDefault="00741BEB" w:rsidP="006E044D">
    <w:pPr>
      <w:pStyle w:val="Footer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F360F" w14:textId="77777777" w:rsidR="00203C48" w:rsidRPr="00DA17A9" w:rsidRDefault="00741BEB" w:rsidP="00DA4434">
    <w:pPr>
      <w:pStyle w:val="Header"/>
      <w:ind w:firstLine="0"/>
      <w:jc w:val="both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203C48" w14:paraId="042BCDA5" w14:textId="77777777" w:rsidTr="00D8110D">
      <w:tc>
        <w:tcPr>
          <w:tcW w:w="6768" w:type="dxa"/>
        </w:tcPr>
        <w:p w14:paraId="48D98D07" w14:textId="77777777" w:rsidR="00203C48" w:rsidRDefault="00741BEB" w:rsidP="00D8110D">
          <w:pPr>
            <w:pStyle w:val="Header"/>
            <w:ind w:firstLin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</w:r>
          <w:r>
            <w:rPr>
              <w:rFonts w:ascii="Arial" w:hAnsi="Arial" w:cs="Arial"/>
            </w:rPr>
            <w:t xml:space="preserve">Learning Report – </w:t>
          </w:r>
          <w:r>
            <w:rPr>
              <w:rFonts w:ascii="Arial" w:hAnsi="Arial" w:cs="Arial"/>
            </w:rPr>
            <w:t>SDLC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2808" w:type="dxa"/>
        </w:tcPr>
        <w:p w14:paraId="5D042C7E" w14:textId="77777777" w:rsidR="00203C48" w:rsidRDefault="00741BEB" w:rsidP="00D8110D">
          <w:pPr>
            <w:pStyle w:val="Header"/>
            <w:ind w:firstLine="0"/>
            <w:rPr>
              <w:rFonts w:ascii="Arial" w:hAnsi="Arial" w:cs="Arial"/>
            </w:rPr>
          </w:pPr>
          <w:r w:rsidRPr="006E044D">
            <w:rPr>
              <w:rFonts w:ascii="Arial" w:hAnsi="Arial" w:cs="Arial"/>
              <w:noProof/>
              <w:lang w:val="en-IN" w:eastAsia="en-IN" w:bidi="kn-IN"/>
            </w:rPr>
            <w:drawing>
              <wp:inline distT="0" distB="0" distL="0" distR="0" wp14:anchorId="18D72055" wp14:editId="1000147B">
                <wp:extent cx="1593850" cy="355088"/>
                <wp:effectExtent l="0" t="0" r="6350" b="6985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9360" cy="378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7CEDB0" w14:textId="77777777" w:rsidR="00203C48" w:rsidRPr="00DA17A9" w:rsidRDefault="00741BEB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E5976"/>
    <w:multiLevelType w:val="hybridMultilevel"/>
    <w:tmpl w:val="87C4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3B63"/>
    <w:multiLevelType w:val="hybridMultilevel"/>
    <w:tmpl w:val="8BB8753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3E82"/>
    <w:multiLevelType w:val="hybridMultilevel"/>
    <w:tmpl w:val="A13A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2A65"/>
    <w:multiLevelType w:val="hybridMultilevel"/>
    <w:tmpl w:val="F076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F4B53"/>
    <w:multiLevelType w:val="hybridMultilevel"/>
    <w:tmpl w:val="F866162A"/>
    <w:lvl w:ilvl="0" w:tplc="67C6A42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55D4C"/>
    <w:multiLevelType w:val="hybridMultilevel"/>
    <w:tmpl w:val="E906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EB"/>
    <w:rsid w:val="00741BEB"/>
    <w:rsid w:val="00E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A4D1"/>
  <w15:chartTrackingRefBased/>
  <w15:docId w15:val="{CFABAAFB-F505-400B-A61A-75D0550B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EB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741BEB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41BEB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1BEB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41BEB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41BEB"/>
    <w:rPr>
      <w:b/>
      <w:bCs/>
      <w:sz w:val="18"/>
      <w:szCs w:val="18"/>
    </w:rPr>
  </w:style>
  <w:style w:type="character" w:styleId="Strong">
    <w:name w:val="Strong"/>
    <w:uiPriority w:val="22"/>
    <w:qFormat/>
    <w:rsid w:val="00741BEB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741BE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41BEB"/>
    <w:rPr>
      <w:rFonts w:ascii="Calibri" w:eastAsia="Times New Roman" w:hAnsi="Calibri" w:cs="Times New Roman"/>
      <w:lang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741B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1BEB"/>
    <w:pPr>
      <w:outlineLvl w:val="9"/>
    </w:pPr>
  </w:style>
  <w:style w:type="paragraph" w:styleId="CommentText">
    <w:name w:val="annotation text"/>
    <w:basedOn w:val="Normal"/>
    <w:link w:val="CommentTextChar"/>
    <w:unhideWhenUsed/>
    <w:rsid w:val="00741B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1BEB"/>
    <w:rPr>
      <w:rFonts w:ascii="Calibri" w:eastAsia="Times New Roman" w:hAnsi="Calibri" w:cs="Times New Roman"/>
      <w:sz w:val="20"/>
      <w:szCs w:val="20"/>
      <w:lang w:bidi="en-US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741BE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rsid w:val="00741BEB"/>
    <w:rPr>
      <w:rFonts w:ascii="Calibri" w:eastAsia="Times New Roman" w:hAnsi="Calibri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41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BEB"/>
    <w:rPr>
      <w:rFonts w:ascii="Calibri" w:eastAsia="Times New Roman" w:hAnsi="Calibri" w:cs="Times New Roman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1BE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1BEB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741BEB"/>
    <w:rPr>
      <w:color w:val="9454C3"/>
      <w:u w:val="single"/>
    </w:rPr>
  </w:style>
  <w:style w:type="paragraph" w:customStyle="1" w:styleId="TableText">
    <w:name w:val="TableText"/>
    <w:basedOn w:val="Normal"/>
    <w:uiPriority w:val="99"/>
    <w:rsid w:val="00741BEB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table" w:styleId="TableGrid">
    <w:name w:val="Table Grid"/>
    <w:basedOn w:val="TableNormal"/>
    <w:uiPriority w:val="39"/>
    <w:rsid w:val="00741BE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741BEB"/>
    <w:rPr>
      <w:rFonts w:ascii="Calibri" w:eastAsia="Times New Roman" w:hAnsi="Calibri" w:cs="Times New Roman"/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741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Pitta</dc:creator>
  <cp:keywords/>
  <dc:description/>
  <cp:lastModifiedBy>Sindhu Pitta</cp:lastModifiedBy>
  <cp:revision>1</cp:revision>
  <dcterms:created xsi:type="dcterms:W3CDTF">2020-12-06T11:48:00Z</dcterms:created>
  <dcterms:modified xsi:type="dcterms:W3CDTF">2020-12-06T11:50:00Z</dcterms:modified>
</cp:coreProperties>
</file>