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CF1" w:rsidRDefault="002577EF">
      <w:pPr>
        <w:rPr>
          <w:rFonts w:hint="eastAsia"/>
        </w:rPr>
      </w:pPr>
      <w:proofErr w:type="gramStart"/>
      <w:r>
        <w:t>中序排列</w:t>
      </w:r>
      <w:proofErr w:type="gramEnd"/>
      <w:r>
        <w:t>演算法</w:t>
      </w:r>
    </w:p>
    <w:p w:rsidR="002577EF" w:rsidRPr="002577EF" w:rsidRDefault="002577EF" w:rsidP="002577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data = [</w:t>
      </w:r>
      <w:r w:rsidRPr="002577E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2577E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2577E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2577E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2577E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</w:t>
      </w:r>
      <w:r w:rsidRPr="002577E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2577E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3</w:t>
      </w:r>
      <w:r w:rsidRPr="002577E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2577E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4</w:t>
      </w:r>
      <w:r w:rsidRPr="002577E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2577E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5</w:t>
      </w:r>
      <w:r w:rsidRPr="002577E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2577E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6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2577E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2577E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2577E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inorder</w:t>
      </w:r>
      <w:proofErr w:type="spellEnd"/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(i):  </w:t>
      </w:r>
      <w:r w:rsidRPr="002577E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proofErr w:type="gramStart"/>
      <w:r w:rsidRPr="002577E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中序</w:t>
      </w:r>
      <w:proofErr w:type="gramEnd"/>
      <w:r w:rsidRPr="002577E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2577E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(i &gt;= </w:t>
      </w:r>
      <w:r w:rsidRPr="002577E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7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gramStart"/>
      <w:r w:rsidRPr="002577E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</w:t>
      </w:r>
      <w:proofErr w:type="gramEnd"/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;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577E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577E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(data[i]</w:t>
      </w:r>
      <w:r w:rsidRPr="002577E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2577EF">
        <w:rPr>
          <w:rFonts w:ascii="Courier New" w:eastAsia="細明體" w:hAnsi="Courier New" w:cs="Courier New"/>
          <w:color w:val="AA4926"/>
          <w:kern w:val="0"/>
          <w:sz w:val="20"/>
          <w:szCs w:val="20"/>
        </w:rPr>
        <w:t>end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=</w:t>
      </w:r>
      <w:r w:rsidRPr="002577E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 '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inorder</w:t>
      </w:r>
      <w:proofErr w:type="spellEnd"/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(i * </w:t>
      </w:r>
      <w:r w:rsidRPr="002577E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2 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+ </w:t>
      </w:r>
      <w:r w:rsidRPr="002577E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inorder</w:t>
      </w:r>
      <w:proofErr w:type="spellEnd"/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(i * </w:t>
      </w:r>
      <w:r w:rsidRPr="002577E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2 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+ </w:t>
      </w:r>
      <w:r w:rsidRPr="002577E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inorder</w:t>
      </w:r>
      <w:proofErr w:type="spellEnd"/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2577E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2577E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2577E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2577E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2577E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2577E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</w:p>
    <w:p w:rsidR="002577EF" w:rsidRDefault="002577EF">
      <w:pPr>
        <w:rPr>
          <w:rFonts w:hint="eastAsia"/>
        </w:rPr>
      </w:pPr>
    </w:p>
    <w:p w:rsidR="00EE7801" w:rsidRDefault="00EE7801">
      <w:pPr>
        <w:rPr>
          <w:rFonts w:hint="eastAsia"/>
        </w:rPr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EE7801" w:rsidRPr="002577EF" w:rsidRDefault="00EE7801">
      <w:r w:rsidRPr="00EE7801">
        <w:drawing>
          <wp:inline distT="0" distB="0" distL="0" distR="0" wp14:anchorId="514674E7" wp14:editId="1F996711">
            <wp:extent cx="5274310" cy="290453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801" w:rsidRPr="002577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2E"/>
    <w:rsid w:val="001B6C2E"/>
    <w:rsid w:val="002577EF"/>
    <w:rsid w:val="008B2CF1"/>
    <w:rsid w:val="00EE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77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577EF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E78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E780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77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577EF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E78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E78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2022-01-10T08:11:00Z</dcterms:created>
  <dcterms:modified xsi:type="dcterms:W3CDTF">2022-01-10T08:12:00Z</dcterms:modified>
</cp:coreProperties>
</file>